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7" w:rsidRPr="00491797" w:rsidRDefault="00491797" w:rsidP="004917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9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B1E1F" w:rsidRDefault="00491797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797">
        <w:rPr>
          <w:rFonts w:ascii="Times New Roman" w:hAnsi="Times New Roman" w:cs="Times New Roman"/>
          <w:sz w:val="28"/>
          <w:szCs w:val="28"/>
        </w:rPr>
        <w:t xml:space="preserve">проведения публичных консультаций по проекту постановления Правительства Новосибирской области </w:t>
      </w:r>
    </w:p>
    <w:p w:rsidR="00491797" w:rsidRDefault="00491797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797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Новосибирской области от 31.01.2017 № 14-п»</w:t>
      </w:r>
    </w:p>
    <w:p w:rsidR="003B1E1F" w:rsidRPr="00491797" w:rsidRDefault="003B1E1F" w:rsidP="00491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797" w:rsidRDefault="00491797" w:rsidP="00491797">
      <w:pPr>
        <w:pStyle w:val="ConsPlusNonformat"/>
        <w:jc w:val="both"/>
      </w:pPr>
    </w:p>
    <w:p w:rsidR="00491797" w:rsidRPr="004A28FF" w:rsidRDefault="00491797" w:rsidP="00491797">
      <w:pPr>
        <w:ind w:firstLine="540"/>
        <w:jc w:val="both"/>
      </w:pPr>
      <w:r w:rsidRPr="004A28FF">
        <w:t xml:space="preserve">Пожалуйста, заполните и направьте данную форму по электронной почте на адрес </w:t>
      </w:r>
      <w:hyperlink r:id="rId5" w:history="1">
        <w:r w:rsidRPr="00BA1013">
          <w:rPr>
            <w:rStyle w:val="a3"/>
            <w:lang w:val="en-US"/>
          </w:rPr>
          <w:t>diu</w:t>
        </w:r>
        <w:r w:rsidRPr="00BA1013">
          <w:rPr>
            <w:rStyle w:val="a3"/>
          </w:rPr>
          <w:t>@</w:t>
        </w:r>
        <w:r w:rsidRPr="00BA1013">
          <w:rPr>
            <w:rStyle w:val="a3"/>
            <w:lang w:val="en-US"/>
          </w:rPr>
          <w:t>nso</w:t>
        </w:r>
        <w:r w:rsidRPr="00BA1013">
          <w:rPr>
            <w:rStyle w:val="a3"/>
          </w:rPr>
          <w:t>.</w:t>
        </w:r>
        <w:r w:rsidRPr="00BA1013">
          <w:rPr>
            <w:rStyle w:val="a3"/>
            <w:lang w:val="en-US"/>
          </w:rPr>
          <w:t>ru</w:t>
        </w:r>
      </w:hyperlink>
      <w:r w:rsidRPr="00491797">
        <w:t xml:space="preserve">, </w:t>
      </w:r>
      <w:hyperlink r:id="rId6" w:history="1">
        <w:r w:rsidRPr="00BA1013">
          <w:rPr>
            <w:rStyle w:val="a3"/>
            <w:lang w:val="en-US"/>
          </w:rPr>
          <w:t>aan</w:t>
        </w:r>
        <w:r w:rsidRPr="00BA1013">
          <w:rPr>
            <w:rStyle w:val="a3"/>
          </w:rPr>
          <w:t>@</w:t>
        </w:r>
        <w:r w:rsidRPr="00BA1013">
          <w:rPr>
            <w:rStyle w:val="a3"/>
            <w:lang w:val="en-US"/>
          </w:rPr>
          <w:t>nso</w:t>
        </w:r>
        <w:r w:rsidRPr="00BA1013">
          <w:rPr>
            <w:rStyle w:val="a3"/>
          </w:rPr>
          <w:t>.</w:t>
        </w:r>
        <w:proofErr w:type="spellStart"/>
        <w:r w:rsidRPr="00BA1013">
          <w:rPr>
            <w:rStyle w:val="a3"/>
            <w:lang w:val="en-US"/>
          </w:rPr>
          <w:t>ru</w:t>
        </w:r>
        <w:proofErr w:type="spellEnd"/>
      </w:hyperlink>
      <w:r w:rsidRPr="00491797">
        <w:t xml:space="preserve"> </w:t>
      </w:r>
      <w:r w:rsidRPr="004A28FF">
        <w:t xml:space="preserve"> не позднее </w:t>
      </w:r>
      <w:r w:rsidR="003B1E1F" w:rsidRPr="003B1E1F">
        <w:rPr>
          <w:b/>
        </w:rPr>
        <w:t>1</w:t>
      </w:r>
      <w:r w:rsidR="00E126E2">
        <w:rPr>
          <w:b/>
        </w:rPr>
        <w:t>4</w:t>
      </w:r>
      <w:r>
        <w:rPr>
          <w:b/>
        </w:rPr>
        <w:t>.</w:t>
      </w:r>
      <w:r w:rsidRPr="00491797">
        <w:rPr>
          <w:b/>
        </w:rPr>
        <w:t>11</w:t>
      </w:r>
      <w:r>
        <w:rPr>
          <w:b/>
        </w:rPr>
        <w:t>.2</w:t>
      </w:r>
      <w:r w:rsidRPr="00B824E6">
        <w:rPr>
          <w:b/>
        </w:rPr>
        <w:t>017</w:t>
      </w:r>
      <w:r w:rsidRPr="004A28FF">
        <w:t>. Разработчик акта не будет иметь возможности проанализировать позиции, направленные ему после указанного срока</w:t>
      </w:r>
      <w:r>
        <w:t>.</w:t>
      </w:r>
    </w:p>
    <w:p w:rsidR="00491797" w:rsidRDefault="00491797" w:rsidP="00491797">
      <w:pPr>
        <w:pStyle w:val="ConsPlusNonformat"/>
        <w:jc w:val="both"/>
      </w:pPr>
    </w:p>
    <w:p w:rsidR="00491797" w:rsidRPr="00491797" w:rsidRDefault="00491797" w:rsidP="00491797">
      <w:pPr>
        <w:autoSpaceDE w:val="0"/>
        <w:autoSpaceDN w:val="0"/>
        <w:adjustRightInd w:val="0"/>
        <w:jc w:val="center"/>
      </w:pPr>
      <w:r w:rsidRPr="00491797">
        <w:rPr>
          <w:b/>
        </w:rPr>
        <w:t>Контактная информация об участнике публичных консультаций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491797">
        <w:rPr>
          <w:lang w:eastAsia="en-US"/>
        </w:rPr>
        <w:t>На</w:t>
      </w:r>
      <w:r w:rsidRPr="00E875BA">
        <w:rPr>
          <w:lang w:eastAsia="en-US"/>
        </w:rPr>
        <w:t>звание организации /учреждения</w:t>
      </w:r>
      <w:r w:rsidRPr="00491797">
        <w:rPr>
          <w:lang w:eastAsia="en-US"/>
        </w:rPr>
        <w:t xml:space="preserve">: </w:t>
      </w:r>
      <w:r w:rsidR="00C156AE">
        <w:rPr>
          <w:lang w:eastAsia="en-US"/>
        </w:rPr>
        <w:t xml:space="preserve">Администрация города Искитима 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491797">
        <w:rPr>
          <w:lang w:eastAsia="en-US"/>
        </w:rPr>
        <w:t xml:space="preserve">Сфера деятельности </w:t>
      </w:r>
      <w:r w:rsidRPr="00E875BA">
        <w:rPr>
          <w:lang w:eastAsia="en-US"/>
        </w:rPr>
        <w:t>организации /учреждения:</w:t>
      </w:r>
      <w:r w:rsidR="00C156AE">
        <w:rPr>
          <w:lang w:eastAsia="en-US"/>
        </w:rPr>
        <w:t xml:space="preserve"> муниципальное управление</w:t>
      </w:r>
    </w:p>
    <w:p w:rsidR="00491797" w:rsidRPr="00491797" w:rsidRDefault="00491797" w:rsidP="00491797">
      <w:pPr>
        <w:autoSpaceDE w:val="0"/>
        <w:autoSpaceDN w:val="0"/>
        <w:adjustRightInd w:val="0"/>
        <w:rPr>
          <w:lang w:eastAsia="en-US"/>
        </w:rPr>
      </w:pPr>
      <w:r w:rsidRPr="00E875BA">
        <w:rPr>
          <w:lang w:eastAsia="en-US"/>
        </w:rPr>
        <w:t xml:space="preserve">Ф.И.О. </w:t>
      </w:r>
      <w:r w:rsidRPr="00491797">
        <w:rPr>
          <w:lang w:eastAsia="en-US"/>
        </w:rPr>
        <w:t xml:space="preserve">контактного лица: </w:t>
      </w:r>
      <w:r w:rsidR="00C156AE">
        <w:rPr>
          <w:lang w:eastAsia="en-US"/>
        </w:rPr>
        <w:t>Глебова Нина Васильевна</w:t>
      </w:r>
    </w:p>
    <w:p w:rsidR="00491797" w:rsidRPr="00491797" w:rsidRDefault="00491797" w:rsidP="00491797">
      <w:pPr>
        <w:autoSpaceDE w:val="0"/>
        <w:autoSpaceDN w:val="0"/>
        <w:adjustRightInd w:val="0"/>
        <w:rPr>
          <w:u w:val="single"/>
          <w:lang w:eastAsia="en-US"/>
        </w:rPr>
      </w:pPr>
      <w:r w:rsidRPr="00491797">
        <w:rPr>
          <w:lang w:eastAsia="en-US"/>
        </w:rPr>
        <w:t xml:space="preserve">Номер контактного телефона: </w:t>
      </w:r>
      <w:r w:rsidR="00C156AE">
        <w:rPr>
          <w:lang w:eastAsia="en-US"/>
        </w:rPr>
        <w:t>8(383)432-45-76</w:t>
      </w:r>
    </w:p>
    <w:p w:rsidR="00491797" w:rsidRDefault="00491797" w:rsidP="00491797">
      <w:pPr>
        <w:pStyle w:val="ConsPlusNonformat"/>
        <w:jc w:val="both"/>
      </w:pPr>
      <w:r w:rsidRPr="00E875BA">
        <w:rPr>
          <w:rFonts w:ascii="Times New Roman" w:hAnsi="Times New Roman" w:cs="Times New Roman"/>
          <w:sz w:val="24"/>
          <w:szCs w:val="24"/>
          <w:lang w:eastAsia="en-US"/>
        </w:rPr>
        <w:t xml:space="preserve">Адрес электронной почты: </w:t>
      </w:r>
      <w:r w:rsidR="00434912" w:rsidRPr="00434912">
        <w:rPr>
          <w:rFonts w:ascii="Times New Roman" w:hAnsi="Times New Roman" w:cs="Times New Roman"/>
          <w:sz w:val="24"/>
          <w:szCs w:val="24"/>
          <w:lang w:eastAsia="en-US"/>
        </w:rPr>
        <w:t>glebova10@rambler.ru</w:t>
      </w:r>
      <w:r w:rsidR="0094443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91797" w:rsidRDefault="00491797" w:rsidP="00491797">
      <w:pPr>
        <w:pStyle w:val="ConsPlusNonformat"/>
        <w:jc w:val="both"/>
      </w:pPr>
    </w:p>
    <w:p w:rsidR="00E875BA" w:rsidRDefault="00491797" w:rsidP="00491797">
      <w:pPr>
        <w:pStyle w:val="ConsPlusNonformat"/>
        <w:jc w:val="both"/>
      </w:pPr>
      <w:r>
        <w:t xml:space="preserve"> </w:t>
      </w:r>
    </w:p>
    <w:p w:rsidR="00E875BA" w:rsidRDefault="00E875BA" w:rsidP="00E875B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BA">
        <w:rPr>
          <w:rFonts w:ascii="Times New Roman" w:hAnsi="Times New Roman" w:cs="Times New Roman"/>
          <w:i/>
          <w:sz w:val="24"/>
          <w:szCs w:val="24"/>
        </w:rPr>
        <w:t>1. Имеются ли</w:t>
      </w:r>
      <w:r w:rsidR="0013366F">
        <w:rPr>
          <w:rFonts w:ascii="Times New Roman" w:hAnsi="Times New Roman" w:cs="Times New Roman"/>
          <w:i/>
          <w:sz w:val="24"/>
          <w:szCs w:val="24"/>
        </w:rPr>
        <w:t>,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 по Вашему мнению</w:t>
      </w:r>
      <w:r w:rsidR="0013366F">
        <w:rPr>
          <w:rFonts w:ascii="Times New Roman" w:hAnsi="Times New Roman" w:cs="Times New Roman"/>
          <w:i/>
          <w:sz w:val="24"/>
          <w:szCs w:val="24"/>
        </w:rPr>
        <w:t>,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  в постановлении Правительства Новосибирской области от 31.01.2017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5BA">
        <w:rPr>
          <w:rFonts w:ascii="Times New Roman" w:hAnsi="Times New Roman" w:cs="Times New Roman"/>
          <w:i/>
          <w:sz w:val="24"/>
          <w:szCs w:val="24"/>
        </w:rPr>
        <w:t xml:space="preserve">№ 14-п 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 </w:t>
      </w:r>
      <w:r w:rsidRPr="00E875BA">
        <w:rPr>
          <w:rFonts w:ascii="Times New Roman" w:hAnsi="Times New Roman" w:cs="Times New Roman"/>
          <w:i/>
          <w:sz w:val="24"/>
          <w:szCs w:val="24"/>
        </w:rPr>
        <w:t>(его применении) проблемы, не затрагиваемые и не решаемые проектом акта? Если есть, укажите их.</w:t>
      </w:r>
    </w:p>
    <w:p w:rsidR="00E875BA" w:rsidRPr="00E875BA" w:rsidRDefault="00E875BA" w:rsidP="00E875B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E875BA" w:rsidTr="00E875BA">
        <w:tc>
          <w:tcPr>
            <w:tcW w:w="10137" w:type="dxa"/>
          </w:tcPr>
          <w:p w:rsidR="00E875BA" w:rsidRDefault="00E875BA" w:rsidP="00E875BA">
            <w:pPr>
              <w:pStyle w:val="ConsPlusNonformat"/>
              <w:jc w:val="both"/>
            </w:pPr>
          </w:p>
          <w:p w:rsidR="00E875BA" w:rsidRDefault="009E6AFA" w:rsidP="00E875BA">
            <w:pPr>
              <w:pStyle w:val="ConsPlusNonformat"/>
              <w:jc w:val="both"/>
            </w:pPr>
            <w:r>
              <w:t>Нет.</w:t>
            </w:r>
          </w:p>
          <w:p w:rsidR="00E875BA" w:rsidRDefault="00E875BA" w:rsidP="00E875BA">
            <w:pPr>
              <w:pStyle w:val="ConsPlusNonformat"/>
              <w:jc w:val="both"/>
            </w:pPr>
          </w:p>
        </w:tc>
      </w:tr>
    </w:tbl>
    <w:p w:rsidR="00491797" w:rsidRDefault="00491797" w:rsidP="00E875BA">
      <w:pPr>
        <w:pStyle w:val="ConsPlusNonformat"/>
        <w:jc w:val="both"/>
      </w:pPr>
      <w:r>
        <w:t xml:space="preserve"> </w:t>
      </w:r>
    </w:p>
    <w:p w:rsidR="00491797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5BA" w:rsidRPr="00E875BA">
        <w:rPr>
          <w:rFonts w:ascii="Times New Roman" w:hAnsi="Times New Roman" w:cs="Times New Roman"/>
          <w:i/>
          <w:sz w:val="24"/>
          <w:szCs w:val="24"/>
        </w:rPr>
        <w:t>2</w:t>
      </w:r>
      <w:r w:rsidRPr="00E875BA">
        <w:rPr>
          <w:rFonts w:ascii="Times New Roman" w:hAnsi="Times New Roman" w:cs="Times New Roman"/>
          <w:i/>
          <w:sz w:val="24"/>
          <w:szCs w:val="24"/>
        </w:rPr>
        <w:t>. Какие  риски  и  негативные  последствия  могут  возникнуть  в  случае</w:t>
      </w:r>
      <w:r w:rsidR="00E875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5BA">
        <w:rPr>
          <w:rFonts w:ascii="Times New Roman" w:hAnsi="Times New Roman" w:cs="Times New Roman"/>
          <w:i/>
          <w:sz w:val="24"/>
          <w:szCs w:val="24"/>
        </w:rPr>
        <w:t>принятия предлагаемого регулирования?</w:t>
      </w:r>
    </w:p>
    <w:p w:rsidR="003B1E1F" w:rsidRPr="00E875BA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434912">
        <w:tc>
          <w:tcPr>
            <w:tcW w:w="10137" w:type="dxa"/>
          </w:tcPr>
          <w:p w:rsidR="003B1E1F" w:rsidRDefault="003B1E1F" w:rsidP="00434912">
            <w:pPr>
              <w:pStyle w:val="ConsPlusNonformat"/>
              <w:jc w:val="both"/>
            </w:pPr>
          </w:p>
          <w:p w:rsidR="00405952" w:rsidRDefault="00612A56" w:rsidP="00C74332">
            <w:pPr>
              <w:pStyle w:val="ConsPlusNonformat"/>
              <w:jc w:val="both"/>
            </w:pPr>
            <w:r>
              <w:t>Нет.</w:t>
            </w:r>
          </w:p>
          <w:p w:rsidR="003B1E1F" w:rsidRDefault="00C74332" w:rsidP="00C74332">
            <w:pPr>
              <w:pStyle w:val="ConsPlusNonformat"/>
              <w:jc w:val="both"/>
            </w:pPr>
            <w:r w:rsidRPr="00C74332">
              <w:t xml:space="preserve"> </w:t>
            </w:r>
          </w:p>
        </w:tc>
      </w:tr>
    </w:tbl>
    <w:p w:rsidR="00491797" w:rsidRDefault="00491797" w:rsidP="00491797">
      <w:pPr>
        <w:pStyle w:val="ConsPlusNonformat"/>
        <w:jc w:val="both"/>
      </w:pPr>
      <w:r>
        <w:t xml:space="preserve"> </w:t>
      </w:r>
    </w:p>
    <w:p w:rsidR="00491797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E1F">
        <w:rPr>
          <w:rFonts w:ascii="Times New Roman" w:hAnsi="Times New Roman" w:cs="Times New Roman"/>
          <w:i/>
          <w:sz w:val="24"/>
          <w:szCs w:val="24"/>
        </w:rPr>
        <w:t>3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. Какие  выгоды  и  преимущества  могут  возникнуть  в  случае  принятия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предлагаемого регулирования?</w:t>
      </w:r>
    </w:p>
    <w:p w:rsid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434912">
        <w:tc>
          <w:tcPr>
            <w:tcW w:w="10137" w:type="dxa"/>
          </w:tcPr>
          <w:p w:rsidR="003B1E1F" w:rsidRDefault="00612A56" w:rsidP="00612A56">
            <w:pPr>
              <w:pStyle w:val="ConsPlusNonformat"/>
              <w:jc w:val="both"/>
            </w:pPr>
            <w:r>
              <w:t>Создание благоприятных условий для стимулирования инновационного развития, поддержки и с</w:t>
            </w:r>
            <w:r w:rsidR="00DF2C5E" w:rsidRPr="00875AD2">
              <w:t>о</w:t>
            </w:r>
            <w:r>
              <w:t>здания</w:t>
            </w:r>
            <w:r w:rsidR="00875AD2" w:rsidRPr="00875AD2">
              <w:t xml:space="preserve"> новых технологий, видов оборудования и техники, </w:t>
            </w:r>
            <w:r>
              <w:t xml:space="preserve">внедрения </w:t>
            </w:r>
            <w:r w:rsidR="00875AD2" w:rsidRPr="00875AD2">
              <w:t>н</w:t>
            </w:r>
            <w:r w:rsidR="00875AD2">
              <w:t>аучных разработок, качественных перемен</w:t>
            </w:r>
            <w:r w:rsidR="00875AD2" w:rsidRPr="00875AD2">
              <w:t xml:space="preserve"> в развитии многообразных отрас</w:t>
            </w:r>
            <w:r w:rsidR="0000626D">
              <w:t>лей инфраструктуры, возрастания</w:t>
            </w:r>
            <w:bookmarkStart w:id="0" w:name="_GoBack"/>
            <w:bookmarkEnd w:id="0"/>
            <w:r w:rsidR="00875AD2" w:rsidRPr="00875AD2">
              <w:t xml:space="preserve"> роли </w:t>
            </w:r>
            <w:r w:rsidR="00875AD2">
              <w:t>малого предпринимательства</w:t>
            </w:r>
            <w:r w:rsidR="00875AD2" w:rsidRPr="00875AD2">
              <w:t xml:space="preserve"> в обществе.</w:t>
            </w:r>
          </w:p>
        </w:tc>
      </w:tr>
    </w:tbl>
    <w:p w:rsidR="00491797" w:rsidRDefault="00491797" w:rsidP="00491797">
      <w:pPr>
        <w:pStyle w:val="ConsPlusNonformat"/>
        <w:jc w:val="both"/>
      </w:pP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="003B1E1F" w:rsidRPr="003B1E1F">
        <w:rPr>
          <w:rFonts w:ascii="Times New Roman" w:hAnsi="Times New Roman" w:cs="Times New Roman"/>
          <w:i/>
          <w:sz w:val="24"/>
          <w:szCs w:val="24"/>
        </w:rPr>
        <w:t>4</w:t>
      </w:r>
      <w:r w:rsidRPr="003B1E1F">
        <w:rPr>
          <w:rFonts w:ascii="Times New Roman" w:hAnsi="Times New Roman" w:cs="Times New Roman"/>
          <w:i/>
          <w:sz w:val="24"/>
          <w:szCs w:val="24"/>
        </w:rPr>
        <w:t>.  Существуют  ли  в  предлагаемом  проекте  акта   положения,   которые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необоснованно затрудняют  ведение  предпринимательской  и  инвестиционной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деятельности? Приведите  обоснования  по  каждому  указанному  положению,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дополнительно определив:</w:t>
      </w:r>
    </w:p>
    <w:p w:rsidR="00282A49" w:rsidRDefault="00491797" w:rsidP="0049179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Pr="003B1E1F">
        <w:rPr>
          <w:rFonts w:ascii="Times New Roman" w:hAnsi="Times New Roman" w:cs="Times New Roman"/>
          <w:i/>
        </w:rPr>
        <w:t xml:space="preserve">- наличие в проекте акта  избыточных  требований  к  </w:t>
      </w:r>
      <w:r w:rsidRPr="003537BC">
        <w:rPr>
          <w:rFonts w:ascii="Times New Roman" w:hAnsi="Times New Roman" w:cs="Times New Roman"/>
          <w:i/>
          <w:u w:val="single"/>
        </w:rPr>
        <w:t>составу</w:t>
      </w:r>
      <w:r w:rsidRPr="003B1E1F">
        <w:rPr>
          <w:rFonts w:ascii="Times New Roman" w:hAnsi="Times New Roman" w:cs="Times New Roman"/>
          <w:i/>
        </w:rPr>
        <w:t>,  форме  или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срокам предоставления документов, сведений: __</w:t>
      </w:r>
      <w:r w:rsidR="00D723A9" w:rsidRPr="00EE0738">
        <w:rPr>
          <w:rFonts w:ascii="Times New Roman" w:hAnsi="Times New Roman" w:cs="Times New Roman"/>
          <w:u w:val="single"/>
        </w:rPr>
        <w:t>Д</w:t>
      </w:r>
      <w:r w:rsidR="003537BC" w:rsidRPr="00EE0738">
        <w:rPr>
          <w:rFonts w:ascii="Times New Roman" w:hAnsi="Times New Roman" w:cs="Times New Roman"/>
          <w:u w:val="single"/>
        </w:rPr>
        <w:t xml:space="preserve">ополнение перечня документов для оказания финансовой поддержки </w:t>
      </w:r>
      <w:proofErr w:type="gramStart"/>
      <w:r w:rsidR="003537BC" w:rsidRPr="00EE0738">
        <w:rPr>
          <w:rFonts w:ascii="Times New Roman" w:hAnsi="Times New Roman" w:cs="Times New Roman"/>
          <w:u w:val="single"/>
        </w:rPr>
        <w:t>СМ</w:t>
      </w:r>
      <w:proofErr w:type="gramEnd"/>
      <w:r w:rsidR="003537BC" w:rsidRPr="00EE0738">
        <w:rPr>
          <w:rFonts w:ascii="Times New Roman" w:hAnsi="Times New Roman" w:cs="Times New Roman"/>
          <w:u w:val="single"/>
        </w:rPr>
        <w:t xml:space="preserve"> и СП по форма</w:t>
      </w:r>
      <w:r w:rsidR="00893B95" w:rsidRPr="00EE0738">
        <w:rPr>
          <w:rFonts w:ascii="Times New Roman" w:hAnsi="Times New Roman" w:cs="Times New Roman"/>
          <w:u w:val="single"/>
        </w:rPr>
        <w:t>м финансовой поддержки</w:t>
      </w:r>
      <w:r w:rsidR="00893B95">
        <w:rPr>
          <w:rFonts w:ascii="Times New Roman" w:hAnsi="Times New Roman" w:cs="Times New Roman"/>
        </w:rPr>
        <w:t xml:space="preserve">: </w:t>
      </w:r>
    </w:p>
    <w:p w:rsidR="003537BC" w:rsidRDefault="003537BC" w:rsidP="00282A49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субсидирование части затрат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 xml:space="preserve"> и СП по участию в выставках ярмарках;</w:t>
      </w:r>
    </w:p>
    <w:p w:rsidR="003537BC" w:rsidRDefault="003537BC" w:rsidP="00282A49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23A9">
        <w:rPr>
          <w:rFonts w:ascii="Times New Roman" w:hAnsi="Times New Roman" w:cs="Times New Roman"/>
        </w:rPr>
        <w:t>субсидирование</w:t>
      </w:r>
      <w:r w:rsidR="00893B95">
        <w:rPr>
          <w:rFonts w:ascii="Times New Roman" w:hAnsi="Times New Roman" w:cs="Times New Roman"/>
        </w:rPr>
        <w:t xml:space="preserve"> </w:t>
      </w:r>
      <w:r w:rsidR="00326D9C">
        <w:rPr>
          <w:rFonts w:ascii="Times New Roman" w:hAnsi="Times New Roman" w:cs="Times New Roman"/>
        </w:rPr>
        <w:t xml:space="preserve">части процентных выплат </w:t>
      </w:r>
      <w:proofErr w:type="gramStart"/>
      <w:r w:rsidR="00326D9C">
        <w:rPr>
          <w:rFonts w:ascii="Times New Roman" w:hAnsi="Times New Roman" w:cs="Times New Roman"/>
        </w:rPr>
        <w:t>СМ</w:t>
      </w:r>
      <w:proofErr w:type="gramEnd"/>
      <w:r w:rsidR="00326D9C">
        <w:rPr>
          <w:rFonts w:ascii="Times New Roman" w:hAnsi="Times New Roman" w:cs="Times New Roman"/>
        </w:rPr>
        <w:t xml:space="preserve"> и СП по кредитам, привлеченным в Российских кредитных организациях;</w:t>
      </w:r>
    </w:p>
    <w:p w:rsidR="00326D9C" w:rsidRDefault="00326D9C" w:rsidP="00282A49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субсидирование части арендных платежей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 xml:space="preserve"> и СП;</w:t>
      </w:r>
    </w:p>
    <w:p w:rsidR="008770BD" w:rsidRDefault="008770BD" w:rsidP="00282A49">
      <w:pPr>
        <w:pStyle w:val="ConsPlusNonformat"/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субсидирование части затрат, связанных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326D9C" w:rsidRDefault="00326D9C" w:rsidP="00282A49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16A8">
        <w:rPr>
          <w:rFonts w:ascii="Times New Roman" w:hAnsi="Times New Roman" w:cs="Times New Roman"/>
        </w:rPr>
        <w:t xml:space="preserve">субсидирование части затрат на </w:t>
      </w:r>
      <w:proofErr w:type="gramStart"/>
      <w:r w:rsidR="003D16A8">
        <w:rPr>
          <w:rFonts w:ascii="Times New Roman" w:hAnsi="Times New Roman" w:cs="Times New Roman"/>
        </w:rPr>
        <w:t>СМ</w:t>
      </w:r>
      <w:proofErr w:type="gramEnd"/>
      <w:r w:rsidR="003D16A8">
        <w:rPr>
          <w:rFonts w:ascii="Times New Roman" w:hAnsi="Times New Roman" w:cs="Times New Roman"/>
        </w:rPr>
        <w:t xml:space="preserve"> и СП, осуществляющих деятельность в сфере бытового обслуживания,</w:t>
      </w:r>
    </w:p>
    <w:p w:rsidR="00EE0738" w:rsidRDefault="003537BC" w:rsidP="00491797">
      <w:pPr>
        <w:pStyle w:val="ConsPlusNonformat"/>
        <w:jc w:val="both"/>
        <w:rPr>
          <w:rFonts w:ascii="Times New Roman" w:hAnsi="Times New Roman" w:cs="Times New Roman"/>
          <w:u w:val="single"/>
        </w:rPr>
      </w:pPr>
      <w:proofErr w:type="gramStart"/>
      <w:r w:rsidRPr="00EE0738">
        <w:rPr>
          <w:rFonts w:ascii="Times New Roman" w:hAnsi="Times New Roman" w:cs="Times New Roman"/>
          <w:u w:val="single"/>
        </w:rPr>
        <w:lastRenderedPageBreak/>
        <w:t xml:space="preserve">документом «копии экспортных контрактов, </w:t>
      </w:r>
      <w:r w:rsidR="00D723A9" w:rsidRPr="00EE0738">
        <w:rPr>
          <w:rFonts w:ascii="Times New Roman" w:hAnsi="Times New Roman" w:cs="Times New Roman"/>
          <w:u w:val="single"/>
        </w:rPr>
        <w:t>заключенных заявителем не ранее 1 января года, предшествующего году оказания финансовой поддержки, заверенных заявителем (при наличии)», являющимся одним из критериев ранжирования СМ и С</w:t>
      </w:r>
      <w:r w:rsidR="00893B95" w:rsidRPr="00EE0738">
        <w:rPr>
          <w:rFonts w:ascii="Times New Roman" w:hAnsi="Times New Roman" w:cs="Times New Roman"/>
          <w:u w:val="single"/>
        </w:rPr>
        <w:t>П</w:t>
      </w:r>
      <w:r w:rsidR="00D723A9" w:rsidRPr="00EE0738">
        <w:rPr>
          <w:rFonts w:ascii="Times New Roman" w:hAnsi="Times New Roman" w:cs="Times New Roman"/>
          <w:u w:val="single"/>
        </w:rPr>
        <w:t>, установленных в пункте 12 Порядка предоставления субсидий</w:t>
      </w:r>
      <w:r w:rsidR="00893B95" w:rsidRPr="00EE0738">
        <w:rPr>
          <w:rFonts w:ascii="Times New Roman" w:hAnsi="Times New Roman" w:cs="Times New Roman"/>
          <w:u w:val="single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 - производителям товаров, работ, услуг на реализацию мероприятий Программы (Приложение № 2).</w:t>
      </w:r>
      <w:proofErr w:type="gramEnd"/>
      <w:r w:rsidR="00D723A9" w:rsidRPr="00EE0738">
        <w:rPr>
          <w:rFonts w:ascii="Times New Roman" w:hAnsi="Times New Roman" w:cs="Times New Roman"/>
          <w:u w:val="single"/>
        </w:rPr>
        <w:t xml:space="preserve"> Данный факт существенно ограничивает</w:t>
      </w:r>
      <w:r w:rsidR="00893B95" w:rsidRPr="00EE0738">
        <w:rPr>
          <w:rFonts w:ascii="Times New Roman" w:hAnsi="Times New Roman" w:cs="Times New Roman"/>
          <w:u w:val="single"/>
        </w:rPr>
        <w:t xml:space="preserve"> круг СМ и </w:t>
      </w:r>
      <w:proofErr w:type="gramStart"/>
      <w:r w:rsidR="00893B95" w:rsidRPr="00EE0738">
        <w:rPr>
          <w:rFonts w:ascii="Times New Roman" w:hAnsi="Times New Roman" w:cs="Times New Roman"/>
          <w:u w:val="single"/>
        </w:rPr>
        <w:t>СП</w:t>
      </w:r>
      <w:proofErr w:type="gramEnd"/>
      <w:r w:rsidR="00893B95" w:rsidRPr="00EE0738">
        <w:rPr>
          <w:rFonts w:ascii="Times New Roman" w:hAnsi="Times New Roman" w:cs="Times New Roman"/>
          <w:u w:val="single"/>
        </w:rPr>
        <w:t xml:space="preserve"> не осуществляющих поставки на экспорт, которые могут являться получателями</w:t>
      </w:r>
      <w:r w:rsidR="00D723A9" w:rsidRPr="00EE0738">
        <w:rPr>
          <w:rFonts w:ascii="Times New Roman" w:hAnsi="Times New Roman" w:cs="Times New Roman"/>
          <w:u w:val="single"/>
        </w:rPr>
        <w:t xml:space="preserve"> финансовой поддержки </w:t>
      </w:r>
      <w:r w:rsidR="00893B95" w:rsidRPr="00EE0738">
        <w:rPr>
          <w:rFonts w:ascii="Times New Roman" w:hAnsi="Times New Roman" w:cs="Times New Roman"/>
          <w:u w:val="single"/>
        </w:rPr>
        <w:t xml:space="preserve">в рамках </w:t>
      </w:r>
      <w:r w:rsidR="00EE0738" w:rsidRPr="00EE0738">
        <w:rPr>
          <w:rFonts w:ascii="Times New Roman" w:hAnsi="Times New Roman" w:cs="Times New Roman"/>
          <w:u w:val="single"/>
        </w:rPr>
        <w:t>Программы</w:t>
      </w:r>
      <w:r w:rsidR="00893B95" w:rsidRPr="00EE0738">
        <w:rPr>
          <w:rFonts w:ascii="Times New Roman" w:hAnsi="Times New Roman" w:cs="Times New Roman"/>
          <w:u w:val="single"/>
        </w:rPr>
        <w:t>.</w:t>
      </w:r>
    </w:p>
    <w:p w:rsidR="00491797" w:rsidRPr="00EE0738" w:rsidRDefault="00EE0738" w:rsidP="00EE0738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u w:val="single"/>
        </w:rPr>
        <w:t xml:space="preserve">В таком случае целесообразно </w:t>
      </w:r>
      <w:proofErr w:type="spellStart"/>
      <w:r>
        <w:rPr>
          <w:rFonts w:ascii="Times New Roman" w:hAnsi="Times New Roman" w:cs="Times New Roman"/>
          <w:u w:val="single"/>
        </w:rPr>
        <w:t>предусмотрение</w:t>
      </w:r>
      <w:proofErr w:type="spellEnd"/>
      <w:r>
        <w:rPr>
          <w:rFonts w:ascii="Times New Roman" w:hAnsi="Times New Roman" w:cs="Times New Roman"/>
          <w:u w:val="single"/>
        </w:rPr>
        <w:t xml:space="preserve"> дополнительной формы финансовой поддержки </w:t>
      </w:r>
      <w:r w:rsidR="00884256">
        <w:rPr>
          <w:rFonts w:ascii="Times New Roman" w:hAnsi="Times New Roman" w:cs="Times New Roman"/>
          <w:u w:val="single"/>
        </w:rPr>
        <w:t xml:space="preserve">в субсидирования части затрат </w:t>
      </w:r>
      <w:proofErr w:type="gramStart"/>
      <w:r w:rsidR="00884256">
        <w:rPr>
          <w:rFonts w:ascii="Times New Roman" w:hAnsi="Times New Roman" w:cs="Times New Roman"/>
          <w:u w:val="single"/>
        </w:rPr>
        <w:t>СМ</w:t>
      </w:r>
      <w:proofErr w:type="gramEnd"/>
      <w:r w:rsidR="00884256">
        <w:rPr>
          <w:rFonts w:ascii="Times New Roman" w:hAnsi="Times New Roman" w:cs="Times New Roman"/>
          <w:u w:val="single"/>
        </w:rPr>
        <w:t xml:space="preserve"> и СП</w:t>
      </w:r>
      <w:r>
        <w:rPr>
          <w:rFonts w:ascii="Times New Roman" w:hAnsi="Times New Roman" w:cs="Times New Roman"/>
          <w:u w:val="single"/>
        </w:rPr>
        <w:t xml:space="preserve"> </w:t>
      </w:r>
      <w:r w:rsidR="00884256">
        <w:rPr>
          <w:rFonts w:ascii="Times New Roman" w:hAnsi="Times New Roman" w:cs="Times New Roman"/>
          <w:u w:val="single"/>
        </w:rPr>
        <w:t>направленных на осуществление экспортной деятельности</w:t>
      </w:r>
      <w:r>
        <w:rPr>
          <w:rFonts w:ascii="Times New Roman" w:hAnsi="Times New Roman" w:cs="Times New Roman"/>
          <w:u w:val="single"/>
        </w:rPr>
        <w:t>.</w:t>
      </w:r>
      <w:r w:rsidR="00884256" w:rsidRPr="00884256">
        <w:rPr>
          <w:rFonts w:ascii="Times New Roman" w:hAnsi="Times New Roman" w:cs="Times New Roman"/>
        </w:rPr>
        <w:t>__________________________</w:t>
      </w:r>
      <w:r w:rsidRPr="00884256">
        <w:rPr>
          <w:rFonts w:ascii="Times New Roman" w:hAnsi="Times New Roman" w:cs="Times New Roman"/>
        </w:rPr>
        <w:t>_</w:t>
      </w:r>
      <w:r w:rsidRPr="00EE0738">
        <w:rPr>
          <w:rFonts w:ascii="Times New Roman" w:hAnsi="Times New Roman" w:cs="Times New Roman"/>
        </w:rPr>
        <w:t>_____________________________________________________</w:t>
      </w:r>
      <w:r w:rsidR="00491797" w:rsidRPr="00EE0738">
        <w:rPr>
          <w:rFonts w:ascii="Times New Roman" w:hAnsi="Times New Roman" w:cs="Times New Roman"/>
          <w:i/>
        </w:rPr>
        <w:t>_;</w:t>
      </w: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 - наличие в проекте акта требований к субъекту  предпринимательской,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инвестиционной   деятельности, не  обусловленных  необходимостью   решения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 xml:space="preserve">проблем </w:t>
      </w:r>
      <w:proofErr w:type="spellStart"/>
      <w:r w:rsidRPr="003B1E1F">
        <w:rPr>
          <w:rFonts w:ascii="Times New Roman" w:hAnsi="Times New Roman" w:cs="Times New Roman"/>
          <w:i/>
        </w:rPr>
        <w:t>регулирования:_</w:t>
      </w:r>
      <w:r w:rsidR="003B1E1F">
        <w:rPr>
          <w:rFonts w:ascii="Times New Roman" w:hAnsi="Times New Roman" w:cs="Times New Roman"/>
          <w:i/>
        </w:rPr>
        <w:t>_</w:t>
      </w:r>
      <w:r w:rsidR="00A95E07" w:rsidRPr="00A95E07">
        <w:rPr>
          <w:rFonts w:ascii="Times New Roman" w:hAnsi="Times New Roman" w:cs="Times New Roman"/>
          <w:u w:val="single"/>
        </w:rPr>
        <w:t>нет</w:t>
      </w:r>
      <w:proofErr w:type="spellEnd"/>
      <w:r w:rsidR="00D723A9" w:rsidRPr="006136F4">
        <w:rPr>
          <w:rFonts w:ascii="Times New Roman" w:hAnsi="Times New Roman" w:cs="Times New Roman"/>
        </w:rPr>
        <w:t>_______</w:t>
      </w:r>
      <w:r w:rsidRPr="003B1E1F">
        <w:rPr>
          <w:rFonts w:ascii="Times New Roman" w:hAnsi="Times New Roman" w:cs="Times New Roman"/>
          <w:i/>
        </w:rPr>
        <w:t>_________________________;</w:t>
      </w:r>
    </w:p>
    <w:p w:rsidR="00491797" w:rsidRPr="003B1E1F" w:rsidRDefault="00491797" w:rsidP="003B1E1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в проекте акта избыточных  полномочий органов   государственной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власти, их    должностных   лиц,</w:t>
      </w: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>недостаточность таких полномочий: _</w:t>
      </w:r>
      <w:r w:rsidR="00C05F1C" w:rsidRPr="00C05F1C">
        <w:rPr>
          <w:rFonts w:ascii="Times New Roman" w:hAnsi="Times New Roman" w:cs="Times New Roman"/>
          <w:u w:val="single"/>
        </w:rPr>
        <w:t>нет</w:t>
      </w:r>
      <w:r w:rsidR="003B1E1F">
        <w:rPr>
          <w:rFonts w:ascii="Times New Roman" w:hAnsi="Times New Roman" w:cs="Times New Roman"/>
          <w:i/>
        </w:rPr>
        <w:t>_______________________</w:t>
      </w:r>
      <w:r w:rsidRPr="003B1E1F">
        <w:rPr>
          <w:rFonts w:ascii="Times New Roman" w:hAnsi="Times New Roman" w:cs="Times New Roman"/>
          <w:i/>
        </w:rPr>
        <w:t>_____________________________________;</w:t>
      </w:r>
    </w:p>
    <w:p w:rsidR="00491797" w:rsidRPr="003B1E1F" w:rsidRDefault="00491797" w:rsidP="00A95E07">
      <w:pPr>
        <w:pStyle w:val="ConsPlusNormal"/>
        <w:ind w:firstLine="539"/>
        <w:jc w:val="both"/>
        <w:rPr>
          <w:i/>
        </w:rPr>
      </w:pPr>
      <w:r w:rsidRPr="003B1E1F">
        <w:rPr>
          <w:i/>
        </w:rPr>
        <w:t xml:space="preserve"> </w:t>
      </w:r>
      <w:proofErr w:type="gramStart"/>
      <w:r w:rsidRPr="003B1E1F">
        <w:rPr>
          <w:i/>
        </w:rPr>
        <w:t>- наличие в проекте  акта  положений,  которые  могут  быть  неоднозначно</w:t>
      </w:r>
      <w:r w:rsidR="003B1E1F">
        <w:rPr>
          <w:i/>
        </w:rPr>
        <w:t xml:space="preserve"> </w:t>
      </w:r>
      <w:r w:rsidRPr="003B1E1F">
        <w:rPr>
          <w:i/>
        </w:rPr>
        <w:t xml:space="preserve"> истолкованы и привести в этом  случае  к  ущемлению  интересов  субъектов</w:t>
      </w:r>
      <w:r w:rsidR="003B1E1F">
        <w:rPr>
          <w:i/>
        </w:rPr>
        <w:t xml:space="preserve"> </w:t>
      </w:r>
      <w:r w:rsidRPr="003B1E1F">
        <w:rPr>
          <w:i/>
        </w:rPr>
        <w:t xml:space="preserve"> предпринимательской, инвестиционной деятельности: </w:t>
      </w:r>
      <w:r w:rsidR="004C7082" w:rsidRPr="00A95E07">
        <w:rPr>
          <w:u w:val="single"/>
        </w:rPr>
        <w:t>в п.16 абзац</w:t>
      </w:r>
      <w:r w:rsidR="00A95E07">
        <w:rPr>
          <w:u w:val="single"/>
        </w:rPr>
        <w:t>е</w:t>
      </w:r>
      <w:r w:rsidR="004C7082" w:rsidRPr="00A95E07">
        <w:rPr>
          <w:u w:val="single"/>
        </w:rPr>
        <w:t xml:space="preserve"> 2 Приложения N 2 к постановлению Правительства Новосибирской области от 31.01.2017 N 14-п</w:t>
      </w:r>
      <w:r w:rsidR="00A95E07" w:rsidRPr="00A95E07">
        <w:rPr>
          <w:u w:val="single"/>
        </w:rPr>
        <w:t xml:space="preserve"> </w:t>
      </w:r>
      <w:r w:rsidR="004C7082" w:rsidRPr="00A95E07">
        <w:rPr>
          <w:u w:val="single"/>
        </w:rPr>
        <w:t>«Заявитель вправе: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</w:t>
      </w:r>
      <w:r w:rsidR="00A95E07" w:rsidRPr="00A95E07">
        <w:rPr>
          <w:u w:val="single"/>
        </w:rPr>
        <w:t>ьменного уведомления заявителя) не</w:t>
      </w:r>
      <w:proofErr w:type="gramEnd"/>
      <w:r w:rsidR="00A95E07" w:rsidRPr="00A95E07">
        <w:rPr>
          <w:u w:val="single"/>
        </w:rPr>
        <w:t xml:space="preserve"> </w:t>
      </w:r>
      <w:proofErr w:type="gramStart"/>
      <w:r w:rsidR="00A95E07" w:rsidRPr="00A95E07">
        <w:rPr>
          <w:u w:val="single"/>
        </w:rPr>
        <w:t>определено</w:t>
      </w:r>
      <w:proofErr w:type="gramEnd"/>
      <w:r w:rsidR="00A95E07" w:rsidRPr="00A95E07">
        <w:rPr>
          <w:u w:val="single"/>
        </w:rPr>
        <w:t xml:space="preserve"> до какого </w:t>
      </w:r>
      <w:r w:rsidR="00001C96">
        <w:rPr>
          <w:u w:val="single"/>
        </w:rPr>
        <w:t>момента проведения</w:t>
      </w:r>
      <w:r w:rsidR="00A95E07">
        <w:rPr>
          <w:u w:val="single"/>
        </w:rPr>
        <w:t xml:space="preserve"> конкурса можно направлять уведомление.</w:t>
      </w:r>
      <w:r w:rsidR="00A95E07" w:rsidRPr="00A95E07">
        <w:t>_________________________</w:t>
      </w:r>
      <w:r w:rsidRPr="00A95E07">
        <w:t>;</w:t>
      </w: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 в  проекте  акта  положений,  ограничивающих  конкуренцию  или</w:t>
      </w:r>
      <w:r w:rsidR="003B1E1F">
        <w:rPr>
          <w:rFonts w:ascii="Times New Roman" w:hAnsi="Times New Roman" w:cs="Times New Roman"/>
          <w:i/>
        </w:rPr>
        <w:t xml:space="preserve"> </w:t>
      </w:r>
      <w:r w:rsidR="004B4379">
        <w:rPr>
          <w:rFonts w:ascii="Times New Roman" w:hAnsi="Times New Roman" w:cs="Times New Roman"/>
          <w:i/>
        </w:rPr>
        <w:t>создающих условия этому: _</w:t>
      </w:r>
      <w:r w:rsidR="004B4379" w:rsidRPr="004B4379">
        <w:rPr>
          <w:rFonts w:ascii="Times New Roman" w:hAnsi="Times New Roman" w:cs="Times New Roman"/>
          <w:u w:val="single"/>
        </w:rPr>
        <w:t>нет</w:t>
      </w:r>
      <w:r w:rsidRPr="003B1E1F">
        <w:rPr>
          <w:rFonts w:ascii="Times New Roman" w:hAnsi="Times New Roman" w:cs="Times New Roman"/>
          <w:i/>
        </w:rPr>
        <w:t>_;</w:t>
      </w:r>
    </w:p>
    <w:p w:rsidR="00491797" w:rsidRPr="003B1E1F" w:rsidRDefault="00491797" w:rsidP="003B1E1F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- наличие в проекте акта положений, вводящих иные избыточные обязанности,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запреты и ограничения для субъектов  предпринимательской,  инвестиционной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 xml:space="preserve"> деятельности или способствующих их  введению;  положений,  способствующих</w:t>
      </w:r>
      <w:r w:rsidR="003B1E1F"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</w:rPr>
        <w:t>возникновению  необоснованных  расходов  субъектов   предпринимательской,</w:t>
      </w:r>
    </w:p>
    <w:p w:rsidR="00491797" w:rsidRDefault="00491797" w:rsidP="004917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B1E1F">
        <w:rPr>
          <w:rFonts w:ascii="Times New Roman" w:hAnsi="Times New Roman" w:cs="Times New Roman"/>
          <w:i/>
        </w:rPr>
        <w:t xml:space="preserve"> инвестиционной деятельности: __</w:t>
      </w:r>
      <w:r w:rsidR="001A5506" w:rsidRPr="003537BC">
        <w:rPr>
          <w:rFonts w:ascii="Times New Roman" w:hAnsi="Times New Roman" w:cs="Times New Roman"/>
          <w:u w:val="single"/>
        </w:rPr>
        <w:t>нет</w:t>
      </w:r>
      <w:r w:rsidR="003B1E1F" w:rsidRPr="003537BC">
        <w:rPr>
          <w:rFonts w:ascii="Times New Roman" w:hAnsi="Times New Roman" w:cs="Times New Roman"/>
          <w:i/>
        </w:rPr>
        <w:t>_</w:t>
      </w:r>
      <w:r w:rsidR="003B1E1F">
        <w:rPr>
          <w:rFonts w:ascii="Times New Roman" w:hAnsi="Times New Roman" w:cs="Times New Roman"/>
          <w:i/>
        </w:rPr>
        <w:t>_______________________</w:t>
      </w:r>
      <w:r w:rsidRPr="003B1E1F">
        <w:rPr>
          <w:rFonts w:ascii="Times New Roman" w:hAnsi="Times New Roman" w:cs="Times New Roman"/>
          <w:i/>
        </w:rPr>
        <w:t>_______________________________________.</w:t>
      </w:r>
    </w:p>
    <w:p w:rsidR="003B1E1F" w:rsidRP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491797" w:rsidRPr="003B1E1F" w:rsidRDefault="003B1E1F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5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. Какие, на Ваш взгляд, могут возникнуть проблемы и трудности с контролем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797" w:rsidRPr="003B1E1F">
        <w:rPr>
          <w:rFonts w:ascii="Times New Roman" w:hAnsi="Times New Roman" w:cs="Times New Roman"/>
          <w:i/>
          <w:sz w:val="24"/>
          <w:szCs w:val="24"/>
        </w:rPr>
        <w:t>соблюдения требований и норм, вводимых данным нормативным актом?</w:t>
      </w:r>
    </w:p>
    <w:p w:rsidR="00491797" w:rsidRDefault="00491797" w:rsidP="00491797">
      <w:pPr>
        <w:pStyle w:val="ConsPlusNonforma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434912">
        <w:tc>
          <w:tcPr>
            <w:tcW w:w="10137" w:type="dxa"/>
          </w:tcPr>
          <w:p w:rsidR="003B1E1F" w:rsidRDefault="003B1E1F" w:rsidP="00434912">
            <w:pPr>
              <w:pStyle w:val="ConsPlusNonformat"/>
              <w:jc w:val="both"/>
            </w:pPr>
          </w:p>
          <w:p w:rsidR="003B1E1F" w:rsidRDefault="00C5055B" w:rsidP="00434912">
            <w:pPr>
              <w:pStyle w:val="ConsPlusNonformat"/>
              <w:jc w:val="both"/>
            </w:pPr>
            <w:r>
              <w:t>Нет</w:t>
            </w:r>
            <w:r w:rsidR="00C71AB1">
              <w:t>.</w:t>
            </w:r>
          </w:p>
          <w:p w:rsidR="003B1E1F" w:rsidRDefault="003B1E1F" w:rsidP="00434912">
            <w:pPr>
              <w:pStyle w:val="ConsPlusNonformat"/>
              <w:jc w:val="both"/>
            </w:pPr>
          </w:p>
        </w:tc>
      </w:tr>
    </w:tbl>
    <w:p w:rsidR="003B1E1F" w:rsidRDefault="003B1E1F" w:rsidP="00491797">
      <w:pPr>
        <w:pStyle w:val="ConsPlusNonformat"/>
        <w:jc w:val="both"/>
      </w:pPr>
    </w:p>
    <w:p w:rsidR="00491797" w:rsidRPr="003B1E1F" w:rsidRDefault="00491797" w:rsidP="0049179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</w:t>
      </w:r>
      <w:r w:rsidR="003B1E1F" w:rsidRPr="003B1E1F">
        <w:rPr>
          <w:rFonts w:ascii="Times New Roman" w:hAnsi="Times New Roman" w:cs="Times New Roman"/>
          <w:i/>
          <w:sz w:val="24"/>
          <w:szCs w:val="24"/>
        </w:rPr>
        <w:t>6</w:t>
      </w:r>
      <w:r w:rsidRPr="003B1E1F">
        <w:rPr>
          <w:rFonts w:ascii="Times New Roman" w:hAnsi="Times New Roman" w:cs="Times New Roman"/>
          <w:i/>
          <w:sz w:val="24"/>
          <w:szCs w:val="24"/>
        </w:rPr>
        <w:t>.  Иные  предложения  и   замечания,   которые,   по   Вашему   мнению,</w:t>
      </w:r>
      <w:r w:rsidR="003B1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E1F">
        <w:rPr>
          <w:rFonts w:ascii="Times New Roman" w:hAnsi="Times New Roman" w:cs="Times New Roman"/>
          <w:i/>
          <w:sz w:val="24"/>
          <w:szCs w:val="24"/>
        </w:rPr>
        <w:t>целесообразно учесть в рамках оценки регулирующего воздействия.</w:t>
      </w:r>
    </w:p>
    <w:p w:rsidR="00491797" w:rsidRDefault="00491797" w:rsidP="00491797">
      <w:pPr>
        <w:pStyle w:val="ConsPlusNonformat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B1E1F" w:rsidTr="00434912">
        <w:tc>
          <w:tcPr>
            <w:tcW w:w="10137" w:type="dxa"/>
          </w:tcPr>
          <w:p w:rsidR="00860C10" w:rsidRDefault="00860C10" w:rsidP="00BC1C8F">
            <w:pPr>
              <w:pStyle w:val="ConsPlusNonformat"/>
              <w:jc w:val="both"/>
            </w:pPr>
          </w:p>
          <w:p w:rsidR="003B1E1F" w:rsidRDefault="00860C10" w:rsidP="00BC1C8F">
            <w:pPr>
              <w:pStyle w:val="ConsPlusNonformat"/>
              <w:jc w:val="both"/>
            </w:pPr>
            <w:r>
              <w:t>Нет</w:t>
            </w:r>
            <w:r w:rsidR="00BC1C8F" w:rsidRPr="00860C10">
              <w:t>.</w:t>
            </w:r>
          </w:p>
          <w:p w:rsidR="00860C10" w:rsidRPr="00BC1C8F" w:rsidRDefault="00860C10" w:rsidP="00BC1C8F">
            <w:pPr>
              <w:pStyle w:val="ConsPlusNonformat"/>
              <w:jc w:val="both"/>
            </w:pPr>
          </w:p>
        </w:tc>
      </w:tr>
    </w:tbl>
    <w:p w:rsidR="00434912" w:rsidRDefault="00434912" w:rsidP="005E2E52"/>
    <w:sectPr w:rsidR="00434912" w:rsidSect="0049179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7"/>
    <w:rsid w:val="00000604"/>
    <w:rsid w:val="000007DF"/>
    <w:rsid w:val="0000180D"/>
    <w:rsid w:val="00001C96"/>
    <w:rsid w:val="00001F77"/>
    <w:rsid w:val="000025AA"/>
    <w:rsid w:val="00005113"/>
    <w:rsid w:val="00005B41"/>
    <w:rsid w:val="000060C3"/>
    <w:rsid w:val="0000626D"/>
    <w:rsid w:val="000070B7"/>
    <w:rsid w:val="000113E5"/>
    <w:rsid w:val="0001145F"/>
    <w:rsid w:val="00011A64"/>
    <w:rsid w:val="00013990"/>
    <w:rsid w:val="00014821"/>
    <w:rsid w:val="00014B30"/>
    <w:rsid w:val="0001537A"/>
    <w:rsid w:val="000154FE"/>
    <w:rsid w:val="00016905"/>
    <w:rsid w:val="000204AD"/>
    <w:rsid w:val="00021165"/>
    <w:rsid w:val="00025A63"/>
    <w:rsid w:val="0003070D"/>
    <w:rsid w:val="00030C35"/>
    <w:rsid w:val="000336FE"/>
    <w:rsid w:val="00033740"/>
    <w:rsid w:val="000346FC"/>
    <w:rsid w:val="000357FB"/>
    <w:rsid w:val="00036E1A"/>
    <w:rsid w:val="000379D9"/>
    <w:rsid w:val="00040662"/>
    <w:rsid w:val="000406BC"/>
    <w:rsid w:val="00041F2D"/>
    <w:rsid w:val="00042062"/>
    <w:rsid w:val="0004209C"/>
    <w:rsid w:val="00044B35"/>
    <w:rsid w:val="000450F9"/>
    <w:rsid w:val="000453C6"/>
    <w:rsid w:val="00046AD0"/>
    <w:rsid w:val="00046D12"/>
    <w:rsid w:val="00050A82"/>
    <w:rsid w:val="00051D6F"/>
    <w:rsid w:val="0005263E"/>
    <w:rsid w:val="00057465"/>
    <w:rsid w:val="0006049A"/>
    <w:rsid w:val="00060E6D"/>
    <w:rsid w:val="00060EED"/>
    <w:rsid w:val="00062733"/>
    <w:rsid w:val="0006295B"/>
    <w:rsid w:val="00062A24"/>
    <w:rsid w:val="00063B3E"/>
    <w:rsid w:val="000642F2"/>
    <w:rsid w:val="000655DF"/>
    <w:rsid w:val="00065838"/>
    <w:rsid w:val="000658BF"/>
    <w:rsid w:val="00065B4F"/>
    <w:rsid w:val="000668DC"/>
    <w:rsid w:val="00066DAA"/>
    <w:rsid w:val="000720FF"/>
    <w:rsid w:val="000725D2"/>
    <w:rsid w:val="000731E6"/>
    <w:rsid w:val="0007406C"/>
    <w:rsid w:val="00075258"/>
    <w:rsid w:val="0007544D"/>
    <w:rsid w:val="00076D0F"/>
    <w:rsid w:val="000779AC"/>
    <w:rsid w:val="00080BDE"/>
    <w:rsid w:val="00080EF9"/>
    <w:rsid w:val="00083816"/>
    <w:rsid w:val="00084F9B"/>
    <w:rsid w:val="00086217"/>
    <w:rsid w:val="0008684A"/>
    <w:rsid w:val="00090C27"/>
    <w:rsid w:val="000914F9"/>
    <w:rsid w:val="00093977"/>
    <w:rsid w:val="000945DF"/>
    <w:rsid w:val="00094B76"/>
    <w:rsid w:val="00095FE0"/>
    <w:rsid w:val="0009621D"/>
    <w:rsid w:val="00096328"/>
    <w:rsid w:val="000973C0"/>
    <w:rsid w:val="000A042F"/>
    <w:rsid w:val="000A160B"/>
    <w:rsid w:val="000A1CB5"/>
    <w:rsid w:val="000A2216"/>
    <w:rsid w:val="000A28AD"/>
    <w:rsid w:val="000A3124"/>
    <w:rsid w:val="000A46CC"/>
    <w:rsid w:val="000A5340"/>
    <w:rsid w:val="000A5E8A"/>
    <w:rsid w:val="000A68D0"/>
    <w:rsid w:val="000A6933"/>
    <w:rsid w:val="000A6B9F"/>
    <w:rsid w:val="000A7182"/>
    <w:rsid w:val="000B048E"/>
    <w:rsid w:val="000B2A82"/>
    <w:rsid w:val="000B3A0B"/>
    <w:rsid w:val="000B3AFA"/>
    <w:rsid w:val="000B5267"/>
    <w:rsid w:val="000B53EC"/>
    <w:rsid w:val="000B67EB"/>
    <w:rsid w:val="000B7908"/>
    <w:rsid w:val="000C0761"/>
    <w:rsid w:val="000C0A81"/>
    <w:rsid w:val="000C1312"/>
    <w:rsid w:val="000C1795"/>
    <w:rsid w:val="000C27C4"/>
    <w:rsid w:val="000C28AB"/>
    <w:rsid w:val="000C3830"/>
    <w:rsid w:val="000C4088"/>
    <w:rsid w:val="000C4B99"/>
    <w:rsid w:val="000C6BDF"/>
    <w:rsid w:val="000C7AC3"/>
    <w:rsid w:val="000D069C"/>
    <w:rsid w:val="000D1E52"/>
    <w:rsid w:val="000D367C"/>
    <w:rsid w:val="000D4949"/>
    <w:rsid w:val="000D553E"/>
    <w:rsid w:val="000D6302"/>
    <w:rsid w:val="000D66D9"/>
    <w:rsid w:val="000E14DC"/>
    <w:rsid w:val="000E1ACB"/>
    <w:rsid w:val="000E2D0D"/>
    <w:rsid w:val="000E38D1"/>
    <w:rsid w:val="000E6D6E"/>
    <w:rsid w:val="000E7ABB"/>
    <w:rsid w:val="000F0DAB"/>
    <w:rsid w:val="000F2261"/>
    <w:rsid w:val="000F2276"/>
    <w:rsid w:val="000F352A"/>
    <w:rsid w:val="000F399B"/>
    <w:rsid w:val="000F5FFC"/>
    <w:rsid w:val="00101BA4"/>
    <w:rsid w:val="00102274"/>
    <w:rsid w:val="00102C57"/>
    <w:rsid w:val="00105ABA"/>
    <w:rsid w:val="00106424"/>
    <w:rsid w:val="001071C8"/>
    <w:rsid w:val="00111C46"/>
    <w:rsid w:val="001120A0"/>
    <w:rsid w:val="00112448"/>
    <w:rsid w:val="00112BC5"/>
    <w:rsid w:val="00112DFB"/>
    <w:rsid w:val="00113740"/>
    <w:rsid w:val="00113752"/>
    <w:rsid w:val="00115BE0"/>
    <w:rsid w:val="0011606F"/>
    <w:rsid w:val="001177D4"/>
    <w:rsid w:val="001229E1"/>
    <w:rsid w:val="001257AB"/>
    <w:rsid w:val="001278AC"/>
    <w:rsid w:val="00127AA2"/>
    <w:rsid w:val="00127B4C"/>
    <w:rsid w:val="001306BF"/>
    <w:rsid w:val="001308FC"/>
    <w:rsid w:val="00130E29"/>
    <w:rsid w:val="00131E1F"/>
    <w:rsid w:val="0013366F"/>
    <w:rsid w:val="001336D8"/>
    <w:rsid w:val="00136076"/>
    <w:rsid w:val="0013661D"/>
    <w:rsid w:val="00136CAC"/>
    <w:rsid w:val="00137B0A"/>
    <w:rsid w:val="00137BD9"/>
    <w:rsid w:val="00140497"/>
    <w:rsid w:val="00140DB5"/>
    <w:rsid w:val="0014262F"/>
    <w:rsid w:val="00143A3B"/>
    <w:rsid w:val="001461A0"/>
    <w:rsid w:val="00152A02"/>
    <w:rsid w:val="00152BE1"/>
    <w:rsid w:val="00156042"/>
    <w:rsid w:val="001566CF"/>
    <w:rsid w:val="00156E30"/>
    <w:rsid w:val="001577FD"/>
    <w:rsid w:val="00157AE6"/>
    <w:rsid w:val="00157C4A"/>
    <w:rsid w:val="00161C4C"/>
    <w:rsid w:val="00161E99"/>
    <w:rsid w:val="0016212E"/>
    <w:rsid w:val="00162313"/>
    <w:rsid w:val="0016258A"/>
    <w:rsid w:val="00162B98"/>
    <w:rsid w:val="0016496E"/>
    <w:rsid w:val="00165172"/>
    <w:rsid w:val="001660B0"/>
    <w:rsid w:val="00167556"/>
    <w:rsid w:val="00167D0C"/>
    <w:rsid w:val="00170917"/>
    <w:rsid w:val="0017251B"/>
    <w:rsid w:val="00172636"/>
    <w:rsid w:val="00173A84"/>
    <w:rsid w:val="001759B0"/>
    <w:rsid w:val="00176E72"/>
    <w:rsid w:val="0017792C"/>
    <w:rsid w:val="00177930"/>
    <w:rsid w:val="001800DA"/>
    <w:rsid w:val="00182EA3"/>
    <w:rsid w:val="00183291"/>
    <w:rsid w:val="00184625"/>
    <w:rsid w:val="00185BC3"/>
    <w:rsid w:val="0018793A"/>
    <w:rsid w:val="001905DF"/>
    <w:rsid w:val="00192B47"/>
    <w:rsid w:val="0019351C"/>
    <w:rsid w:val="001943EA"/>
    <w:rsid w:val="00194D53"/>
    <w:rsid w:val="00194E29"/>
    <w:rsid w:val="00195542"/>
    <w:rsid w:val="00195F99"/>
    <w:rsid w:val="00197470"/>
    <w:rsid w:val="001A0524"/>
    <w:rsid w:val="001A152C"/>
    <w:rsid w:val="001A20B3"/>
    <w:rsid w:val="001A284F"/>
    <w:rsid w:val="001A2B93"/>
    <w:rsid w:val="001A49B1"/>
    <w:rsid w:val="001A5506"/>
    <w:rsid w:val="001A5EF7"/>
    <w:rsid w:val="001A7856"/>
    <w:rsid w:val="001A7E50"/>
    <w:rsid w:val="001A7F22"/>
    <w:rsid w:val="001B1831"/>
    <w:rsid w:val="001B2FA8"/>
    <w:rsid w:val="001B3448"/>
    <w:rsid w:val="001B4830"/>
    <w:rsid w:val="001B58CA"/>
    <w:rsid w:val="001B5EE2"/>
    <w:rsid w:val="001B657E"/>
    <w:rsid w:val="001B778E"/>
    <w:rsid w:val="001C0388"/>
    <w:rsid w:val="001C0651"/>
    <w:rsid w:val="001C0A99"/>
    <w:rsid w:val="001C0FB2"/>
    <w:rsid w:val="001C240A"/>
    <w:rsid w:val="001C34A1"/>
    <w:rsid w:val="001C487D"/>
    <w:rsid w:val="001C533D"/>
    <w:rsid w:val="001C5B7B"/>
    <w:rsid w:val="001C70E5"/>
    <w:rsid w:val="001C73B9"/>
    <w:rsid w:val="001C7633"/>
    <w:rsid w:val="001C7822"/>
    <w:rsid w:val="001C786E"/>
    <w:rsid w:val="001C7ADE"/>
    <w:rsid w:val="001D162C"/>
    <w:rsid w:val="001D18B8"/>
    <w:rsid w:val="001D6272"/>
    <w:rsid w:val="001D6819"/>
    <w:rsid w:val="001D719A"/>
    <w:rsid w:val="001E2E91"/>
    <w:rsid w:val="001E3627"/>
    <w:rsid w:val="001E5261"/>
    <w:rsid w:val="001E5764"/>
    <w:rsid w:val="001E7B78"/>
    <w:rsid w:val="001F012F"/>
    <w:rsid w:val="001F1B15"/>
    <w:rsid w:val="001F2866"/>
    <w:rsid w:val="001F2B02"/>
    <w:rsid w:val="001F2E0E"/>
    <w:rsid w:val="001F5FD2"/>
    <w:rsid w:val="001F72EE"/>
    <w:rsid w:val="001F77D0"/>
    <w:rsid w:val="0020039B"/>
    <w:rsid w:val="00203171"/>
    <w:rsid w:val="00203DB1"/>
    <w:rsid w:val="0020437B"/>
    <w:rsid w:val="0020462B"/>
    <w:rsid w:val="00204E7C"/>
    <w:rsid w:val="00205928"/>
    <w:rsid w:val="00205A3A"/>
    <w:rsid w:val="00205F54"/>
    <w:rsid w:val="00207DF4"/>
    <w:rsid w:val="00211421"/>
    <w:rsid w:val="00211F78"/>
    <w:rsid w:val="00214697"/>
    <w:rsid w:val="002148BD"/>
    <w:rsid w:val="0021748B"/>
    <w:rsid w:val="002177E6"/>
    <w:rsid w:val="002203D1"/>
    <w:rsid w:val="00221860"/>
    <w:rsid w:val="0022241A"/>
    <w:rsid w:val="00223282"/>
    <w:rsid w:val="00223701"/>
    <w:rsid w:val="00224ED0"/>
    <w:rsid w:val="002309F9"/>
    <w:rsid w:val="00230A99"/>
    <w:rsid w:val="00230E91"/>
    <w:rsid w:val="0023186E"/>
    <w:rsid w:val="00232B5B"/>
    <w:rsid w:val="002336B0"/>
    <w:rsid w:val="002349E8"/>
    <w:rsid w:val="002358B6"/>
    <w:rsid w:val="002375DF"/>
    <w:rsid w:val="00237841"/>
    <w:rsid w:val="00242469"/>
    <w:rsid w:val="00242B68"/>
    <w:rsid w:val="0024348C"/>
    <w:rsid w:val="00244FD3"/>
    <w:rsid w:val="0024582F"/>
    <w:rsid w:val="00247A5F"/>
    <w:rsid w:val="00251397"/>
    <w:rsid w:val="002522B0"/>
    <w:rsid w:val="002526EF"/>
    <w:rsid w:val="00252AFB"/>
    <w:rsid w:val="00255B31"/>
    <w:rsid w:val="00255BFF"/>
    <w:rsid w:val="002566C8"/>
    <w:rsid w:val="00256E72"/>
    <w:rsid w:val="0026138C"/>
    <w:rsid w:val="0026159D"/>
    <w:rsid w:val="002622B1"/>
    <w:rsid w:val="0026569F"/>
    <w:rsid w:val="00265785"/>
    <w:rsid w:val="00266115"/>
    <w:rsid w:val="002662F9"/>
    <w:rsid w:val="0026686D"/>
    <w:rsid w:val="00267802"/>
    <w:rsid w:val="00272338"/>
    <w:rsid w:val="002734BA"/>
    <w:rsid w:val="00273AA1"/>
    <w:rsid w:val="00273B21"/>
    <w:rsid w:val="00273D12"/>
    <w:rsid w:val="00273F77"/>
    <w:rsid w:val="00274D21"/>
    <w:rsid w:val="002756B6"/>
    <w:rsid w:val="00275EFE"/>
    <w:rsid w:val="00276E56"/>
    <w:rsid w:val="0027701A"/>
    <w:rsid w:val="002770F2"/>
    <w:rsid w:val="00277A72"/>
    <w:rsid w:val="00280512"/>
    <w:rsid w:val="00282A49"/>
    <w:rsid w:val="002842B9"/>
    <w:rsid w:val="002860C0"/>
    <w:rsid w:val="00287DE3"/>
    <w:rsid w:val="002903DD"/>
    <w:rsid w:val="0029054D"/>
    <w:rsid w:val="0029076D"/>
    <w:rsid w:val="00290C6E"/>
    <w:rsid w:val="00290C7C"/>
    <w:rsid w:val="0029225D"/>
    <w:rsid w:val="00292FB6"/>
    <w:rsid w:val="00293065"/>
    <w:rsid w:val="002938DB"/>
    <w:rsid w:val="00294D9D"/>
    <w:rsid w:val="00295E0C"/>
    <w:rsid w:val="002A328C"/>
    <w:rsid w:val="002A3AAE"/>
    <w:rsid w:val="002A72E6"/>
    <w:rsid w:val="002A75BF"/>
    <w:rsid w:val="002B01B6"/>
    <w:rsid w:val="002B1CCF"/>
    <w:rsid w:val="002B2402"/>
    <w:rsid w:val="002B2651"/>
    <w:rsid w:val="002B3614"/>
    <w:rsid w:val="002B62D1"/>
    <w:rsid w:val="002B6C2B"/>
    <w:rsid w:val="002C0EDE"/>
    <w:rsid w:val="002C3F68"/>
    <w:rsid w:val="002C43A0"/>
    <w:rsid w:val="002C4798"/>
    <w:rsid w:val="002C4FC5"/>
    <w:rsid w:val="002C6200"/>
    <w:rsid w:val="002C6545"/>
    <w:rsid w:val="002D0000"/>
    <w:rsid w:val="002D0AA3"/>
    <w:rsid w:val="002D0D35"/>
    <w:rsid w:val="002D1EE5"/>
    <w:rsid w:val="002D3753"/>
    <w:rsid w:val="002D4002"/>
    <w:rsid w:val="002D739A"/>
    <w:rsid w:val="002D7661"/>
    <w:rsid w:val="002D7B72"/>
    <w:rsid w:val="002D7CFE"/>
    <w:rsid w:val="002E2706"/>
    <w:rsid w:val="002E2D61"/>
    <w:rsid w:val="002E362C"/>
    <w:rsid w:val="002E3648"/>
    <w:rsid w:val="002E377C"/>
    <w:rsid w:val="002E389A"/>
    <w:rsid w:val="002E4059"/>
    <w:rsid w:val="002E474B"/>
    <w:rsid w:val="002E5A58"/>
    <w:rsid w:val="002E604E"/>
    <w:rsid w:val="002E6369"/>
    <w:rsid w:val="002F0BD5"/>
    <w:rsid w:val="002F17DF"/>
    <w:rsid w:val="002F3257"/>
    <w:rsid w:val="002F3A94"/>
    <w:rsid w:val="002F437B"/>
    <w:rsid w:val="002F52C0"/>
    <w:rsid w:val="002F5577"/>
    <w:rsid w:val="002F61CC"/>
    <w:rsid w:val="002F6854"/>
    <w:rsid w:val="002F693E"/>
    <w:rsid w:val="002F7332"/>
    <w:rsid w:val="002F7E20"/>
    <w:rsid w:val="003014F5"/>
    <w:rsid w:val="00303EC4"/>
    <w:rsid w:val="00304BB4"/>
    <w:rsid w:val="003055C4"/>
    <w:rsid w:val="00306A30"/>
    <w:rsid w:val="00310582"/>
    <w:rsid w:val="0031124C"/>
    <w:rsid w:val="0031225A"/>
    <w:rsid w:val="00313193"/>
    <w:rsid w:val="003136F6"/>
    <w:rsid w:val="00313B34"/>
    <w:rsid w:val="00314143"/>
    <w:rsid w:val="00314CA8"/>
    <w:rsid w:val="00315160"/>
    <w:rsid w:val="0031659B"/>
    <w:rsid w:val="00317B92"/>
    <w:rsid w:val="0032246A"/>
    <w:rsid w:val="00324295"/>
    <w:rsid w:val="00326853"/>
    <w:rsid w:val="00326D9C"/>
    <w:rsid w:val="003276B7"/>
    <w:rsid w:val="0033077E"/>
    <w:rsid w:val="00331333"/>
    <w:rsid w:val="003313B5"/>
    <w:rsid w:val="00331630"/>
    <w:rsid w:val="00331716"/>
    <w:rsid w:val="0033181B"/>
    <w:rsid w:val="003326AD"/>
    <w:rsid w:val="00332AB9"/>
    <w:rsid w:val="00333DA6"/>
    <w:rsid w:val="00335B1A"/>
    <w:rsid w:val="00336B55"/>
    <w:rsid w:val="003374A3"/>
    <w:rsid w:val="00337D52"/>
    <w:rsid w:val="003403C0"/>
    <w:rsid w:val="003408DC"/>
    <w:rsid w:val="003410B4"/>
    <w:rsid w:val="00342A6C"/>
    <w:rsid w:val="003441C5"/>
    <w:rsid w:val="0034589B"/>
    <w:rsid w:val="00345F03"/>
    <w:rsid w:val="00347F6D"/>
    <w:rsid w:val="00350673"/>
    <w:rsid w:val="00350898"/>
    <w:rsid w:val="003522A4"/>
    <w:rsid w:val="00352633"/>
    <w:rsid w:val="003537BC"/>
    <w:rsid w:val="00354216"/>
    <w:rsid w:val="0035541B"/>
    <w:rsid w:val="00360D4C"/>
    <w:rsid w:val="00360E4B"/>
    <w:rsid w:val="0036197E"/>
    <w:rsid w:val="003625E4"/>
    <w:rsid w:val="0036398A"/>
    <w:rsid w:val="00365425"/>
    <w:rsid w:val="003677C6"/>
    <w:rsid w:val="00370F3E"/>
    <w:rsid w:val="00373894"/>
    <w:rsid w:val="00374089"/>
    <w:rsid w:val="0038079E"/>
    <w:rsid w:val="00380AED"/>
    <w:rsid w:val="00383851"/>
    <w:rsid w:val="003872DA"/>
    <w:rsid w:val="0039059D"/>
    <w:rsid w:val="00391350"/>
    <w:rsid w:val="00391785"/>
    <w:rsid w:val="003919AD"/>
    <w:rsid w:val="00392AFA"/>
    <w:rsid w:val="0039383B"/>
    <w:rsid w:val="00393E76"/>
    <w:rsid w:val="0039622F"/>
    <w:rsid w:val="003963A3"/>
    <w:rsid w:val="00397E7A"/>
    <w:rsid w:val="003A016E"/>
    <w:rsid w:val="003A081F"/>
    <w:rsid w:val="003A3795"/>
    <w:rsid w:val="003A4796"/>
    <w:rsid w:val="003A4E3A"/>
    <w:rsid w:val="003A78CF"/>
    <w:rsid w:val="003B0617"/>
    <w:rsid w:val="003B070D"/>
    <w:rsid w:val="003B1E1F"/>
    <w:rsid w:val="003B2A1C"/>
    <w:rsid w:val="003B2EA7"/>
    <w:rsid w:val="003B416B"/>
    <w:rsid w:val="003B5A20"/>
    <w:rsid w:val="003B68C7"/>
    <w:rsid w:val="003B7A3D"/>
    <w:rsid w:val="003B7E54"/>
    <w:rsid w:val="003C1587"/>
    <w:rsid w:val="003C18CA"/>
    <w:rsid w:val="003C19B6"/>
    <w:rsid w:val="003C32D0"/>
    <w:rsid w:val="003C369E"/>
    <w:rsid w:val="003D0696"/>
    <w:rsid w:val="003D0CA1"/>
    <w:rsid w:val="003D0CF1"/>
    <w:rsid w:val="003D0EA6"/>
    <w:rsid w:val="003D16A8"/>
    <w:rsid w:val="003D45E6"/>
    <w:rsid w:val="003D4A56"/>
    <w:rsid w:val="003D4E5A"/>
    <w:rsid w:val="003D6A6B"/>
    <w:rsid w:val="003D7413"/>
    <w:rsid w:val="003D77EE"/>
    <w:rsid w:val="003D7C8E"/>
    <w:rsid w:val="003E0039"/>
    <w:rsid w:val="003E205A"/>
    <w:rsid w:val="003E48FA"/>
    <w:rsid w:val="003E5710"/>
    <w:rsid w:val="003F2B55"/>
    <w:rsid w:val="003F3364"/>
    <w:rsid w:val="003F39D7"/>
    <w:rsid w:val="003F6AA2"/>
    <w:rsid w:val="003F7221"/>
    <w:rsid w:val="00400255"/>
    <w:rsid w:val="00400A72"/>
    <w:rsid w:val="00400AB8"/>
    <w:rsid w:val="00400F61"/>
    <w:rsid w:val="00401B00"/>
    <w:rsid w:val="00401CB0"/>
    <w:rsid w:val="0040278A"/>
    <w:rsid w:val="004034FC"/>
    <w:rsid w:val="0040428C"/>
    <w:rsid w:val="00404972"/>
    <w:rsid w:val="00405952"/>
    <w:rsid w:val="00406124"/>
    <w:rsid w:val="004077B7"/>
    <w:rsid w:val="00407EFC"/>
    <w:rsid w:val="0041163D"/>
    <w:rsid w:val="00415356"/>
    <w:rsid w:val="00415E67"/>
    <w:rsid w:val="004168C4"/>
    <w:rsid w:val="00416A38"/>
    <w:rsid w:val="00416F39"/>
    <w:rsid w:val="00417798"/>
    <w:rsid w:val="0042084C"/>
    <w:rsid w:val="00421B68"/>
    <w:rsid w:val="00421FB6"/>
    <w:rsid w:val="00423AA3"/>
    <w:rsid w:val="00423C9C"/>
    <w:rsid w:val="00424F5B"/>
    <w:rsid w:val="00425A4C"/>
    <w:rsid w:val="00425E7E"/>
    <w:rsid w:val="004260C8"/>
    <w:rsid w:val="004262E0"/>
    <w:rsid w:val="0043181D"/>
    <w:rsid w:val="004338E9"/>
    <w:rsid w:val="00433EEA"/>
    <w:rsid w:val="004340F5"/>
    <w:rsid w:val="0043418C"/>
    <w:rsid w:val="004346F8"/>
    <w:rsid w:val="00434744"/>
    <w:rsid w:val="00434912"/>
    <w:rsid w:val="004351C7"/>
    <w:rsid w:val="00437C70"/>
    <w:rsid w:val="0044389A"/>
    <w:rsid w:val="00443CEA"/>
    <w:rsid w:val="0044474B"/>
    <w:rsid w:val="00446094"/>
    <w:rsid w:val="004511D4"/>
    <w:rsid w:val="004513C2"/>
    <w:rsid w:val="00451677"/>
    <w:rsid w:val="004525CA"/>
    <w:rsid w:val="00453911"/>
    <w:rsid w:val="00453BEF"/>
    <w:rsid w:val="00456690"/>
    <w:rsid w:val="0045672C"/>
    <w:rsid w:val="00457337"/>
    <w:rsid w:val="004574BB"/>
    <w:rsid w:val="00457F41"/>
    <w:rsid w:val="004611E6"/>
    <w:rsid w:val="0046182D"/>
    <w:rsid w:val="00467071"/>
    <w:rsid w:val="004706B0"/>
    <w:rsid w:val="00471C27"/>
    <w:rsid w:val="004721A2"/>
    <w:rsid w:val="004728B9"/>
    <w:rsid w:val="00473545"/>
    <w:rsid w:val="004746D2"/>
    <w:rsid w:val="00477939"/>
    <w:rsid w:val="004818B8"/>
    <w:rsid w:val="0048267C"/>
    <w:rsid w:val="004839EC"/>
    <w:rsid w:val="00485274"/>
    <w:rsid w:val="00485584"/>
    <w:rsid w:val="00485DD3"/>
    <w:rsid w:val="0048648D"/>
    <w:rsid w:val="00486D77"/>
    <w:rsid w:val="00490366"/>
    <w:rsid w:val="0049122F"/>
    <w:rsid w:val="00491797"/>
    <w:rsid w:val="004934B9"/>
    <w:rsid w:val="0049424A"/>
    <w:rsid w:val="004946AA"/>
    <w:rsid w:val="00494F3A"/>
    <w:rsid w:val="004A11E9"/>
    <w:rsid w:val="004A1388"/>
    <w:rsid w:val="004A1886"/>
    <w:rsid w:val="004A344D"/>
    <w:rsid w:val="004A4711"/>
    <w:rsid w:val="004A4C37"/>
    <w:rsid w:val="004B0195"/>
    <w:rsid w:val="004B0EF2"/>
    <w:rsid w:val="004B11F6"/>
    <w:rsid w:val="004B14D3"/>
    <w:rsid w:val="004B3807"/>
    <w:rsid w:val="004B3E91"/>
    <w:rsid w:val="004B4282"/>
    <w:rsid w:val="004B4379"/>
    <w:rsid w:val="004B4A60"/>
    <w:rsid w:val="004B5970"/>
    <w:rsid w:val="004C1339"/>
    <w:rsid w:val="004C18FF"/>
    <w:rsid w:val="004C2299"/>
    <w:rsid w:val="004C28F6"/>
    <w:rsid w:val="004C3B28"/>
    <w:rsid w:val="004C4940"/>
    <w:rsid w:val="004C7082"/>
    <w:rsid w:val="004C7874"/>
    <w:rsid w:val="004D07D4"/>
    <w:rsid w:val="004D0C40"/>
    <w:rsid w:val="004D4EE1"/>
    <w:rsid w:val="004D5D59"/>
    <w:rsid w:val="004D7C5E"/>
    <w:rsid w:val="004E1850"/>
    <w:rsid w:val="004E302B"/>
    <w:rsid w:val="004E3632"/>
    <w:rsid w:val="004E4DF5"/>
    <w:rsid w:val="004E5693"/>
    <w:rsid w:val="004F03FC"/>
    <w:rsid w:val="004F14A9"/>
    <w:rsid w:val="004F1FF1"/>
    <w:rsid w:val="004F39DA"/>
    <w:rsid w:val="004F4932"/>
    <w:rsid w:val="004F78A6"/>
    <w:rsid w:val="004F79CD"/>
    <w:rsid w:val="00500515"/>
    <w:rsid w:val="00502A9B"/>
    <w:rsid w:val="005031C5"/>
    <w:rsid w:val="005039A6"/>
    <w:rsid w:val="00503E10"/>
    <w:rsid w:val="005061E1"/>
    <w:rsid w:val="005067AE"/>
    <w:rsid w:val="00507D8C"/>
    <w:rsid w:val="00510D5A"/>
    <w:rsid w:val="005116E7"/>
    <w:rsid w:val="00512628"/>
    <w:rsid w:val="00513FB4"/>
    <w:rsid w:val="00514385"/>
    <w:rsid w:val="00514772"/>
    <w:rsid w:val="00515F00"/>
    <w:rsid w:val="00516C4E"/>
    <w:rsid w:val="00517BFA"/>
    <w:rsid w:val="005204A3"/>
    <w:rsid w:val="005238A8"/>
    <w:rsid w:val="005240AB"/>
    <w:rsid w:val="00524665"/>
    <w:rsid w:val="0052596C"/>
    <w:rsid w:val="00527ADB"/>
    <w:rsid w:val="00531162"/>
    <w:rsid w:val="00531FC1"/>
    <w:rsid w:val="00532681"/>
    <w:rsid w:val="00532C52"/>
    <w:rsid w:val="00532DBA"/>
    <w:rsid w:val="00534EA8"/>
    <w:rsid w:val="00534EBF"/>
    <w:rsid w:val="00534EF3"/>
    <w:rsid w:val="00537F99"/>
    <w:rsid w:val="00540A41"/>
    <w:rsid w:val="00541968"/>
    <w:rsid w:val="00544C93"/>
    <w:rsid w:val="0054617F"/>
    <w:rsid w:val="00546F9D"/>
    <w:rsid w:val="00547CC0"/>
    <w:rsid w:val="005505E4"/>
    <w:rsid w:val="00551469"/>
    <w:rsid w:val="00551AC9"/>
    <w:rsid w:val="005524C1"/>
    <w:rsid w:val="005526B6"/>
    <w:rsid w:val="0055501B"/>
    <w:rsid w:val="00555788"/>
    <w:rsid w:val="005565FD"/>
    <w:rsid w:val="00557AE5"/>
    <w:rsid w:val="005621A8"/>
    <w:rsid w:val="00562DCB"/>
    <w:rsid w:val="00563014"/>
    <w:rsid w:val="00563F41"/>
    <w:rsid w:val="00567F29"/>
    <w:rsid w:val="0057101F"/>
    <w:rsid w:val="00573E0F"/>
    <w:rsid w:val="00574893"/>
    <w:rsid w:val="00580A27"/>
    <w:rsid w:val="0058344B"/>
    <w:rsid w:val="00584DF2"/>
    <w:rsid w:val="005855BB"/>
    <w:rsid w:val="00587336"/>
    <w:rsid w:val="005924CC"/>
    <w:rsid w:val="00593D40"/>
    <w:rsid w:val="0059416D"/>
    <w:rsid w:val="0059457D"/>
    <w:rsid w:val="00594ED1"/>
    <w:rsid w:val="00596FE4"/>
    <w:rsid w:val="005A0946"/>
    <w:rsid w:val="005A18B0"/>
    <w:rsid w:val="005A3CCE"/>
    <w:rsid w:val="005A4116"/>
    <w:rsid w:val="005A4374"/>
    <w:rsid w:val="005A4E26"/>
    <w:rsid w:val="005A59DD"/>
    <w:rsid w:val="005B0723"/>
    <w:rsid w:val="005B1030"/>
    <w:rsid w:val="005B50E8"/>
    <w:rsid w:val="005B5E42"/>
    <w:rsid w:val="005B60CD"/>
    <w:rsid w:val="005B63B7"/>
    <w:rsid w:val="005B69EC"/>
    <w:rsid w:val="005B69F2"/>
    <w:rsid w:val="005B6D4C"/>
    <w:rsid w:val="005C1327"/>
    <w:rsid w:val="005C1C84"/>
    <w:rsid w:val="005C2030"/>
    <w:rsid w:val="005C658B"/>
    <w:rsid w:val="005C66FB"/>
    <w:rsid w:val="005C69A2"/>
    <w:rsid w:val="005C6A8D"/>
    <w:rsid w:val="005C6E6C"/>
    <w:rsid w:val="005C7895"/>
    <w:rsid w:val="005D0FAA"/>
    <w:rsid w:val="005D20D1"/>
    <w:rsid w:val="005D3016"/>
    <w:rsid w:val="005D358B"/>
    <w:rsid w:val="005D4FDC"/>
    <w:rsid w:val="005D6972"/>
    <w:rsid w:val="005D780F"/>
    <w:rsid w:val="005E1AD7"/>
    <w:rsid w:val="005E214C"/>
    <w:rsid w:val="005E2C29"/>
    <w:rsid w:val="005E2E52"/>
    <w:rsid w:val="005E3B0A"/>
    <w:rsid w:val="005E45DA"/>
    <w:rsid w:val="005E6827"/>
    <w:rsid w:val="005E6F9D"/>
    <w:rsid w:val="005E75EC"/>
    <w:rsid w:val="005F0AB4"/>
    <w:rsid w:val="005F1056"/>
    <w:rsid w:val="005F16FC"/>
    <w:rsid w:val="005F1842"/>
    <w:rsid w:val="005F2E9A"/>
    <w:rsid w:val="005F70B3"/>
    <w:rsid w:val="00600E8A"/>
    <w:rsid w:val="00602F3B"/>
    <w:rsid w:val="00604190"/>
    <w:rsid w:val="006043B5"/>
    <w:rsid w:val="00606A4B"/>
    <w:rsid w:val="0061010D"/>
    <w:rsid w:val="006105BB"/>
    <w:rsid w:val="00611263"/>
    <w:rsid w:val="00611310"/>
    <w:rsid w:val="00612A56"/>
    <w:rsid w:val="00613449"/>
    <w:rsid w:val="006136F4"/>
    <w:rsid w:val="00613E40"/>
    <w:rsid w:val="00614614"/>
    <w:rsid w:val="00615113"/>
    <w:rsid w:val="006153C7"/>
    <w:rsid w:val="00615CDB"/>
    <w:rsid w:val="0061675A"/>
    <w:rsid w:val="00617499"/>
    <w:rsid w:val="006214D8"/>
    <w:rsid w:val="0062276E"/>
    <w:rsid w:val="006246F8"/>
    <w:rsid w:val="00624A52"/>
    <w:rsid w:val="00626E1B"/>
    <w:rsid w:val="00627106"/>
    <w:rsid w:val="00627233"/>
    <w:rsid w:val="00630866"/>
    <w:rsid w:val="00630F15"/>
    <w:rsid w:val="006310A9"/>
    <w:rsid w:val="00631A16"/>
    <w:rsid w:val="006325E1"/>
    <w:rsid w:val="00632E22"/>
    <w:rsid w:val="00635078"/>
    <w:rsid w:val="006351E3"/>
    <w:rsid w:val="006371B1"/>
    <w:rsid w:val="0063799A"/>
    <w:rsid w:val="00640A58"/>
    <w:rsid w:val="00641C41"/>
    <w:rsid w:val="00641F16"/>
    <w:rsid w:val="0064300B"/>
    <w:rsid w:val="00644AC8"/>
    <w:rsid w:val="0064632A"/>
    <w:rsid w:val="00650BDA"/>
    <w:rsid w:val="00651238"/>
    <w:rsid w:val="00653BEC"/>
    <w:rsid w:val="00654CA5"/>
    <w:rsid w:val="00656DE8"/>
    <w:rsid w:val="0065749B"/>
    <w:rsid w:val="00660858"/>
    <w:rsid w:val="00661920"/>
    <w:rsid w:val="00662BEF"/>
    <w:rsid w:val="00663CD0"/>
    <w:rsid w:val="00664903"/>
    <w:rsid w:val="00664B92"/>
    <w:rsid w:val="00666BF2"/>
    <w:rsid w:val="00666ED9"/>
    <w:rsid w:val="00667F88"/>
    <w:rsid w:val="00672152"/>
    <w:rsid w:val="006729AB"/>
    <w:rsid w:val="00673120"/>
    <w:rsid w:val="0067643D"/>
    <w:rsid w:val="006768D6"/>
    <w:rsid w:val="00680261"/>
    <w:rsid w:val="00680A8F"/>
    <w:rsid w:val="006817A2"/>
    <w:rsid w:val="00684C28"/>
    <w:rsid w:val="00685743"/>
    <w:rsid w:val="0068635F"/>
    <w:rsid w:val="006868F1"/>
    <w:rsid w:val="00686D6F"/>
    <w:rsid w:val="006913C0"/>
    <w:rsid w:val="00691EE7"/>
    <w:rsid w:val="006928F5"/>
    <w:rsid w:val="00693B4D"/>
    <w:rsid w:val="006951D3"/>
    <w:rsid w:val="006964D9"/>
    <w:rsid w:val="0069682E"/>
    <w:rsid w:val="00696C6C"/>
    <w:rsid w:val="006A2B8F"/>
    <w:rsid w:val="006A3445"/>
    <w:rsid w:val="006A3E42"/>
    <w:rsid w:val="006A4B89"/>
    <w:rsid w:val="006A605F"/>
    <w:rsid w:val="006B21CD"/>
    <w:rsid w:val="006B2340"/>
    <w:rsid w:val="006B3CFB"/>
    <w:rsid w:val="006B455D"/>
    <w:rsid w:val="006B4E26"/>
    <w:rsid w:val="006B50E4"/>
    <w:rsid w:val="006B6686"/>
    <w:rsid w:val="006B714D"/>
    <w:rsid w:val="006B7669"/>
    <w:rsid w:val="006C29A5"/>
    <w:rsid w:val="006C2FAB"/>
    <w:rsid w:val="006C5DBF"/>
    <w:rsid w:val="006D0506"/>
    <w:rsid w:val="006D1425"/>
    <w:rsid w:val="006D346D"/>
    <w:rsid w:val="006D5A6D"/>
    <w:rsid w:val="006D7298"/>
    <w:rsid w:val="006E01FC"/>
    <w:rsid w:val="006E0C7D"/>
    <w:rsid w:val="006E12D3"/>
    <w:rsid w:val="006E154D"/>
    <w:rsid w:val="006E184B"/>
    <w:rsid w:val="006E3FBF"/>
    <w:rsid w:val="006E4878"/>
    <w:rsid w:val="006E52B5"/>
    <w:rsid w:val="006F052D"/>
    <w:rsid w:val="006F0C10"/>
    <w:rsid w:val="006F11DC"/>
    <w:rsid w:val="006F15E3"/>
    <w:rsid w:val="006F2379"/>
    <w:rsid w:val="006F42D9"/>
    <w:rsid w:val="006F453D"/>
    <w:rsid w:val="006F5593"/>
    <w:rsid w:val="006F6FCA"/>
    <w:rsid w:val="0070066E"/>
    <w:rsid w:val="00701D42"/>
    <w:rsid w:val="007024E0"/>
    <w:rsid w:val="00702B5E"/>
    <w:rsid w:val="007045E5"/>
    <w:rsid w:val="007050EC"/>
    <w:rsid w:val="00705F90"/>
    <w:rsid w:val="00706FF4"/>
    <w:rsid w:val="00707014"/>
    <w:rsid w:val="00707052"/>
    <w:rsid w:val="00707982"/>
    <w:rsid w:val="007127AA"/>
    <w:rsid w:val="0071326E"/>
    <w:rsid w:val="00714E9F"/>
    <w:rsid w:val="00720329"/>
    <w:rsid w:val="00721A7A"/>
    <w:rsid w:val="007232FD"/>
    <w:rsid w:val="00724604"/>
    <w:rsid w:val="00724C81"/>
    <w:rsid w:val="007261B9"/>
    <w:rsid w:val="00726D69"/>
    <w:rsid w:val="0072716E"/>
    <w:rsid w:val="007275D7"/>
    <w:rsid w:val="0073322F"/>
    <w:rsid w:val="00733CFA"/>
    <w:rsid w:val="007354F5"/>
    <w:rsid w:val="007373CA"/>
    <w:rsid w:val="00737B98"/>
    <w:rsid w:val="00741546"/>
    <w:rsid w:val="00742276"/>
    <w:rsid w:val="00742FBE"/>
    <w:rsid w:val="007439D9"/>
    <w:rsid w:val="00744D7D"/>
    <w:rsid w:val="00745671"/>
    <w:rsid w:val="007464EF"/>
    <w:rsid w:val="00746D5F"/>
    <w:rsid w:val="007477C3"/>
    <w:rsid w:val="00752B13"/>
    <w:rsid w:val="00752D9C"/>
    <w:rsid w:val="007538C4"/>
    <w:rsid w:val="00756108"/>
    <w:rsid w:val="007610ED"/>
    <w:rsid w:val="007647B7"/>
    <w:rsid w:val="0076483B"/>
    <w:rsid w:val="00765818"/>
    <w:rsid w:val="00766001"/>
    <w:rsid w:val="007666D0"/>
    <w:rsid w:val="0076724E"/>
    <w:rsid w:val="00772687"/>
    <w:rsid w:val="00774258"/>
    <w:rsid w:val="00774BC7"/>
    <w:rsid w:val="00775049"/>
    <w:rsid w:val="00775C53"/>
    <w:rsid w:val="0077709C"/>
    <w:rsid w:val="00781453"/>
    <w:rsid w:val="00782607"/>
    <w:rsid w:val="0078382A"/>
    <w:rsid w:val="00783D7F"/>
    <w:rsid w:val="00784834"/>
    <w:rsid w:val="0078546E"/>
    <w:rsid w:val="00785828"/>
    <w:rsid w:val="00785C73"/>
    <w:rsid w:val="0078600D"/>
    <w:rsid w:val="00792260"/>
    <w:rsid w:val="007931DA"/>
    <w:rsid w:val="0079433A"/>
    <w:rsid w:val="007943B4"/>
    <w:rsid w:val="0079523C"/>
    <w:rsid w:val="0079712D"/>
    <w:rsid w:val="007A0C37"/>
    <w:rsid w:val="007A1526"/>
    <w:rsid w:val="007A1AF9"/>
    <w:rsid w:val="007A1E4A"/>
    <w:rsid w:val="007A32F9"/>
    <w:rsid w:val="007A5083"/>
    <w:rsid w:val="007A6050"/>
    <w:rsid w:val="007A68C4"/>
    <w:rsid w:val="007A7D06"/>
    <w:rsid w:val="007B0002"/>
    <w:rsid w:val="007B0C03"/>
    <w:rsid w:val="007B184B"/>
    <w:rsid w:val="007B298D"/>
    <w:rsid w:val="007B6406"/>
    <w:rsid w:val="007B761E"/>
    <w:rsid w:val="007B7F9A"/>
    <w:rsid w:val="007C0387"/>
    <w:rsid w:val="007C1D38"/>
    <w:rsid w:val="007C1EFD"/>
    <w:rsid w:val="007C2499"/>
    <w:rsid w:val="007C2697"/>
    <w:rsid w:val="007C37BA"/>
    <w:rsid w:val="007C3A2A"/>
    <w:rsid w:val="007D20FF"/>
    <w:rsid w:val="007D4584"/>
    <w:rsid w:val="007D459A"/>
    <w:rsid w:val="007D53E7"/>
    <w:rsid w:val="007D74B7"/>
    <w:rsid w:val="007E03BE"/>
    <w:rsid w:val="007E0E7C"/>
    <w:rsid w:val="007E1522"/>
    <w:rsid w:val="007E1B9B"/>
    <w:rsid w:val="007E3CDC"/>
    <w:rsid w:val="007E4A8F"/>
    <w:rsid w:val="007E665C"/>
    <w:rsid w:val="007F111D"/>
    <w:rsid w:val="007F129F"/>
    <w:rsid w:val="007F2A68"/>
    <w:rsid w:val="007F43A6"/>
    <w:rsid w:val="007F4DB4"/>
    <w:rsid w:val="00801107"/>
    <w:rsid w:val="0080174D"/>
    <w:rsid w:val="00801EF1"/>
    <w:rsid w:val="00803721"/>
    <w:rsid w:val="00804E30"/>
    <w:rsid w:val="00806C10"/>
    <w:rsid w:val="008073A6"/>
    <w:rsid w:val="008109E4"/>
    <w:rsid w:val="00812F1D"/>
    <w:rsid w:val="00813C8E"/>
    <w:rsid w:val="00814539"/>
    <w:rsid w:val="008147B4"/>
    <w:rsid w:val="00814B7B"/>
    <w:rsid w:val="0081690E"/>
    <w:rsid w:val="008172E7"/>
    <w:rsid w:val="00822270"/>
    <w:rsid w:val="00822A19"/>
    <w:rsid w:val="00822F6B"/>
    <w:rsid w:val="0082637D"/>
    <w:rsid w:val="008268A2"/>
    <w:rsid w:val="00826D09"/>
    <w:rsid w:val="00831273"/>
    <w:rsid w:val="00831779"/>
    <w:rsid w:val="00832855"/>
    <w:rsid w:val="00834591"/>
    <w:rsid w:val="0084112B"/>
    <w:rsid w:val="00841263"/>
    <w:rsid w:val="00843188"/>
    <w:rsid w:val="00843FDF"/>
    <w:rsid w:val="00844D1F"/>
    <w:rsid w:val="00845E64"/>
    <w:rsid w:val="0085008F"/>
    <w:rsid w:val="008517BD"/>
    <w:rsid w:val="008518E1"/>
    <w:rsid w:val="008530B3"/>
    <w:rsid w:val="00855553"/>
    <w:rsid w:val="00856362"/>
    <w:rsid w:val="00860C10"/>
    <w:rsid w:val="00861B68"/>
    <w:rsid w:val="008629ED"/>
    <w:rsid w:val="00865D35"/>
    <w:rsid w:val="00866FED"/>
    <w:rsid w:val="00867F92"/>
    <w:rsid w:val="008713F5"/>
    <w:rsid w:val="00871AE6"/>
    <w:rsid w:val="00872326"/>
    <w:rsid w:val="00874717"/>
    <w:rsid w:val="0087511D"/>
    <w:rsid w:val="00875203"/>
    <w:rsid w:val="00875AD2"/>
    <w:rsid w:val="00876DA5"/>
    <w:rsid w:val="008770BD"/>
    <w:rsid w:val="00880077"/>
    <w:rsid w:val="008804F9"/>
    <w:rsid w:val="0088195A"/>
    <w:rsid w:val="00881F91"/>
    <w:rsid w:val="00884058"/>
    <w:rsid w:val="00884256"/>
    <w:rsid w:val="00884AAC"/>
    <w:rsid w:val="00885344"/>
    <w:rsid w:val="00886663"/>
    <w:rsid w:val="0088719E"/>
    <w:rsid w:val="00887B2C"/>
    <w:rsid w:val="008908F1"/>
    <w:rsid w:val="00891540"/>
    <w:rsid w:val="00893B95"/>
    <w:rsid w:val="00893E07"/>
    <w:rsid w:val="00894848"/>
    <w:rsid w:val="0089557F"/>
    <w:rsid w:val="008A161B"/>
    <w:rsid w:val="008A17B7"/>
    <w:rsid w:val="008A240B"/>
    <w:rsid w:val="008A2AAB"/>
    <w:rsid w:val="008A4434"/>
    <w:rsid w:val="008A4552"/>
    <w:rsid w:val="008A4968"/>
    <w:rsid w:val="008A4F03"/>
    <w:rsid w:val="008A772B"/>
    <w:rsid w:val="008B0E77"/>
    <w:rsid w:val="008B21D7"/>
    <w:rsid w:val="008B23AE"/>
    <w:rsid w:val="008B458C"/>
    <w:rsid w:val="008B4F99"/>
    <w:rsid w:val="008B56E9"/>
    <w:rsid w:val="008B61CB"/>
    <w:rsid w:val="008B7F46"/>
    <w:rsid w:val="008C3DA3"/>
    <w:rsid w:val="008C44A4"/>
    <w:rsid w:val="008C4B7E"/>
    <w:rsid w:val="008C5B62"/>
    <w:rsid w:val="008C5F2B"/>
    <w:rsid w:val="008D4B9E"/>
    <w:rsid w:val="008D6A1B"/>
    <w:rsid w:val="008E2555"/>
    <w:rsid w:val="008E2817"/>
    <w:rsid w:val="008E30AC"/>
    <w:rsid w:val="008E3E28"/>
    <w:rsid w:val="008E4173"/>
    <w:rsid w:val="008E699B"/>
    <w:rsid w:val="008E6DF5"/>
    <w:rsid w:val="008F0403"/>
    <w:rsid w:val="008F0561"/>
    <w:rsid w:val="008F1093"/>
    <w:rsid w:val="008F15F5"/>
    <w:rsid w:val="008F22B8"/>
    <w:rsid w:val="008F261F"/>
    <w:rsid w:val="008F323F"/>
    <w:rsid w:val="008F371E"/>
    <w:rsid w:val="008F5290"/>
    <w:rsid w:val="008F6897"/>
    <w:rsid w:val="008F7309"/>
    <w:rsid w:val="0090382A"/>
    <w:rsid w:val="009038AB"/>
    <w:rsid w:val="009053A5"/>
    <w:rsid w:val="009059F2"/>
    <w:rsid w:val="00905A0A"/>
    <w:rsid w:val="009078F8"/>
    <w:rsid w:val="00911051"/>
    <w:rsid w:val="009139C4"/>
    <w:rsid w:val="009140DB"/>
    <w:rsid w:val="00915CF5"/>
    <w:rsid w:val="00917895"/>
    <w:rsid w:val="00917E03"/>
    <w:rsid w:val="00922486"/>
    <w:rsid w:val="0092420F"/>
    <w:rsid w:val="009249D6"/>
    <w:rsid w:val="009257E0"/>
    <w:rsid w:val="00925BD6"/>
    <w:rsid w:val="00925BE9"/>
    <w:rsid w:val="00925E8B"/>
    <w:rsid w:val="0092758C"/>
    <w:rsid w:val="009278A2"/>
    <w:rsid w:val="0093259F"/>
    <w:rsid w:val="009325A9"/>
    <w:rsid w:val="00933404"/>
    <w:rsid w:val="009346A4"/>
    <w:rsid w:val="00937245"/>
    <w:rsid w:val="009401A8"/>
    <w:rsid w:val="00941A33"/>
    <w:rsid w:val="009436FA"/>
    <w:rsid w:val="00944437"/>
    <w:rsid w:val="0094689F"/>
    <w:rsid w:val="009508B4"/>
    <w:rsid w:val="00950D4A"/>
    <w:rsid w:val="009514F1"/>
    <w:rsid w:val="009537D8"/>
    <w:rsid w:val="0095571F"/>
    <w:rsid w:val="009557C9"/>
    <w:rsid w:val="00956C8E"/>
    <w:rsid w:val="00957FCF"/>
    <w:rsid w:val="0096510C"/>
    <w:rsid w:val="00970EDE"/>
    <w:rsid w:val="00974FA1"/>
    <w:rsid w:val="0097533B"/>
    <w:rsid w:val="00975A88"/>
    <w:rsid w:val="00975D8C"/>
    <w:rsid w:val="00977241"/>
    <w:rsid w:val="00980417"/>
    <w:rsid w:val="009817D6"/>
    <w:rsid w:val="00981DEB"/>
    <w:rsid w:val="009832C3"/>
    <w:rsid w:val="00983432"/>
    <w:rsid w:val="009844B5"/>
    <w:rsid w:val="0098628E"/>
    <w:rsid w:val="00990D80"/>
    <w:rsid w:val="00992FC7"/>
    <w:rsid w:val="00994256"/>
    <w:rsid w:val="009945C4"/>
    <w:rsid w:val="009A0D2C"/>
    <w:rsid w:val="009A0D78"/>
    <w:rsid w:val="009A1CE8"/>
    <w:rsid w:val="009A22BC"/>
    <w:rsid w:val="009A3E09"/>
    <w:rsid w:val="009A547C"/>
    <w:rsid w:val="009A570E"/>
    <w:rsid w:val="009B07B4"/>
    <w:rsid w:val="009B0827"/>
    <w:rsid w:val="009B25E4"/>
    <w:rsid w:val="009B384E"/>
    <w:rsid w:val="009B4789"/>
    <w:rsid w:val="009B5585"/>
    <w:rsid w:val="009B5CE5"/>
    <w:rsid w:val="009B5E8A"/>
    <w:rsid w:val="009B7303"/>
    <w:rsid w:val="009C0B55"/>
    <w:rsid w:val="009C3D61"/>
    <w:rsid w:val="009C4446"/>
    <w:rsid w:val="009C4844"/>
    <w:rsid w:val="009C64CE"/>
    <w:rsid w:val="009D10D2"/>
    <w:rsid w:val="009D37F5"/>
    <w:rsid w:val="009D3D8F"/>
    <w:rsid w:val="009D4FCE"/>
    <w:rsid w:val="009D5260"/>
    <w:rsid w:val="009D5510"/>
    <w:rsid w:val="009D632F"/>
    <w:rsid w:val="009E6AFA"/>
    <w:rsid w:val="009E6D07"/>
    <w:rsid w:val="009F0EB1"/>
    <w:rsid w:val="009F11DA"/>
    <w:rsid w:val="009F3706"/>
    <w:rsid w:val="009F3722"/>
    <w:rsid w:val="009F474C"/>
    <w:rsid w:val="009F47C3"/>
    <w:rsid w:val="009F615B"/>
    <w:rsid w:val="009F7BBA"/>
    <w:rsid w:val="009F7C09"/>
    <w:rsid w:val="00A004B7"/>
    <w:rsid w:val="00A03856"/>
    <w:rsid w:val="00A03CF5"/>
    <w:rsid w:val="00A047A9"/>
    <w:rsid w:val="00A059D7"/>
    <w:rsid w:val="00A1122D"/>
    <w:rsid w:val="00A118C8"/>
    <w:rsid w:val="00A12811"/>
    <w:rsid w:val="00A13E32"/>
    <w:rsid w:val="00A14972"/>
    <w:rsid w:val="00A151B0"/>
    <w:rsid w:val="00A15B1E"/>
    <w:rsid w:val="00A1690E"/>
    <w:rsid w:val="00A2003A"/>
    <w:rsid w:val="00A20C0C"/>
    <w:rsid w:val="00A2272C"/>
    <w:rsid w:val="00A22949"/>
    <w:rsid w:val="00A22D9B"/>
    <w:rsid w:val="00A23CA0"/>
    <w:rsid w:val="00A25CEE"/>
    <w:rsid w:val="00A25EC3"/>
    <w:rsid w:val="00A26B4E"/>
    <w:rsid w:val="00A272A1"/>
    <w:rsid w:val="00A2788F"/>
    <w:rsid w:val="00A279EB"/>
    <w:rsid w:val="00A27A08"/>
    <w:rsid w:val="00A27B27"/>
    <w:rsid w:val="00A33A93"/>
    <w:rsid w:val="00A3439E"/>
    <w:rsid w:val="00A34426"/>
    <w:rsid w:val="00A37864"/>
    <w:rsid w:val="00A40C51"/>
    <w:rsid w:val="00A41A9B"/>
    <w:rsid w:val="00A41E2B"/>
    <w:rsid w:val="00A42C3C"/>
    <w:rsid w:val="00A42FB9"/>
    <w:rsid w:val="00A43709"/>
    <w:rsid w:val="00A438CF"/>
    <w:rsid w:val="00A45890"/>
    <w:rsid w:val="00A45A44"/>
    <w:rsid w:val="00A479BA"/>
    <w:rsid w:val="00A47E5E"/>
    <w:rsid w:val="00A50449"/>
    <w:rsid w:val="00A5148D"/>
    <w:rsid w:val="00A51FB9"/>
    <w:rsid w:val="00A52208"/>
    <w:rsid w:val="00A5287F"/>
    <w:rsid w:val="00A52BE0"/>
    <w:rsid w:val="00A52D6D"/>
    <w:rsid w:val="00A52D81"/>
    <w:rsid w:val="00A5729F"/>
    <w:rsid w:val="00A57E47"/>
    <w:rsid w:val="00A6020F"/>
    <w:rsid w:val="00A61874"/>
    <w:rsid w:val="00A62866"/>
    <w:rsid w:val="00A633FB"/>
    <w:rsid w:val="00A6390E"/>
    <w:rsid w:val="00A64C55"/>
    <w:rsid w:val="00A65233"/>
    <w:rsid w:val="00A658BB"/>
    <w:rsid w:val="00A7016E"/>
    <w:rsid w:val="00A719F5"/>
    <w:rsid w:val="00A73A50"/>
    <w:rsid w:val="00A7440F"/>
    <w:rsid w:val="00A75256"/>
    <w:rsid w:val="00A76733"/>
    <w:rsid w:val="00A77AA3"/>
    <w:rsid w:val="00A802EA"/>
    <w:rsid w:val="00A81F8B"/>
    <w:rsid w:val="00A84DF6"/>
    <w:rsid w:val="00A8644A"/>
    <w:rsid w:val="00A90BCB"/>
    <w:rsid w:val="00A91384"/>
    <w:rsid w:val="00A9230D"/>
    <w:rsid w:val="00A939CA"/>
    <w:rsid w:val="00A95E07"/>
    <w:rsid w:val="00A95F8B"/>
    <w:rsid w:val="00A96644"/>
    <w:rsid w:val="00A97151"/>
    <w:rsid w:val="00A9745D"/>
    <w:rsid w:val="00AA043D"/>
    <w:rsid w:val="00AA064D"/>
    <w:rsid w:val="00AA246E"/>
    <w:rsid w:val="00AA342D"/>
    <w:rsid w:val="00AA443C"/>
    <w:rsid w:val="00AA49B4"/>
    <w:rsid w:val="00AA7DEC"/>
    <w:rsid w:val="00AB0B4D"/>
    <w:rsid w:val="00AB0BCD"/>
    <w:rsid w:val="00AB1757"/>
    <w:rsid w:val="00AB18B8"/>
    <w:rsid w:val="00AB2E64"/>
    <w:rsid w:val="00AB3E66"/>
    <w:rsid w:val="00AB4A54"/>
    <w:rsid w:val="00AB6791"/>
    <w:rsid w:val="00AC2AA8"/>
    <w:rsid w:val="00AC3778"/>
    <w:rsid w:val="00AC4979"/>
    <w:rsid w:val="00AC4BF2"/>
    <w:rsid w:val="00AC4C35"/>
    <w:rsid w:val="00AD0304"/>
    <w:rsid w:val="00AD2A81"/>
    <w:rsid w:val="00AD31ED"/>
    <w:rsid w:val="00AD3902"/>
    <w:rsid w:val="00AD4034"/>
    <w:rsid w:val="00AD4C93"/>
    <w:rsid w:val="00AD7B9B"/>
    <w:rsid w:val="00AE276A"/>
    <w:rsid w:val="00AE28B0"/>
    <w:rsid w:val="00AE28DE"/>
    <w:rsid w:val="00AE2A49"/>
    <w:rsid w:val="00AE2BBD"/>
    <w:rsid w:val="00AE4E88"/>
    <w:rsid w:val="00AE51EB"/>
    <w:rsid w:val="00AE6836"/>
    <w:rsid w:val="00AF190D"/>
    <w:rsid w:val="00AF196A"/>
    <w:rsid w:val="00AF2E5B"/>
    <w:rsid w:val="00AF2EBB"/>
    <w:rsid w:val="00AF3227"/>
    <w:rsid w:val="00AF37B7"/>
    <w:rsid w:val="00AF4D6A"/>
    <w:rsid w:val="00AF5CDA"/>
    <w:rsid w:val="00AF634A"/>
    <w:rsid w:val="00AF6FF5"/>
    <w:rsid w:val="00AF7635"/>
    <w:rsid w:val="00B000C8"/>
    <w:rsid w:val="00B00696"/>
    <w:rsid w:val="00B01843"/>
    <w:rsid w:val="00B0223F"/>
    <w:rsid w:val="00B02BA7"/>
    <w:rsid w:val="00B03441"/>
    <w:rsid w:val="00B040FE"/>
    <w:rsid w:val="00B04309"/>
    <w:rsid w:val="00B07066"/>
    <w:rsid w:val="00B123B1"/>
    <w:rsid w:val="00B12443"/>
    <w:rsid w:val="00B13111"/>
    <w:rsid w:val="00B13ED9"/>
    <w:rsid w:val="00B14A4D"/>
    <w:rsid w:val="00B162B6"/>
    <w:rsid w:val="00B16F32"/>
    <w:rsid w:val="00B1771A"/>
    <w:rsid w:val="00B17B5B"/>
    <w:rsid w:val="00B20647"/>
    <w:rsid w:val="00B21D2E"/>
    <w:rsid w:val="00B21ED9"/>
    <w:rsid w:val="00B27442"/>
    <w:rsid w:val="00B27A46"/>
    <w:rsid w:val="00B30CA6"/>
    <w:rsid w:val="00B30CCC"/>
    <w:rsid w:val="00B32104"/>
    <w:rsid w:val="00B325A4"/>
    <w:rsid w:val="00B3346F"/>
    <w:rsid w:val="00B36035"/>
    <w:rsid w:val="00B36812"/>
    <w:rsid w:val="00B377E8"/>
    <w:rsid w:val="00B407AE"/>
    <w:rsid w:val="00B41F8D"/>
    <w:rsid w:val="00B42168"/>
    <w:rsid w:val="00B43FAC"/>
    <w:rsid w:val="00B454F4"/>
    <w:rsid w:val="00B46BC3"/>
    <w:rsid w:val="00B4708F"/>
    <w:rsid w:val="00B4717B"/>
    <w:rsid w:val="00B5054D"/>
    <w:rsid w:val="00B50C15"/>
    <w:rsid w:val="00B52533"/>
    <w:rsid w:val="00B53CCA"/>
    <w:rsid w:val="00B54791"/>
    <w:rsid w:val="00B54CD8"/>
    <w:rsid w:val="00B556D0"/>
    <w:rsid w:val="00B57DC8"/>
    <w:rsid w:val="00B60468"/>
    <w:rsid w:val="00B609AC"/>
    <w:rsid w:val="00B62947"/>
    <w:rsid w:val="00B63EDC"/>
    <w:rsid w:val="00B64B79"/>
    <w:rsid w:val="00B652BE"/>
    <w:rsid w:val="00B67B6E"/>
    <w:rsid w:val="00B70722"/>
    <w:rsid w:val="00B7171C"/>
    <w:rsid w:val="00B735B8"/>
    <w:rsid w:val="00B736C1"/>
    <w:rsid w:val="00B7740C"/>
    <w:rsid w:val="00B80C7E"/>
    <w:rsid w:val="00B81734"/>
    <w:rsid w:val="00B83B24"/>
    <w:rsid w:val="00B87612"/>
    <w:rsid w:val="00B877D4"/>
    <w:rsid w:val="00B879CC"/>
    <w:rsid w:val="00B90DFC"/>
    <w:rsid w:val="00B91D9F"/>
    <w:rsid w:val="00B967A4"/>
    <w:rsid w:val="00BA0032"/>
    <w:rsid w:val="00BA2E58"/>
    <w:rsid w:val="00BA31EB"/>
    <w:rsid w:val="00BA4440"/>
    <w:rsid w:val="00BA47B7"/>
    <w:rsid w:val="00BA4C40"/>
    <w:rsid w:val="00BA6328"/>
    <w:rsid w:val="00BA6C80"/>
    <w:rsid w:val="00BB04D9"/>
    <w:rsid w:val="00BB082F"/>
    <w:rsid w:val="00BB0974"/>
    <w:rsid w:val="00BB0E76"/>
    <w:rsid w:val="00BB200C"/>
    <w:rsid w:val="00BB231B"/>
    <w:rsid w:val="00BB2EAE"/>
    <w:rsid w:val="00BB50B2"/>
    <w:rsid w:val="00BB71F2"/>
    <w:rsid w:val="00BB776D"/>
    <w:rsid w:val="00BC03EE"/>
    <w:rsid w:val="00BC104C"/>
    <w:rsid w:val="00BC1C8F"/>
    <w:rsid w:val="00BC2287"/>
    <w:rsid w:val="00BC30E9"/>
    <w:rsid w:val="00BC3A33"/>
    <w:rsid w:val="00BC5447"/>
    <w:rsid w:val="00BC54B7"/>
    <w:rsid w:val="00BC570E"/>
    <w:rsid w:val="00BC71A4"/>
    <w:rsid w:val="00BC7FB6"/>
    <w:rsid w:val="00BD05A3"/>
    <w:rsid w:val="00BD074E"/>
    <w:rsid w:val="00BD2D18"/>
    <w:rsid w:val="00BD46C3"/>
    <w:rsid w:val="00BD4F7C"/>
    <w:rsid w:val="00BD5E17"/>
    <w:rsid w:val="00BD615F"/>
    <w:rsid w:val="00BD6C7E"/>
    <w:rsid w:val="00BE00CF"/>
    <w:rsid w:val="00BE198F"/>
    <w:rsid w:val="00BE404A"/>
    <w:rsid w:val="00BE4895"/>
    <w:rsid w:val="00BE4918"/>
    <w:rsid w:val="00BF000D"/>
    <w:rsid w:val="00BF04DA"/>
    <w:rsid w:val="00BF06EB"/>
    <w:rsid w:val="00BF149A"/>
    <w:rsid w:val="00BF47FD"/>
    <w:rsid w:val="00BF4838"/>
    <w:rsid w:val="00BF7188"/>
    <w:rsid w:val="00BF7BD2"/>
    <w:rsid w:val="00C011F0"/>
    <w:rsid w:val="00C0344E"/>
    <w:rsid w:val="00C0415E"/>
    <w:rsid w:val="00C05F1C"/>
    <w:rsid w:val="00C06CA4"/>
    <w:rsid w:val="00C119A6"/>
    <w:rsid w:val="00C13009"/>
    <w:rsid w:val="00C156AE"/>
    <w:rsid w:val="00C15703"/>
    <w:rsid w:val="00C1649C"/>
    <w:rsid w:val="00C17DBA"/>
    <w:rsid w:val="00C20D1C"/>
    <w:rsid w:val="00C21B98"/>
    <w:rsid w:val="00C22994"/>
    <w:rsid w:val="00C23FAE"/>
    <w:rsid w:val="00C24311"/>
    <w:rsid w:val="00C253A6"/>
    <w:rsid w:val="00C300C9"/>
    <w:rsid w:val="00C302BF"/>
    <w:rsid w:val="00C325C3"/>
    <w:rsid w:val="00C327C7"/>
    <w:rsid w:val="00C32D06"/>
    <w:rsid w:val="00C32F3F"/>
    <w:rsid w:val="00C340FE"/>
    <w:rsid w:val="00C34FA5"/>
    <w:rsid w:val="00C35EEC"/>
    <w:rsid w:val="00C36224"/>
    <w:rsid w:val="00C36608"/>
    <w:rsid w:val="00C36A3D"/>
    <w:rsid w:val="00C3795B"/>
    <w:rsid w:val="00C40D27"/>
    <w:rsid w:val="00C4149E"/>
    <w:rsid w:val="00C41645"/>
    <w:rsid w:val="00C424A0"/>
    <w:rsid w:val="00C42E74"/>
    <w:rsid w:val="00C44C53"/>
    <w:rsid w:val="00C46AD9"/>
    <w:rsid w:val="00C46FE2"/>
    <w:rsid w:val="00C47BC9"/>
    <w:rsid w:val="00C47C37"/>
    <w:rsid w:val="00C5055B"/>
    <w:rsid w:val="00C50581"/>
    <w:rsid w:val="00C50A84"/>
    <w:rsid w:val="00C51E9B"/>
    <w:rsid w:val="00C51F26"/>
    <w:rsid w:val="00C5306B"/>
    <w:rsid w:val="00C54027"/>
    <w:rsid w:val="00C54329"/>
    <w:rsid w:val="00C54A6B"/>
    <w:rsid w:val="00C54D95"/>
    <w:rsid w:val="00C60795"/>
    <w:rsid w:val="00C615AB"/>
    <w:rsid w:val="00C628F0"/>
    <w:rsid w:val="00C63414"/>
    <w:rsid w:val="00C64C6B"/>
    <w:rsid w:val="00C6564A"/>
    <w:rsid w:val="00C6625D"/>
    <w:rsid w:val="00C665B0"/>
    <w:rsid w:val="00C66A92"/>
    <w:rsid w:val="00C67342"/>
    <w:rsid w:val="00C70C52"/>
    <w:rsid w:val="00C70D51"/>
    <w:rsid w:val="00C71AB1"/>
    <w:rsid w:val="00C74332"/>
    <w:rsid w:val="00C746B8"/>
    <w:rsid w:val="00C75BE8"/>
    <w:rsid w:val="00C76876"/>
    <w:rsid w:val="00C768E5"/>
    <w:rsid w:val="00C8139A"/>
    <w:rsid w:val="00C82C07"/>
    <w:rsid w:val="00C8306D"/>
    <w:rsid w:val="00C83115"/>
    <w:rsid w:val="00C83A5F"/>
    <w:rsid w:val="00C85A73"/>
    <w:rsid w:val="00C87502"/>
    <w:rsid w:val="00C876F5"/>
    <w:rsid w:val="00C92459"/>
    <w:rsid w:val="00C9307D"/>
    <w:rsid w:val="00C93170"/>
    <w:rsid w:val="00C93C15"/>
    <w:rsid w:val="00C94E57"/>
    <w:rsid w:val="00C9550A"/>
    <w:rsid w:val="00C95556"/>
    <w:rsid w:val="00C96195"/>
    <w:rsid w:val="00C96C36"/>
    <w:rsid w:val="00C96F0A"/>
    <w:rsid w:val="00CA012A"/>
    <w:rsid w:val="00CA203D"/>
    <w:rsid w:val="00CA3B83"/>
    <w:rsid w:val="00CA3ED8"/>
    <w:rsid w:val="00CA47DD"/>
    <w:rsid w:val="00CA538D"/>
    <w:rsid w:val="00CA5DB9"/>
    <w:rsid w:val="00CA62CF"/>
    <w:rsid w:val="00CA7372"/>
    <w:rsid w:val="00CA7781"/>
    <w:rsid w:val="00CB1212"/>
    <w:rsid w:val="00CB1309"/>
    <w:rsid w:val="00CB1E7B"/>
    <w:rsid w:val="00CB294E"/>
    <w:rsid w:val="00CB4755"/>
    <w:rsid w:val="00CB4E77"/>
    <w:rsid w:val="00CB584E"/>
    <w:rsid w:val="00CB61A8"/>
    <w:rsid w:val="00CB7600"/>
    <w:rsid w:val="00CC37D7"/>
    <w:rsid w:val="00CC4AFA"/>
    <w:rsid w:val="00CC7956"/>
    <w:rsid w:val="00CD18FC"/>
    <w:rsid w:val="00CD408F"/>
    <w:rsid w:val="00CD4C43"/>
    <w:rsid w:val="00CE14CD"/>
    <w:rsid w:val="00CE342F"/>
    <w:rsid w:val="00CE42E1"/>
    <w:rsid w:val="00CE44D4"/>
    <w:rsid w:val="00CF0DD4"/>
    <w:rsid w:val="00CF1366"/>
    <w:rsid w:val="00CF151C"/>
    <w:rsid w:val="00CF1D9E"/>
    <w:rsid w:val="00CF2A03"/>
    <w:rsid w:val="00CF2C2D"/>
    <w:rsid w:val="00CF5289"/>
    <w:rsid w:val="00CF7183"/>
    <w:rsid w:val="00CF78B2"/>
    <w:rsid w:val="00D00051"/>
    <w:rsid w:val="00D04D6F"/>
    <w:rsid w:val="00D07E06"/>
    <w:rsid w:val="00D12E0D"/>
    <w:rsid w:val="00D1540B"/>
    <w:rsid w:val="00D16151"/>
    <w:rsid w:val="00D16218"/>
    <w:rsid w:val="00D16BB0"/>
    <w:rsid w:val="00D20741"/>
    <w:rsid w:val="00D208B3"/>
    <w:rsid w:val="00D22234"/>
    <w:rsid w:val="00D22D41"/>
    <w:rsid w:val="00D24880"/>
    <w:rsid w:val="00D2545B"/>
    <w:rsid w:val="00D25669"/>
    <w:rsid w:val="00D30FD1"/>
    <w:rsid w:val="00D31D7E"/>
    <w:rsid w:val="00D34A4B"/>
    <w:rsid w:val="00D367B7"/>
    <w:rsid w:val="00D36962"/>
    <w:rsid w:val="00D37C4C"/>
    <w:rsid w:val="00D40A67"/>
    <w:rsid w:val="00D4216E"/>
    <w:rsid w:val="00D4470E"/>
    <w:rsid w:val="00D47465"/>
    <w:rsid w:val="00D5070B"/>
    <w:rsid w:val="00D516EE"/>
    <w:rsid w:val="00D56D20"/>
    <w:rsid w:val="00D615F1"/>
    <w:rsid w:val="00D6287F"/>
    <w:rsid w:val="00D62B88"/>
    <w:rsid w:val="00D62F37"/>
    <w:rsid w:val="00D632EE"/>
    <w:rsid w:val="00D64023"/>
    <w:rsid w:val="00D6448E"/>
    <w:rsid w:val="00D659F9"/>
    <w:rsid w:val="00D65F73"/>
    <w:rsid w:val="00D665AF"/>
    <w:rsid w:val="00D666EE"/>
    <w:rsid w:val="00D669B0"/>
    <w:rsid w:val="00D706A2"/>
    <w:rsid w:val="00D70E78"/>
    <w:rsid w:val="00D718DB"/>
    <w:rsid w:val="00D721C7"/>
    <w:rsid w:val="00D723A9"/>
    <w:rsid w:val="00D737C0"/>
    <w:rsid w:val="00D74555"/>
    <w:rsid w:val="00D75125"/>
    <w:rsid w:val="00D75EF0"/>
    <w:rsid w:val="00D7662B"/>
    <w:rsid w:val="00D77E42"/>
    <w:rsid w:val="00D8301A"/>
    <w:rsid w:val="00D84E0B"/>
    <w:rsid w:val="00D865AE"/>
    <w:rsid w:val="00D86DCD"/>
    <w:rsid w:val="00D8719A"/>
    <w:rsid w:val="00D871AB"/>
    <w:rsid w:val="00D872A7"/>
    <w:rsid w:val="00D87744"/>
    <w:rsid w:val="00D87B74"/>
    <w:rsid w:val="00D90470"/>
    <w:rsid w:val="00D9306B"/>
    <w:rsid w:val="00D94731"/>
    <w:rsid w:val="00D95BF5"/>
    <w:rsid w:val="00DA0648"/>
    <w:rsid w:val="00DA354F"/>
    <w:rsid w:val="00DA6E1E"/>
    <w:rsid w:val="00DB0B9B"/>
    <w:rsid w:val="00DB20FF"/>
    <w:rsid w:val="00DB3FA0"/>
    <w:rsid w:val="00DB6DBE"/>
    <w:rsid w:val="00DB73F4"/>
    <w:rsid w:val="00DC1156"/>
    <w:rsid w:val="00DC3D65"/>
    <w:rsid w:val="00DC4838"/>
    <w:rsid w:val="00DC5A1B"/>
    <w:rsid w:val="00DC74A6"/>
    <w:rsid w:val="00DC7CE0"/>
    <w:rsid w:val="00DD2201"/>
    <w:rsid w:val="00DE3FA9"/>
    <w:rsid w:val="00DE4AF0"/>
    <w:rsid w:val="00DE4B11"/>
    <w:rsid w:val="00DE4CD5"/>
    <w:rsid w:val="00DE5079"/>
    <w:rsid w:val="00DE6944"/>
    <w:rsid w:val="00DE6C94"/>
    <w:rsid w:val="00DE6CED"/>
    <w:rsid w:val="00DE7963"/>
    <w:rsid w:val="00DF0BE4"/>
    <w:rsid w:val="00DF1272"/>
    <w:rsid w:val="00DF2381"/>
    <w:rsid w:val="00DF2C5E"/>
    <w:rsid w:val="00DF3B13"/>
    <w:rsid w:val="00DF41BF"/>
    <w:rsid w:val="00DF465F"/>
    <w:rsid w:val="00DF6805"/>
    <w:rsid w:val="00DF7A3E"/>
    <w:rsid w:val="00E02C49"/>
    <w:rsid w:val="00E04003"/>
    <w:rsid w:val="00E042A9"/>
    <w:rsid w:val="00E1125F"/>
    <w:rsid w:val="00E126E2"/>
    <w:rsid w:val="00E1536D"/>
    <w:rsid w:val="00E17087"/>
    <w:rsid w:val="00E17AD1"/>
    <w:rsid w:val="00E17DDB"/>
    <w:rsid w:val="00E21F40"/>
    <w:rsid w:val="00E256CA"/>
    <w:rsid w:val="00E258A8"/>
    <w:rsid w:val="00E27AB3"/>
    <w:rsid w:val="00E27D3E"/>
    <w:rsid w:val="00E320F9"/>
    <w:rsid w:val="00E32E48"/>
    <w:rsid w:val="00E33082"/>
    <w:rsid w:val="00E33564"/>
    <w:rsid w:val="00E33DCA"/>
    <w:rsid w:val="00E34772"/>
    <w:rsid w:val="00E35D98"/>
    <w:rsid w:val="00E36795"/>
    <w:rsid w:val="00E371B9"/>
    <w:rsid w:val="00E37D53"/>
    <w:rsid w:val="00E37E4F"/>
    <w:rsid w:val="00E40184"/>
    <w:rsid w:val="00E43D0D"/>
    <w:rsid w:val="00E451A8"/>
    <w:rsid w:val="00E50CA3"/>
    <w:rsid w:val="00E51F30"/>
    <w:rsid w:val="00E53616"/>
    <w:rsid w:val="00E53921"/>
    <w:rsid w:val="00E540F9"/>
    <w:rsid w:val="00E5492B"/>
    <w:rsid w:val="00E55A34"/>
    <w:rsid w:val="00E55A8B"/>
    <w:rsid w:val="00E56567"/>
    <w:rsid w:val="00E566A2"/>
    <w:rsid w:val="00E57029"/>
    <w:rsid w:val="00E6059B"/>
    <w:rsid w:val="00E605AC"/>
    <w:rsid w:val="00E60D1D"/>
    <w:rsid w:val="00E60F98"/>
    <w:rsid w:val="00E657A2"/>
    <w:rsid w:val="00E67A83"/>
    <w:rsid w:val="00E704A0"/>
    <w:rsid w:val="00E70650"/>
    <w:rsid w:val="00E706B8"/>
    <w:rsid w:val="00E71AB9"/>
    <w:rsid w:val="00E71BC4"/>
    <w:rsid w:val="00E71DB6"/>
    <w:rsid w:val="00E75360"/>
    <w:rsid w:val="00E753DF"/>
    <w:rsid w:val="00E7663D"/>
    <w:rsid w:val="00E76B95"/>
    <w:rsid w:val="00E83F5D"/>
    <w:rsid w:val="00E83F6B"/>
    <w:rsid w:val="00E85AB2"/>
    <w:rsid w:val="00E875BA"/>
    <w:rsid w:val="00E91042"/>
    <w:rsid w:val="00E91C9E"/>
    <w:rsid w:val="00E924C2"/>
    <w:rsid w:val="00E93C1E"/>
    <w:rsid w:val="00E95605"/>
    <w:rsid w:val="00E9653A"/>
    <w:rsid w:val="00E9716C"/>
    <w:rsid w:val="00EA0AEE"/>
    <w:rsid w:val="00EA3142"/>
    <w:rsid w:val="00EA3AFF"/>
    <w:rsid w:val="00EA4A12"/>
    <w:rsid w:val="00EA563A"/>
    <w:rsid w:val="00EA5B31"/>
    <w:rsid w:val="00EA5C8E"/>
    <w:rsid w:val="00EA6774"/>
    <w:rsid w:val="00EB02F2"/>
    <w:rsid w:val="00EB0915"/>
    <w:rsid w:val="00EB5AB4"/>
    <w:rsid w:val="00EC0EBA"/>
    <w:rsid w:val="00EC4995"/>
    <w:rsid w:val="00EC5ED3"/>
    <w:rsid w:val="00EC62C9"/>
    <w:rsid w:val="00EC74B0"/>
    <w:rsid w:val="00EC7DF9"/>
    <w:rsid w:val="00ED05B5"/>
    <w:rsid w:val="00ED10C9"/>
    <w:rsid w:val="00ED1DB7"/>
    <w:rsid w:val="00ED59E6"/>
    <w:rsid w:val="00ED707E"/>
    <w:rsid w:val="00ED7167"/>
    <w:rsid w:val="00EE05CB"/>
    <w:rsid w:val="00EE0738"/>
    <w:rsid w:val="00EE219A"/>
    <w:rsid w:val="00EE2A13"/>
    <w:rsid w:val="00EE4459"/>
    <w:rsid w:val="00EE474C"/>
    <w:rsid w:val="00EE5578"/>
    <w:rsid w:val="00EE73BA"/>
    <w:rsid w:val="00EE7489"/>
    <w:rsid w:val="00EE765D"/>
    <w:rsid w:val="00EF1083"/>
    <w:rsid w:val="00EF13DC"/>
    <w:rsid w:val="00EF2F18"/>
    <w:rsid w:val="00EF3179"/>
    <w:rsid w:val="00EF31A3"/>
    <w:rsid w:val="00EF4042"/>
    <w:rsid w:val="00EF4B32"/>
    <w:rsid w:val="00EF5392"/>
    <w:rsid w:val="00EF68A0"/>
    <w:rsid w:val="00EF7B1D"/>
    <w:rsid w:val="00EF7C03"/>
    <w:rsid w:val="00EF7E35"/>
    <w:rsid w:val="00F010F2"/>
    <w:rsid w:val="00F028AF"/>
    <w:rsid w:val="00F0297D"/>
    <w:rsid w:val="00F05689"/>
    <w:rsid w:val="00F06306"/>
    <w:rsid w:val="00F1000F"/>
    <w:rsid w:val="00F11CA1"/>
    <w:rsid w:val="00F12A6C"/>
    <w:rsid w:val="00F139DA"/>
    <w:rsid w:val="00F140D2"/>
    <w:rsid w:val="00F146CE"/>
    <w:rsid w:val="00F1470D"/>
    <w:rsid w:val="00F14ADB"/>
    <w:rsid w:val="00F15988"/>
    <w:rsid w:val="00F15ECC"/>
    <w:rsid w:val="00F16D47"/>
    <w:rsid w:val="00F173C5"/>
    <w:rsid w:val="00F175EA"/>
    <w:rsid w:val="00F21DA7"/>
    <w:rsid w:val="00F22D9E"/>
    <w:rsid w:val="00F2343C"/>
    <w:rsid w:val="00F238DF"/>
    <w:rsid w:val="00F23B60"/>
    <w:rsid w:val="00F24326"/>
    <w:rsid w:val="00F24E85"/>
    <w:rsid w:val="00F26200"/>
    <w:rsid w:val="00F27F3D"/>
    <w:rsid w:val="00F304C5"/>
    <w:rsid w:val="00F30BE4"/>
    <w:rsid w:val="00F31B4D"/>
    <w:rsid w:val="00F31C2C"/>
    <w:rsid w:val="00F325AB"/>
    <w:rsid w:val="00F3416E"/>
    <w:rsid w:val="00F34666"/>
    <w:rsid w:val="00F35A46"/>
    <w:rsid w:val="00F35B9E"/>
    <w:rsid w:val="00F361A5"/>
    <w:rsid w:val="00F36C83"/>
    <w:rsid w:val="00F3736F"/>
    <w:rsid w:val="00F37CB8"/>
    <w:rsid w:val="00F401F9"/>
    <w:rsid w:val="00F4207F"/>
    <w:rsid w:val="00F42605"/>
    <w:rsid w:val="00F43C44"/>
    <w:rsid w:val="00F444C6"/>
    <w:rsid w:val="00F450DA"/>
    <w:rsid w:val="00F450DD"/>
    <w:rsid w:val="00F453E9"/>
    <w:rsid w:val="00F45896"/>
    <w:rsid w:val="00F45C7B"/>
    <w:rsid w:val="00F46408"/>
    <w:rsid w:val="00F467B2"/>
    <w:rsid w:val="00F46F80"/>
    <w:rsid w:val="00F47692"/>
    <w:rsid w:val="00F51148"/>
    <w:rsid w:val="00F5130D"/>
    <w:rsid w:val="00F517F5"/>
    <w:rsid w:val="00F5301F"/>
    <w:rsid w:val="00F53C29"/>
    <w:rsid w:val="00F53FEA"/>
    <w:rsid w:val="00F5413C"/>
    <w:rsid w:val="00F54E34"/>
    <w:rsid w:val="00F55B4D"/>
    <w:rsid w:val="00F56BF6"/>
    <w:rsid w:val="00F60969"/>
    <w:rsid w:val="00F628A7"/>
    <w:rsid w:val="00F63835"/>
    <w:rsid w:val="00F64D18"/>
    <w:rsid w:val="00F652DE"/>
    <w:rsid w:val="00F669DF"/>
    <w:rsid w:val="00F6756A"/>
    <w:rsid w:val="00F67BA1"/>
    <w:rsid w:val="00F7043D"/>
    <w:rsid w:val="00F7136F"/>
    <w:rsid w:val="00F72E3D"/>
    <w:rsid w:val="00F73434"/>
    <w:rsid w:val="00F739C5"/>
    <w:rsid w:val="00F76DD4"/>
    <w:rsid w:val="00F81994"/>
    <w:rsid w:val="00F81BCF"/>
    <w:rsid w:val="00F83A4B"/>
    <w:rsid w:val="00F84677"/>
    <w:rsid w:val="00F864EC"/>
    <w:rsid w:val="00F86641"/>
    <w:rsid w:val="00F86D29"/>
    <w:rsid w:val="00F87501"/>
    <w:rsid w:val="00F8757E"/>
    <w:rsid w:val="00F93086"/>
    <w:rsid w:val="00F94455"/>
    <w:rsid w:val="00F9469F"/>
    <w:rsid w:val="00F96658"/>
    <w:rsid w:val="00FA1F7A"/>
    <w:rsid w:val="00FA2F26"/>
    <w:rsid w:val="00FA36CF"/>
    <w:rsid w:val="00FA505B"/>
    <w:rsid w:val="00FA5311"/>
    <w:rsid w:val="00FA5EB9"/>
    <w:rsid w:val="00FA66B5"/>
    <w:rsid w:val="00FB1BAA"/>
    <w:rsid w:val="00FB1E7F"/>
    <w:rsid w:val="00FB2494"/>
    <w:rsid w:val="00FB3312"/>
    <w:rsid w:val="00FB3A45"/>
    <w:rsid w:val="00FB4095"/>
    <w:rsid w:val="00FB411B"/>
    <w:rsid w:val="00FB7628"/>
    <w:rsid w:val="00FC0964"/>
    <w:rsid w:val="00FC2A02"/>
    <w:rsid w:val="00FC38C3"/>
    <w:rsid w:val="00FC4511"/>
    <w:rsid w:val="00FC4EB8"/>
    <w:rsid w:val="00FC5522"/>
    <w:rsid w:val="00FC6486"/>
    <w:rsid w:val="00FC7342"/>
    <w:rsid w:val="00FC7CB9"/>
    <w:rsid w:val="00FC7CEA"/>
    <w:rsid w:val="00FD2826"/>
    <w:rsid w:val="00FD3357"/>
    <w:rsid w:val="00FD361F"/>
    <w:rsid w:val="00FD373C"/>
    <w:rsid w:val="00FD5D86"/>
    <w:rsid w:val="00FD7572"/>
    <w:rsid w:val="00FD7688"/>
    <w:rsid w:val="00FE03AD"/>
    <w:rsid w:val="00FE1CF1"/>
    <w:rsid w:val="00FE35BB"/>
    <w:rsid w:val="00FE410F"/>
    <w:rsid w:val="00FE5142"/>
    <w:rsid w:val="00FE752C"/>
    <w:rsid w:val="00FF0E6A"/>
    <w:rsid w:val="00FF166F"/>
    <w:rsid w:val="00FF16FF"/>
    <w:rsid w:val="00FF1EDF"/>
    <w:rsid w:val="00FF30B9"/>
    <w:rsid w:val="00FF44EE"/>
    <w:rsid w:val="00FF46A0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97"/>
    <w:pPr>
      <w:widowControl w:val="0"/>
      <w:autoSpaceDE w:val="0"/>
      <w:autoSpaceDN w:val="0"/>
      <w:jc w:val="left"/>
    </w:pPr>
    <w:rPr>
      <w:rFonts w:eastAsia="Times New Roman"/>
      <w:sz w:val="20"/>
      <w:lang w:eastAsia="ru-RU"/>
    </w:rPr>
  </w:style>
  <w:style w:type="paragraph" w:customStyle="1" w:styleId="ConsPlusNonformat">
    <w:name w:val="ConsPlusNonformat"/>
    <w:rsid w:val="00491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91797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797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F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97"/>
    <w:pPr>
      <w:widowControl w:val="0"/>
      <w:autoSpaceDE w:val="0"/>
      <w:autoSpaceDN w:val="0"/>
      <w:jc w:val="left"/>
    </w:pPr>
    <w:rPr>
      <w:rFonts w:eastAsia="Times New Roman"/>
      <w:sz w:val="20"/>
      <w:lang w:eastAsia="ru-RU"/>
    </w:rPr>
  </w:style>
  <w:style w:type="paragraph" w:customStyle="1" w:styleId="ConsPlusNonformat">
    <w:name w:val="ConsPlusNonformat"/>
    <w:rsid w:val="0049179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91797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797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n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39</cp:revision>
  <cp:lastPrinted>2017-11-08T04:58:00Z</cp:lastPrinted>
  <dcterms:created xsi:type="dcterms:W3CDTF">2017-10-16T04:37:00Z</dcterms:created>
  <dcterms:modified xsi:type="dcterms:W3CDTF">2017-11-09T10:09:00Z</dcterms:modified>
</cp:coreProperties>
</file>