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9A1B" w14:textId="470C002D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024E">
        <w:rPr>
          <w:rFonts w:ascii="Times New Roman" w:hAnsi="Times New Roman" w:cs="Times New Roman"/>
          <w:sz w:val="28"/>
          <w:szCs w:val="28"/>
        </w:rPr>
        <w:t>ПРИЛОЖЕНИЕ № </w:t>
      </w:r>
      <w:r w:rsidR="00F0581A" w:rsidRPr="00D6024E">
        <w:rPr>
          <w:rFonts w:ascii="Times New Roman" w:hAnsi="Times New Roman" w:cs="Times New Roman"/>
          <w:sz w:val="28"/>
          <w:szCs w:val="28"/>
        </w:rPr>
        <w:t>11</w:t>
      </w:r>
    </w:p>
    <w:p w14:paraId="0415E789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76031A2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5CFCE7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5EF6B9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2BD1A7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«ПРИЛОЖЕНИЕ № 14</w:t>
      </w:r>
    </w:p>
    <w:p w14:paraId="6416C138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7FF5B1B" w14:textId="77777777" w:rsidR="00443BF8" w:rsidRPr="00D6024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A570BDF" w14:textId="77777777" w:rsidR="00443BF8" w:rsidRPr="00D6024E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F6DE2" w14:textId="77777777" w:rsidR="00443BF8" w:rsidRPr="00D6024E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76B50" w14:textId="77777777" w:rsidR="00A87902" w:rsidRPr="00D6024E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43CD1C7" w14:textId="599F4097" w:rsidR="00A87902" w:rsidRPr="00D6024E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7C48807A" w14:textId="77777777" w:rsidR="00A87902" w:rsidRPr="00D6024E" w:rsidRDefault="00A87902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5C993" w14:textId="77777777" w:rsidR="00126C10" w:rsidRPr="00D6024E" w:rsidRDefault="007F4A4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D6024E">
        <w:rPr>
          <w:rFonts w:ascii="Times New Roman" w:hAnsi="Times New Roman" w:cs="Times New Roman"/>
          <w:b/>
          <w:sz w:val="28"/>
          <w:szCs w:val="28"/>
        </w:rPr>
        <w:t>.</w:t>
      </w: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D602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C2CC9E" w14:textId="77777777" w:rsidR="00B51416" w:rsidRPr="00D6024E" w:rsidRDefault="00B51416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0966E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</w:t>
      </w:r>
      <w:r w:rsidR="00A5417F" w:rsidRPr="00D6024E">
        <w:rPr>
          <w:rFonts w:ascii="Times New Roman" w:hAnsi="Times New Roman" w:cs="Times New Roman"/>
          <w:sz w:val="28"/>
          <w:szCs w:val="28"/>
        </w:rPr>
        <w:t>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предприятиям хлебопекарной промышленности (далее - субъекты государственной поддержки)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1C07A2F3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17.12.2020 №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 и постановлением Правительства Российской Федерации от 18.09.2020 №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6C030576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4AF5811E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lastRenderedPageBreak/>
        <w:t>«предприятия хлебопекарной промышленности»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-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- 10.71.1);</w:t>
      </w:r>
    </w:p>
    <w:p w14:paraId="4767427A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«хлеб и хлебобулочные изделия» - хлеб недлительного хранения, булочные изделия недлительного хранения (со сроком годности менее 5 суток) (код продукции в соответствии с Общероссийским классификатором продукции по видам экономической деятельности ОКПД 2 - 10.71.11.110 и 10.71.11.120).</w:t>
      </w:r>
    </w:p>
    <w:p w14:paraId="5F6E0F58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1C4F98AF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изделий;</w:t>
      </w:r>
    </w:p>
    <w:p w14:paraId="34A132C3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37-п «О государственной программе Новосибирской области </w:t>
      </w:r>
      <w:r w:rsidR="00B5064E" w:rsidRPr="00D6024E">
        <w:rPr>
          <w:rFonts w:ascii="Times New Roman" w:hAnsi="Times New Roman" w:cs="Times New Roman"/>
          <w:sz w:val="28"/>
          <w:szCs w:val="28"/>
        </w:rPr>
        <w:t>«</w:t>
      </w:r>
      <w:r w:rsidRPr="00D6024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7253DBB" w14:textId="77777777" w:rsidR="00126C10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5ABDEF12" w14:textId="77777777" w:rsidR="00A87902" w:rsidRPr="00D6024E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- 10.71.1).</w:t>
      </w:r>
    </w:p>
    <w:p w14:paraId="438971F6" w14:textId="66F32D03" w:rsidR="009949AE" w:rsidRPr="00D6024E" w:rsidRDefault="00B2150C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="009949AE" w:rsidRPr="00D6024E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</w:t>
      </w:r>
      <w:r w:rsidR="00901839" w:rsidRPr="00D6024E">
        <w:rPr>
          <w:rFonts w:ascii="Times New Roman" w:hAnsi="Times New Roman" w:cs="Times New Roman"/>
          <w:sz w:val="28"/>
          <w:szCs w:val="28"/>
        </w:rPr>
        <w:t xml:space="preserve"> 3</w:t>
      </w:r>
      <w:r w:rsidR="009949AE"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AE5BDD7" w14:textId="0AFBA8E1" w:rsidR="00B2150C" w:rsidRPr="00D6024E" w:rsidRDefault="009949AE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</w:t>
      </w:r>
      <w:r w:rsidR="00901839" w:rsidRPr="00D6024E">
        <w:rPr>
          <w:rFonts w:ascii="Times New Roman" w:hAnsi="Times New Roman" w:cs="Times New Roman"/>
          <w:sz w:val="28"/>
          <w:szCs w:val="28"/>
        </w:rPr>
        <w:t xml:space="preserve"> 1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AB0A1EC" w14:textId="77777777" w:rsidR="00F46CFF" w:rsidRPr="00D6024E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6.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="00F46CFF" w:rsidRPr="00D6024E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(без учета налога на добавленную стоимость) из расчета 2000 рублей на реализацию 1 тонны произведенных и реализованных хлеба и хлебобулочных изделий.</w:t>
      </w:r>
    </w:p>
    <w:p w14:paraId="554092C8" w14:textId="77777777" w:rsidR="00F46CFF" w:rsidRPr="00D6024E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7.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="00F46CFF" w:rsidRPr="00D6024E">
        <w:rPr>
          <w:rFonts w:ascii="Times New Roman" w:hAnsi="Times New Roman" w:cs="Times New Roman"/>
          <w:sz w:val="28"/>
          <w:szCs w:val="28"/>
        </w:rPr>
        <w:t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="00F46CFF" w:rsidRPr="00D6024E">
        <w:rPr>
          <w:rFonts w:ascii="Times New Roman" w:hAnsi="Times New Roman" w:cs="Times New Roman"/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94BD767" w14:textId="77777777" w:rsidR="00A5417F" w:rsidRPr="00D6024E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8</w:t>
      </w:r>
      <w:r w:rsidR="00A5417F" w:rsidRPr="00D6024E">
        <w:rPr>
          <w:rFonts w:ascii="Times New Roman" w:hAnsi="Times New Roman" w:cs="Times New Roman"/>
          <w:sz w:val="28"/>
          <w:szCs w:val="28"/>
        </w:rPr>
        <w:t>.</w:t>
      </w:r>
      <w:r w:rsidR="00D466FA" w:rsidRPr="00D6024E">
        <w:rPr>
          <w:rFonts w:ascii="Times New Roman" w:hAnsi="Times New Roman" w:cs="Times New Roman"/>
          <w:sz w:val="28"/>
          <w:szCs w:val="28"/>
        </w:rPr>
        <w:t> </w:t>
      </w:r>
      <w:r w:rsidR="00A5417F" w:rsidRPr="00D6024E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(заявок).</w:t>
      </w:r>
    </w:p>
    <w:p w14:paraId="5D934E9A" w14:textId="77777777" w:rsidR="00461324" w:rsidRPr="00D6024E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9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D466FA" w:rsidRPr="00D6024E"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3B4F05" w14:textId="77777777" w:rsidR="002E3C2E" w:rsidRPr="00D6024E" w:rsidRDefault="002E3C2E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3744B" w14:textId="77777777" w:rsidR="002E3C2E" w:rsidRPr="00D6024E" w:rsidRDefault="007F4A4B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3C2E" w:rsidRPr="00D6024E">
        <w:rPr>
          <w:rFonts w:ascii="Times New Roman" w:hAnsi="Times New Roman" w:cs="Times New Roman"/>
          <w:b/>
          <w:sz w:val="28"/>
          <w:szCs w:val="28"/>
        </w:rPr>
        <w:t>.</w:t>
      </w:r>
      <w:r w:rsidR="00273AF3" w:rsidRPr="00D6024E">
        <w:rPr>
          <w:b/>
          <w:lang w:val="en-US"/>
        </w:rPr>
        <w:t> </w:t>
      </w:r>
      <w:r w:rsidR="002E3C2E" w:rsidRPr="00D6024E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51A1364A" w14:textId="77777777" w:rsidR="00B51416" w:rsidRPr="00D6024E" w:rsidRDefault="00B51416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C94F1" w14:textId="76E2EE8F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</w:t>
      </w:r>
      <w:r w:rsidR="007F4A4B" w:rsidRPr="00D6024E">
        <w:rPr>
          <w:rFonts w:ascii="Times New Roman" w:hAnsi="Times New Roman" w:cs="Times New Roman"/>
          <w:sz w:val="28"/>
          <w:szCs w:val="28"/>
        </w:rPr>
        <w:t>0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07079C" w:rsidRPr="00D6024E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Pr="00D602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AB625" w14:textId="3F2CA720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C574D5" w:rsidRPr="00D6024E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D6024E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E46FEC" w:rsidRPr="00D6024E">
        <w:rPr>
          <w:rFonts w:ascii="Times New Roman" w:hAnsi="Times New Roman" w:cs="Times New Roman"/>
          <w:sz w:val="28"/>
          <w:szCs w:val="28"/>
        </w:rPr>
        <w:t>ет</w:t>
      </w:r>
      <w:r w:rsidRPr="00D6024E">
        <w:rPr>
          <w:rFonts w:ascii="Times New Roman" w:hAnsi="Times New Roman" w:cs="Times New Roman"/>
          <w:sz w:val="28"/>
          <w:szCs w:val="28"/>
        </w:rPr>
        <w:t>ся приказом министерства.</w:t>
      </w:r>
    </w:p>
    <w:p w14:paraId="4C8A860D" w14:textId="77777777" w:rsidR="009008D3" w:rsidRPr="00D6024E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11</w:t>
      </w:r>
      <w:r w:rsidR="009008D3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9008D3" w:rsidRPr="00D6024E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14:paraId="79458E0A" w14:textId="4FFB20A2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C574D5" w:rsidRPr="00D6024E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D6024E">
        <w:rPr>
          <w:rFonts w:ascii="Times New Roman" w:hAnsi="Times New Roman" w:cs="Times New Roman"/>
          <w:sz w:val="28"/>
          <w:szCs w:val="28"/>
        </w:rPr>
        <w:t>;</w:t>
      </w:r>
    </w:p>
    <w:p w14:paraId="7C67165B" w14:textId="77777777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министерства;</w:t>
      </w:r>
    </w:p>
    <w:p w14:paraId="19D1A3A9" w14:textId="20FA49E9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EA4D62" w:rsidRPr="00D6024E">
        <w:rPr>
          <w:rFonts w:ascii="Times New Roman" w:hAnsi="Times New Roman" w:cs="Times New Roman"/>
          <w:sz w:val="28"/>
          <w:szCs w:val="28"/>
        </w:rPr>
        <w:t>24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A8054F3" w14:textId="60BB964F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07079C" w:rsidRPr="00D6024E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D6024E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847BDDA" w14:textId="0D68C7EC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в соответствии с пунктом </w:t>
      </w:r>
      <w:r w:rsidR="00EA4D62" w:rsidRPr="00D6024E">
        <w:rPr>
          <w:rFonts w:ascii="Times New Roman" w:hAnsi="Times New Roman" w:cs="Times New Roman"/>
          <w:sz w:val="28"/>
          <w:szCs w:val="28"/>
        </w:rPr>
        <w:t>22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34B2A4B" w14:textId="51CA50D0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6)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требования к субъектам государственной поддержки в соответствии с пунктом </w:t>
      </w:r>
      <w:r w:rsidR="00EA4D62" w:rsidRPr="00D6024E">
        <w:rPr>
          <w:rFonts w:ascii="Times New Roman" w:hAnsi="Times New Roman" w:cs="Times New Roman"/>
          <w:sz w:val="28"/>
          <w:szCs w:val="28"/>
        </w:rPr>
        <w:t>12</w:t>
      </w:r>
      <w:r w:rsidR="001B2E2B" w:rsidRPr="00D6024E">
        <w:rPr>
          <w:rFonts w:ascii="Times New Roman" w:hAnsi="Times New Roman" w:cs="Times New Roman"/>
          <w:sz w:val="28"/>
          <w:szCs w:val="28"/>
        </w:rPr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75A22768" w14:textId="6BC74E31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7)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порядок подачи заявок и форму заявок, подаваемых субъектами государственной поддержки, в соответствии с пунктом </w:t>
      </w:r>
      <w:r w:rsidR="00EA4D62" w:rsidRPr="00D6024E">
        <w:rPr>
          <w:rFonts w:ascii="Times New Roman" w:hAnsi="Times New Roman" w:cs="Times New Roman"/>
          <w:sz w:val="28"/>
          <w:szCs w:val="28"/>
        </w:rPr>
        <w:t>13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8CEA868" w14:textId="652357E5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8)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C574D5" w:rsidRPr="00D6024E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</w:t>
      </w:r>
      <w:r w:rsidR="009B0B53" w:rsidRPr="00D6024E">
        <w:rPr>
          <w:rFonts w:ascii="Times New Roman" w:hAnsi="Times New Roman" w:cs="Times New Roman"/>
          <w:sz w:val="28"/>
          <w:szCs w:val="28"/>
        </w:rPr>
        <w:t>5</w:t>
      </w:r>
      <w:r w:rsidR="00C574D5" w:rsidRPr="00D6024E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 участников отбора</w:t>
      </w:r>
      <w:r w:rsidRPr="00D6024E">
        <w:rPr>
          <w:rFonts w:ascii="Times New Roman" w:hAnsi="Times New Roman" w:cs="Times New Roman"/>
          <w:sz w:val="28"/>
          <w:szCs w:val="28"/>
        </w:rPr>
        <w:t>;</w:t>
      </w:r>
    </w:p>
    <w:p w14:paraId="5B1F96A4" w14:textId="4A2A5F0A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9)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</w:t>
      </w:r>
      <w:r w:rsidR="0007079C" w:rsidRPr="00D6024E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Pr="00D6024E">
        <w:rPr>
          <w:rFonts w:ascii="Times New Roman" w:hAnsi="Times New Roman" w:cs="Times New Roman"/>
          <w:sz w:val="28"/>
          <w:szCs w:val="28"/>
        </w:rPr>
        <w:t>Порядка;</w:t>
      </w:r>
    </w:p>
    <w:p w14:paraId="65E2EAE4" w14:textId="77777777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10)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4D5A1A73" w14:textId="77777777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11)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14B57DA7" w14:textId="77777777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12)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11A23B46" w14:textId="77777777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13)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7C8AA79" w14:textId="4A16B337" w:rsidR="009008D3" w:rsidRPr="00D6024E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</w:t>
      </w:r>
      <w:r w:rsidR="009008D3" w:rsidRPr="00D6024E">
        <w:rPr>
          <w:rFonts w:ascii="Times New Roman" w:hAnsi="Times New Roman" w:cs="Times New Roman"/>
          <w:sz w:val="28"/>
          <w:szCs w:val="28"/>
        </w:rPr>
        <w:t>2.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557695" w:rsidRPr="00D6024E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="009008D3" w:rsidRPr="00D6024E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6A7A2A" w:rsidRPr="00D6024E">
        <w:rPr>
          <w:rFonts w:ascii="Times New Roman" w:hAnsi="Times New Roman" w:cs="Times New Roman"/>
          <w:sz w:val="28"/>
          <w:szCs w:val="28"/>
        </w:rPr>
        <w:t xml:space="preserve">на </w:t>
      </w:r>
      <w:r w:rsidR="003778DB" w:rsidRPr="00D6024E">
        <w:rPr>
          <w:rFonts w:ascii="Times New Roman" w:hAnsi="Times New Roman" w:cs="Times New Roman"/>
          <w:sz w:val="28"/>
          <w:szCs w:val="28"/>
        </w:rPr>
        <w:t>дату</w:t>
      </w:r>
      <w:r w:rsidR="006A7A2A" w:rsidRPr="00D6024E">
        <w:rPr>
          <w:rFonts w:ascii="Times New Roman" w:hAnsi="Times New Roman" w:cs="Times New Roman"/>
          <w:sz w:val="28"/>
          <w:szCs w:val="28"/>
        </w:rPr>
        <w:t xml:space="preserve"> </w:t>
      </w:r>
      <w:r w:rsidR="00273AF3" w:rsidRPr="00D6024E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E46FEC" w:rsidRPr="00D6024E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="008D22BB" w:rsidRPr="00D6024E">
        <w:rPr>
          <w:rFonts w:ascii="Times New Roman" w:hAnsi="Times New Roman" w:cs="Times New Roman"/>
          <w:sz w:val="28"/>
          <w:szCs w:val="28"/>
        </w:rPr>
        <w:t>,</w:t>
      </w:r>
      <w:r w:rsidR="009008D3" w:rsidRPr="00D6024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68A4E9E1" w14:textId="31F44DC7" w:rsidR="003B2A83" w:rsidRPr="00D6024E" w:rsidRDefault="003A1D59" w:rsidP="003B2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</w:t>
      </w:r>
      <w:r w:rsidR="009008D3" w:rsidRPr="00D6024E">
        <w:rPr>
          <w:rFonts w:ascii="Times New Roman" w:hAnsi="Times New Roman" w:cs="Times New Roman"/>
          <w:sz w:val="28"/>
          <w:szCs w:val="28"/>
        </w:rPr>
        <w:t>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3B2A83" w:rsidRPr="00D6024E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348B49D" w14:textId="721F94E5" w:rsidR="009008D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 </w:t>
      </w:r>
      <w:r w:rsidR="00557695" w:rsidRPr="00D6024E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008D3" w:rsidRPr="00D6024E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745C7BA" w14:textId="38FEEF16" w:rsidR="009008D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9008D3" w:rsidRPr="00D6024E">
        <w:rPr>
          <w:rFonts w:ascii="Times New Roman" w:hAnsi="Times New Roman" w:cs="Times New Roman"/>
          <w:sz w:val="28"/>
          <w:szCs w:val="28"/>
        </w:rPr>
        <w:t>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9008D3" w:rsidRPr="00D6024E">
        <w:rPr>
          <w:rFonts w:ascii="Times New Roman" w:hAnsi="Times New Roman" w:cs="Times New Roman"/>
          <w:sz w:val="28"/>
          <w:szCs w:val="28"/>
        </w:rPr>
        <w:t>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1B0BD223" w14:textId="6CD94405" w:rsidR="009008D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</w:t>
      </w:r>
      <w:r w:rsidR="009008D3" w:rsidRPr="00D6024E">
        <w:rPr>
          <w:rFonts w:ascii="Times New Roman" w:hAnsi="Times New Roman" w:cs="Times New Roman"/>
          <w:sz w:val="28"/>
          <w:szCs w:val="28"/>
        </w:rPr>
        <w:t>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9008D3" w:rsidRPr="00D6024E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893898" w14:textId="4C9EDC4E" w:rsidR="009008D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</w:t>
      </w:r>
      <w:r w:rsidR="009008D3" w:rsidRPr="00D6024E">
        <w:rPr>
          <w:rFonts w:ascii="Times New Roman" w:hAnsi="Times New Roman" w:cs="Times New Roman"/>
          <w:sz w:val="28"/>
          <w:szCs w:val="28"/>
        </w:rPr>
        <w:t>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9008D3" w:rsidRPr="00D6024E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8252B" w:rsidRPr="00D6024E">
        <w:rPr>
          <w:rFonts w:ascii="Times New Roman" w:hAnsi="Times New Roman" w:cs="Times New Roman"/>
          <w:sz w:val="28"/>
          <w:szCs w:val="28"/>
        </w:rPr>
        <w:t>3</w:t>
      </w:r>
      <w:r w:rsidR="009008D3"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E4CFBAE" w14:textId="0897190F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</w:t>
      </w:r>
      <w:r w:rsidR="00B5064E" w:rsidRPr="00D6024E">
        <w:rPr>
          <w:rFonts w:ascii="Times New Roman" w:hAnsi="Times New Roman" w:cs="Times New Roman"/>
          <w:sz w:val="28"/>
          <w:szCs w:val="28"/>
        </w:rPr>
        <w:t>к</w:t>
      </w:r>
      <w:r w:rsidR="001A4CC9" w:rsidRPr="00D6024E">
        <w:rPr>
          <w:rFonts w:ascii="Times New Roman" w:hAnsi="Times New Roman" w:cs="Times New Roman"/>
          <w:sz w:val="28"/>
          <w:szCs w:val="28"/>
        </w:rPr>
        <w:t>и</w:t>
      </w:r>
      <w:r w:rsidRPr="00D6024E">
        <w:rPr>
          <w:rFonts w:ascii="Times New Roman" w:hAnsi="Times New Roman" w:cs="Times New Roman"/>
          <w:sz w:val="28"/>
          <w:szCs w:val="28"/>
        </w:rPr>
        <w:t xml:space="preserve"> на </w:t>
      </w:r>
      <w:r w:rsidR="00B5064E" w:rsidRPr="00D6024E">
        <w:rPr>
          <w:rFonts w:ascii="Times New Roman" w:hAnsi="Times New Roman" w:cs="Times New Roman"/>
          <w:sz w:val="28"/>
          <w:szCs w:val="28"/>
        </w:rPr>
        <w:t>участие в отборе</w:t>
      </w:r>
      <w:r w:rsidR="007F4A4B" w:rsidRPr="00D6024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D6024E">
        <w:rPr>
          <w:rFonts w:ascii="Times New Roman" w:hAnsi="Times New Roman" w:cs="Times New Roman"/>
          <w:sz w:val="28"/>
          <w:szCs w:val="28"/>
        </w:rPr>
        <w:t xml:space="preserve"> </w:t>
      </w:r>
      <w:r w:rsidR="00B5064E" w:rsidRPr="00D6024E">
        <w:rPr>
          <w:rFonts w:ascii="Times New Roman" w:hAnsi="Times New Roman" w:cs="Times New Roman"/>
          <w:sz w:val="28"/>
          <w:szCs w:val="28"/>
        </w:rPr>
        <w:t>согласно приложению № 1 к Порядку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</w:p>
    <w:p w14:paraId="4E5D275C" w14:textId="6EAF4541" w:rsidR="003B2A8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3778DB" w:rsidRPr="00D6024E">
        <w:rPr>
          <w:rFonts w:ascii="Times New Roman" w:hAnsi="Times New Roman" w:cs="Times New Roman"/>
          <w:sz w:val="28"/>
          <w:szCs w:val="28"/>
        </w:rPr>
        <w:t>дату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предусмотренных пунктом 13 Порядка,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13 Порядка.</w:t>
      </w:r>
    </w:p>
    <w:p w14:paraId="2A602199" w14:textId="7A51A2A2" w:rsidR="009008D3" w:rsidRPr="00D602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07079C" w:rsidRPr="00D6024E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Pr="00D6024E">
        <w:rPr>
          <w:rFonts w:ascii="Times New Roman" w:hAnsi="Times New Roman" w:cs="Times New Roman"/>
          <w:sz w:val="28"/>
          <w:szCs w:val="28"/>
        </w:rPr>
        <w:t>Порядка.</w:t>
      </w:r>
    </w:p>
    <w:p w14:paraId="1551D93F" w14:textId="77777777" w:rsidR="003B2A8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12B25AFE" w14:textId="7FB31C4E" w:rsidR="003B2A83" w:rsidRPr="00D6024E" w:rsidRDefault="003B2A8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EBE1EDB" w14:textId="77777777" w:rsidR="00773EBA" w:rsidRPr="00D6024E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13</w:t>
      </w:r>
      <w:r w:rsidR="00773EBA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0EB2B19F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субсидии по форме согласно приложению </w:t>
      </w:r>
      <w:r w:rsidR="00435277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>2 к Порядку;</w:t>
      </w:r>
    </w:p>
    <w:p w14:paraId="7854D030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справку, подтверждающую наличие мощностей для производства хлеба и хлебобулочных изделий, по форме согласно приложению </w:t>
      </w:r>
      <w:r w:rsidR="00435277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>3 к Порядку;</w:t>
      </w:r>
    </w:p>
    <w:p w14:paraId="68C3C0D0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 за период, заявленный для предоставления субсидии, по форме согласно приложению </w:t>
      </w:r>
      <w:r w:rsidR="00435277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>4 к Порядку;</w:t>
      </w:r>
    </w:p>
    <w:p w14:paraId="38C8E3AC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сведения о цене на реализуемые хлеб и хлебобулочные изделия по форме согласно приложению </w:t>
      </w:r>
      <w:r w:rsidR="00435277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>5 к Порядку;</w:t>
      </w:r>
    </w:p>
    <w:p w14:paraId="0DD31DD8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сведения о производстве и реализации продукции по форме согласно приложению </w:t>
      </w:r>
      <w:r w:rsidR="00435277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>6 к Порядку;</w:t>
      </w:r>
    </w:p>
    <w:p w14:paraId="772CB192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6)</w:t>
      </w:r>
      <w:r w:rsidR="00435277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копию декларации о соответствии на каждое наименование хлеба и хлебобулочных изделий, указанное в сведениях о производстве и реализации продукции, и (или) копии документов, подтверждающих срок годности каждого вида хлеба и хлебобулочных изделий (сопроводительной документации или иных документов, подтверждающих срок годности), указанного в сведениях о производстве и реализации продукции.</w:t>
      </w:r>
    </w:p>
    <w:p w14:paraId="08A52088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41DDC9DD" w14:textId="284A7E4C" w:rsidR="00773EBA" w:rsidRPr="00D6024E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14</w:t>
      </w:r>
      <w:r w:rsidR="00773EBA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D79FF" w:rsidRPr="00D6024E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регистрируется в министерстве в день подачи с указанием номера заявки и даты регистрации. Заявка </w:t>
      </w:r>
      <w:r w:rsidR="00DD79FF" w:rsidRPr="00D6024E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D6024E">
        <w:rPr>
          <w:rFonts w:ascii="Times New Roman" w:hAnsi="Times New Roman" w:cs="Times New Roman"/>
          <w:sz w:val="28"/>
          <w:szCs w:val="28"/>
        </w:rPr>
        <w:t>с приложенными документами не возв</w:t>
      </w:r>
      <w:r w:rsidR="00D72708" w:rsidRPr="00D6024E">
        <w:rPr>
          <w:rFonts w:ascii="Times New Roman" w:hAnsi="Times New Roman" w:cs="Times New Roman"/>
          <w:sz w:val="28"/>
          <w:szCs w:val="28"/>
        </w:rPr>
        <w:t>ращается, за исключением случая, предусмотренного пунктом 15 Порядка.</w:t>
      </w:r>
    </w:p>
    <w:p w14:paraId="5CE76539" w14:textId="50B2C2E7" w:rsidR="00643C1F" w:rsidRPr="00D6024E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15</w:t>
      </w:r>
      <w:r w:rsidR="000E49C6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  <w:r w:rsidR="00643C1F" w:rsidRPr="00D60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DF60D" w14:textId="1C82EEEE" w:rsidR="0007079C" w:rsidRPr="00D6024E" w:rsidRDefault="0007079C" w:rsidP="0007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11E98AE8" w14:textId="6D34DBAB" w:rsidR="00C37AC4" w:rsidRPr="00D6024E" w:rsidRDefault="00C37AC4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16F11068" w14:textId="737C1B8B" w:rsidR="00643C1F" w:rsidRPr="00D6024E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7143DB5" w14:textId="77777777" w:rsidR="00773EBA" w:rsidRPr="00D6024E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16</w:t>
      </w:r>
      <w:r w:rsidR="00773EBA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1E900CDE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74A5866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1A2DF9EE" w14:textId="77777777" w:rsidR="00773EBA" w:rsidRPr="00D6024E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17</w:t>
      </w:r>
      <w:r w:rsidR="000E49C6" w:rsidRPr="00D6024E">
        <w:rPr>
          <w:rFonts w:ascii="Times New Roman" w:hAnsi="Times New Roman" w:cs="Times New Roman"/>
          <w:sz w:val="28"/>
          <w:szCs w:val="28"/>
        </w:rPr>
        <w:t>.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70D9CDC4" w14:textId="1AC9FB0C" w:rsidR="00773EBA" w:rsidRPr="00D6024E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 </w:t>
      </w:r>
      <w:r w:rsidR="00773EBA" w:rsidRPr="00D6024E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6EB7BBC8" w14:textId="561CCC3D" w:rsidR="00773EBA" w:rsidRPr="00D6024E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 </w:t>
      </w:r>
      <w:r w:rsidR="00773EBA" w:rsidRPr="00D6024E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19ABD0EF" w14:textId="7BB90184" w:rsidR="00773EBA" w:rsidRPr="00D6024E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3) 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категориям, установленным в пункте </w:t>
      </w:r>
      <w:r w:rsidR="00BA5B6B" w:rsidRPr="00D6024E">
        <w:rPr>
          <w:rFonts w:ascii="Times New Roman" w:hAnsi="Times New Roman" w:cs="Times New Roman"/>
          <w:sz w:val="28"/>
          <w:szCs w:val="28"/>
        </w:rPr>
        <w:t>4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F7B1C3D" w14:textId="0504AFE8" w:rsidR="00585ED7" w:rsidRPr="00D6024E" w:rsidRDefault="00977A19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4) </w:t>
      </w:r>
      <w:r w:rsidR="00585ED7" w:rsidRPr="00D6024E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требованиям, установленным в пункте </w:t>
      </w:r>
      <w:r w:rsidR="00BA5B6B" w:rsidRPr="00D6024E">
        <w:rPr>
          <w:rFonts w:ascii="Times New Roman" w:hAnsi="Times New Roman" w:cs="Times New Roman"/>
          <w:sz w:val="28"/>
          <w:szCs w:val="28"/>
        </w:rPr>
        <w:t>12</w:t>
      </w:r>
      <w:r w:rsidR="00585ED7"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0F751EF" w14:textId="2AD259C5" w:rsidR="00773EBA" w:rsidRPr="00D6024E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5) 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пункте </w:t>
      </w:r>
      <w:r w:rsidR="00BA5B6B" w:rsidRPr="00D6024E">
        <w:rPr>
          <w:rFonts w:ascii="Times New Roman" w:hAnsi="Times New Roman" w:cs="Times New Roman"/>
          <w:sz w:val="28"/>
          <w:szCs w:val="28"/>
        </w:rPr>
        <w:t>22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B0F2EBF" w14:textId="77777777" w:rsidR="00773EBA" w:rsidRPr="00D6024E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18</w:t>
      </w:r>
      <w:r w:rsidR="00773EBA" w:rsidRPr="00D6024E">
        <w:rPr>
          <w:rFonts w:ascii="Times New Roman" w:hAnsi="Times New Roman" w:cs="Times New Roman"/>
          <w:sz w:val="28"/>
          <w:szCs w:val="28"/>
        </w:rPr>
        <w:t>.</w:t>
      </w:r>
      <w:r w:rsidR="009707FF" w:rsidRPr="00D6024E">
        <w:rPr>
          <w:rFonts w:ascii="Times New Roman" w:hAnsi="Times New Roman" w:cs="Times New Roman"/>
          <w:sz w:val="28"/>
          <w:szCs w:val="28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6080FE98" w14:textId="651A337D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CC6A0C" w:rsidRPr="00D6024E">
        <w:rPr>
          <w:rFonts w:ascii="Times New Roman" w:hAnsi="Times New Roman" w:cs="Times New Roman"/>
          <w:sz w:val="28"/>
          <w:szCs w:val="28"/>
        </w:rPr>
        <w:t>4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B409AD" w14:textId="333D1FA5" w:rsidR="00585ED7" w:rsidRPr="00D6024E" w:rsidRDefault="00585ED7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D72708" w:rsidRPr="00D6024E">
        <w:rPr>
          <w:rFonts w:ascii="Times New Roman" w:hAnsi="Times New Roman" w:cs="Times New Roman"/>
          <w:sz w:val="28"/>
          <w:szCs w:val="28"/>
        </w:rPr>
        <w:t>12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8E4005F" w14:textId="2B17F278" w:rsidR="00773EBA" w:rsidRPr="00D6024E" w:rsidRDefault="00585ED7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773EBA" w:rsidRPr="00D6024E">
        <w:rPr>
          <w:rFonts w:ascii="Times New Roman" w:hAnsi="Times New Roman" w:cs="Times New Roman"/>
          <w:sz w:val="28"/>
          <w:szCs w:val="28"/>
        </w:rPr>
        <w:t>)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</w:t>
      </w:r>
      <w:r w:rsidR="00D72708" w:rsidRPr="00D6024E">
        <w:rPr>
          <w:rFonts w:ascii="Times New Roman" w:hAnsi="Times New Roman" w:cs="Times New Roman"/>
          <w:sz w:val="28"/>
          <w:szCs w:val="28"/>
        </w:rPr>
        <w:t>22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DEF2423" w14:textId="377B984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4)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0A4A3493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5)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BCFA792" w14:textId="77777777" w:rsidR="00773EBA" w:rsidRPr="00D6024E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6)</w:t>
      </w:r>
      <w:r w:rsidR="00435277"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51F23C10" w14:textId="7B45C698" w:rsidR="00E46FEC" w:rsidRPr="00D6024E" w:rsidRDefault="00207A56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</w:t>
      </w:r>
      <w:r w:rsidR="00E46FEC" w:rsidRPr="00D6024E"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являются:</w:t>
      </w:r>
    </w:p>
    <w:p w14:paraId="4B8BF646" w14:textId="0495F7E4" w:rsidR="00140F77" w:rsidRPr="00D6024E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54F71A09" w14:textId="548315FA" w:rsidR="00E46FEC" w:rsidRPr="00D6024E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</w:t>
      </w:r>
      <w:r w:rsidR="00796FA0" w:rsidRPr="00D6024E">
        <w:rPr>
          <w:rFonts w:ascii="Times New Roman" w:hAnsi="Times New Roman" w:cs="Times New Roman"/>
          <w:sz w:val="28"/>
          <w:szCs w:val="28"/>
        </w:rPr>
        <w:t>) </w:t>
      </w:r>
      <w:r w:rsidR="00E46FEC" w:rsidRPr="00D6024E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26AEBE83" w14:textId="426BAE77" w:rsidR="00E46FEC" w:rsidRPr="00D6024E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796FA0" w:rsidRPr="00D6024E">
        <w:rPr>
          <w:rFonts w:ascii="Times New Roman" w:hAnsi="Times New Roman" w:cs="Times New Roman"/>
          <w:sz w:val="28"/>
          <w:szCs w:val="28"/>
        </w:rPr>
        <w:t>) </w:t>
      </w:r>
      <w:r w:rsidR="00E46FEC" w:rsidRPr="00D6024E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документов требованиям, определенным</w:t>
      </w:r>
      <w:r w:rsidR="008D689C" w:rsidRPr="00D6024E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 в соответствии с пунктом</w:t>
      </w:r>
      <w:r w:rsidR="00E46FEC" w:rsidRPr="00D6024E">
        <w:rPr>
          <w:rFonts w:ascii="Times New Roman" w:hAnsi="Times New Roman" w:cs="Times New Roman"/>
          <w:sz w:val="28"/>
          <w:szCs w:val="28"/>
        </w:rPr>
        <w:t xml:space="preserve"> 13 Порядка, или непредставление (представление не в полном объеме) указанных документов;</w:t>
      </w:r>
    </w:p>
    <w:p w14:paraId="18CF6901" w14:textId="2F75953C" w:rsidR="00E46FEC" w:rsidRPr="00D6024E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</w:t>
      </w:r>
      <w:r w:rsidR="008D689C" w:rsidRPr="00D6024E">
        <w:rPr>
          <w:rFonts w:ascii="Times New Roman" w:hAnsi="Times New Roman" w:cs="Times New Roman"/>
          <w:sz w:val="28"/>
          <w:szCs w:val="28"/>
        </w:rPr>
        <w:t>) </w:t>
      </w:r>
      <w:r w:rsidR="00E46FEC" w:rsidRPr="00D6024E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67FC14CA" w14:textId="4B337162" w:rsidR="00E46FEC" w:rsidRPr="00D6024E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5</w:t>
      </w:r>
      <w:r w:rsidR="008D689C" w:rsidRPr="00D6024E">
        <w:rPr>
          <w:rFonts w:ascii="Times New Roman" w:hAnsi="Times New Roman" w:cs="Times New Roman"/>
          <w:sz w:val="28"/>
          <w:szCs w:val="28"/>
        </w:rPr>
        <w:t>) </w:t>
      </w:r>
      <w:r w:rsidR="00E46FEC" w:rsidRPr="00D6024E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3F158892" w14:textId="7B5141DF" w:rsidR="006D48C8" w:rsidRPr="00D6024E" w:rsidRDefault="006D48C8" w:rsidP="006D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</w:t>
      </w:r>
      <w:r w:rsidR="00207A56" w:rsidRPr="00D6024E">
        <w:rPr>
          <w:rFonts w:ascii="Times New Roman" w:hAnsi="Times New Roman" w:cs="Times New Roman"/>
          <w:sz w:val="28"/>
          <w:szCs w:val="28"/>
        </w:rPr>
        <w:t>0</w:t>
      </w:r>
      <w:r w:rsidRPr="00D6024E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</w:t>
      </w:r>
      <w:r w:rsidR="00626F3B" w:rsidRPr="00D6024E">
        <w:rPr>
          <w:rFonts w:ascii="Times New Roman" w:hAnsi="Times New Roman" w:cs="Times New Roman"/>
          <w:sz w:val="28"/>
          <w:szCs w:val="28"/>
        </w:rPr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626F3B" w:rsidRPr="00D6024E"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</w:p>
    <w:p w14:paraId="53627584" w14:textId="04427B9F" w:rsidR="00773EBA" w:rsidRPr="00D6024E" w:rsidRDefault="00D7270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</w:t>
      </w:r>
      <w:r w:rsidR="006E3168" w:rsidRPr="00D6024E">
        <w:rPr>
          <w:rFonts w:ascii="Times New Roman" w:hAnsi="Times New Roman" w:cs="Times New Roman"/>
          <w:sz w:val="28"/>
          <w:szCs w:val="28"/>
        </w:rPr>
        <w:t>1</w:t>
      </w:r>
      <w:r w:rsidR="00773EBA" w:rsidRPr="00D6024E">
        <w:rPr>
          <w:rFonts w:ascii="Times New Roman" w:hAnsi="Times New Roman" w:cs="Times New Roman"/>
          <w:sz w:val="28"/>
          <w:szCs w:val="28"/>
        </w:rPr>
        <w:t>.</w:t>
      </w:r>
      <w:r w:rsidR="009707FF" w:rsidRPr="00D6024E">
        <w:rPr>
          <w:rFonts w:ascii="Times New Roman" w:hAnsi="Times New Roman" w:cs="Times New Roman"/>
          <w:sz w:val="28"/>
          <w:szCs w:val="28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07079C" w:rsidRPr="00D6024E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="00773EBA" w:rsidRPr="00D6024E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03432232" w14:textId="4923A4B6" w:rsidR="00773EBA" w:rsidRPr="00D6024E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 </w:t>
      </w:r>
      <w:r w:rsidR="00773EBA" w:rsidRPr="00D6024E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41839874" w14:textId="5C125AF2" w:rsidR="00773EBA" w:rsidRPr="00D6024E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07C6E23" w14:textId="207047D9" w:rsidR="00773EBA" w:rsidRPr="00D6024E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3)</w:t>
      </w:r>
      <w:r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09A16F1" w14:textId="16BDC053" w:rsidR="00773EBA" w:rsidRPr="00D6024E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4)</w:t>
      </w:r>
      <w:r w:rsidRPr="00D602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D6024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887F40B" w14:textId="77777777" w:rsidR="006E3168" w:rsidRPr="00D6024E" w:rsidRDefault="006E316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C0411" w14:textId="4F084EDB" w:rsidR="00D67ACD" w:rsidRPr="00D6024E" w:rsidRDefault="006402B3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7ACD" w:rsidRPr="00D6024E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B44D4D8" w14:textId="77777777" w:rsidR="00B51416" w:rsidRPr="00D6024E" w:rsidRDefault="00B51416" w:rsidP="00D6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6460C" w14:textId="03DA04FA" w:rsidR="000501D0" w:rsidRPr="00D6024E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22</w:t>
      </w:r>
      <w:r w:rsidR="000501D0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0501D0" w:rsidRPr="00D6024E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с учетом следующих условий:</w:t>
      </w:r>
    </w:p>
    <w:p w14:paraId="67DA23A2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области, состоящим на учете в налоговых органах на территории Новосибирской области;</w:t>
      </w:r>
    </w:p>
    <w:p w14:paraId="3695DF8F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наличие мощностей для производства хлеба и хлебобулочных изделий;</w:t>
      </w:r>
    </w:p>
    <w:p w14:paraId="2EAE4565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3)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неповышение в месяц получения субсидии цены на хлеб и хлебобулочные изделия по отношению к средней цене, сложившейся у предприятия хлебопекарной промышленности, в месяце, предшествующем месяцу получения субсидии.</w:t>
      </w:r>
    </w:p>
    <w:p w14:paraId="6EA9025D" w14:textId="4B5A3F08" w:rsidR="000501D0" w:rsidRPr="00D6024E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23</w:t>
      </w:r>
      <w:r w:rsidR="000501D0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0501D0" w:rsidRPr="00D6024E">
        <w:rPr>
          <w:rFonts w:ascii="Times New Roman" w:hAnsi="Times New Roman" w:cs="Times New Roman"/>
          <w:sz w:val="28"/>
          <w:szCs w:val="28"/>
        </w:rPr>
        <w:t>Размер субсидии (С</w:t>
      </w:r>
      <w:r w:rsidR="000501D0" w:rsidRPr="00D602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501D0" w:rsidRPr="00D6024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64CC9F59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9F306" w14:textId="77777777" w:rsidR="000501D0" w:rsidRPr="00D6024E" w:rsidRDefault="000501D0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6024E">
        <w:rPr>
          <w:rFonts w:ascii="Times New Roman" w:hAnsi="Times New Roman" w:cs="Times New Roman"/>
          <w:sz w:val="28"/>
          <w:szCs w:val="28"/>
        </w:rPr>
        <w:t xml:space="preserve"> = О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D6024E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2DBCF0EB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322A4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где:</w:t>
      </w:r>
    </w:p>
    <w:p w14:paraId="1004BB0F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6024E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на реализацию произведенных и реализованных хлеба и хлебобулочных изделий, рублей;</w:t>
      </w:r>
    </w:p>
    <w:p w14:paraId="2088DAE2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D6024E">
        <w:rPr>
          <w:rFonts w:ascii="Times New Roman" w:hAnsi="Times New Roman" w:cs="Times New Roman"/>
          <w:sz w:val="28"/>
          <w:szCs w:val="28"/>
        </w:rPr>
        <w:t xml:space="preserve"> - объем произведенных и реализованных хлеба и хлебобулочных изделий в месяце, предшествующем месяцу обращения за предоставлением субсидии, тонн;</w:t>
      </w:r>
    </w:p>
    <w:p w14:paraId="3D41DEED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Н - ставка на 1 тонну произведенных и реализованных хлеба и хлебобулочных изделий, составляющая 2000 рублей.</w:t>
      </w:r>
    </w:p>
    <w:p w14:paraId="2312073C" w14:textId="77777777" w:rsidR="000501D0" w:rsidRPr="00D6024E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05AC5A2C" w14:textId="3133C0ED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24</w:t>
      </w:r>
      <w:r w:rsidR="000501D0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объем произведенных и реализованных хлеба и хлебобулочных изделий с использованием субсидии (тонн).</w:t>
      </w:r>
    </w:p>
    <w:p w14:paraId="400C0780" w14:textId="348CB1E0" w:rsidR="000501D0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25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результата предоставления субсидии,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период, предшествующий дате обращения в министерство с </w:t>
      </w:r>
      <w:r w:rsidR="00B5064E" w:rsidRPr="00D6024E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461324" w:rsidRPr="00D6024E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документами, подтверждающими фактически понесенные затраты, предусмотренными пунктом </w:t>
      </w:r>
      <w:r w:rsidR="00BA5B6B" w:rsidRPr="00D6024E">
        <w:rPr>
          <w:rFonts w:ascii="Times New Roman" w:hAnsi="Times New Roman" w:cs="Times New Roman"/>
          <w:sz w:val="28"/>
          <w:szCs w:val="28"/>
        </w:rPr>
        <w:t>13</w:t>
      </w:r>
      <w:r w:rsidR="00461324"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8889836" w14:textId="255FD278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26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14:paraId="1EA15A14" w14:textId="5C157F8F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</w:t>
      </w:r>
      <w:r w:rsidR="00207A56" w:rsidRPr="00D6024E">
        <w:rPr>
          <w:rFonts w:ascii="Times New Roman" w:hAnsi="Times New Roman" w:cs="Times New Roman"/>
          <w:sz w:val="28"/>
          <w:szCs w:val="28"/>
        </w:rPr>
        <w:t>7</w:t>
      </w:r>
      <w:r w:rsidR="007154B5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F09717B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185348B6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</w:t>
      </w:r>
      <w:r w:rsidR="007154B5" w:rsidRPr="00D6024E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</w:p>
    <w:p w14:paraId="4E193D77" w14:textId="2F14A7C2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E46FEC" w:rsidRPr="00D6024E">
        <w:rPr>
          <w:rFonts w:ascii="Times New Roman" w:hAnsi="Times New Roman" w:cs="Times New Roman"/>
          <w:sz w:val="28"/>
          <w:szCs w:val="28"/>
        </w:rPr>
        <w:t>ой</w:t>
      </w:r>
      <w:r w:rsidRPr="00D6024E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6FEC" w:rsidRPr="00D6024E">
        <w:rPr>
          <w:rFonts w:ascii="Times New Roman" w:hAnsi="Times New Roman" w:cs="Times New Roman"/>
          <w:sz w:val="28"/>
          <w:szCs w:val="28"/>
        </w:rPr>
        <w:t>ой</w:t>
      </w:r>
      <w:r w:rsidRPr="00D6024E">
        <w:rPr>
          <w:rFonts w:ascii="Times New Roman" w:hAnsi="Times New Roman" w:cs="Times New Roman"/>
          <w:sz w:val="28"/>
          <w:szCs w:val="28"/>
        </w:rPr>
        <w:t>, установленн</w:t>
      </w:r>
      <w:r w:rsidR="00E46FEC" w:rsidRPr="00D6024E">
        <w:rPr>
          <w:rFonts w:ascii="Times New Roman" w:hAnsi="Times New Roman" w:cs="Times New Roman"/>
          <w:sz w:val="28"/>
          <w:szCs w:val="28"/>
        </w:rPr>
        <w:t xml:space="preserve">ой </w:t>
      </w:r>
      <w:r w:rsidRPr="00D6024E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</w:t>
      </w:r>
      <w:r w:rsidR="007154B5" w:rsidRPr="00D6024E">
        <w:rPr>
          <w:rFonts w:ascii="Times New Roman" w:hAnsi="Times New Roman" w:cs="Times New Roman"/>
          <w:sz w:val="28"/>
          <w:szCs w:val="28"/>
        </w:rPr>
        <w:t>ийской Федерации от 30.09.2014 №</w:t>
      </w:r>
      <w:r w:rsidR="00603438" w:rsidRPr="00D6024E">
        <w:rPr>
          <w:rFonts w:ascii="Times New Roman" w:hAnsi="Times New Roman" w:cs="Times New Roman"/>
          <w:sz w:val="28"/>
          <w:szCs w:val="28"/>
        </w:rPr>
        <w:t> </w:t>
      </w:r>
      <w:r w:rsidR="007154B5" w:rsidRPr="00D6024E">
        <w:rPr>
          <w:rFonts w:ascii="Times New Roman" w:hAnsi="Times New Roman" w:cs="Times New Roman"/>
          <w:sz w:val="28"/>
          <w:szCs w:val="28"/>
        </w:rPr>
        <w:t>999 «</w:t>
      </w:r>
      <w:r w:rsidRPr="00D6024E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7154B5" w:rsidRPr="00D6024E"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603438" w:rsidRPr="00D6024E">
        <w:rPr>
          <w:rFonts w:ascii="Times New Roman" w:hAnsi="Times New Roman" w:cs="Times New Roman"/>
          <w:sz w:val="28"/>
          <w:szCs w:val="28"/>
        </w:rPr>
        <w:t>Федерации</w:t>
      </w:r>
      <w:r w:rsidR="007154B5" w:rsidRPr="00D6024E">
        <w:rPr>
          <w:rFonts w:ascii="Times New Roman" w:hAnsi="Times New Roman" w:cs="Times New Roman"/>
          <w:sz w:val="28"/>
          <w:szCs w:val="28"/>
        </w:rPr>
        <w:t>»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</w:p>
    <w:p w14:paraId="3957E5C8" w14:textId="0FCDD5A1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207A56" w:rsidRPr="00D6024E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D6024E">
        <w:rPr>
          <w:rFonts w:ascii="Times New Roman" w:hAnsi="Times New Roman" w:cs="Times New Roman"/>
          <w:sz w:val="28"/>
          <w:szCs w:val="28"/>
        </w:rPr>
        <w:t>.</w:t>
      </w:r>
    </w:p>
    <w:p w14:paraId="7C17048A" w14:textId="436F695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</w:t>
      </w:r>
      <w:r w:rsidR="00C574D5" w:rsidRPr="00D6024E">
        <w:rPr>
          <w:rFonts w:ascii="Times New Roman" w:hAnsi="Times New Roman" w:cs="Times New Roman"/>
          <w:sz w:val="28"/>
          <w:szCs w:val="28"/>
        </w:rPr>
        <w:t>ом</w:t>
      </w:r>
      <w:r w:rsidRPr="00D6024E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субъектом условий, целей и порядка предоставления субсидии.</w:t>
      </w:r>
    </w:p>
    <w:p w14:paraId="1A162F00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015D90E" w14:textId="761E7AD3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BA5B6B" w:rsidRPr="00D6024E">
        <w:rPr>
          <w:rFonts w:ascii="Times New Roman" w:hAnsi="Times New Roman" w:cs="Times New Roman"/>
          <w:sz w:val="28"/>
          <w:szCs w:val="28"/>
        </w:rPr>
        <w:t>25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9289A44" w14:textId="7CAC85DA" w:rsidR="00461324" w:rsidRPr="00D6024E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28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B33D65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25B3218F" w14:textId="003E22BB" w:rsidR="000501D0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41B325B" w14:textId="77777777" w:rsidR="000501D0" w:rsidRPr="00D6024E" w:rsidRDefault="000501D0" w:rsidP="0071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7AADF" w14:textId="548A70E6" w:rsidR="000501D0" w:rsidRPr="00D6024E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E5954" w:rsidRPr="00D6024E">
        <w:rPr>
          <w:rFonts w:ascii="Times New Roman" w:hAnsi="Times New Roman" w:cs="Times New Roman"/>
          <w:b/>
          <w:sz w:val="28"/>
          <w:szCs w:val="28"/>
        </w:rPr>
        <w:t>. </w:t>
      </w:r>
      <w:r w:rsidR="00461324" w:rsidRPr="00D6024E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5E12F05F" w14:textId="77777777" w:rsidR="00B51416" w:rsidRPr="00D6024E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5DFD7" w14:textId="3D2C33DB" w:rsidR="000501D0" w:rsidRPr="00D6024E" w:rsidRDefault="00207A56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29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 срок до 25 января года, следующего за годом предоставления субсидии, представляет в министерство отчет о достижении результата </w:t>
      </w:r>
      <w:r w:rsidR="00C574D5" w:rsidRPr="00D6024E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461324"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</w:t>
      </w:r>
      <w:r w:rsidR="0007079C" w:rsidRPr="00D6024E">
        <w:rPr>
          <w:rFonts w:ascii="Times New Roman" w:hAnsi="Times New Roman" w:cs="Times New Roman"/>
          <w:sz w:val="28"/>
          <w:szCs w:val="28"/>
        </w:rPr>
        <w:t>по форме, определенной типовой формой соглашения, устанавливаемой Министерством финансов Российской Федерации.</w:t>
      </w:r>
    </w:p>
    <w:p w14:paraId="5D928636" w14:textId="315F8432" w:rsidR="000F6F8A" w:rsidRPr="00D6024E" w:rsidRDefault="000F6F8A" w:rsidP="000F6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7D3570" w:rsidRPr="00D6024E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D6024E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71AE6B6" w14:textId="77777777" w:rsidR="0007079C" w:rsidRPr="00D6024E" w:rsidRDefault="0007079C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92954" w14:textId="4DDCE84C" w:rsidR="000501D0" w:rsidRPr="00D6024E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1324" w:rsidRPr="00D6024E">
        <w:rPr>
          <w:rFonts w:ascii="Times New Roman" w:hAnsi="Times New Roman" w:cs="Times New Roman"/>
          <w:b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b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7E3DB1" w:rsidRPr="00D6024E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461324" w:rsidRPr="00D6024E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47D33669" w14:textId="77777777" w:rsidR="00B51416" w:rsidRPr="00D6024E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B2B25" w14:textId="729B1F44" w:rsidR="00461324" w:rsidRPr="00D6024E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30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</w:t>
      </w:r>
      <w:r w:rsidR="0007079C" w:rsidRPr="00D6024E">
        <w:rPr>
          <w:rFonts w:ascii="Times New Roman" w:hAnsi="Times New Roman" w:cs="Times New Roman"/>
          <w:sz w:val="28"/>
          <w:szCs w:val="28"/>
        </w:rPr>
        <w:t xml:space="preserve">вого контроля осуществляют </w:t>
      </w:r>
      <w:r w:rsidR="00461324" w:rsidRPr="00D6024E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субъектами государственной поддержки.</w:t>
      </w:r>
    </w:p>
    <w:p w14:paraId="4F12EB7B" w14:textId="530CC4BC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207A56" w:rsidRPr="00D6024E">
        <w:rPr>
          <w:rFonts w:ascii="Times New Roman" w:hAnsi="Times New Roman" w:cs="Times New Roman"/>
          <w:sz w:val="28"/>
          <w:szCs w:val="28"/>
        </w:rPr>
        <w:t>1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3E09AA3" w14:textId="67ED22C6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207A56" w:rsidRPr="00D6024E">
        <w:rPr>
          <w:rFonts w:ascii="Times New Roman" w:hAnsi="Times New Roman" w:cs="Times New Roman"/>
          <w:sz w:val="28"/>
          <w:szCs w:val="28"/>
        </w:rPr>
        <w:t>2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A992798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1)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090DDE4" w14:textId="770A66D3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2)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результатов и показателей, необходимых для достижения результата предоставления субсидии, указанных в пункт</w:t>
      </w:r>
      <w:r w:rsidR="00367724" w:rsidRPr="00D6024E">
        <w:rPr>
          <w:rFonts w:ascii="Times New Roman" w:hAnsi="Times New Roman" w:cs="Times New Roman"/>
          <w:sz w:val="28"/>
          <w:szCs w:val="28"/>
        </w:rPr>
        <w:t>ах 24, 25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09D4E6B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2981" w14:textId="77777777" w:rsidR="00461324" w:rsidRPr="00D6024E" w:rsidRDefault="00461324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V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6024E">
        <w:rPr>
          <w:rFonts w:ascii="Times New Roman" w:hAnsi="Times New Roman" w:cs="Times New Roman"/>
          <w:sz w:val="28"/>
          <w:szCs w:val="28"/>
        </w:rPr>
        <w:t xml:space="preserve"> = V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6024E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3C02EA0B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979F7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где:</w:t>
      </w:r>
    </w:p>
    <w:p w14:paraId="7028EDFE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V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-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сумма субсидии, подлежащая возврату;</w:t>
      </w:r>
    </w:p>
    <w:p w14:paraId="6D3F0D60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V</w:t>
      </w:r>
      <w:r w:rsidRPr="00D6024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-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размер субсидии, предоставленной субъекту государственной поддержки в отчетном финансовом году;</w:t>
      </w:r>
    </w:p>
    <w:p w14:paraId="26F10F7E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Тi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-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08EC12BE" w14:textId="77777777" w:rsidR="00461324" w:rsidRPr="00D6024E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Si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-</w:t>
      </w:r>
      <w:r w:rsidR="003C60F9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плановое значение i-го показателя, необходимого для достижения результата предоставления субсидии, установленное соглашением на текущий год.</w:t>
      </w:r>
    </w:p>
    <w:p w14:paraId="6397BED0" w14:textId="28394E2E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207A56" w:rsidRPr="00D6024E">
        <w:rPr>
          <w:rFonts w:ascii="Times New Roman" w:hAnsi="Times New Roman" w:cs="Times New Roman"/>
          <w:sz w:val="28"/>
          <w:szCs w:val="28"/>
        </w:rPr>
        <w:t>3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4F802FD1" w14:textId="714BA98F" w:rsidR="00461324" w:rsidRPr="00D6024E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</w:t>
      </w:r>
      <w:r w:rsidR="00207A56" w:rsidRPr="00D6024E">
        <w:rPr>
          <w:rFonts w:ascii="Times New Roman" w:hAnsi="Times New Roman" w:cs="Times New Roman"/>
          <w:sz w:val="28"/>
          <w:szCs w:val="28"/>
        </w:rPr>
        <w:t>4</w:t>
      </w:r>
      <w:r w:rsidR="00461324" w:rsidRPr="00D6024E">
        <w:rPr>
          <w:rFonts w:ascii="Times New Roman" w:hAnsi="Times New Roman" w:cs="Times New Roman"/>
          <w:sz w:val="28"/>
          <w:szCs w:val="28"/>
        </w:rPr>
        <w:t>.</w:t>
      </w:r>
      <w:r w:rsidR="005E5954" w:rsidRPr="00D6024E">
        <w:rPr>
          <w:rFonts w:ascii="Times New Roman" w:hAnsi="Times New Roman" w:cs="Times New Roman"/>
          <w:sz w:val="28"/>
          <w:szCs w:val="28"/>
        </w:rPr>
        <w:t> </w:t>
      </w:r>
      <w:r w:rsidR="00461324" w:rsidRPr="00D6024E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3B7413E" w14:textId="339FB35F" w:rsidR="00443BF8" w:rsidRPr="00D6024E" w:rsidRDefault="00AC0880" w:rsidP="00AC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284E929C" w14:textId="77777777" w:rsidR="00443BF8" w:rsidRPr="00D6024E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2F27" w14:textId="77777777" w:rsidR="0084571C" w:rsidRPr="00D6024E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CEC1E" w14:textId="77777777" w:rsidR="003539ED" w:rsidRPr="00D6024E" w:rsidRDefault="003539ED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39ED" w:rsidRPr="00D6024E" w:rsidSect="00895FB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86B2BE4" w14:textId="60704336" w:rsidR="00B42BA0" w:rsidRPr="00D6024E" w:rsidRDefault="006B7EFC" w:rsidP="00F370EB">
      <w:pPr>
        <w:spacing w:after="0" w:line="240" w:lineRule="auto"/>
        <w:ind w:left="5670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>ПРИЛОЖЕНИЕ</w:t>
      </w:r>
      <w:r w:rsidR="00B42BA0" w:rsidRPr="00D6024E">
        <w:rPr>
          <w:rFonts w:ascii="Times New Roman" w:hAnsi="Times New Roman" w:cs="Times New Roman"/>
          <w:sz w:val="28"/>
        </w:rPr>
        <w:t xml:space="preserve"> № 1</w:t>
      </w:r>
    </w:p>
    <w:p w14:paraId="227FA05F" w14:textId="77777777" w:rsidR="00F370EB" w:rsidRPr="00D6024E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5382E7C" w14:textId="77777777" w:rsidR="00B42BA0" w:rsidRPr="00D6024E" w:rsidRDefault="00B42BA0" w:rsidP="00B42BA0">
      <w:pPr>
        <w:spacing w:after="0" w:line="240" w:lineRule="auto"/>
        <w:ind w:firstLine="540"/>
        <w:jc w:val="both"/>
      </w:pPr>
    </w:p>
    <w:p w14:paraId="275C19F3" w14:textId="77777777" w:rsidR="00B42BA0" w:rsidRPr="00D6024E" w:rsidRDefault="00B42BA0" w:rsidP="00B42BA0">
      <w:pPr>
        <w:spacing w:after="0" w:line="240" w:lineRule="auto"/>
        <w:ind w:firstLine="540"/>
        <w:jc w:val="both"/>
      </w:pPr>
    </w:p>
    <w:p w14:paraId="135C3D05" w14:textId="77777777" w:rsidR="00B42BA0" w:rsidRPr="00D6024E" w:rsidRDefault="00B42BA0" w:rsidP="00B42BA0">
      <w:pPr>
        <w:spacing w:after="0" w:line="240" w:lineRule="auto"/>
        <w:jc w:val="right"/>
      </w:pPr>
      <w:r w:rsidRPr="00D6024E">
        <w:rPr>
          <w:rFonts w:ascii="Times New Roman" w:hAnsi="Times New Roman" w:cs="Times New Roman"/>
          <w:sz w:val="28"/>
        </w:rPr>
        <w:t>Форма</w:t>
      </w:r>
    </w:p>
    <w:p w14:paraId="549DB611" w14:textId="77777777" w:rsidR="00B42BA0" w:rsidRPr="00D6024E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415E8E6E" w14:textId="77777777" w:rsidR="00B42BA0" w:rsidRPr="00D6024E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14:paraId="638AED26" w14:textId="77777777" w:rsidR="00B42BA0" w:rsidRPr="00D6024E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B8A6D1" w14:textId="77777777" w:rsidR="00B42BA0" w:rsidRPr="00D6024E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3DE47BDD" w14:textId="77777777" w:rsidR="00B42BA0" w:rsidRPr="00D6024E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14:paraId="0170A242" w14:textId="77777777" w:rsidR="00B42BA0" w:rsidRPr="00D6024E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Ф.И.О. (отчество - при наличии)</w:t>
      </w:r>
    </w:p>
    <w:p w14:paraId="590D70B4" w14:textId="77777777" w:rsidR="00B42BA0" w:rsidRPr="00D6024E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главы К(Ф)Х; Ф.И.О. (отчество -</w:t>
      </w:r>
    </w:p>
    <w:p w14:paraId="73A9821B" w14:textId="77777777" w:rsidR="00B42BA0" w:rsidRPr="00D6024E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при наличии) ИП)</w:t>
      </w:r>
    </w:p>
    <w:p w14:paraId="48F12D82" w14:textId="77777777" w:rsidR="00B42BA0" w:rsidRPr="00D6024E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76BBD0D" w14:textId="77777777" w:rsidR="00B42BA0" w:rsidRPr="00D6024E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юридический адрес (адрес регистрации)</w:t>
      </w:r>
    </w:p>
    <w:p w14:paraId="2B4079FC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63947F5A" w14:textId="44DDD870" w:rsidR="00B42BA0" w:rsidRPr="00D6024E" w:rsidRDefault="00B42BA0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0DC52385" w14:textId="77777777" w:rsidR="00A46012" w:rsidRPr="00D6024E" w:rsidRDefault="00A46012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52E6927C" w14:textId="77777777" w:rsidR="00B42BA0" w:rsidRPr="00D6024E" w:rsidRDefault="00B42BA0" w:rsidP="00B42BA0">
      <w:pPr>
        <w:spacing w:after="0" w:line="240" w:lineRule="auto"/>
        <w:jc w:val="center"/>
        <w:rPr>
          <w:b/>
        </w:rPr>
      </w:pPr>
      <w:r w:rsidRPr="00D6024E">
        <w:rPr>
          <w:rFonts w:ascii="Times New Roman" w:hAnsi="Times New Roman" w:cs="Times New Roman"/>
          <w:b/>
          <w:sz w:val="28"/>
        </w:rPr>
        <w:t>ЗАЯВ</w:t>
      </w:r>
      <w:r w:rsidR="00B5064E" w:rsidRPr="00D6024E">
        <w:rPr>
          <w:rFonts w:ascii="Times New Roman" w:hAnsi="Times New Roman" w:cs="Times New Roman"/>
          <w:b/>
          <w:sz w:val="28"/>
        </w:rPr>
        <w:t>КА</w:t>
      </w:r>
    </w:p>
    <w:p w14:paraId="728E8360" w14:textId="77777777" w:rsidR="00B42BA0" w:rsidRPr="00D6024E" w:rsidRDefault="00B5064E" w:rsidP="00B50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024E">
        <w:rPr>
          <w:rFonts w:ascii="Times New Roman" w:hAnsi="Times New Roman" w:cs="Times New Roman"/>
          <w:b/>
          <w:sz w:val="28"/>
        </w:rPr>
        <w:t>на участие в отборе</w:t>
      </w:r>
    </w:p>
    <w:p w14:paraId="6052DC08" w14:textId="77777777" w:rsidR="00B5064E" w:rsidRPr="00D6024E" w:rsidRDefault="00B5064E" w:rsidP="00B5064E">
      <w:pPr>
        <w:spacing w:after="0" w:line="240" w:lineRule="auto"/>
        <w:ind w:firstLine="540"/>
        <w:jc w:val="center"/>
      </w:pPr>
    </w:p>
    <w:p w14:paraId="18329889" w14:textId="6AA344A9" w:rsidR="00A95CDF" w:rsidRPr="00D6024E" w:rsidRDefault="00B42BA0" w:rsidP="0029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</w:t>
      </w:r>
      <w:r w:rsidR="00A46012" w:rsidRPr="00D6024E">
        <w:rPr>
          <w:rFonts w:ascii="Times New Roman" w:hAnsi="Times New Roman" w:cs="Times New Roman"/>
          <w:sz w:val="28"/>
          <w:szCs w:val="28"/>
        </w:rPr>
        <w:t>:</w:t>
      </w:r>
      <w:r w:rsidRPr="00D60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FF6F2" w14:textId="206867E0" w:rsidR="00B42BA0" w:rsidRPr="00D6024E" w:rsidRDefault="00A95CDF" w:rsidP="00A9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024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42BA0" w:rsidRPr="00D602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возмещение части затрат на реализацию произведенных и реализованных </w:t>
      </w:r>
      <w:r w:rsidRPr="00D6024E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="00B42BA0" w:rsidRPr="00D6024E">
        <w:rPr>
          <w:rFonts w:ascii="Times New Roman" w:hAnsi="Times New Roman" w:cs="Times New Roman"/>
          <w:b/>
          <w:sz w:val="28"/>
          <w:szCs w:val="28"/>
          <w:u w:val="single"/>
        </w:rPr>
        <w:t>хлеба и хлебобулочных изделий</w:t>
      </w:r>
      <w:r w:rsidRPr="00D6024E"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</w:p>
    <w:p w14:paraId="7FA517B8" w14:textId="49E535A5" w:rsidR="00A55CB4" w:rsidRPr="00D6024E" w:rsidRDefault="00A46012" w:rsidP="00A5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за период с «____» ____________ 20___ года по «____» ____________ 20___ года.</w:t>
      </w:r>
    </w:p>
    <w:p w14:paraId="7947C5CB" w14:textId="77777777" w:rsidR="00A46012" w:rsidRPr="00D6024E" w:rsidRDefault="00A46012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18C29" w14:textId="280269E4" w:rsidR="00B42BA0" w:rsidRPr="00D6024E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14:paraId="4BAAF076" w14:textId="77777777" w:rsidR="00B42BA0" w:rsidRPr="00D602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1.</w:t>
      </w:r>
      <w:r w:rsidR="00B5064E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ИНН________________________________________________________________</w:t>
      </w:r>
    </w:p>
    <w:p w14:paraId="77D7CA89" w14:textId="77777777" w:rsidR="00B42BA0" w:rsidRPr="00D602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2.</w:t>
      </w:r>
      <w:r w:rsidR="00B5064E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Регистрационный номер страхователя в Пенсионном фонде:_________________</w:t>
      </w:r>
    </w:p>
    <w:p w14:paraId="69683224" w14:textId="77777777" w:rsidR="00A55CB4" w:rsidRPr="00D6024E" w:rsidRDefault="00A55CB4" w:rsidP="00297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81EAA6" w14:textId="5D0A2632" w:rsidR="00B42BA0" w:rsidRPr="00D6024E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>Для индивидуальных предпринимателей, К(Ф)Х:</w:t>
      </w:r>
    </w:p>
    <w:p w14:paraId="0F13A5F8" w14:textId="77777777" w:rsidR="00B42BA0" w:rsidRPr="00D602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1.</w:t>
      </w:r>
      <w:r w:rsidR="00B5064E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>Ф.И.О. (отчество - при наличии), дата рождения _____________________</w:t>
      </w:r>
      <w:r w:rsidR="00B5064E" w:rsidRPr="00D6024E">
        <w:rPr>
          <w:rFonts w:ascii="Times New Roman" w:hAnsi="Times New Roman" w:cs="Times New Roman"/>
          <w:sz w:val="28"/>
          <w:szCs w:val="28"/>
        </w:rPr>
        <w:t>__</w:t>
      </w:r>
      <w:r w:rsidRPr="00D6024E">
        <w:rPr>
          <w:rFonts w:ascii="Times New Roman" w:hAnsi="Times New Roman" w:cs="Times New Roman"/>
          <w:sz w:val="28"/>
          <w:szCs w:val="28"/>
        </w:rPr>
        <w:t>____</w:t>
      </w:r>
    </w:p>
    <w:p w14:paraId="7FD2CF64" w14:textId="77777777" w:rsidR="00B42BA0" w:rsidRPr="00D602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2.</w:t>
      </w:r>
      <w:r w:rsidR="00B5064E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Паспорт получателя субсидии, серия: ______________ </w:t>
      </w:r>
      <w:r w:rsidR="00B5064E" w:rsidRPr="00D6024E">
        <w:rPr>
          <w:rFonts w:ascii="Times New Roman" w:hAnsi="Times New Roman" w:cs="Times New Roman"/>
          <w:sz w:val="28"/>
          <w:szCs w:val="28"/>
        </w:rPr>
        <w:t>№</w:t>
      </w:r>
      <w:r w:rsidRPr="00D6024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556B274A" w14:textId="77777777" w:rsidR="00B42BA0" w:rsidRPr="00D602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3.</w:t>
      </w:r>
      <w:r w:rsidR="00B5064E" w:rsidRPr="00D6024E">
        <w:rPr>
          <w:rFonts w:ascii="Times New Roman" w:hAnsi="Times New Roman" w:cs="Times New Roman"/>
          <w:sz w:val="28"/>
          <w:szCs w:val="28"/>
        </w:rPr>
        <w:t> </w:t>
      </w:r>
      <w:r w:rsidRPr="00D6024E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страхователя/номер СНИЛС </w:t>
      </w:r>
      <w:r w:rsidR="00B5064E" w:rsidRPr="00D6024E">
        <w:rPr>
          <w:rFonts w:ascii="Times New Roman" w:hAnsi="Times New Roman" w:cs="Times New Roman"/>
          <w:sz w:val="28"/>
          <w:szCs w:val="28"/>
        </w:rPr>
        <w:t>_</w:t>
      </w:r>
      <w:r w:rsidRPr="00D6024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E82D7CC" w14:textId="77777777" w:rsidR="00A55CB4" w:rsidRPr="00D6024E" w:rsidRDefault="00A55CB4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F1462" w14:textId="37C44FB4" w:rsidR="00B42BA0" w:rsidRPr="00D6024E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При обращении с </w:t>
      </w:r>
      <w:r w:rsidR="00D4455D" w:rsidRPr="00D6024E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6B7EFC" w:rsidRPr="00D6024E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D6024E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-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бюджета:</w:t>
      </w:r>
    </w:p>
    <w:p w14:paraId="454DA68E" w14:textId="7E86BF38" w:rsidR="00B42BA0" w:rsidRPr="00D6024E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подтверждаю соответствие условиям, установленным </w:t>
      </w:r>
      <w:hyperlink r:id="rId9" w:history="1">
        <w:r w:rsidRPr="00D602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72708" w:rsidRPr="00D6024E">
        <w:rPr>
          <w:rFonts w:ascii="Times New Roman" w:hAnsi="Times New Roman" w:cs="Times New Roman"/>
          <w:sz w:val="28"/>
          <w:szCs w:val="28"/>
        </w:rPr>
        <w:t>22</w:t>
      </w:r>
      <w:r w:rsidRPr="00D6024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бюджета;</w:t>
      </w:r>
    </w:p>
    <w:p w14:paraId="4EFB5CD8" w14:textId="37D79550" w:rsidR="00B42BA0" w:rsidRPr="00D6024E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подтверждаю соответствие требованиям, установленным </w:t>
      </w:r>
      <w:hyperlink r:id="rId10" w:history="1">
        <w:r w:rsidRPr="00D602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72708" w:rsidRPr="00D6024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6024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бюджета.</w:t>
      </w:r>
    </w:p>
    <w:p w14:paraId="1C259A58" w14:textId="38EAF180" w:rsidR="00B67434" w:rsidRPr="00D6024E" w:rsidRDefault="00B67434" w:rsidP="00A4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699EED92" w14:textId="77777777" w:rsidR="00B42BA0" w:rsidRPr="00D6024E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1" w:history="1">
        <w:r w:rsidRPr="00D6024E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6024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B5064E" w:rsidRPr="00D6024E">
        <w:rPr>
          <w:rFonts w:ascii="Times New Roman" w:hAnsi="Times New Roman" w:cs="Times New Roman"/>
          <w:sz w:val="28"/>
          <w:szCs w:val="28"/>
        </w:rPr>
        <w:t>№ </w:t>
      </w:r>
      <w:r w:rsidRPr="00D6024E">
        <w:rPr>
          <w:rFonts w:ascii="Times New Roman" w:hAnsi="Times New Roman" w:cs="Times New Roman"/>
          <w:sz w:val="28"/>
          <w:szCs w:val="28"/>
        </w:rPr>
        <w:t xml:space="preserve">152-ФЗ </w:t>
      </w:r>
      <w:r w:rsidR="00B5064E" w:rsidRPr="00D6024E">
        <w:rPr>
          <w:rFonts w:ascii="Times New Roman" w:hAnsi="Times New Roman" w:cs="Times New Roman"/>
          <w:sz w:val="28"/>
          <w:szCs w:val="28"/>
        </w:rPr>
        <w:t>«</w:t>
      </w:r>
      <w:r w:rsidRPr="00D6024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064E" w:rsidRPr="00D6024E">
        <w:rPr>
          <w:rFonts w:ascii="Times New Roman" w:hAnsi="Times New Roman" w:cs="Times New Roman"/>
          <w:sz w:val="28"/>
          <w:szCs w:val="28"/>
        </w:rPr>
        <w:t>»</w:t>
      </w:r>
      <w:r w:rsidRPr="00D6024E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</w:t>
      </w:r>
      <w:r w:rsidR="00D4455D" w:rsidRPr="00D6024E">
        <w:rPr>
          <w:rFonts w:ascii="Times New Roman" w:hAnsi="Times New Roman" w:cs="Times New Roman"/>
          <w:sz w:val="28"/>
          <w:szCs w:val="28"/>
        </w:rPr>
        <w:t>ей</w:t>
      </w:r>
      <w:r w:rsidRPr="00D6024E">
        <w:rPr>
          <w:rFonts w:ascii="Times New Roman" w:hAnsi="Times New Roman" w:cs="Times New Roman"/>
          <w:sz w:val="28"/>
          <w:szCs w:val="28"/>
        </w:rPr>
        <w:t xml:space="preserve"> заяв</w:t>
      </w:r>
      <w:r w:rsidR="00D4455D" w:rsidRPr="00D6024E">
        <w:rPr>
          <w:rFonts w:ascii="Times New Roman" w:hAnsi="Times New Roman" w:cs="Times New Roman"/>
          <w:sz w:val="28"/>
          <w:szCs w:val="28"/>
        </w:rPr>
        <w:t>ке</w:t>
      </w:r>
      <w:r w:rsidRPr="00D6024E">
        <w:rPr>
          <w:rFonts w:ascii="Times New Roman" w:hAnsi="Times New Roman" w:cs="Times New Roman"/>
          <w:sz w:val="28"/>
          <w:szCs w:val="28"/>
        </w:rPr>
        <w:t xml:space="preserve"> и прилагаемых к </w:t>
      </w:r>
      <w:r w:rsidR="00D4455D" w:rsidRPr="00D6024E">
        <w:rPr>
          <w:rFonts w:ascii="Times New Roman" w:hAnsi="Times New Roman" w:cs="Times New Roman"/>
          <w:sz w:val="28"/>
          <w:szCs w:val="28"/>
        </w:rPr>
        <w:t xml:space="preserve">ней </w:t>
      </w:r>
      <w:r w:rsidRPr="00D6024E">
        <w:rPr>
          <w:rFonts w:ascii="Times New Roman" w:hAnsi="Times New Roman" w:cs="Times New Roman"/>
          <w:sz w:val="28"/>
          <w:szCs w:val="28"/>
        </w:rPr>
        <w:t>документах, с целью предоставления субсидии.</w:t>
      </w:r>
    </w:p>
    <w:p w14:paraId="110CDE72" w14:textId="77777777" w:rsidR="00B42BA0" w:rsidRPr="00D6024E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5BE7E2D" w14:textId="77777777" w:rsidR="00B42BA0" w:rsidRPr="00D6024E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67FB581E" w14:textId="20C4BC12" w:rsidR="009D35B9" w:rsidRPr="00D6024E" w:rsidRDefault="009D35B9" w:rsidP="009D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01663DEF" w14:textId="669F24E4" w:rsidR="00A46012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14:paraId="0C339E0B" w14:textId="77777777" w:rsidR="00A46012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366FC439" w14:textId="2B48FB4D" w:rsidR="00A46012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30705396" w14:textId="3DAB39CB" w:rsidR="00B42BA0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6CD504FF" w14:textId="2AD9B5ED" w:rsidR="00A46012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1E55" w14:textId="77777777" w:rsidR="00A46012" w:rsidRPr="00D6024E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36F6A" w14:textId="77777777" w:rsidR="00B42BA0" w:rsidRPr="00D6024E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 xml:space="preserve">Заявитель          </w:t>
      </w:r>
      <w:r w:rsidR="00784417" w:rsidRPr="00D602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024E">
        <w:rPr>
          <w:rFonts w:ascii="Times New Roman" w:hAnsi="Times New Roman" w:cs="Times New Roman"/>
          <w:sz w:val="28"/>
          <w:szCs w:val="28"/>
        </w:rPr>
        <w:t>_______</w:t>
      </w:r>
      <w:r w:rsidR="00D4455D" w:rsidRPr="00D6024E">
        <w:rPr>
          <w:rFonts w:ascii="Times New Roman" w:hAnsi="Times New Roman" w:cs="Times New Roman"/>
          <w:sz w:val="28"/>
          <w:szCs w:val="28"/>
        </w:rPr>
        <w:t>_</w:t>
      </w:r>
      <w:r w:rsidRPr="00D6024E">
        <w:rPr>
          <w:rFonts w:ascii="Times New Roman" w:hAnsi="Times New Roman" w:cs="Times New Roman"/>
          <w:sz w:val="28"/>
          <w:szCs w:val="28"/>
        </w:rPr>
        <w:t>__________ _____________________________</w:t>
      </w:r>
    </w:p>
    <w:p w14:paraId="1616321E" w14:textId="77777777" w:rsidR="00B42BA0" w:rsidRPr="00D6024E" w:rsidRDefault="00B5064E" w:rsidP="00B5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BA0" w:rsidRPr="00D6024E">
        <w:rPr>
          <w:rFonts w:ascii="Times New Roman" w:hAnsi="Times New Roman" w:cs="Times New Roman"/>
          <w:sz w:val="24"/>
          <w:szCs w:val="24"/>
        </w:rPr>
        <w:t xml:space="preserve">М.П. (при наличии)    </w:t>
      </w:r>
      <w:r w:rsidR="00784417" w:rsidRPr="00D602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2BA0" w:rsidRPr="00D6024E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Pr="00D602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BA0" w:rsidRPr="00D6024E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6C8D5EFF" w14:textId="77777777" w:rsidR="00B42BA0" w:rsidRPr="00D6024E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23C06" w14:textId="14B75D7C" w:rsidR="00B42BA0" w:rsidRPr="00D6024E" w:rsidRDefault="00B5064E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«</w:t>
      </w:r>
      <w:r w:rsidR="00B42BA0" w:rsidRPr="00D6024E">
        <w:rPr>
          <w:rFonts w:ascii="Times New Roman" w:hAnsi="Times New Roman" w:cs="Times New Roman"/>
          <w:sz w:val="28"/>
          <w:szCs w:val="28"/>
        </w:rPr>
        <w:t>____</w:t>
      </w:r>
      <w:r w:rsidRPr="00D6024E">
        <w:rPr>
          <w:rFonts w:ascii="Times New Roman" w:hAnsi="Times New Roman" w:cs="Times New Roman"/>
          <w:sz w:val="28"/>
          <w:szCs w:val="28"/>
        </w:rPr>
        <w:t>»</w:t>
      </w:r>
      <w:r w:rsidR="00B42BA0" w:rsidRPr="00D6024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598A12B8" w14:textId="6FA902CB" w:rsidR="00A46012" w:rsidRPr="00D6024E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D0B46" w14:textId="53F14C66" w:rsidR="00A46012" w:rsidRPr="00D6024E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D884" w14:textId="6689F345" w:rsidR="00A46012" w:rsidRPr="00D6024E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6E7F" w14:textId="77777777" w:rsidR="003539ED" w:rsidRPr="00D6024E" w:rsidRDefault="003539ED">
      <w:pPr>
        <w:spacing w:after="1" w:line="280" w:lineRule="atLeast"/>
        <w:ind w:firstLine="540"/>
        <w:jc w:val="both"/>
        <w:sectPr w:rsidR="003539ED" w:rsidRPr="00D6024E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BACE070" w14:textId="199A6520" w:rsidR="00F370EB" w:rsidRPr="00D6024E" w:rsidRDefault="00A46012" w:rsidP="00F370EB">
      <w:pPr>
        <w:spacing w:after="0" w:line="240" w:lineRule="auto"/>
        <w:ind w:left="5670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 xml:space="preserve">ПРИЛОЖЕНИЕ </w:t>
      </w:r>
      <w:r w:rsidR="00F370EB" w:rsidRPr="00D6024E">
        <w:rPr>
          <w:rFonts w:ascii="Times New Roman" w:hAnsi="Times New Roman" w:cs="Times New Roman"/>
          <w:sz w:val="28"/>
        </w:rPr>
        <w:t>№ 2</w:t>
      </w:r>
    </w:p>
    <w:p w14:paraId="322B34E1" w14:textId="77777777" w:rsidR="00F370EB" w:rsidRPr="00D6024E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E986FE2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90A43" w14:textId="77777777" w:rsidR="00B5064E" w:rsidRPr="00D6024E" w:rsidRDefault="00B5064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BB262" w14:textId="77777777" w:rsidR="00B42BA0" w:rsidRPr="00D6024E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Форма</w:t>
      </w:r>
    </w:p>
    <w:p w14:paraId="09575829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DC86D" w14:textId="77777777" w:rsidR="00B5064E" w:rsidRPr="00D6024E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14:paraId="355EEBE5" w14:textId="77777777" w:rsidR="00B5064E" w:rsidRPr="00D6024E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 xml:space="preserve">Представляется в отдел переработки </w:t>
      </w:r>
    </w:p>
    <w:p w14:paraId="158C720E" w14:textId="77777777" w:rsidR="00D4455D" w:rsidRPr="00D6024E" w:rsidRDefault="00B5064E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</w:p>
    <w:p w14:paraId="48004FF6" w14:textId="77777777" w:rsidR="00D4455D" w:rsidRPr="00D6024E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министерства сельского хозяйства</w:t>
      </w:r>
    </w:p>
    <w:p w14:paraId="4F087824" w14:textId="77777777" w:rsidR="00D4455D" w:rsidRPr="00D6024E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2F5ECE0" w14:textId="77777777" w:rsidR="00B42BA0" w:rsidRPr="00D6024E" w:rsidRDefault="00B42BA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8D0126" w14:textId="77777777" w:rsidR="00D4455D" w:rsidRPr="00D6024E" w:rsidRDefault="00D4455D" w:rsidP="00D445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024E">
        <w:rPr>
          <w:rFonts w:ascii="Times New Roman" w:hAnsi="Times New Roman"/>
          <w:b/>
          <w:bCs/>
          <w:sz w:val="28"/>
          <w:szCs w:val="24"/>
        </w:rPr>
        <w:t>СПРАВКА-РАСЧЕТ</w:t>
      </w:r>
    </w:p>
    <w:p w14:paraId="5F71FC59" w14:textId="77777777" w:rsidR="00D4455D" w:rsidRPr="00D6024E" w:rsidRDefault="00D4455D" w:rsidP="00D4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24E">
        <w:rPr>
          <w:rFonts w:ascii="Times New Roman" w:hAnsi="Times New Roman"/>
          <w:b/>
          <w:bCs/>
          <w:sz w:val="28"/>
          <w:szCs w:val="24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D6024E">
        <w:rPr>
          <w:rFonts w:ascii="Times New Roman" w:hAnsi="Times New Roman"/>
          <w:b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</w:t>
      </w:r>
    </w:p>
    <w:p w14:paraId="32EAD1C0" w14:textId="77777777" w:rsidR="00B42BA0" w:rsidRPr="00D6024E" w:rsidRDefault="00B42BA0">
      <w:pPr>
        <w:spacing w:after="1" w:line="200" w:lineRule="atLeast"/>
        <w:jc w:val="both"/>
      </w:pPr>
    </w:p>
    <w:p w14:paraId="757D9068" w14:textId="77777777" w:rsidR="00B42BA0" w:rsidRPr="00D6024E" w:rsidRDefault="00B42BA0">
      <w:pPr>
        <w:spacing w:after="1" w:line="200" w:lineRule="atLeast"/>
        <w:jc w:val="both"/>
      </w:pPr>
      <w:r w:rsidRPr="00D6024E">
        <w:rPr>
          <w:rFonts w:ascii="Courier New" w:hAnsi="Courier New" w:cs="Courier New"/>
          <w:sz w:val="20"/>
        </w:rPr>
        <w:t>__________________________________________________________________</w:t>
      </w:r>
      <w:r w:rsidR="00D4455D" w:rsidRPr="00D6024E">
        <w:rPr>
          <w:rFonts w:ascii="Courier New" w:hAnsi="Courier New" w:cs="Courier New"/>
          <w:sz w:val="20"/>
          <w:lang w:val="en-US"/>
        </w:rPr>
        <w:t>______</w:t>
      </w:r>
      <w:r w:rsidRPr="00D6024E">
        <w:rPr>
          <w:rFonts w:ascii="Courier New" w:hAnsi="Courier New" w:cs="Courier New"/>
          <w:sz w:val="20"/>
        </w:rPr>
        <w:t>_________</w:t>
      </w:r>
    </w:p>
    <w:p w14:paraId="6D19E7EE" w14:textId="77777777" w:rsidR="00B42BA0" w:rsidRPr="00D6024E" w:rsidRDefault="00B42BA0" w:rsidP="00D4455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15E382EF" w14:textId="77777777" w:rsidR="00B42BA0" w:rsidRPr="00D6024E" w:rsidRDefault="00B42BA0">
      <w:pPr>
        <w:spacing w:after="1" w:line="200" w:lineRule="atLeast"/>
        <w:jc w:val="both"/>
      </w:pPr>
      <w:r w:rsidRPr="00D6024E">
        <w:rPr>
          <w:rFonts w:ascii="Times New Roman" w:hAnsi="Times New Roman" w:cs="Times New Roman"/>
          <w:sz w:val="28"/>
          <w:szCs w:val="28"/>
        </w:rPr>
        <w:t>ИНН</w:t>
      </w:r>
      <w:r w:rsidRPr="00D6024E">
        <w:rPr>
          <w:rFonts w:ascii="Courier New" w:hAnsi="Courier New" w:cs="Courier New"/>
          <w:sz w:val="20"/>
        </w:rPr>
        <w:t xml:space="preserve"> _________________________________________</w:t>
      </w:r>
    </w:p>
    <w:p w14:paraId="5422CCD6" w14:textId="77777777" w:rsidR="00B42BA0" w:rsidRPr="00D6024E" w:rsidRDefault="00B42BA0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814"/>
        <w:gridCol w:w="1984"/>
        <w:gridCol w:w="2832"/>
        <w:gridCol w:w="1843"/>
      </w:tblGrid>
      <w:tr w:rsidR="00D6024E" w:rsidRPr="00D6024E" w14:paraId="1AA08FA2" w14:textId="77777777" w:rsidTr="00784417">
        <w:tc>
          <w:tcPr>
            <w:tcW w:w="1303" w:type="dxa"/>
          </w:tcPr>
          <w:p w14:paraId="5619088E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Период затрат (месяц)</w:t>
            </w:r>
          </w:p>
        </w:tc>
        <w:tc>
          <w:tcPr>
            <w:tcW w:w="1814" w:type="dxa"/>
          </w:tcPr>
          <w:p w14:paraId="196A0F1F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12" w:history="1">
              <w:r w:rsidRPr="00D6024E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1984" w:type="dxa"/>
          </w:tcPr>
          <w:p w14:paraId="14D2E272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Произведено и реализовано хлеба и хлебобулочных изделий, тонн</w:t>
            </w:r>
          </w:p>
        </w:tc>
        <w:tc>
          <w:tcPr>
            <w:tcW w:w="2832" w:type="dxa"/>
          </w:tcPr>
          <w:p w14:paraId="7945DC25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1 тонны произведенных и реализованных хлеба и хлебобулочных изделий (без учета НДС), рублей*</w:t>
            </w:r>
          </w:p>
        </w:tc>
        <w:tc>
          <w:tcPr>
            <w:tcW w:w="1843" w:type="dxa"/>
          </w:tcPr>
          <w:p w14:paraId="081B6225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Размер субсидии,</w:t>
            </w:r>
          </w:p>
          <w:p w14:paraId="1D90CBBB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56E497CE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(гр. 5 = гр. 3 x 2</w:t>
            </w:r>
            <w:r w:rsidR="00D4455D" w:rsidRPr="00D6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000 рублей)</w:t>
            </w:r>
          </w:p>
        </w:tc>
      </w:tr>
      <w:tr w:rsidR="00D6024E" w:rsidRPr="00D6024E" w14:paraId="5C015BAB" w14:textId="77777777" w:rsidTr="00784417">
        <w:tc>
          <w:tcPr>
            <w:tcW w:w="1303" w:type="dxa"/>
          </w:tcPr>
          <w:p w14:paraId="1CB2EC81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727E29D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2D5B07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14:paraId="170A0C03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7B9B4A" w14:textId="77777777" w:rsidR="00B42BA0" w:rsidRPr="00D6024E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24E" w:rsidRPr="00D6024E" w14:paraId="08118AEE" w14:textId="77777777" w:rsidTr="00784417">
        <w:tc>
          <w:tcPr>
            <w:tcW w:w="1303" w:type="dxa"/>
            <w:vMerge w:val="restart"/>
          </w:tcPr>
          <w:p w14:paraId="3B269DA4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</w:tcPr>
          <w:p w14:paraId="537A7358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BA7DDD9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F6905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D4B6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5D942C8B" w14:textId="77777777" w:rsidTr="00784417">
        <w:tc>
          <w:tcPr>
            <w:tcW w:w="1303" w:type="dxa"/>
            <w:vMerge/>
          </w:tcPr>
          <w:p w14:paraId="240B72E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43C25C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084375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B4BB80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EEF6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49001BFD" w14:textId="77777777" w:rsidTr="00784417">
        <w:tc>
          <w:tcPr>
            <w:tcW w:w="1303" w:type="dxa"/>
            <w:vMerge w:val="restart"/>
          </w:tcPr>
          <w:p w14:paraId="187DCBA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</w:tcPr>
          <w:p w14:paraId="2CFB9D5E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BD0D9B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63E298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B581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23950DF8" w14:textId="77777777" w:rsidTr="00784417">
        <w:tc>
          <w:tcPr>
            <w:tcW w:w="1303" w:type="dxa"/>
            <w:vMerge/>
          </w:tcPr>
          <w:p w14:paraId="243E8F6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0F473F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82CE88B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E2003A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F81D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7737C078" w14:textId="77777777" w:rsidTr="00784417">
        <w:tc>
          <w:tcPr>
            <w:tcW w:w="1303" w:type="dxa"/>
            <w:vMerge w:val="restart"/>
          </w:tcPr>
          <w:p w14:paraId="2845961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</w:tcPr>
          <w:p w14:paraId="109CF17D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FE91429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B75B3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3EDD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F62F5A2" w14:textId="77777777" w:rsidTr="00784417">
        <w:tc>
          <w:tcPr>
            <w:tcW w:w="1303" w:type="dxa"/>
            <w:vMerge/>
          </w:tcPr>
          <w:p w14:paraId="30DFAF5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572854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AB2D21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931AED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C5D4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4C16DE56" w14:textId="77777777" w:rsidTr="00784417">
        <w:tc>
          <w:tcPr>
            <w:tcW w:w="1303" w:type="dxa"/>
            <w:vMerge w:val="restart"/>
          </w:tcPr>
          <w:p w14:paraId="4276325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</w:tcPr>
          <w:p w14:paraId="4B757856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496617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82522F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B1B6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A718F09" w14:textId="77777777" w:rsidTr="00784417">
        <w:tc>
          <w:tcPr>
            <w:tcW w:w="1303" w:type="dxa"/>
            <w:vMerge/>
          </w:tcPr>
          <w:p w14:paraId="245C719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7F9537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E8C182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F875A58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1DB9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0E9FDDC9" w14:textId="77777777" w:rsidTr="00784417">
        <w:tc>
          <w:tcPr>
            <w:tcW w:w="1303" w:type="dxa"/>
            <w:vMerge w:val="restart"/>
          </w:tcPr>
          <w:p w14:paraId="2189370B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</w:tcPr>
          <w:p w14:paraId="2811749E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0B3A02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613A7F9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FD0F2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16D1F31A" w14:textId="77777777" w:rsidTr="00784417">
        <w:tc>
          <w:tcPr>
            <w:tcW w:w="1303" w:type="dxa"/>
            <w:vMerge/>
          </w:tcPr>
          <w:p w14:paraId="260C23E4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C99A53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3323A5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8F513CB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513B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7CCADD3D" w14:textId="77777777" w:rsidTr="00784417">
        <w:tc>
          <w:tcPr>
            <w:tcW w:w="1303" w:type="dxa"/>
            <w:vMerge w:val="restart"/>
          </w:tcPr>
          <w:p w14:paraId="0F67F8F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</w:tcPr>
          <w:p w14:paraId="22C64737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2BA6C0A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7399EE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30F9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5AED43AB" w14:textId="77777777" w:rsidTr="00784417">
        <w:tc>
          <w:tcPr>
            <w:tcW w:w="1303" w:type="dxa"/>
            <w:vMerge/>
          </w:tcPr>
          <w:p w14:paraId="0D9659E2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02FC28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990683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3F9FB9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596F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7366283B" w14:textId="77777777" w:rsidTr="00784417">
        <w:tc>
          <w:tcPr>
            <w:tcW w:w="1303" w:type="dxa"/>
            <w:vMerge w:val="restart"/>
          </w:tcPr>
          <w:p w14:paraId="5B49CAF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14" w:type="dxa"/>
          </w:tcPr>
          <w:p w14:paraId="38FC4963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19824C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4C7703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7940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FD4DCB4" w14:textId="77777777" w:rsidTr="00784417">
        <w:tc>
          <w:tcPr>
            <w:tcW w:w="1303" w:type="dxa"/>
            <w:vMerge/>
          </w:tcPr>
          <w:p w14:paraId="3122441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99F18F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ED4A2F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E7C910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5B03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046885AF" w14:textId="77777777" w:rsidTr="00784417">
        <w:tc>
          <w:tcPr>
            <w:tcW w:w="1303" w:type="dxa"/>
            <w:vMerge w:val="restart"/>
          </w:tcPr>
          <w:p w14:paraId="5423D93B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</w:tcPr>
          <w:p w14:paraId="7E517F60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790890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EE49A0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6780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C5D9E93" w14:textId="77777777" w:rsidTr="00784417">
        <w:tc>
          <w:tcPr>
            <w:tcW w:w="1303" w:type="dxa"/>
            <w:vMerge/>
          </w:tcPr>
          <w:p w14:paraId="38DD40D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0CA59D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F3A2C09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5B8315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A52F8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1B80A1B6" w14:textId="77777777" w:rsidTr="00784417">
        <w:tc>
          <w:tcPr>
            <w:tcW w:w="1303" w:type="dxa"/>
            <w:vMerge w:val="restart"/>
          </w:tcPr>
          <w:p w14:paraId="5E996D3A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14:paraId="3F0045C7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881B8D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39DBA64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492C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DC9572D" w14:textId="77777777" w:rsidTr="00784417">
        <w:tc>
          <w:tcPr>
            <w:tcW w:w="1303" w:type="dxa"/>
            <w:vMerge/>
          </w:tcPr>
          <w:p w14:paraId="30C8716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B41FD1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D3557C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274AE94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A3C5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63CF946D" w14:textId="77777777" w:rsidTr="00784417">
        <w:tc>
          <w:tcPr>
            <w:tcW w:w="1303" w:type="dxa"/>
            <w:vMerge w:val="restart"/>
          </w:tcPr>
          <w:p w14:paraId="6022526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</w:tcPr>
          <w:p w14:paraId="1FC1342F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51FBA9F8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EB4601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739C2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474F7E97" w14:textId="77777777" w:rsidTr="00784417">
        <w:tc>
          <w:tcPr>
            <w:tcW w:w="1303" w:type="dxa"/>
            <w:vMerge/>
          </w:tcPr>
          <w:p w14:paraId="2D7E0858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12DD47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9BFC74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4DE55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4D51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25E2B20F" w14:textId="77777777" w:rsidTr="00784417">
        <w:tc>
          <w:tcPr>
            <w:tcW w:w="1303" w:type="dxa"/>
            <w:vMerge w:val="restart"/>
          </w:tcPr>
          <w:p w14:paraId="4FB8394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</w:tcPr>
          <w:p w14:paraId="697A2B23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ED5CF7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B848B0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5747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2BF310AB" w14:textId="77777777" w:rsidTr="00784417">
        <w:tc>
          <w:tcPr>
            <w:tcW w:w="1303" w:type="dxa"/>
            <w:vMerge/>
          </w:tcPr>
          <w:p w14:paraId="04D5AA5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F48AA0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2776C66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2A58887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35E3C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7553E70A" w14:textId="77777777" w:rsidTr="00784417">
        <w:tc>
          <w:tcPr>
            <w:tcW w:w="1303" w:type="dxa"/>
            <w:vMerge w:val="restart"/>
          </w:tcPr>
          <w:p w14:paraId="26D3471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</w:tcPr>
          <w:p w14:paraId="125BF8F5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D6A852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A83F5B4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5B2AA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5CF23449" w14:textId="77777777" w:rsidTr="00784417">
        <w:tc>
          <w:tcPr>
            <w:tcW w:w="1303" w:type="dxa"/>
            <w:vMerge/>
          </w:tcPr>
          <w:p w14:paraId="2ED36F2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05D1DFE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F544A6E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FB8176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7CB6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7444C178" w14:textId="77777777" w:rsidTr="00784417">
        <w:tc>
          <w:tcPr>
            <w:tcW w:w="1303" w:type="dxa"/>
            <w:vMerge w:val="restart"/>
          </w:tcPr>
          <w:p w14:paraId="52CCAB8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10DC9603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973A74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4E49BB1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5B3F0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14EFB9CF" w14:textId="77777777" w:rsidTr="00784417">
        <w:tc>
          <w:tcPr>
            <w:tcW w:w="1303" w:type="dxa"/>
            <w:vMerge/>
          </w:tcPr>
          <w:p w14:paraId="0CBF1D2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CDD45C" w14:textId="77777777" w:rsidR="00B42BA0" w:rsidRPr="00D6024E" w:rsidRDefault="00D6024E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5587E93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EFCAD3D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EBCDA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4E" w:rsidRPr="00D6024E" w14:paraId="282EE607" w14:textId="77777777" w:rsidTr="00784417">
        <w:tc>
          <w:tcPr>
            <w:tcW w:w="1303" w:type="dxa"/>
          </w:tcPr>
          <w:p w14:paraId="4BB80008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14:paraId="6CE617D5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D39EB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13C9CF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1D116" w14:textId="77777777" w:rsidR="00B42BA0" w:rsidRPr="00D6024E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B5464" w14:textId="241A765E" w:rsidR="00B42BA0" w:rsidRPr="00D6024E" w:rsidRDefault="00B42BA0" w:rsidP="007C796E">
      <w:pPr>
        <w:spacing w:after="0" w:line="240" w:lineRule="auto"/>
        <w:ind w:firstLine="709"/>
        <w:jc w:val="both"/>
      </w:pPr>
      <w:r w:rsidRPr="00D6024E">
        <w:rPr>
          <w:rFonts w:ascii="Times New Roman" w:hAnsi="Times New Roman" w:cs="Times New Roman"/>
          <w:sz w:val="28"/>
        </w:rPr>
        <w:t>*</w:t>
      </w:r>
      <w:r w:rsidR="002977E3" w:rsidRPr="00D6024E">
        <w:rPr>
          <w:rFonts w:ascii="Times New Roman" w:hAnsi="Times New Roman" w:cs="Times New Roman"/>
          <w:sz w:val="28"/>
        </w:rPr>
        <w:t> - </w:t>
      </w:r>
      <w:r w:rsidRPr="00D6024E">
        <w:rPr>
          <w:rFonts w:ascii="Times New Roman" w:hAnsi="Times New Roman" w:cs="Times New Roman"/>
          <w:sz w:val="28"/>
        </w:rPr>
        <w:t xml:space="preserve">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</w:t>
      </w:r>
      <w:hyperlink r:id="rId39" w:history="1">
        <w:r w:rsidRPr="00D6024E">
          <w:rPr>
            <w:rFonts w:ascii="Times New Roman" w:hAnsi="Times New Roman" w:cs="Times New Roman"/>
            <w:sz w:val="28"/>
          </w:rPr>
          <w:t>статьей 145</w:t>
        </w:r>
      </w:hyperlink>
      <w:r w:rsidRPr="00D6024E">
        <w:rPr>
          <w:rFonts w:ascii="Times New Roman" w:hAnsi="Times New Roman" w:cs="Times New Roman"/>
          <w:sz w:val="28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41213C7F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331AA882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20BF4AEF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          </w:t>
      </w:r>
      <w:r w:rsidRPr="00D6024E">
        <w:rPr>
          <w:rFonts w:ascii="Times New Roman" w:hAnsi="Times New Roman"/>
          <w:sz w:val="24"/>
          <w:szCs w:val="28"/>
        </w:rPr>
        <w:t>(уполномоченное лицо)</w:t>
      </w:r>
      <w:r w:rsidRPr="00D6024E">
        <w:rPr>
          <w:rFonts w:ascii="Times New Roman" w:hAnsi="Times New Roman"/>
          <w:szCs w:val="28"/>
        </w:rPr>
        <w:t xml:space="preserve">                                             (подпись)               (расшифровка подписи)</w:t>
      </w:r>
    </w:p>
    <w:p w14:paraId="65AA8624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912AE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5D7E83DC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(иное уполномоченное лицо, на которое                  (подпись)                    (расшифровка подписи)</w:t>
      </w:r>
    </w:p>
    <w:p w14:paraId="59958947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58C05A62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4986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М.П. (при наличии)</w:t>
      </w:r>
    </w:p>
    <w:p w14:paraId="64099768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02690A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тел. __________________________</w:t>
      </w:r>
    </w:p>
    <w:p w14:paraId="5B3C4659" w14:textId="77777777" w:rsidR="00BA5B6B" w:rsidRPr="00D6024E" w:rsidRDefault="00BA5B6B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492ED" w14:textId="28478815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«____» ______________ 20____ г.</w:t>
      </w:r>
    </w:p>
    <w:p w14:paraId="4B057653" w14:textId="77777777" w:rsidR="00D4455D" w:rsidRPr="00D6024E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91B1B" w14:textId="77777777" w:rsidR="00D4455D" w:rsidRPr="00D6024E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Проверено:</w:t>
      </w:r>
    </w:p>
    <w:p w14:paraId="2BB1A331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Специалист отдела переработки сельскохозяйственной </w:t>
      </w:r>
    </w:p>
    <w:p w14:paraId="58CE541C" w14:textId="13EEED0B" w:rsidR="00D4455D" w:rsidRPr="00D6024E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продукции </w:t>
      </w:r>
      <w:r w:rsidR="00A46012" w:rsidRPr="00D6024E">
        <w:rPr>
          <w:rFonts w:ascii="Times New Roman" w:hAnsi="Times New Roman"/>
          <w:sz w:val="28"/>
          <w:szCs w:val="28"/>
        </w:rPr>
        <w:t>м</w:t>
      </w:r>
      <w:r w:rsidRPr="00D6024E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7E7D90AF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Новосибирской области                       </w:t>
      </w:r>
      <w:r w:rsidRPr="00D6024E">
        <w:rPr>
          <w:rFonts w:ascii="Times New Roman" w:hAnsi="Times New Roman"/>
        </w:rPr>
        <w:t>______________             ______________________</w:t>
      </w:r>
    </w:p>
    <w:p w14:paraId="32247399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</w:rPr>
      </w:pPr>
      <w:r w:rsidRPr="00D6024E">
        <w:rPr>
          <w:rFonts w:ascii="Times New Roman" w:hAnsi="Times New Roman"/>
        </w:rPr>
        <w:t xml:space="preserve">                                                                                       (подпись)                   (расшифровка подписи)</w:t>
      </w:r>
    </w:p>
    <w:p w14:paraId="3B738F52" w14:textId="77777777" w:rsidR="00D4455D" w:rsidRPr="00D6024E" w:rsidRDefault="00D4455D" w:rsidP="00D4455D">
      <w:pPr>
        <w:spacing w:after="0" w:line="240" w:lineRule="auto"/>
        <w:jc w:val="both"/>
        <w:rPr>
          <w:rFonts w:ascii="Times New Roman" w:hAnsi="Times New Roman"/>
        </w:rPr>
      </w:pPr>
    </w:p>
    <w:p w14:paraId="5B4E155A" w14:textId="77777777" w:rsidR="00D4455D" w:rsidRPr="00D6024E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Проверено:</w:t>
      </w:r>
    </w:p>
    <w:p w14:paraId="5D96125B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14B2624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поддержки и бюджетного учета</w:t>
      </w:r>
    </w:p>
    <w:p w14:paraId="1B03214D" w14:textId="77777777" w:rsidR="00D4455D" w:rsidRPr="00D6024E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министерства сельского хозяйства</w:t>
      </w:r>
    </w:p>
    <w:p w14:paraId="622141DD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</w:rPr>
      </w:pPr>
      <w:r w:rsidRPr="00D6024E">
        <w:rPr>
          <w:rFonts w:ascii="Times New Roman" w:hAnsi="Times New Roman"/>
          <w:sz w:val="28"/>
          <w:szCs w:val="28"/>
        </w:rPr>
        <w:t>Новосибирской области</w:t>
      </w:r>
      <w:r w:rsidRPr="00D6024E">
        <w:rPr>
          <w:rFonts w:ascii="Times New Roman" w:hAnsi="Times New Roman"/>
        </w:rPr>
        <w:t xml:space="preserve">   </w:t>
      </w:r>
      <w:r w:rsidRPr="00D6024E">
        <w:rPr>
          <w:rFonts w:ascii="Times New Roman" w:hAnsi="Times New Roman"/>
        </w:rPr>
        <w:tab/>
      </w:r>
      <w:r w:rsidRPr="00D6024E">
        <w:rPr>
          <w:rFonts w:ascii="Times New Roman" w:hAnsi="Times New Roman"/>
        </w:rPr>
        <w:tab/>
      </w:r>
      <w:r w:rsidRPr="00D6024E">
        <w:rPr>
          <w:rFonts w:ascii="Times New Roman" w:hAnsi="Times New Roman"/>
        </w:rPr>
        <w:tab/>
        <w:t xml:space="preserve">   _____________              ______________________</w:t>
      </w:r>
    </w:p>
    <w:p w14:paraId="30E8B2A6" w14:textId="77777777" w:rsidR="00D4455D" w:rsidRPr="00D6024E" w:rsidRDefault="00D4455D" w:rsidP="00D4455D">
      <w:pPr>
        <w:spacing w:after="0" w:line="240" w:lineRule="auto"/>
        <w:rPr>
          <w:rFonts w:ascii="Times New Roman" w:hAnsi="Times New Roman"/>
        </w:rPr>
      </w:pPr>
      <w:r w:rsidRPr="00D6024E">
        <w:rPr>
          <w:rFonts w:ascii="Times New Roman" w:hAnsi="Times New Roman"/>
        </w:rPr>
        <w:t xml:space="preserve">                                                                                                     (подпись)                (расшифровка подписи)</w:t>
      </w:r>
    </w:p>
    <w:p w14:paraId="6A1A4B57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93BEC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0C951D" w14:textId="77777777" w:rsidR="00B42BA0" w:rsidRPr="00D6024E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47CD7" w14:textId="77777777" w:rsidR="00D4455D" w:rsidRPr="00D6024E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463519" w14:textId="77777777" w:rsidR="00D4455D" w:rsidRPr="00D6024E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6FD6A0" w14:textId="77777777" w:rsidR="00D4455D" w:rsidRPr="00D6024E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98A19" w14:textId="77777777" w:rsidR="00D4455D" w:rsidRPr="00D6024E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3AFFB" w14:textId="77777777" w:rsidR="00D4455D" w:rsidRPr="00D6024E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03144A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232E2823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3CC6849B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26DA0980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15AB2927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625672BD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297CB7FE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30AB645D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3A361C80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48F036BD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4270BB24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79C81CAE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0D013FCB" w14:textId="77777777" w:rsidR="003539ED" w:rsidRPr="00D6024E" w:rsidRDefault="003539ED">
      <w:pPr>
        <w:spacing w:after="1" w:line="280" w:lineRule="atLeast"/>
        <w:ind w:firstLine="540"/>
        <w:jc w:val="both"/>
        <w:sectPr w:rsidR="003539ED" w:rsidRPr="00D6024E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3F8F689" w14:textId="61444D4E" w:rsidR="00F370EB" w:rsidRPr="00D6024E" w:rsidRDefault="00A46012" w:rsidP="00F370EB">
      <w:pPr>
        <w:spacing w:after="0" w:line="240" w:lineRule="auto"/>
        <w:ind w:left="5670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 xml:space="preserve">ПРИЛОЖЕНИЕ </w:t>
      </w:r>
      <w:r w:rsidR="00F370EB" w:rsidRPr="00D6024E">
        <w:rPr>
          <w:rFonts w:ascii="Times New Roman" w:hAnsi="Times New Roman" w:cs="Times New Roman"/>
          <w:sz w:val="28"/>
        </w:rPr>
        <w:t>№ 3</w:t>
      </w:r>
    </w:p>
    <w:p w14:paraId="0116AA8F" w14:textId="77777777" w:rsidR="00F370EB" w:rsidRPr="00D6024E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5D99D9AF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7240EF15" w14:textId="77777777" w:rsidR="00D4455D" w:rsidRPr="00D6024E" w:rsidRDefault="00D4455D">
      <w:pPr>
        <w:spacing w:after="1" w:line="280" w:lineRule="atLeast"/>
        <w:ind w:firstLine="540"/>
        <w:jc w:val="both"/>
      </w:pPr>
    </w:p>
    <w:p w14:paraId="4020DC22" w14:textId="77777777" w:rsidR="00B42BA0" w:rsidRPr="00D6024E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D6024E">
        <w:rPr>
          <w:rFonts w:ascii="Times New Roman" w:hAnsi="Times New Roman" w:cs="Times New Roman"/>
          <w:sz w:val="28"/>
        </w:rPr>
        <w:t>Форма</w:t>
      </w:r>
    </w:p>
    <w:p w14:paraId="47A9E695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5BFFC0FD" w14:textId="77777777" w:rsidR="00B42BA0" w:rsidRPr="00D6024E" w:rsidRDefault="00B42BA0">
      <w:pPr>
        <w:spacing w:after="1" w:line="280" w:lineRule="atLeast"/>
        <w:jc w:val="center"/>
        <w:rPr>
          <w:b/>
        </w:rPr>
      </w:pPr>
      <w:r w:rsidRPr="00D6024E">
        <w:rPr>
          <w:rFonts w:ascii="Times New Roman" w:hAnsi="Times New Roman" w:cs="Times New Roman"/>
          <w:b/>
          <w:sz w:val="28"/>
        </w:rPr>
        <w:t>СПРАВКА,</w:t>
      </w:r>
    </w:p>
    <w:p w14:paraId="7D9B8219" w14:textId="77777777" w:rsidR="00B42BA0" w:rsidRPr="00D6024E" w:rsidRDefault="00B42BA0">
      <w:pPr>
        <w:spacing w:after="1" w:line="280" w:lineRule="atLeast"/>
        <w:jc w:val="center"/>
        <w:rPr>
          <w:b/>
        </w:rPr>
      </w:pPr>
      <w:r w:rsidRPr="00D6024E">
        <w:rPr>
          <w:rFonts w:ascii="Times New Roman" w:hAnsi="Times New Roman" w:cs="Times New Roman"/>
          <w:b/>
          <w:sz w:val="28"/>
        </w:rPr>
        <w:t>подтверждающая наличие мощностей для производства</w:t>
      </w:r>
    </w:p>
    <w:p w14:paraId="51DAF144" w14:textId="77777777" w:rsidR="00B42BA0" w:rsidRPr="00D6024E" w:rsidRDefault="00B42BA0">
      <w:pPr>
        <w:spacing w:after="1" w:line="280" w:lineRule="atLeast"/>
        <w:jc w:val="center"/>
        <w:rPr>
          <w:b/>
        </w:rPr>
      </w:pPr>
      <w:r w:rsidRPr="00D6024E">
        <w:rPr>
          <w:rFonts w:ascii="Times New Roman" w:hAnsi="Times New Roman" w:cs="Times New Roman"/>
          <w:b/>
          <w:sz w:val="28"/>
        </w:rPr>
        <w:t>хлеба и хлебобулочных изделий</w:t>
      </w:r>
    </w:p>
    <w:p w14:paraId="5766A507" w14:textId="77777777" w:rsidR="00B42BA0" w:rsidRPr="00D6024E" w:rsidRDefault="00B42BA0">
      <w:pPr>
        <w:spacing w:after="1" w:line="280" w:lineRule="atLeast"/>
        <w:jc w:val="center"/>
      </w:pPr>
      <w:r w:rsidRPr="00D6024E">
        <w:rPr>
          <w:rFonts w:ascii="Times New Roman" w:hAnsi="Times New Roman" w:cs="Times New Roman"/>
          <w:sz w:val="28"/>
        </w:rPr>
        <w:t>____________________________________________________________</w:t>
      </w:r>
    </w:p>
    <w:p w14:paraId="17D5E9E4" w14:textId="77777777" w:rsidR="00B42BA0" w:rsidRPr="00D6024E" w:rsidRDefault="00B42BA0">
      <w:pPr>
        <w:spacing w:after="1" w:line="280" w:lineRule="atLeast"/>
        <w:jc w:val="center"/>
        <w:rPr>
          <w:sz w:val="24"/>
          <w:szCs w:val="24"/>
        </w:rPr>
      </w:pPr>
      <w:r w:rsidRPr="00D6024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047A9C55" w14:textId="77777777" w:rsidR="00B42BA0" w:rsidRPr="00D6024E" w:rsidRDefault="00B42BA0">
      <w:pPr>
        <w:spacing w:after="1" w:line="280" w:lineRule="atLeast"/>
        <w:ind w:firstLine="540"/>
        <w:jc w:val="both"/>
      </w:pPr>
      <w:r w:rsidRPr="00D6024E">
        <w:rPr>
          <w:rFonts w:ascii="Times New Roman" w:hAnsi="Times New Roman" w:cs="Times New Roman"/>
          <w:sz w:val="28"/>
        </w:rPr>
        <w:t>ИНН _________________________________________</w:t>
      </w:r>
    </w:p>
    <w:p w14:paraId="6ECC2DCF" w14:textId="77777777" w:rsidR="00B42BA0" w:rsidRPr="00D6024E" w:rsidRDefault="00B42BA0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617"/>
        <w:gridCol w:w="3544"/>
      </w:tblGrid>
      <w:tr w:rsidR="00D6024E" w:rsidRPr="00D6024E" w14:paraId="6BEA80DB" w14:textId="77777777" w:rsidTr="003539ED">
        <w:tc>
          <w:tcPr>
            <w:tcW w:w="1757" w:type="dxa"/>
          </w:tcPr>
          <w:p w14:paraId="2A066299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40" w:history="1">
              <w:r w:rsidRPr="00D6024E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4617" w:type="dxa"/>
          </w:tcPr>
          <w:p w14:paraId="52015FEC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мощность при производстве хлеба и хлебобулочных изделий, тонн/сутки</w:t>
            </w:r>
          </w:p>
        </w:tc>
        <w:tc>
          <w:tcPr>
            <w:tcW w:w="3544" w:type="dxa"/>
          </w:tcPr>
          <w:p w14:paraId="19C9C07F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Загрузка мощностей на дату подачи заявления, %</w:t>
            </w:r>
          </w:p>
        </w:tc>
      </w:tr>
      <w:tr w:rsidR="00D6024E" w:rsidRPr="00D6024E" w14:paraId="5C9A48B4" w14:textId="77777777" w:rsidTr="003539ED">
        <w:tc>
          <w:tcPr>
            <w:tcW w:w="1757" w:type="dxa"/>
          </w:tcPr>
          <w:p w14:paraId="1E5E3EA8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2096787E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7993BDC" w14:textId="77777777" w:rsidR="00B42BA0" w:rsidRPr="00D6024E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9ED" w:rsidRPr="00D6024E" w14:paraId="4ACAD003" w14:textId="77777777" w:rsidTr="003539ED">
        <w:tc>
          <w:tcPr>
            <w:tcW w:w="1757" w:type="dxa"/>
          </w:tcPr>
          <w:p w14:paraId="25E3FCCE" w14:textId="77777777" w:rsidR="00B42BA0" w:rsidRPr="00D6024E" w:rsidRDefault="00D6024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  <w:r w:rsidR="00B42BA0" w:rsidRPr="00D60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B42BA0" w:rsidRPr="00D6024E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4617" w:type="dxa"/>
          </w:tcPr>
          <w:p w14:paraId="36663564" w14:textId="77777777" w:rsidR="00B42BA0" w:rsidRPr="00D6024E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B0CE8" w14:textId="77777777" w:rsidR="00B42BA0" w:rsidRPr="00D6024E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AD19D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0B685BA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Руководитель получателя субсидии              ___________   _____________________</w:t>
      </w:r>
    </w:p>
    <w:p w14:paraId="3D914440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          </w:t>
      </w:r>
      <w:r w:rsidRPr="00D6024E">
        <w:rPr>
          <w:rFonts w:ascii="Times New Roman" w:hAnsi="Times New Roman"/>
          <w:sz w:val="24"/>
          <w:szCs w:val="28"/>
        </w:rPr>
        <w:t>(уполномоченное лицо)</w:t>
      </w:r>
      <w:r w:rsidRPr="00D6024E">
        <w:rPr>
          <w:rFonts w:ascii="Times New Roman" w:hAnsi="Times New Roman"/>
          <w:szCs w:val="28"/>
        </w:rPr>
        <w:t xml:space="preserve">                                             (подпись)               (расшифровка подписи)</w:t>
      </w:r>
    </w:p>
    <w:p w14:paraId="08F42DA2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1A876649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Главный бухгалтер получателя субсидии    __________           ___________________</w:t>
      </w:r>
    </w:p>
    <w:p w14:paraId="576BCE78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(иное уполномоченное лицо, на которое                    (подпись)                    (расшифровка подписи)</w:t>
      </w:r>
    </w:p>
    <w:p w14:paraId="5DDCA42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92BF8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CCAFAA2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М.П. (при наличии)</w:t>
      </w:r>
    </w:p>
    <w:p w14:paraId="51FDE919" w14:textId="77777777" w:rsidR="003539ED" w:rsidRPr="00D6024E" w:rsidRDefault="003539ED" w:rsidP="003539ED">
      <w:pPr>
        <w:spacing w:after="0" w:line="240" w:lineRule="auto"/>
        <w:ind w:hanging="142"/>
        <w:rPr>
          <w:vanish/>
        </w:rPr>
      </w:pPr>
    </w:p>
    <w:p w14:paraId="14E45287" w14:textId="77777777" w:rsidR="003539ED" w:rsidRPr="00D6024E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163ED4D8" w14:textId="77777777" w:rsidR="003539ED" w:rsidRPr="00D6024E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3380F8F9" w14:textId="77777777" w:rsidR="003539ED" w:rsidRPr="00D6024E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3539ED" w:rsidRPr="00D6024E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5DC2AD7" w14:textId="773C29C1" w:rsidR="00F370EB" w:rsidRPr="00D6024E" w:rsidRDefault="00A845B2" w:rsidP="00F370EB">
      <w:pPr>
        <w:spacing w:after="0" w:line="240" w:lineRule="auto"/>
        <w:ind w:left="9072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>ПРИЛОЖЕНИЕ</w:t>
      </w:r>
      <w:r w:rsidR="00F370EB" w:rsidRPr="00D6024E">
        <w:rPr>
          <w:rFonts w:ascii="Times New Roman" w:hAnsi="Times New Roman" w:cs="Times New Roman"/>
          <w:sz w:val="28"/>
        </w:rPr>
        <w:t xml:space="preserve"> № 4</w:t>
      </w:r>
    </w:p>
    <w:p w14:paraId="1A6477C3" w14:textId="77777777" w:rsidR="00F370EB" w:rsidRPr="00D6024E" w:rsidRDefault="00F370EB" w:rsidP="00F370EB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B533ED8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639EB77D" w14:textId="77777777" w:rsidR="003539ED" w:rsidRPr="00D6024E" w:rsidRDefault="003539ED">
      <w:pPr>
        <w:spacing w:after="1" w:line="280" w:lineRule="atLeast"/>
        <w:ind w:firstLine="540"/>
        <w:jc w:val="both"/>
      </w:pPr>
    </w:p>
    <w:p w14:paraId="5AF21A23" w14:textId="77777777" w:rsidR="00B42BA0" w:rsidRPr="00D6024E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D6024E">
        <w:rPr>
          <w:rFonts w:ascii="Times New Roman" w:hAnsi="Times New Roman" w:cs="Times New Roman"/>
          <w:sz w:val="28"/>
        </w:rPr>
        <w:t>Форма</w:t>
      </w:r>
    </w:p>
    <w:p w14:paraId="14E1A7DB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2FF128B1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51B2E79D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4E">
        <w:rPr>
          <w:rFonts w:ascii="Times New Roman" w:hAnsi="Times New Roman" w:cs="Times New Roman"/>
          <w:b/>
          <w:sz w:val="28"/>
          <w:szCs w:val="28"/>
        </w:rPr>
        <w:t>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</w:t>
      </w:r>
    </w:p>
    <w:p w14:paraId="576C5FA7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9E7FE7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229DB2E3" w14:textId="77777777" w:rsidR="003539ED" w:rsidRPr="00D6024E" w:rsidRDefault="003539ED" w:rsidP="003539ED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16E46C95" w14:textId="77777777" w:rsidR="003539ED" w:rsidRPr="00D6024E" w:rsidRDefault="003539ED" w:rsidP="003539ED">
      <w:pPr>
        <w:pStyle w:val="ConsPlusNormal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ИНН _______________________________</w:t>
      </w:r>
    </w:p>
    <w:p w14:paraId="542659DC" w14:textId="77777777" w:rsidR="003539ED" w:rsidRPr="00D6024E" w:rsidRDefault="003539ED" w:rsidP="003539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за ________________20___ года*</w:t>
      </w:r>
    </w:p>
    <w:p w14:paraId="5E521C92" w14:textId="77777777" w:rsidR="003539ED" w:rsidRPr="00D6024E" w:rsidRDefault="003539ED" w:rsidP="003539ED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D6024E">
        <w:rPr>
          <w:rFonts w:ascii="Times New Roman" w:hAnsi="Times New Roman" w:cs="Times New Roman"/>
        </w:rPr>
        <w:t xml:space="preserve">       </w:t>
      </w:r>
      <w:r w:rsidRPr="00D6024E">
        <w:rPr>
          <w:rFonts w:ascii="Times New Roman" w:hAnsi="Times New Roman" w:cs="Times New Roman"/>
          <w:sz w:val="24"/>
          <w:szCs w:val="24"/>
        </w:rPr>
        <w:t xml:space="preserve"> (месяц)</w:t>
      </w:r>
    </w:p>
    <w:p w14:paraId="0F1EEA1A" w14:textId="77777777" w:rsidR="003539ED" w:rsidRPr="00D6024E" w:rsidRDefault="003539ED" w:rsidP="003539ED">
      <w:pPr>
        <w:pStyle w:val="ConsPlusNormal"/>
        <w:ind w:firstLine="637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2551"/>
        <w:gridCol w:w="2268"/>
        <w:gridCol w:w="1985"/>
        <w:gridCol w:w="2268"/>
        <w:gridCol w:w="2487"/>
      </w:tblGrid>
      <w:tr w:rsidR="00D6024E" w:rsidRPr="00D6024E" w14:paraId="2CCFAADD" w14:textId="77777777" w:rsidTr="003539ED">
        <w:tc>
          <w:tcPr>
            <w:tcW w:w="988" w:type="dxa"/>
            <w:vMerge w:val="restart"/>
            <w:shd w:val="clear" w:color="auto" w:fill="auto"/>
          </w:tcPr>
          <w:p w14:paraId="3007B1DA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323EB9D5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43" w:type="dxa"/>
            <w:gridSpan w:val="4"/>
            <w:shd w:val="clear" w:color="auto" w:fill="auto"/>
          </w:tcPr>
          <w:p w14:paraId="2B6BFEB7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реализацию хлеба и хлебобулочных изделий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178041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 </w:t>
            </w: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кодам продукции по ОКПД 2 (10.71.11.110, 10.71.11.120),</w:t>
            </w: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(тонн)</w:t>
            </w:r>
          </w:p>
        </w:tc>
        <w:tc>
          <w:tcPr>
            <w:tcW w:w="2487" w:type="dxa"/>
            <w:vMerge w:val="restart"/>
            <w:shd w:val="clear" w:color="auto" w:fill="auto"/>
          </w:tcPr>
          <w:p w14:paraId="45A02C48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реализованного хлеба и хлебобулочных изделий без НДС, рублей</w:t>
            </w:r>
          </w:p>
        </w:tc>
      </w:tr>
      <w:tr w:rsidR="00D6024E" w:rsidRPr="00D6024E" w14:paraId="18E2B47C" w14:textId="77777777" w:rsidTr="003539ED">
        <w:tc>
          <w:tcPr>
            <w:tcW w:w="988" w:type="dxa"/>
            <w:vMerge/>
            <w:shd w:val="clear" w:color="auto" w:fill="auto"/>
          </w:tcPr>
          <w:p w14:paraId="35DA988F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1E1B693D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покупателя</w:t>
            </w:r>
          </w:p>
        </w:tc>
        <w:tc>
          <w:tcPr>
            <w:tcW w:w="2551" w:type="dxa"/>
            <w:shd w:val="clear" w:color="auto" w:fill="auto"/>
          </w:tcPr>
          <w:p w14:paraId="1CA100FC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14:paraId="67AF8362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985" w:type="dxa"/>
            <w:shd w:val="clear" w:color="auto" w:fill="auto"/>
          </w:tcPr>
          <w:p w14:paraId="53503D83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</w:tc>
        <w:tc>
          <w:tcPr>
            <w:tcW w:w="2268" w:type="dxa"/>
            <w:vMerge/>
            <w:shd w:val="clear" w:color="auto" w:fill="auto"/>
          </w:tcPr>
          <w:p w14:paraId="4854AE8B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14:paraId="73B8F02C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6024E" w:rsidRPr="00D6024E" w14:paraId="3D197FAD" w14:textId="77777777" w:rsidTr="003539ED">
        <w:tc>
          <w:tcPr>
            <w:tcW w:w="988" w:type="dxa"/>
            <w:shd w:val="clear" w:color="auto" w:fill="auto"/>
          </w:tcPr>
          <w:p w14:paraId="4C32AD1F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4F286151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B2A3F35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EC7CBD6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E3CD0C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B3E2C63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14:paraId="0B39A271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6024E" w:rsidRPr="00D6024E" w14:paraId="029D010B" w14:textId="77777777" w:rsidTr="003539ED">
        <w:tc>
          <w:tcPr>
            <w:tcW w:w="988" w:type="dxa"/>
            <w:shd w:val="clear" w:color="auto" w:fill="auto"/>
          </w:tcPr>
          <w:p w14:paraId="1643D349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430D5D47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72C04AC0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6009F69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70F05C21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00B47C9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5BCDD624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6024E" w:rsidRPr="00D6024E" w14:paraId="7979973E" w14:textId="77777777" w:rsidTr="003539ED">
        <w:tc>
          <w:tcPr>
            <w:tcW w:w="988" w:type="dxa"/>
            <w:shd w:val="clear" w:color="auto" w:fill="auto"/>
          </w:tcPr>
          <w:p w14:paraId="5C3DADEE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39" w:type="dxa"/>
            <w:shd w:val="clear" w:color="auto" w:fill="auto"/>
          </w:tcPr>
          <w:p w14:paraId="45466060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14:paraId="37EC1659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221524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024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1920AD9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AB721F1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2E9DDED0" w14:textId="77777777" w:rsidR="003539ED" w:rsidRPr="00D6024E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8AC22E1" w14:textId="53276BA9" w:rsidR="003539ED" w:rsidRPr="00D6024E" w:rsidRDefault="003539ED" w:rsidP="003539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24E">
        <w:rPr>
          <w:rFonts w:ascii="Times New Roman" w:hAnsi="Times New Roman"/>
          <w:sz w:val="28"/>
          <w:szCs w:val="28"/>
        </w:rPr>
        <w:t xml:space="preserve">* </w:t>
      </w:r>
      <w:r w:rsidR="002977E3" w:rsidRPr="00D6024E">
        <w:rPr>
          <w:rFonts w:ascii="Times New Roman" w:hAnsi="Times New Roman"/>
          <w:sz w:val="28"/>
          <w:szCs w:val="28"/>
        </w:rPr>
        <w:t xml:space="preserve">- </w:t>
      </w:r>
      <w:r w:rsidRPr="00D6024E">
        <w:rPr>
          <w:rFonts w:ascii="Times New Roman" w:hAnsi="Times New Roman"/>
          <w:sz w:val="28"/>
          <w:szCs w:val="28"/>
        </w:rPr>
        <w:t>Реестр формируется по месяцам заявляемого к субсидированию периода.</w:t>
      </w:r>
    </w:p>
    <w:p w14:paraId="0EC2E73C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DA5F0" w14:textId="77777777" w:rsidR="003539ED" w:rsidRPr="00D6024E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43CA6C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43B949BB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          (уполномоченное лицо)                                     (подпись)               (расшифровка подписи)</w:t>
      </w:r>
    </w:p>
    <w:p w14:paraId="364E6320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DA2D4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Главный бухгалтер получателя субсидии    ___________  ______________________</w:t>
      </w:r>
    </w:p>
    <w:p w14:paraId="6F9CA7E8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(иное уполномоченное лицо, на которое                    (подпись)             (расшифровка подписи)</w:t>
      </w:r>
    </w:p>
    <w:p w14:paraId="67E26A16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0CC31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5B8F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М.П. (при наличии)</w:t>
      </w:r>
    </w:p>
    <w:p w14:paraId="78B62476" w14:textId="77777777" w:rsidR="00B42BA0" w:rsidRPr="00D6024E" w:rsidRDefault="00B42BA0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1B44E" w14:textId="3E2FCFF6" w:rsidR="003539ED" w:rsidRPr="00D6024E" w:rsidRDefault="003539ED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7409B" w14:textId="4940CE72" w:rsidR="0050599A" w:rsidRPr="00D6024E" w:rsidRDefault="0050599A"/>
    <w:p w14:paraId="563CC840" w14:textId="77777777" w:rsidR="0050599A" w:rsidRPr="00D6024E" w:rsidRDefault="0050599A">
      <w:pPr>
        <w:sectPr w:rsidR="0050599A" w:rsidRPr="00D6024E" w:rsidSect="00895FB5">
          <w:pgSz w:w="16838" w:h="11905" w:orient="landscape"/>
          <w:pgMar w:top="1418" w:right="1134" w:bottom="567" w:left="1134" w:header="0" w:footer="0" w:gutter="0"/>
          <w:pgNumType w:start="1"/>
          <w:cols w:space="720"/>
          <w:titlePg/>
          <w:docGrid w:linePitch="299"/>
        </w:sectPr>
      </w:pPr>
    </w:p>
    <w:p w14:paraId="1C8F14D7" w14:textId="18CAE4A2" w:rsidR="00F370EB" w:rsidRPr="00D6024E" w:rsidRDefault="0050599A" w:rsidP="00F370EB">
      <w:pPr>
        <w:spacing w:after="0" w:line="240" w:lineRule="auto"/>
        <w:ind w:left="5670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 xml:space="preserve">ПРИЛОЖЕНИЕ </w:t>
      </w:r>
      <w:r w:rsidR="00F370EB" w:rsidRPr="00D6024E">
        <w:rPr>
          <w:rFonts w:ascii="Times New Roman" w:hAnsi="Times New Roman" w:cs="Times New Roman"/>
          <w:sz w:val="28"/>
        </w:rPr>
        <w:t>№ 5</w:t>
      </w:r>
    </w:p>
    <w:p w14:paraId="381F435D" w14:textId="77777777" w:rsidR="00F370EB" w:rsidRPr="00D6024E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226816A9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6677470A" w14:textId="77777777" w:rsidR="00B42BA0" w:rsidRPr="00D6024E" w:rsidRDefault="00B42BA0">
      <w:pPr>
        <w:spacing w:after="1" w:line="280" w:lineRule="atLeast"/>
        <w:jc w:val="right"/>
      </w:pPr>
      <w:r w:rsidRPr="00D6024E">
        <w:rPr>
          <w:rFonts w:ascii="Times New Roman" w:hAnsi="Times New Roman" w:cs="Times New Roman"/>
          <w:sz w:val="28"/>
        </w:rPr>
        <w:t>Форма</w:t>
      </w:r>
    </w:p>
    <w:p w14:paraId="08ED33C3" w14:textId="77777777" w:rsidR="003539ED" w:rsidRPr="00D6024E" w:rsidRDefault="003539ED">
      <w:pPr>
        <w:spacing w:after="1" w:line="280" w:lineRule="atLeast"/>
        <w:ind w:firstLine="540"/>
        <w:jc w:val="both"/>
      </w:pPr>
    </w:p>
    <w:p w14:paraId="0EE76D40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24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14:paraId="5F56E692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24E">
        <w:rPr>
          <w:rFonts w:ascii="Times New Roman" w:hAnsi="Times New Roman"/>
          <w:b/>
          <w:sz w:val="28"/>
          <w:szCs w:val="28"/>
        </w:rPr>
        <w:t xml:space="preserve">о цене на реализуемые </w:t>
      </w:r>
      <w:r w:rsidRPr="00D6024E">
        <w:rPr>
          <w:rFonts w:ascii="Times New Roman" w:eastAsia="Calibri" w:hAnsi="Times New Roman"/>
          <w:b/>
          <w:sz w:val="28"/>
          <w:szCs w:val="28"/>
        </w:rPr>
        <w:t>хлеб и хлебобулочные изделия*</w:t>
      </w:r>
    </w:p>
    <w:p w14:paraId="23D86354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24E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14:paraId="3F6763C2" w14:textId="77777777" w:rsidR="003539ED" w:rsidRPr="00D6024E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D6024E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D6024E">
        <w:rPr>
          <w:rFonts w:ascii="Times New Roman" w:hAnsi="Times New Roman"/>
          <w:sz w:val="24"/>
          <w:szCs w:val="24"/>
        </w:rPr>
        <w:t xml:space="preserve"> </w:t>
      </w:r>
    </w:p>
    <w:p w14:paraId="7C6AE5EF" w14:textId="77777777" w:rsidR="003539ED" w:rsidRPr="00D6024E" w:rsidRDefault="003539ED" w:rsidP="003539ED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ИНН_________________________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977"/>
        <w:gridCol w:w="2693"/>
      </w:tblGrid>
      <w:tr w:rsidR="00D6024E" w:rsidRPr="00D6024E" w14:paraId="03013D73" w14:textId="77777777" w:rsidTr="001B2E2B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14:paraId="2C040793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31A34EB9" w14:textId="77777777" w:rsidR="003539ED" w:rsidRPr="00D6024E" w:rsidRDefault="003539ED" w:rsidP="001B2E2B">
            <w:pPr>
              <w:spacing w:after="0" w:line="240" w:lineRule="auto"/>
              <w:ind w:firstLine="2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0FCB26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35F156A2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069558ED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D6024E">
              <w:rPr>
                <w:rFonts w:ascii="Times New Roman" w:hAnsi="Times New Roman"/>
                <w:sz w:val="24"/>
                <w:szCs w:val="24"/>
              </w:rPr>
              <w:t>10.71.11.110, 10.71.11.120)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A8127EF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 xml:space="preserve">Цена за 1 кг хлеба и хлебобулочных изделий </w:t>
            </w:r>
          </w:p>
          <w:p w14:paraId="37E5B944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(без НДС), руб.</w:t>
            </w:r>
          </w:p>
        </w:tc>
      </w:tr>
      <w:tr w:rsidR="00D6024E" w:rsidRPr="00D6024E" w14:paraId="5EE987BD" w14:textId="77777777" w:rsidTr="001B2E2B">
        <w:trPr>
          <w:trHeight w:val="516"/>
        </w:trPr>
        <w:tc>
          <w:tcPr>
            <w:tcW w:w="2127" w:type="dxa"/>
            <w:vMerge/>
            <w:shd w:val="clear" w:color="auto" w:fill="auto"/>
          </w:tcPr>
          <w:p w14:paraId="619F0CCA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BA7B13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1062A3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в месяце, предшествующем месяцу получения субсидии</w:t>
            </w:r>
          </w:p>
        </w:tc>
        <w:tc>
          <w:tcPr>
            <w:tcW w:w="2693" w:type="dxa"/>
            <w:shd w:val="clear" w:color="auto" w:fill="auto"/>
          </w:tcPr>
          <w:p w14:paraId="1DA50625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в месяце получения субсидии</w:t>
            </w:r>
          </w:p>
        </w:tc>
      </w:tr>
      <w:tr w:rsidR="00D6024E" w:rsidRPr="00D6024E" w14:paraId="192DEF26" w14:textId="77777777" w:rsidTr="001B2E2B">
        <w:tc>
          <w:tcPr>
            <w:tcW w:w="2127" w:type="dxa"/>
            <w:shd w:val="clear" w:color="auto" w:fill="auto"/>
          </w:tcPr>
          <w:p w14:paraId="400956BF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51A53E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43D1CC7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785F5A7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D6024E" w:rsidRPr="00D6024E" w14:paraId="1F80C368" w14:textId="77777777" w:rsidTr="001B2E2B">
        <w:tc>
          <w:tcPr>
            <w:tcW w:w="2127" w:type="dxa"/>
            <w:shd w:val="clear" w:color="auto" w:fill="auto"/>
          </w:tcPr>
          <w:p w14:paraId="123C325D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64DE0C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AA7380A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1DD4FC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024E" w:rsidRPr="00D6024E" w14:paraId="3E3E706C" w14:textId="77777777" w:rsidTr="001B2E2B">
        <w:tc>
          <w:tcPr>
            <w:tcW w:w="2127" w:type="dxa"/>
            <w:shd w:val="clear" w:color="auto" w:fill="auto"/>
          </w:tcPr>
          <w:p w14:paraId="29D52A00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B904D5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FB607B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B12754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C6BADD5" w14:textId="4422FF70" w:rsidR="003539ED" w:rsidRPr="00D6024E" w:rsidRDefault="003539ED" w:rsidP="00353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* </w:t>
      </w:r>
      <w:r w:rsidR="002977E3" w:rsidRPr="00D6024E">
        <w:rPr>
          <w:rFonts w:ascii="Times New Roman" w:hAnsi="Times New Roman"/>
          <w:sz w:val="28"/>
          <w:szCs w:val="28"/>
        </w:rPr>
        <w:t xml:space="preserve">- </w:t>
      </w:r>
      <w:r w:rsidRPr="00D6024E">
        <w:rPr>
          <w:rFonts w:ascii="Times New Roman" w:hAnsi="Times New Roman"/>
          <w:sz w:val="28"/>
          <w:szCs w:val="28"/>
        </w:rPr>
        <w:t xml:space="preserve">Заполняется по месяцам в соответствии со справкой - расчетом </w:t>
      </w:r>
      <w:r w:rsidRPr="00D6024E">
        <w:rPr>
          <w:rFonts w:ascii="Times New Roman" w:hAnsi="Times New Roman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D6024E">
        <w:rPr>
          <w:rFonts w:ascii="Times New Roman" w:hAnsi="Times New Roman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49F8B2F9" w14:textId="77777777" w:rsidR="003539ED" w:rsidRPr="00D6024E" w:rsidRDefault="003539ED" w:rsidP="00353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6D831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6CD0B28E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          </w:t>
      </w:r>
      <w:r w:rsidRPr="00D6024E">
        <w:rPr>
          <w:rFonts w:ascii="Times New Roman" w:hAnsi="Times New Roman"/>
          <w:sz w:val="24"/>
          <w:szCs w:val="28"/>
        </w:rPr>
        <w:t>(уполномоченное лицо)</w:t>
      </w:r>
      <w:r w:rsidRPr="00D6024E">
        <w:rPr>
          <w:rFonts w:ascii="Times New Roman" w:hAnsi="Times New Roman"/>
          <w:szCs w:val="28"/>
        </w:rPr>
        <w:t xml:space="preserve">                                             (подпись)               (расшифровка подписи)</w:t>
      </w:r>
    </w:p>
    <w:p w14:paraId="1D5EDADD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F0BB4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0570D3CF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(иное уполномоченное лицо, на которое                  (подпись)                    (расшифровка подписи)</w:t>
      </w:r>
    </w:p>
    <w:p w14:paraId="547A5063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36ADBE6" w14:textId="43FF1C1D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М.П. (при наличии)</w:t>
      </w:r>
    </w:p>
    <w:p w14:paraId="2CE64C65" w14:textId="2A1D41B8" w:rsidR="0050599A" w:rsidRPr="00D6024E" w:rsidRDefault="0050599A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F0650" w14:textId="13A82E13" w:rsidR="0050599A" w:rsidRPr="00D6024E" w:rsidRDefault="0050599A" w:rsidP="00505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0599A" w:rsidRPr="00D6024E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5830302" w14:textId="5B85C598" w:rsidR="00F370EB" w:rsidRPr="00D6024E" w:rsidRDefault="0050599A" w:rsidP="00F370EB">
      <w:pPr>
        <w:spacing w:after="0" w:line="240" w:lineRule="auto"/>
        <w:ind w:left="5670"/>
        <w:jc w:val="center"/>
        <w:outlineLvl w:val="0"/>
      </w:pPr>
      <w:r w:rsidRPr="00D6024E">
        <w:rPr>
          <w:rFonts w:ascii="Times New Roman" w:hAnsi="Times New Roman" w:cs="Times New Roman"/>
          <w:sz w:val="28"/>
        </w:rPr>
        <w:t xml:space="preserve">ПРИЛОЖЕНИЕ </w:t>
      </w:r>
      <w:r w:rsidR="00F370EB" w:rsidRPr="00D6024E">
        <w:rPr>
          <w:rFonts w:ascii="Times New Roman" w:hAnsi="Times New Roman" w:cs="Times New Roman"/>
          <w:sz w:val="28"/>
        </w:rPr>
        <w:t>№ 6</w:t>
      </w:r>
    </w:p>
    <w:p w14:paraId="6E1758B0" w14:textId="77777777" w:rsidR="00F370EB" w:rsidRPr="00D6024E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к Порядку</w:t>
      </w:r>
      <w:r w:rsidRPr="00D6024E">
        <w:t xml:space="preserve"> </w:t>
      </w:r>
      <w:r w:rsidRPr="00D6024E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0B24689" w14:textId="77777777" w:rsidR="00B42BA0" w:rsidRPr="00D6024E" w:rsidRDefault="00B42BA0">
      <w:pPr>
        <w:spacing w:after="1" w:line="280" w:lineRule="atLeast"/>
        <w:ind w:firstLine="540"/>
        <w:jc w:val="both"/>
      </w:pPr>
    </w:p>
    <w:p w14:paraId="2248AD25" w14:textId="77777777" w:rsidR="003539ED" w:rsidRPr="00D6024E" w:rsidRDefault="003539ED">
      <w:pPr>
        <w:spacing w:after="1" w:line="280" w:lineRule="atLeast"/>
        <w:ind w:firstLine="540"/>
        <w:jc w:val="both"/>
      </w:pPr>
    </w:p>
    <w:p w14:paraId="592720D5" w14:textId="77777777" w:rsidR="00B42BA0" w:rsidRPr="00D6024E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D6024E">
        <w:rPr>
          <w:rFonts w:ascii="Times New Roman" w:hAnsi="Times New Roman" w:cs="Times New Roman"/>
          <w:sz w:val="28"/>
        </w:rPr>
        <w:t>Форма</w:t>
      </w:r>
    </w:p>
    <w:p w14:paraId="4D2374A7" w14:textId="77777777" w:rsidR="003539ED" w:rsidRPr="00D6024E" w:rsidRDefault="003539ED">
      <w:pPr>
        <w:spacing w:after="1" w:line="280" w:lineRule="atLeast"/>
        <w:jc w:val="right"/>
      </w:pPr>
    </w:p>
    <w:p w14:paraId="643F0C5F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24E">
        <w:rPr>
          <w:rFonts w:ascii="Times New Roman" w:hAnsi="Times New Roman"/>
          <w:b/>
          <w:sz w:val="28"/>
          <w:szCs w:val="28"/>
        </w:rPr>
        <w:t>СВЕДЕНИЯ</w:t>
      </w:r>
    </w:p>
    <w:p w14:paraId="61CA9351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24E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  <w:r w:rsidRPr="00D6024E">
        <w:rPr>
          <w:rFonts w:ascii="Times New Roman" w:hAnsi="Times New Roman"/>
          <w:sz w:val="28"/>
          <w:szCs w:val="28"/>
        </w:rPr>
        <w:t>*</w:t>
      </w:r>
    </w:p>
    <w:p w14:paraId="33827F77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за ___________ 20__ года</w:t>
      </w:r>
    </w:p>
    <w:p w14:paraId="3060C76E" w14:textId="77777777" w:rsidR="003539ED" w:rsidRPr="00D6024E" w:rsidRDefault="003539ED" w:rsidP="003539ED">
      <w:pPr>
        <w:spacing w:after="0" w:line="240" w:lineRule="auto"/>
        <w:ind w:right="990"/>
        <w:jc w:val="center"/>
        <w:rPr>
          <w:rFonts w:ascii="Times New Roman" w:hAnsi="Times New Roman"/>
          <w:szCs w:val="28"/>
        </w:rPr>
      </w:pPr>
      <w:r w:rsidRPr="00D6024E">
        <w:rPr>
          <w:rFonts w:ascii="Times New Roman" w:hAnsi="Times New Roman"/>
          <w:szCs w:val="28"/>
        </w:rPr>
        <w:t>(месяц)</w:t>
      </w:r>
    </w:p>
    <w:p w14:paraId="0BCFA094" w14:textId="77777777" w:rsidR="003539ED" w:rsidRPr="00D6024E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24E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7500A89" w14:textId="77777777" w:rsidR="003539ED" w:rsidRPr="00D6024E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D6024E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D6024E">
        <w:rPr>
          <w:rFonts w:ascii="Times New Roman" w:hAnsi="Times New Roman"/>
          <w:sz w:val="24"/>
          <w:szCs w:val="24"/>
        </w:rPr>
        <w:t xml:space="preserve"> </w:t>
      </w:r>
    </w:p>
    <w:p w14:paraId="14B0E929" w14:textId="77777777" w:rsidR="003539ED" w:rsidRPr="00D6024E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ИНН_________________________</w:t>
      </w:r>
    </w:p>
    <w:p w14:paraId="61ED96FE" w14:textId="77777777" w:rsidR="00F370EB" w:rsidRPr="00D6024E" w:rsidRDefault="00F370EB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036"/>
        <w:gridCol w:w="2626"/>
        <w:gridCol w:w="1642"/>
        <w:gridCol w:w="1657"/>
      </w:tblGrid>
      <w:tr w:rsidR="00D6024E" w:rsidRPr="00D6024E" w14:paraId="584FA76A" w14:textId="77777777" w:rsidTr="003539ED">
        <w:trPr>
          <w:trHeight w:val="638"/>
        </w:trPr>
        <w:tc>
          <w:tcPr>
            <w:tcW w:w="1950" w:type="dxa"/>
            <w:vMerge w:val="restart"/>
            <w:shd w:val="clear" w:color="auto" w:fill="auto"/>
          </w:tcPr>
          <w:p w14:paraId="72C68AF4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45CD9612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 xml:space="preserve">продукции </w:t>
            </w:r>
          </w:p>
          <w:p w14:paraId="7B030BE0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14:paraId="3EEB7A53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  <w:p w14:paraId="6AC095FF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shd w:val="clear" w:color="auto" w:fill="auto"/>
          </w:tcPr>
          <w:p w14:paraId="79473B4A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Произведено за отчетный месяц, тонн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3CBA760D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Реализовано за отчетный месяц</w:t>
            </w:r>
          </w:p>
        </w:tc>
      </w:tr>
      <w:tr w:rsidR="00D6024E" w:rsidRPr="00D6024E" w14:paraId="5E4F9025" w14:textId="77777777" w:rsidTr="003539ED">
        <w:trPr>
          <w:trHeight w:val="154"/>
        </w:trPr>
        <w:tc>
          <w:tcPr>
            <w:tcW w:w="1950" w:type="dxa"/>
            <w:vMerge/>
            <w:shd w:val="clear" w:color="auto" w:fill="auto"/>
          </w:tcPr>
          <w:p w14:paraId="02D66D6C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14:paraId="77306887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14:paraId="1726E7E7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A9B3FD7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тонн</w:t>
            </w:r>
          </w:p>
        </w:tc>
        <w:tc>
          <w:tcPr>
            <w:tcW w:w="1657" w:type="dxa"/>
            <w:shd w:val="clear" w:color="auto" w:fill="auto"/>
          </w:tcPr>
          <w:p w14:paraId="40ECFA6A" w14:textId="77777777" w:rsidR="003539ED" w:rsidRPr="00D6024E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</w:tr>
      <w:tr w:rsidR="00D6024E" w:rsidRPr="00D6024E" w14:paraId="6F6F42A4" w14:textId="77777777" w:rsidTr="004528A7">
        <w:trPr>
          <w:trHeight w:val="265"/>
        </w:trPr>
        <w:tc>
          <w:tcPr>
            <w:tcW w:w="1950" w:type="dxa"/>
            <w:shd w:val="clear" w:color="auto" w:fill="auto"/>
          </w:tcPr>
          <w:p w14:paraId="2D59BAE7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6663F320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23731035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10418538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3CA05F27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02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6024E" w:rsidRPr="00D6024E" w14:paraId="68184555" w14:textId="77777777" w:rsidTr="003539ED">
        <w:tc>
          <w:tcPr>
            <w:tcW w:w="1950" w:type="dxa"/>
            <w:shd w:val="clear" w:color="auto" w:fill="auto"/>
          </w:tcPr>
          <w:p w14:paraId="1A5C87DD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AD4ED8B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5A9D98C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600B80A3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3452D092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6024E" w:rsidRPr="00D6024E" w14:paraId="31EE9CCA" w14:textId="77777777" w:rsidTr="003539ED">
        <w:tc>
          <w:tcPr>
            <w:tcW w:w="1950" w:type="dxa"/>
            <w:shd w:val="clear" w:color="auto" w:fill="auto"/>
          </w:tcPr>
          <w:p w14:paraId="0628B4FC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2B3D8A0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88A4AFE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5C6BB615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2B352C3B" w14:textId="77777777" w:rsidR="003539ED" w:rsidRPr="00D6024E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A01C48E" w14:textId="42271E89" w:rsidR="003539ED" w:rsidRPr="00D6024E" w:rsidRDefault="003539ED" w:rsidP="00895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D6024E">
        <w:rPr>
          <w:rFonts w:ascii="Times New Roman" w:hAnsi="Times New Roman" w:cs="Courier New"/>
          <w:sz w:val="28"/>
          <w:szCs w:val="28"/>
        </w:rPr>
        <w:t>*</w:t>
      </w:r>
      <w:r w:rsidR="00895FB5" w:rsidRPr="00D6024E">
        <w:rPr>
          <w:rFonts w:ascii="Times New Roman" w:hAnsi="Times New Roman" w:cs="Courier New"/>
          <w:sz w:val="28"/>
          <w:szCs w:val="28"/>
        </w:rPr>
        <w:t xml:space="preserve"> </w:t>
      </w:r>
      <w:r w:rsidR="002977E3" w:rsidRPr="00D6024E">
        <w:rPr>
          <w:rFonts w:ascii="Times New Roman" w:hAnsi="Times New Roman" w:cs="Courier New"/>
          <w:sz w:val="28"/>
          <w:szCs w:val="28"/>
        </w:rPr>
        <w:t xml:space="preserve">- </w:t>
      </w:r>
      <w:r w:rsidR="00895FB5" w:rsidRPr="00D6024E">
        <w:rPr>
          <w:rFonts w:ascii="Times New Roman" w:hAnsi="Times New Roman" w:cs="Courier New"/>
          <w:sz w:val="28"/>
          <w:szCs w:val="28"/>
        </w:rPr>
        <w:t>З</w:t>
      </w:r>
      <w:r w:rsidRPr="00D6024E">
        <w:rPr>
          <w:rFonts w:ascii="Times New Roman" w:hAnsi="Times New Roman" w:cs="Courier New"/>
          <w:sz w:val="28"/>
          <w:szCs w:val="28"/>
        </w:rPr>
        <w:t xml:space="preserve">аполняется ежемесячно в соответствии со справкой - расчетом </w:t>
      </w:r>
      <w:r w:rsidRPr="00D6024E">
        <w:rPr>
          <w:rFonts w:ascii="Times New Roman" w:hAnsi="Times New Roman" w:cs="Courier New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</w:t>
      </w:r>
      <w:r w:rsidRPr="00D6024E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D6024E">
        <w:rPr>
          <w:rFonts w:ascii="Times New Roman" w:hAnsi="Times New Roman" w:cs="Courier New"/>
          <w:bCs/>
          <w:sz w:val="28"/>
          <w:szCs w:val="28"/>
        </w:rPr>
        <w:t xml:space="preserve">федерального бюджета, на возмещение части затрат </w:t>
      </w:r>
      <w:r w:rsidRPr="00D6024E">
        <w:rPr>
          <w:rFonts w:ascii="Times New Roman" w:hAnsi="Times New Roman" w:cs="Courier New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20DE46E4" w14:textId="77777777" w:rsidR="003539ED" w:rsidRPr="00D6024E" w:rsidRDefault="003539ED" w:rsidP="00353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2615D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156DD9AC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6024E">
        <w:rPr>
          <w:rFonts w:ascii="Times New Roman" w:hAnsi="Times New Roman"/>
          <w:sz w:val="28"/>
          <w:szCs w:val="28"/>
        </w:rPr>
        <w:t xml:space="preserve">          </w:t>
      </w:r>
      <w:r w:rsidRPr="00D6024E">
        <w:rPr>
          <w:rFonts w:ascii="Times New Roman" w:hAnsi="Times New Roman"/>
          <w:sz w:val="24"/>
          <w:szCs w:val="28"/>
        </w:rPr>
        <w:t>(уполномоченное лицо)</w:t>
      </w:r>
      <w:r w:rsidRPr="00D6024E">
        <w:rPr>
          <w:rFonts w:ascii="Times New Roman" w:hAnsi="Times New Roman"/>
          <w:szCs w:val="28"/>
        </w:rPr>
        <w:t xml:space="preserve">                                             (подпись)               (расшифровка подписи)</w:t>
      </w:r>
    </w:p>
    <w:p w14:paraId="32444765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3B21B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71846310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(иное уполномоченное лицо, на которое                  (подпись)                    (расшифровка подписи)</w:t>
      </w:r>
    </w:p>
    <w:p w14:paraId="7ED951EC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24E"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228D2E0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EDD3A" w14:textId="77777777" w:rsidR="003539ED" w:rsidRPr="00D6024E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М.П. (при наличии)</w:t>
      </w:r>
    </w:p>
    <w:p w14:paraId="57E9CBAB" w14:textId="77777777" w:rsidR="00B42BA0" w:rsidRPr="00D6024E" w:rsidRDefault="00B42BA0">
      <w:pPr>
        <w:spacing w:after="1" w:line="280" w:lineRule="atLeast"/>
      </w:pPr>
    </w:p>
    <w:p w14:paraId="3F37318B" w14:textId="77777777" w:rsidR="0084571C" w:rsidRPr="00D6024E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473D8" w14:textId="77777777" w:rsidR="0084571C" w:rsidRPr="00D6024E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CF0D8" w14:textId="77777777" w:rsidR="00443BF8" w:rsidRPr="00D6024E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D6024E" w:rsidSect="00895FB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BE34" w14:textId="77777777" w:rsidR="009B0B53" w:rsidRDefault="009B0B53" w:rsidP="00895FB5">
      <w:pPr>
        <w:spacing w:after="0" w:line="240" w:lineRule="auto"/>
      </w:pPr>
      <w:r>
        <w:separator/>
      </w:r>
    </w:p>
  </w:endnote>
  <w:endnote w:type="continuationSeparator" w:id="0">
    <w:p w14:paraId="4A484EF2" w14:textId="77777777" w:rsidR="009B0B53" w:rsidRDefault="009B0B53" w:rsidP="008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28FA" w14:textId="77777777" w:rsidR="009B0B53" w:rsidRDefault="009B0B53" w:rsidP="00895FB5">
      <w:pPr>
        <w:spacing w:after="0" w:line="240" w:lineRule="auto"/>
      </w:pPr>
      <w:r>
        <w:separator/>
      </w:r>
    </w:p>
  </w:footnote>
  <w:footnote w:type="continuationSeparator" w:id="0">
    <w:p w14:paraId="736E4926" w14:textId="77777777" w:rsidR="009B0B53" w:rsidRDefault="009B0B53" w:rsidP="008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D7AB" w14:textId="77777777" w:rsidR="009B0B53" w:rsidRDefault="009B0B53">
    <w:pPr>
      <w:pStyle w:val="a4"/>
      <w:jc w:val="center"/>
    </w:pPr>
  </w:p>
  <w:p w14:paraId="408C885F" w14:textId="38EBFFB6" w:rsidR="009B0B53" w:rsidRPr="00895FB5" w:rsidRDefault="00D6024E">
    <w:pPr>
      <w:pStyle w:val="a4"/>
      <w:jc w:val="center"/>
      <w:rPr>
        <w:rFonts w:ascii="Times New Roman" w:hAnsi="Times New Roman" w:cs="Times New Roman"/>
        <w:sz w:val="20"/>
        <w:szCs w:val="20"/>
      </w:rPr>
    </w:pPr>
    <w:sdt>
      <w:sdtPr>
        <w:id w:val="-6329408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9B0B53" w:rsidRPr="00895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0B53" w:rsidRPr="00895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B0B53" w:rsidRPr="00895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B0B53" w:rsidRPr="00895F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6A5888C3" w14:textId="77777777" w:rsidR="009B0B53" w:rsidRDefault="009B0B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246"/>
    <w:rsid w:val="000501D0"/>
    <w:rsid w:val="0007079C"/>
    <w:rsid w:val="000973B3"/>
    <w:rsid w:val="000E49C6"/>
    <w:rsid w:val="000F6F8A"/>
    <w:rsid w:val="00126C10"/>
    <w:rsid w:val="00140F77"/>
    <w:rsid w:val="001731FA"/>
    <w:rsid w:val="001760F1"/>
    <w:rsid w:val="001A4CC9"/>
    <w:rsid w:val="001B2E2B"/>
    <w:rsid w:val="00207A56"/>
    <w:rsid w:val="00264636"/>
    <w:rsid w:val="00273AF3"/>
    <w:rsid w:val="002977E3"/>
    <w:rsid w:val="002B186D"/>
    <w:rsid w:val="002E3C2E"/>
    <w:rsid w:val="00343279"/>
    <w:rsid w:val="003539ED"/>
    <w:rsid w:val="00367724"/>
    <w:rsid w:val="00371B1A"/>
    <w:rsid w:val="003778DB"/>
    <w:rsid w:val="003A1D59"/>
    <w:rsid w:val="003B2A83"/>
    <w:rsid w:val="003C60F9"/>
    <w:rsid w:val="003F4B5D"/>
    <w:rsid w:val="003F5146"/>
    <w:rsid w:val="00435277"/>
    <w:rsid w:val="00443BF8"/>
    <w:rsid w:val="004528A7"/>
    <w:rsid w:val="00461324"/>
    <w:rsid w:val="00487662"/>
    <w:rsid w:val="004D26FB"/>
    <w:rsid w:val="004F6BC5"/>
    <w:rsid w:val="0050599A"/>
    <w:rsid w:val="00557695"/>
    <w:rsid w:val="00557F37"/>
    <w:rsid w:val="0058252B"/>
    <w:rsid w:val="00585ED7"/>
    <w:rsid w:val="00586F12"/>
    <w:rsid w:val="005E5954"/>
    <w:rsid w:val="00603438"/>
    <w:rsid w:val="00626F3B"/>
    <w:rsid w:val="00627C86"/>
    <w:rsid w:val="0064005C"/>
    <w:rsid w:val="006402B3"/>
    <w:rsid w:val="00643C1F"/>
    <w:rsid w:val="00650A8A"/>
    <w:rsid w:val="00670995"/>
    <w:rsid w:val="006A7A2A"/>
    <w:rsid w:val="006B7EFC"/>
    <w:rsid w:val="006D48C8"/>
    <w:rsid w:val="006E0CDC"/>
    <w:rsid w:val="006E3168"/>
    <w:rsid w:val="007154B5"/>
    <w:rsid w:val="00773EBA"/>
    <w:rsid w:val="007829D5"/>
    <w:rsid w:val="00784417"/>
    <w:rsid w:val="00796FA0"/>
    <w:rsid w:val="007C213F"/>
    <w:rsid w:val="007C796E"/>
    <w:rsid w:val="007D3570"/>
    <w:rsid w:val="007E3DB1"/>
    <w:rsid w:val="007F4A4B"/>
    <w:rsid w:val="00820F43"/>
    <w:rsid w:val="0084571C"/>
    <w:rsid w:val="0088060A"/>
    <w:rsid w:val="00895FB5"/>
    <w:rsid w:val="008A33E1"/>
    <w:rsid w:val="008D22BB"/>
    <w:rsid w:val="008D689C"/>
    <w:rsid w:val="009008D3"/>
    <w:rsid w:val="00901839"/>
    <w:rsid w:val="009707FF"/>
    <w:rsid w:val="0097150F"/>
    <w:rsid w:val="00977A19"/>
    <w:rsid w:val="009949AE"/>
    <w:rsid w:val="009B0B53"/>
    <w:rsid w:val="009D35B9"/>
    <w:rsid w:val="009E1FA5"/>
    <w:rsid w:val="009F6469"/>
    <w:rsid w:val="00A079CA"/>
    <w:rsid w:val="00A46012"/>
    <w:rsid w:val="00A5417F"/>
    <w:rsid w:val="00A55CB4"/>
    <w:rsid w:val="00A74348"/>
    <w:rsid w:val="00A845B2"/>
    <w:rsid w:val="00A87902"/>
    <w:rsid w:val="00A95CDF"/>
    <w:rsid w:val="00AA003D"/>
    <w:rsid w:val="00AC0880"/>
    <w:rsid w:val="00B066A3"/>
    <w:rsid w:val="00B2150C"/>
    <w:rsid w:val="00B33D65"/>
    <w:rsid w:val="00B42BA0"/>
    <w:rsid w:val="00B5064E"/>
    <w:rsid w:val="00B51416"/>
    <w:rsid w:val="00B67434"/>
    <w:rsid w:val="00B85655"/>
    <w:rsid w:val="00BA5B6B"/>
    <w:rsid w:val="00BF7151"/>
    <w:rsid w:val="00C37AC4"/>
    <w:rsid w:val="00C574D5"/>
    <w:rsid w:val="00CC6A0C"/>
    <w:rsid w:val="00CD69F2"/>
    <w:rsid w:val="00D10564"/>
    <w:rsid w:val="00D35952"/>
    <w:rsid w:val="00D4455D"/>
    <w:rsid w:val="00D466FA"/>
    <w:rsid w:val="00D6024E"/>
    <w:rsid w:val="00D66CA6"/>
    <w:rsid w:val="00D67ACD"/>
    <w:rsid w:val="00D72708"/>
    <w:rsid w:val="00DC03CC"/>
    <w:rsid w:val="00DD79FF"/>
    <w:rsid w:val="00E43105"/>
    <w:rsid w:val="00E46FEC"/>
    <w:rsid w:val="00E65572"/>
    <w:rsid w:val="00E71980"/>
    <w:rsid w:val="00EA4D62"/>
    <w:rsid w:val="00ED5A0D"/>
    <w:rsid w:val="00EF1B35"/>
    <w:rsid w:val="00F00867"/>
    <w:rsid w:val="00F0581A"/>
    <w:rsid w:val="00F370EB"/>
    <w:rsid w:val="00F46CFF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8C55A52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539ED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B5"/>
  </w:style>
  <w:style w:type="paragraph" w:styleId="a6">
    <w:name w:val="footer"/>
    <w:basedOn w:val="a"/>
    <w:link w:val="a7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B5"/>
  </w:style>
  <w:style w:type="character" w:styleId="a8">
    <w:name w:val="annotation reference"/>
    <w:basedOn w:val="a0"/>
    <w:uiPriority w:val="99"/>
    <w:semiHidden/>
    <w:unhideWhenUsed/>
    <w:rsid w:val="00273A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A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3A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A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3A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9" Type="http://schemas.openxmlformats.org/officeDocument/2006/relationships/hyperlink" Target="consultantplus://offline/ref=21EA0D743C8A04052840D2E618C84356745E658A392E6B1A6B8B1BE4458BAB38DBC014D2395A8E1A528D19A3418742D2CC86587D5173C943qAc5E" TargetMode="External"/><Relationship Id="rId2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4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0D743C8A04052840D2E618C84356745E658D382F6B1A6B8B1BE4458BAB38DBC014D2395A8C1C528D19A3418742D2CC86587D5173C943qAc5E" TargetMode="External"/><Relationship Id="rId2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0" Type="http://schemas.openxmlformats.org/officeDocument/2006/relationships/hyperlink" Target="consultantplus://offline/ref=21EA0D743C8A04052840D2E618C84356745F6F85362A6B1A6B8B1BE4458BAB38C9C04CDE3859901B53984FF207qDc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10" Type="http://schemas.openxmlformats.org/officeDocument/2006/relationships/hyperlink" Target="consultantplus://offline/ref=21EA0D743C8A04052840CCEB0EA41D5F7E5D32813028604537DD1DB31ADBAD6D9B8012877A1E831A5F874CF307D91B828BCD55754C6FC948BA2E6839q7cEE" TargetMode="External"/><Relationship Id="rId1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0D743C8A04052840CCEB0EA41D5F7E5D32813028604537DD1DB31ADBAD6D9B8012877A1E831A5F874CF20DD91B828BCD55754C6FC948BA2E6839q7cEE" TargetMode="External"/><Relationship Id="rId1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1EA0D743C8A04052840D2E618C84356745F6F85362A6B1A6B8B1BE4458BAB38C9C04CDE3859901B53984FF207qDc3E" TargetMode="External"/><Relationship Id="rId1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8" Type="http://schemas.openxmlformats.org/officeDocument/2006/relationships/hyperlink" Target="consultantplus://offline/ref=21EA0D743C8A04052840D2E618C84356745F6F85362A6B1A6B8B1BE4458BAB38DBC014D23A5F89125E8D19A3418742D2CC86587D5173C943qA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6093-5A32-4304-857D-58865B10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24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104</cp:revision>
  <dcterms:created xsi:type="dcterms:W3CDTF">2021-08-09T02:49:00Z</dcterms:created>
  <dcterms:modified xsi:type="dcterms:W3CDTF">2022-03-09T09:26:00Z</dcterms:modified>
</cp:coreProperties>
</file>