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034168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78AE" w:rsidRDefault="000B5B74" w:rsidP="00D84362">
      <w:pPr>
        <w:pStyle w:val="Default"/>
        <w:ind w:firstLine="708"/>
        <w:jc w:val="both"/>
        <w:rPr>
          <w:sz w:val="28"/>
          <w:szCs w:val="28"/>
        </w:rPr>
      </w:pPr>
      <w:r w:rsidRPr="00BA57D9">
        <w:rPr>
          <w:b/>
          <w:sz w:val="28"/>
          <w:szCs w:val="28"/>
        </w:rPr>
        <w:t>Нормативный правовой акт:</w:t>
      </w:r>
      <w:r w:rsidRPr="007175CB">
        <w:rPr>
          <w:sz w:val="28"/>
          <w:szCs w:val="28"/>
        </w:rPr>
        <w:t xml:space="preserve"> </w:t>
      </w:r>
      <w:r w:rsidR="00DF578C" w:rsidRPr="00D84362">
        <w:rPr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 w:rsidR="001A78AE">
        <w:rPr>
          <w:sz w:val="28"/>
          <w:szCs w:val="28"/>
        </w:rPr>
        <w:t xml:space="preserve">27.02.2017 </w:t>
      </w:r>
      <w:r w:rsidR="00DF578C" w:rsidRPr="00D84362">
        <w:rPr>
          <w:sz w:val="28"/>
          <w:szCs w:val="28"/>
        </w:rPr>
        <w:t>№</w:t>
      </w:r>
      <w:r w:rsidR="00D84362" w:rsidRPr="00D84362">
        <w:rPr>
          <w:sz w:val="28"/>
          <w:szCs w:val="28"/>
        </w:rPr>
        <w:t xml:space="preserve"> </w:t>
      </w:r>
      <w:r w:rsidR="001A78AE">
        <w:rPr>
          <w:sz w:val="28"/>
          <w:szCs w:val="28"/>
        </w:rPr>
        <w:t xml:space="preserve">№ 120 </w:t>
      </w:r>
      <w:r w:rsidR="00DF578C" w:rsidRPr="00D84362">
        <w:rPr>
          <w:sz w:val="28"/>
          <w:szCs w:val="28"/>
        </w:rPr>
        <w:t>«</w:t>
      </w:r>
      <w:r w:rsidR="00D84362" w:rsidRPr="00D84362">
        <w:rPr>
          <w:sz w:val="28"/>
          <w:szCs w:val="28"/>
        </w:rPr>
        <w:t>О</w:t>
      </w:r>
      <w:r w:rsidR="001A78AE">
        <w:rPr>
          <w:sz w:val="28"/>
          <w:szCs w:val="28"/>
        </w:rPr>
        <w:t xml:space="preserve">б утверждении административного регламента </w:t>
      </w:r>
      <w:r w:rsidR="001A78AE">
        <w:rPr>
          <w:sz w:val="28"/>
          <w:szCs w:val="28"/>
        </w:rPr>
        <w:t>осуществления</w:t>
      </w:r>
      <w:r w:rsidR="001A78AE">
        <w:rPr>
          <w:sz w:val="28"/>
          <w:szCs w:val="28"/>
        </w:rPr>
        <w:t xml:space="preserve"> муниципального земельного контроля».</w:t>
      </w:r>
    </w:p>
    <w:p w:rsidR="00721316" w:rsidRPr="00DF578C" w:rsidRDefault="000B5B74" w:rsidP="00D84362">
      <w:pPr>
        <w:pStyle w:val="Default"/>
        <w:ind w:firstLine="708"/>
        <w:jc w:val="both"/>
        <w:rPr>
          <w:sz w:val="28"/>
          <w:szCs w:val="28"/>
        </w:rPr>
      </w:pPr>
      <w:r w:rsidRPr="002A2979">
        <w:rPr>
          <w:b/>
          <w:sz w:val="28"/>
          <w:szCs w:val="28"/>
        </w:rPr>
        <w:t xml:space="preserve">Сроки проведения публичных консультаций: </w:t>
      </w:r>
      <w:r w:rsidR="001A78AE">
        <w:rPr>
          <w:sz w:val="28"/>
          <w:szCs w:val="28"/>
        </w:rPr>
        <w:t>2</w:t>
      </w:r>
      <w:r w:rsidR="00511CE5">
        <w:rPr>
          <w:sz w:val="28"/>
          <w:szCs w:val="28"/>
        </w:rPr>
        <w:t>9</w:t>
      </w:r>
      <w:r w:rsidR="00DF578C" w:rsidRPr="00DF578C">
        <w:rPr>
          <w:sz w:val="28"/>
          <w:szCs w:val="28"/>
        </w:rPr>
        <w:t>.</w:t>
      </w:r>
      <w:r w:rsidR="007E0B6D">
        <w:rPr>
          <w:sz w:val="28"/>
          <w:szCs w:val="28"/>
        </w:rPr>
        <w:t>03</w:t>
      </w:r>
      <w:r w:rsidR="00C81DE0" w:rsidRPr="00DF578C">
        <w:rPr>
          <w:sz w:val="28"/>
          <w:szCs w:val="28"/>
        </w:rPr>
        <w:t>.20</w:t>
      </w:r>
      <w:r w:rsidR="00511CE5">
        <w:rPr>
          <w:sz w:val="28"/>
          <w:szCs w:val="28"/>
        </w:rPr>
        <w:t>2</w:t>
      </w:r>
      <w:r w:rsidR="007E0B6D">
        <w:rPr>
          <w:sz w:val="28"/>
          <w:szCs w:val="28"/>
        </w:rPr>
        <w:t>1</w:t>
      </w:r>
      <w:r w:rsidR="00721316" w:rsidRPr="00DF578C">
        <w:rPr>
          <w:sz w:val="28"/>
          <w:szCs w:val="28"/>
        </w:rPr>
        <w:t xml:space="preserve"> – </w:t>
      </w:r>
      <w:r w:rsidR="007E0B6D">
        <w:rPr>
          <w:sz w:val="28"/>
          <w:szCs w:val="28"/>
        </w:rPr>
        <w:t>30.04.2021</w:t>
      </w:r>
      <w:bookmarkStart w:id="1" w:name="_GoBack"/>
      <w:bookmarkEnd w:id="1"/>
      <w:r w:rsidR="00CC19DD">
        <w:rPr>
          <w:sz w:val="28"/>
          <w:szCs w:val="28"/>
        </w:rPr>
        <w:t xml:space="preserve"> </w:t>
      </w:r>
      <w:r w:rsidR="00721316" w:rsidRPr="00DF578C">
        <w:rPr>
          <w:sz w:val="28"/>
          <w:szCs w:val="28"/>
        </w:rPr>
        <w:t>гг.</w:t>
      </w:r>
    </w:p>
    <w:p w:rsidR="00936B3A" w:rsidRPr="005B0555" w:rsidRDefault="00936B3A" w:rsidP="00721316">
      <w:pPr>
        <w:pStyle w:val="a4"/>
        <w:ind w:right="-55" w:firstLine="708"/>
        <w:jc w:val="both"/>
        <w:rPr>
          <w:szCs w:val="28"/>
        </w:rPr>
      </w:pPr>
      <w:r w:rsidRPr="005B0555"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 xml:space="preserve"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</w:t>
      </w:r>
      <w:r w:rsidR="00C61406">
        <w:rPr>
          <w:rFonts w:ascii="Times New Roman" w:hAnsi="Times New Roman" w:cs="Times New Roman"/>
          <w:sz w:val="28"/>
          <w:szCs w:val="28"/>
        </w:rPr>
        <w:t>24-839</w:t>
      </w:r>
      <w:r w:rsidRPr="005B0555">
        <w:rPr>
          <w:rFonts w:ascii="Times New Roman" w:hAnsi="Times New Roman" w:cs="Times New Roman"/>
          <w:sz w:val="28"/>
          <w:szCs w:val="28"/>
        </w:rPr>
        <w:t>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65C3B"/>
    <w:rsid w:val="00086D2B"/>
    <w:rsid w:val="000A4CAD"/>
    <w:rsid w:val="000B5B74"/>
    <w:rsid w:val="000D1292"/>
    <w:rsid w:val="00145BE3"/>
    <w:rsid w:val="00145F75"/>
    <w:rsid w:val="00157A35"/>
    <w:rsid w:val="00175F4D"/>
    <w:rsid w:val="001869B6"/>
    <w:rsid w:val="00187C52"/>
    <w:rsid w:val="001A78AE"/>
    <w:rsid w:val="001E3E3D"/>
    <w:rsid w:val="0020263E"/>
    <w:rsid w:val="00206084"/>
    <w:rsid w:val="00223FDA"/>
    <w:rsid w:val="00286C3A"/>
    <w:rsid w:val="002A2979"/>
    <w:rsid w:val="002A54CF"/>
    <w:rsid w:val="002D4B08"/>
    <w:rsid w:val="003679BE"/>
    <w:rsid w:val="0041598D"/>
    <w:rsid w:val="004240E9"/>
    <w:rsid w:val="004B734F"/>
    <w:rsid w:val="00511CE5"/>
    <w:rsid w:val="00551150"/>
    <w:rsid w:val="00591138"/>
    <w:rsid w:val="005943B0"/>
    <w:rsid w:val="005B0555"/>
    <w:rsid w:val="005E17B9"/>
    <w:rsid w:val="00632947"/>
    <w:rsid w:val="0063772D"/>
    <w:rsid w:val="00657449"/>
    <w:rsid w:val="006A46C2"/>
    <w:rsid w:val="006C77DE"/>
    <w:rsid w:val="007175CB"/>
    <w:rsid w:val="00721316"/>
    <w:rsid w:val="007271CD"/>
    <w:rsid w:val="00762BA1"/>
    <w:rsid w:val="00782954"/>
    <w:rsid w:val="007868CA"/>
    <w:rsid w:val="007A7B21"/>
    <w:rsid w:val="007D1090"/>
    <w:rsid w:val="007E0B6D"/>
    <w:rsid w:val="007E0CB8"/>
    <w:rsid w:val="007E280A"/>
    <w:rsid w:val="008F15EA"/>
    <w:rsid w:val="00936B3A"/>
    <w:rsid w:val="00957CBD"/>
    <w:rsid w:val="00962CB9"/>
    <w:rsid w:val="00975A95"/>
    <w:rsid w:val="009B1DA1"/>
    <w:rsid w:val="00A54920"/>
    <w:rsid w:val="00A76000"/>
    <w:rsid w:val="00B24478"/>
    <w:rsid w:val="00B35258"/>
    <w:rsid w:val="00B532FE"/>
    <w:rsid w:val="00BA57D9"/>
    <w:rsid w:val="00BC1EC7"/>
    <w:rsid w:val="00C30F29"/>
    <w:rsid w:val="00C32456"/>
    <w:rsid w:val="00C61406"/>
    <w:rsid w:val="00C81DE0"/>
    <w:rsid w:val="00C84D15"/>
    <w:rsid w:val="00C85A89"/>
    <w:rsid w:val="00C9106B"/>
    <w:rsid w:val="00CA2C26"/>
    <w:rsid w:val="00CB5435"/>
    <w:rsid w:val="00CC19DD"/>
    <w:rsid w:val="00CE6FD4"/>
    <w:rsid w:val="00D74D0B"/>
    <w:rsid w:val="00D84362"/>
    <w:rsid w:val="00DD4910"/>
    <w:rsid w:val="00DE5CEB"/>
    <w:rsid w:val="00DE5FB5"/>
    <w:rsid w:val="00DF578C"/>
    <w:rsid w:val="00E302EC"/>
    <w:rsid w:val="00E66AC6"/>
    <w:rsid w:val="00E96436"/>
    <w:rsid w:val="00F65A34"/>
    <w:rsid w:val="00FC55B5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184</cp:revision>
  <dcterms:created xsi:type="dcterms:W3CDTF">2014-10-15T04:11:00Z</dcterms:created>
  <dcterms:modified xsi:type="dcterms:W3CDTF">2021-03-03T08:04:00Z</dcterms:modified>
</cp:coreProperties>
</file>