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A2" w:rsidRPr="00BC794C" w:rsidRDefault="0006218D" w:rsidP="007C44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94C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7C44A2" w:rsidRPr="00BC794C" w:rsidRDefault="007C44A2" w:rsidP="005844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794C">
        <w:rPr>
          <w:rFonts w:ascii="Times New Roman" w:hAnsi="Times New Roman" w:cs="Times New Roman"/>
          <w:sz w:val="28"/>
          <w:szCs w:val="28"/>
        </w:rPr>
        <w:t>для проведения публичных консультаций по проекту</w:t>
      </w:r>
      <w:r w:rsidR="00957324" w:rsidRPr="00BC794C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«О внесении изменения в статью 22 Закона Новосибирской области «О защите прав детей в Новосибирской области»</w:t>
      </w:r>
      <w:r w:rsidR="00BC794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56318">
        <w:rPr>
          <w:rFonts w:ascii="Times New Roman" w:hAnsi="Times New Roman" w:cs="Times New Roman"/>
          <w:sz w:val="28"/>
          <w:szCs w:val="28"/>
        </w:rPr>
        <w:t>п</w:t>
      </w:r>
      <w:r w:rsidR="00BC794C">
        <w:rPr>
          <w:rFonts w:ascii="Times New Roman" w:hAnsi="Times New Roman" w:cs="Times New Roman"/>
          <w:sz w:val="28"/>
          <w:szCs w:val="28"/>
        </w:rPr>
        <w:t>роект закона)</w:t>
      </w:r>
    </w:p>
    <w:p w:rsidR="007C44A2" w:rsidRPr="00BC794C" w:rsidRDefault="007C44A2" w:rsidP="005844A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C44A2" w:rsidRPr="00BC794C" w:rsidRDefault="007C44A2" w:rsidP="007C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94C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данный бланк по электронной почте на адрес </w:t>
      </w:r>
      <w:r w:rsidR="008D6716" w:rsidRPr="008D6716">
        <w:rPr>
          <w:rFonts w:ascii="Times New Roman" w:hAnsi="Times New Roman" w:cs="Times New Roman"/>
          <w:sz w:val="28"/>
          <w:szCs w:val="28"/>
          <w:u w:val="single"/>
        </w:rPr>
        <w:t>k_mld@zsnso.ru</w:t>
      </w:r>
      <w:r w:rsidRPr="00BC794C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156318">
        <w:rPr>
          <w:rFonts w:ascii="Times New Roman" w:hAnsi="Times New Roman" w:cs="Times New Roman"/>
          <w:sz w:val="28"/>
          <w:szCs w:val="28"/>
        </w:rPr>
        <w:t xml:space="preserve"> </w:t>
      </w:r>
      <w:r w:rsidR="008D6716" w:rsidRPr="008D6716">
        <w:rPr>
          <w:rFonts w:ascii="Times New Roman" w:hAnsi="Times New Roman" w:cs="Times New Roman"/>
          <w:sz w:val="28"/>
          <w:szCs w:val="28"/>
          <w:u w:val="single"/>
        </w:rPr>
        <w:t>02.06.2022</w:t>
      </w:r>
      <w:r w:rsidRPr="00BC794C">
        <w:rPr>
          <w:rFonts w:ascii="Times New Roman" w:hAnsi="Times New Roman" w:cs="Times New Roman"/>
          <w:sz w:val="28"/>
          <w:szCs w:val="28"/>
        </w:rPr>
        <w:t xml:space="preserve">. </w:t>
      </w:r>
      <w:r w:rsidR="005844A8">
        <w:rPr>
          <w:rFonts w:ascii="Times New Roman" w:hAnsi="Times New Roman" w:cs="Times New Roman"/>
          <w:sz w:val="28"/>
          <w:szCs w:val="28"/>
        </w:rPr>
        <w:t>Ответственный сотрудник не будет иметь возможность</w:t>
      </w:r>
      <w:r w:rsidRPr="00BC794C">
        <w:rPr>
          <w:rFonts w:ascii="Times New Roman" w:hAnsi="Times New Roman" w:cs="Times New Roman"/>
          <w:sz w:val="28"/>
          <w:szCs w:val="28"/>
        </w:rPr>
        <w:t xml:space="preserve"> проанализировать позиции, направленные </w:t>
      </w:r>
      <w:r w:rsidR="00C46D05">
        <w:rPr>
          <w:rFonts w:ascii="Times New Roman" w:hAnsi="Times New Roman" w:cs="Times New Roman"/>
          <w:sz w:val="28"/>
          <w:szCs w:val="28"/>
        </w:rPr>
        <w:t xml:space="preserve">ему </w:t>
      </w:r>
      <w:r w:rsidR="005844A8" w:rsidRPr="005844A8">
        <w:rPr>
          <w:rFonts w:ascii="Times New Roman" w:hAnsi="Times New Roman" w:cs="Times New Roman"/>
          <w:sz w:val="28"/>
          <w:szCs w:val="28"/>
        </w:rPr>
        <w:t>после указанного срока</w:t>
      </w:r>
      <w:r w:rsidRPr="00BC794C">
        <w:rPr>
          <w:rFonts w:ascii="Times New Roman" w:hAnsi="Times New Roman" w:cs="Times New Roman"/>
          <w:sz w:val="28"/>
          <w:szCs w:val="28"/>
        </w:rPr>
        <w:t>.</w:t>
      </w:r>
    </w:p>
    <w:p w:rsidR="007C44A2" w:rsidRPr="00BC794C" w:rsidRDefault="007C44A2" w:rsidP="007C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4A2" w:rsidRDefault="007C44A2" w:rsidP="007C44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C794C">
        <w:rPr>
          <w:rFonts w:ascii="Times New Roman" w:hAnsi="Times New Roman" w:cs="Times New Roman"/>
          <w:b/>
          <w:sz w:val="28"/>
          <w:szCs w:val="28"/>
        </w:rPr>
        <w:t>Общие сведения о проекте акта</w:t>
      </w:r>
    </w:p>
    <w:p w:rsidR="002179D3" w:rsidRPr="00BC794C" w:rsidRDefault="002179D3" w:rsidP="007C44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5389"/>
      </w:tblGrid>
      <w:tr w:rsidR="007C44A2" w:rsidRPr="00BC794C" w:rsidTr="006842A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A2" w:rsidRPr="00BC794C" w:rsidRDefault="007C44A2" w:rsidP="005844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94C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A2" w:rsidRPr="00BC794C" w:rsidRDefault="00E96210" w:rsidP="00155F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94C"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прав детей; розничная торговля продовольственными товарами </w:t>
            </w:r>
          </w:p>
        </w:tc>
      </w:tr>
      <w:tr w:rsidR="007C44A2" w:rsidRPr="00BC794C" w:rsidTr="006842A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A2" w:rsidRPr="00BC794C" w:rsidRDefault="007C44A2" w:rsidP="005844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94C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A2" w:rsidRPr="00BC794C" w:rsidRDefault="0067215A" w:rsidP="00155F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94C">
              <w:rPr>
                <w:rFonts w:ascii="Times New Roman" w:hAnsi="Times New Roman" w:cs="Times New Roman"/>
                <w:sz w:val="28"/>
                <w:szCs w:val="28"/>
              </w:rPr>
              <w:t>Проект закона Новосибирской области «О внесении изменения в статью 22 Закона Новосибирской области «О защите прав детей в Новосибирской области»</w:t>
            </w:r>
          </w:p>
        </w:tc>
      </w:tr>
      <w:tr w:rsidR="007C44A2" w:rsidRPr="00BC794C" w:rsidTr="006842A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A2" w:rsidRPr="00BC794C" w:rsidRDefault="007C44A2" w:rsidP="005844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94C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A2" w:rsidRPr="00BC794C" w:rsidRDefault="0067215A" w:rsidP="00155F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94C">
              <w:rPr>
                <w:rFonts w:ascii="Times New Roman" w:hAnsi="Times New Roman" w:cs="Times New Roman"/>
                <w:sz w:val="28"/>
                <w:szCs w:val="28"/>
              </w:rPr>
              <w:t>Комитет Законодательного Собрания Новосибирской области по культуре, образованию, науке, спорту и молодежной политике</w:t>
            </w:r>
          </w:p>
        </w:tc>
      </w:tr>
      <w:tr w:rsidR="007C44A2" w:rsidRPr="00BC794C" w:rsidTr="006842A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A2" w:rsidRPr="00BC794C" w:rsidRDefault="007C44A2" w:rsidP="005844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94C">
              <w:rPr>
                <w:rFonts w:ascii="Times New Roman" w:hAnsi="Times New Roman" w:cs="Times New Roman"/>
                <w:sz w:val="28"/>
                <w:szCs w:val="28"/>
              </w:rPr>
              <w:t>Адрес страни</w:t>
            </w:r>
            <w:r w:rsidR="00A813F6">
              <w:rPr>
                <w:rFonts w:ascii="Times New Roman" w:hAnsi="Times New Roman" w:cs="Times New Roman"/>
                <w:sz w:val="28"/>
                <w:szCs w:val="28"/>
              </w:rPr>
              <w:t>цы в ГИС Новосибирской области «</w:t>
            </w:r>
            <w:r w:rsidRPr="00BC794C">
              <w:rPr>
                <w:rFonts w:ascii="Times New Roman" w:hAnsi="Times New Roman" w:cs="Times New Roman"/>
                <w:sz w:val="28"/>
                <w:szCs w:val="28"/>
              </w:rPr>
              <w:t>Электронная д</w:t>
            </w:r>
            <w:r w:rsidR="00A813F6">
              <w:rPr>
                <w:rFonts w:ascii="Times New Roman" w:hAnsi="Times New Roman" w:cs="Times New Roman"/>
                <w:sz w:val="28"/>
                <w:szCs w:val="28"/>
              </w:rPr>
              <w:t>емократия Новосибирской области»</w:t>
            </w:r>
            <w:r w:rsidRPr="00BC794C">
              <w:rPr>
                <w:rFonts w:ascii="Times New Roman" w:hAnsi="Times New Roman" w:cs="Times New Roman"/>
                <w:sz w:val="28"/>
                <w:szCs w:val="28"/>
              </w:rPr>
              <w:t>, на которой размещалось уведомление о необходим</w:t>
            </w:r>
            <w:r w:rsidR="005844A8">
              <w:rPr>
                <w:rFonts w:ascii="Times New Roman" w:hAnsi="Times New Roman" w:cs="Times New Roman"/>
                <w:sz w:val="28"/>
                <w:szCs w:val="28"/>
              </w:rPr>
              <w:t>ости разработки проекта акта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A2" w:rsidRPr="00BC794C" w:rsidRDefault="006842A6" w:rsidP="00156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консультации не проводились в соответствии с подпунктом 1 пункта 10 Порядка проведения оценки регулирующего воздействия проектов нормативных правовы</w:t>
            </w:r>
            <w:r w:rsidR="00B017F5">
              <w:rPr>
                <w:rFonts w:ascii="Times New Roman" w:hAnsi="Times New Roman" w:cs="Times New Roman"/>
                <w:sz w:val="28"/>
                <w:szCs w:val="28"/>
              </w:rPr>
              <w:t>х актов Новосибирской области (</w:t>
            </w:r>
            <w:r w:rsidR="001563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остановление Губернатора НСО от 17.01.2017 № 2)</w:t>
            </w:r>
          </w:p>
        </w:tc>
      </w:tr>
    </w:tbl>
    <w:p w:rsidR="007C44A2" w:rsidRPr="00BC794C" w:rsidRDefault="007C44A2" w:rsidP="007C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4A2" w:rsidRPr="00BC794C" w:rsidRDefault="007C44A2" w:rsidP="007C44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C794C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</w:p>
    <w:p w:rsidR="007C44A2" w:rsidRPr="00BC794C" w:rsidRDefault="007C44A2" w:rsidP="007C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5389"/>
      </w:tblGrid>
      <w:tr w:rsidR="007C44A2" w:rsidRPr="00BC794C" w:rsidTr="006842A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A2" w:rsidRPr="00BC794C" w:rsidRDefault="007C44A2" w:rsidP="00155F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94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A2" w:rsidRPr="00BC794C" w:rsidRDefault="007C44A2" w:rsidP="00155F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4A2" w:rsidRPr="00BC794C" w:rsidTr="006842A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A2" w:rsidRPr="00BC794C" w:rsidRDefault="007C44A2" w:rsidP="00155F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94C"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A2" w:rsidRPr="00BC794C" w:rsidRDefault="007C44A2" w:rsidP="00155F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4A2" w:rsidRPr="00BC794C" w:rsidTr="006842A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A2" w:rsidRPr="00BC794C" w:rsidRDefault="007C44A2" w:rsidP="00155F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94C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A2" w:rsidRPr="00BC794C" w:rsidRDefault="007C44A2" w:rsidP="00155F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2A6" w:rsidRPr="00BC794C" w:rsidTr="006842A6">
        <w:trPr>
          <w:trHeight w:val="18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6" w:rsidRPr="00BC794C" w:rsidRDefault="006842A6" w:rsidP="00155F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6" w:rsidRPr="00BC794C" w:rsidRDefault="006842A6" w:rsidP="00155F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C44A2" w:rsidRPr="00BC794C" w:rsidTr="006842A6">
        <w:trPr>
          <w:trHeight w:val="18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A2" w:rsidRPr="00BC794C" w:rsidRDefault="007C44A2" w:rsidP="00155F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94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A2" w:rsidRPr="00BC794C" w:rsidRDefault="007C44A2" w:rsidP="00155F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4A2" w:rsidRPr="00BC794C" w:rsidRDefault="007C44A2" w:rsidP="007C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4A2" w:rsidRPr="00BC794C" w:rsidRDefault="00E96210" w:rsidP="007C44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34"/>
          <w:szCs w:val="34"/>
        </w:rPr>
      </w:pPr>
      <w:r w:rsidRPr="00BC794C">
        <w:rPr>
          <w:rFonts w:ascii="Times New Roman" w:hAnsi="Times New Roman" w:cs="Times New Roman"/>
          <w:b/>
          <w:sz w:val="34"/>
          <w:szCs w:val="34"/>
        </w:rPr>
        <w:lastRenderedPageBreak/>
        <w:t>П</w:t>
      </w:r>
      <w:r w:rsidR="007C44A2" w:rsidRPr="00BC794C">
        <w:rPr>
          <w:rFonts w:ascii="Times New Roman" w:hAnsi="Times New Roman" w:cs="Times New Roman"/>
          <w:b/>
          <w:sz w:val="34"/>
          <w:szCs w:val="34"/>
        </w:rPr>
        <w:t>еречень вопросов,</w:t>
      </w:r>
    </w:p>
    <w:p w:rsidR="007C44A2" w:rsidRPr="00BC794C" w:rsidRDefault="007C44A2" w:rsidP="007C44A2">
      <w:pPr>
        <w:pStyle w:val="ConsPlusNormal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BC794C">
        <w:rPr>
          <w:rFonts w:ascii="Times New Roman" w:hAnsi="Times New Roman" w:cs="Times New Roman"/>
          <w:b/>
          <w:sz w:val="34"/>
          <w:szCs w:val="34"/>
        </w:rPr>
        <w:t>обсуждаемых в ходе проведения публичных консультаций</w:t>
      </w:r>
    </w:p>
    <w:p w:rsidR="007C44A2" w:rsidRPr="00BC794C" w:rsidRDefault="007C44A2" w:rsidP="007C44A2">
      <w:pPr>
        <w:pStyle w:val="ConsPlusNormal"/>
        <w:ind w:firstLine="540"/>
        <w:jc w:val="both"/>
        <w:rPr>
          <w:rFonts w:ascii="Times New Roman" w:hAnsi="Times New Roman" w:cs="Times New Roman"/>
          <w:sz w:val="34"/>
          <w:szCs w:val="34"/>
        </w:rPr>
      </w:pPr>
    </w:p>
    <w:p w:rsidR="007C44A2" w:rsidRPr="00BC794C" w:rsidRDefault="00494033" w:rsidP="007C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56318">
        <w:rPr>
          <w:rFonts w:ascii="Times New Roman" w:hAnsi="Times New Roman" w:cs="Times New Roman"/>
          <w:sz w:val="28"/>
          <w:szCs w:val="28"/>
        </w:rPr>
        <w:t>Затрагивает ли п</w:t>
      </w:r>
      <w:r w:rsidR="00BC794C">
        <w:rPr>
          <w:rFonts w:ascii="Times New Roman" w:hAnsi="Times New Roman" w:cs="Times New Roman"/>
          <w:sz w:val="28"/>
          <w:szCs w:val="28"/>
        </w:rPr>
        <w:t>роект закона</w:t>
      </w:r>
      <w:r w:rsidR="007C44A2" w:rsidRPr="00BC794C">
        <w:rPr>
          <w:rFonts w:ascii="Times New Roman" w:hAnsi="Times New Roman" w:cs="Times New Roman"/>
          <w:sz w:val="28"/>
          <w:szCs w:val="28"/>
        </w:rPr>
        <w:t xml:space="preserve"> Вашу</w:t>
      </w:r>
      <w:r w:rsidR="00E96210" w:rsidRPr="00BC794C">
        <w:rPr>
          <w:rFonts w:ascii="Times New Roman" w:hAnsi="Times New Roman" w:cs="Times New Roman"/>
          <w:sz w:val="28"/>
          <w:szCs w:val="28"/>
        </w:rPr>
        <w:t xml:space="preserve"> </w:t>
      </w:r>
      <w:r w:rsidR="00EE2FFE">
        <w:rPr>
          <w:rFonts w:ascii="Times New Roman" w:hAnsi="Times New Roman" w:cs="Times New Roman"/>
          <w:sz w:val="28"/>
          <w:szCs w:val="28"/>
        </w:rPr>
        <w:t>(</w:t>
      </w:r>
      <w:r w:rsidR="007C44A2" w:rsidRPr="00BC794C">
        <w:rPr>
          <w:rFonts w:ascii="Times New Roman" w:hAnsi="Times New Roman" w:cs="Times New Roman"/>
          <w:sz w:val="28"/>
          <w:szCs w:val="28"/>
        </w:rPr>
        <w:t>Вашей организации</w:t>
      </w:r>
      <w:r w:rsidR="00EE2FFE">
        <w:rPr>
          <w:rFonts w:ascii="Times New Roman" w:hAnsi="Times New Roman" w:cs="Times New Roman"/>
          <w:sz w:val="28"/>
          <w:szCs w:val="28"/>
        </w:rPr>
        <w:t>)</w:t>
      </w:r>
      <w:r w:rsidR="007C44A2" w:rsidRPr="00BC794C">
        <w:rPr>
          <w:rFonts w:ascii="Times New Roman" w:hAnsi="Times New Roman" w:cs="Times New Roman"/>
          <w:sz w:val="28"/>
          <w:szCs w:val="28"/>
        </w:rPr>
        <w:t xml:space="preserve"> деятельность?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C44A2" w:rsidRPr="00BC794C" w:rsidTr="00155FE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A2" w:rsidRPr="00BC794C" w:rsidRDefault="007C44A2" w:rsidP="00155F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4A2" w:rsidRPr="00BC794C" w:rsidRDefault="007C44A2" w:rsidP="007C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94C">
        <w:rPr>
          <w:rFonts w:ascii="Times New Roman" w:hAnsi="Times New Roman" w:cs="Times New Roman"/>
          <w:sz w:val="28"/>
          <w:szCs w:val="28"/>
        </w:rPr>
        <w:t>Если н</w:t>
      </w:r>
      <w:r w:rsidR="00156318">
        <w:rPr>
          <w:rFonts w:ascii="Times New Roman" w:hAnsi="Times New Roman" w:cs="Times New Roman"/>
          <w:sz w:val="28"/>
          <w:szCs w:val="28"/>
        </w:rPr>
        <w:t>ет, пропустите вопросы 1.1 - 1.3</w:t>
      </w:r>
    </w:p>
    <w:p w:rsidR="007C44A2" w:rsidRPr="00BC794C" w:rsidRDefault="00E96210" w:rsidP="00BC7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94C">
        <w:rPr>
          <w:rFonts w:ascii="Times New Roman" w:hAnsi="Times New Roman" w:cs="Times New Roman"/>
          <w:sz w:val="28"/>
          <w:szCs w:val="28"/>
        </w:rPr>
        <w:t>1.1</w:t>
      </w:r>
      <w:r w:rsidR="00494033">
        <w:rPr>
          <w:rFonts w:ascii="Times New Roman" w:hAnsi="Times New Roman" w:cs="Times New Roman"/>
          <w:sz w:val="28"/>
          <w:szCs w:val="28"/>
        </w:rPr>
        <w:t>. </w:t>
      </w:r>
      <w:r w:rsidR="00F97C41" w:rsidRPr="00BC794C">
        <w:rPr>
          <w:rFonts w:ascii="Times New Roman" w:hAnsi="Times New Roman" w:cs="Times New Roman"/>
          <w:sz w:val="28"/>
          <w:szCs w:val="28"/>
        </w:rPr>
        <w:t>Какова доля доходов от реализации безалкогольных тонизирующих напитков</w:t>
      </w:r>
      <w:r w:rsidR="00156318">
        <w:rPr>
          <w:rFonts w:ascii="Times New Roman" w:hAnsi="Times New Roman" w:cs="Times New Roman"/>
          <w:sz w:val="28"/>
          <w:szCs w:val="28"/>
        </w:rPr>
        <w:t>, в том числе безалкогольных энергетических напитков</w:t>
      </w:r>
      <w:r w:rsidR="00F97C41" w:rsidRPr="00BC794C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C44A2" w:rsidRPr="00BC794C" w:rsidTr="00155FE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A2" w:rsidRPr="00BC794C" w:rsidRDefault="007C44A2" w:rsidP="00155F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F03" w:rsidRPr="00BC794C" w:rsidRDefault="00E96210" w:rsidP="00CA42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94C">
        <w:rPr>
          <w:rFonts w:ascii="Times New Roman" w:hAnsi="Times New Roman" w:cs="Times New Roman"/>
          <w:sz w:val="28"/>
          <w:szCs w:val="28"/>
        </w:rPr>
        <w:t>1.2</w:t>
      </w:r>
      <w:r w:rsidR="00494033">
        <w:rPr>
          <w:rFonts w:ascii="Times New Roman" w:hAnsi="Times New Roman" w:cs="Times New Roman"/>
          <w:sz w:val="28"/>
          <w:szCs w:val="28"/>
        </w:rPr>
        <w:t>. </w:t>
      </w:r>
      <w:r w:rsidR="00B72F03" w:rsidRPr="00BC794C">
        <w:rPr>
          <w:rFonts w:ascii="Times New Roman" w:hAnsi="Times New Roman" w:cs="Times New Roman"/>
          <w:sz w:val="28"/>
          <w:szCs w:val="28"/>
        </w:rPr>
        <w:t>Достаточен л</w:t>
      </w:r>
      <w:r w:rsidR="00156318">
        <w:rPr>
          <w:rFonts w:ascii="Times New Roman" w:hAnsi="Times New Roman" w:cs="Times New Roman"/>
          <w:sz w:val="28"/>
          <w:szCs w:val="28"/>
        </w:rPr>
        <w:t>и предусмотренный п</w:t>
      </w:r>
      <w:r w:rsidR="00AA3885">
        <w:rPr>
          <w:rFonts w:ascii="Times New Roman" w:hAnsi="Times New Roman" w:cs="Times New Roman"/>
          <w:sz w:val="28"/>
          <w:szCs w:val="28"/>
        </w:rPr>
        <w:t>роектом закона</w:t>
      </w:r>
      <w:r w:rsidR="00B72F03" w:rsidRPr="00BC794C">
        <w:rPr>
          <w:rFonts w:ascii="Times New Roman" w:hAnsi="Times New Roman" w:cs="Times New Roman"/>
          <w:sz w:val="28"/>
          <w:szCs w:val="28"/>
        </w:rPr>
        <w:t xml:space="preserve"> срок вступления закона в силу для разъяснения работникам содержания данного запрета и проведения иных подготовительных мероприятий?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72F03" w:rsidRPr="00BC794C" w:rsidTr="00155FE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03" w:rsidRPr="00BC794C" w:rsidRDefault="00B72F03" w:rsidP="00B72F0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2FFE" w:rsidRPr="008D6716" w:rsidRDefault="00494033" w:rsidP="00EE2F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EE2FFE">
        <w:rPr>
          <w:rFonts w:ascii="Times New Roman" w:hAnsi="Times New Roman" w:cs="Times New Roman"/>
          <w:sz w:val="28"/>
          <w:szCs w:val="28"/>
        </w:rPr>
        <w:t>Опишите, какие подготовительные мероприятия Вы планируете провести для доведения запрета до покупателей</w:t>
      </w:r>
      <w:r>
        <w:rPr>
          <w:rFonts w:ascii="Times New Roman" w:hAnsi="Times New Roman" w:cs="Times New Roman"/>
          <w:sz w:val="28"/>
          <w:szCs w:val="28"/>
        </w:rPr>
        <w:t xml:space="preserve"> и возможные затраты на их проведение</w:t>
      </w:r>
      <w:r w:rsidR="0007640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E2FFE" w:rsidRPr="00BC794C" w:rsidTr="00F87A0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FE" w:rsidRPr="00BC794C" w:rsidRDefault="00EE2FFE" w:rsidP="00F87A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4A2" w:rsidRPr="00BC794C" w:rsidRDefault="0006218D" w:rsidP="007C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94C">
        <w:rPr>
          <w:rFonts w:ascii="Times New Roman" w:hAnsi="Times New Roman" w:cs="Times New Roman"/>
          <w:sz w:val="28"/>
          <w:szCs w:val="28"/>
        </w:rPr>
        <w:t>2</w:t>
      </w:r>
      <w:r w:rsidR="007C44A2" w:rsidRPr="00BC794C">
        <w:rPr>
          <w:rFonts w:ascii="Times New Roman" w:hAnsi="Times New Roman" w:cs="Times New Roman"/>
          <w:sz w:val="28"/>
          <w:szCs w:val="28"/>
        </w:rPr>
        <w:t>.</w:t>
      </w:r>
      <w:r w:rsidR="00494033">
        <w:rPr>
          <w:rFonts w:ascii="Times New Roman" w:hAnsi="Times New Roman" w:cs="Times New Roman"/>
          <w:sz w:val="28"/>
          <w:szCs w:val="28"/>
        </w:rPr>
        <w:t> </w:t>
      </w:r>
      <w:r w:rsidR="00B72F03" w:rsidRPr="00BC794C">
        <w:rPr>
          <w:rFonts w:ascii="Times New Roman" w:hAnsi="Times New Roman" w:cs="Times New Roman"/>
          <w:sz w:val="28"/>
          <w:szCs w:val="28"/>
        </w:rPr>
        <w:t>Требуется ли, на Ваш взгляд, переходный период для вступления в силу предлагаемого регулирования</w:t>
      </w:r>
      <w:r w:rsidR="007C44A2" w:rsidRPr="00BC794C">
        <w:rPr>
          <w:rFonts w:ascii="Times New Roman" w:hAnsi="Times New Roman" w:cs="Times New Roman"/>
          <w:sz w:val="28"/>
          <w:szCs w:val="28"/>
        </w:rPr>
        <w:t>?</w:t>
      </w:r>
      <w:r w:rsidR="00B72F03" w:rsidRPr="00BC794C">
        <w:rPr>
          <w:rFonts w:ascii="Times New Roman" w:hAnsi="Times New Roman" w:cs="Times New Roman"/>
          <w:sz w:val="28"/>
          <w:szCs w:val="28"/>
        </w:rPr>
        <w:t xml:space="preserve"> Если да, какова должна быть его продолжительность? По возможности обоснуйте.</w:t>
      </w:r>
      <w:r w:rsidR="007C44A2" w:rsidRPr="00BC794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C44A2" w:rsidRPr="00BC794C" w:rsidTr="00155FE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A2" w:rsidRPr="00BC794C" w:rsidRDefault="007C44A2" w:rsidP="00155F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4A2" w:rsidRPr="00BC794C" w:rsidRDefault="000C06D2" w:rsidP="007C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94C">
        <w:rPr>
          <w:rFonts w:ascii="Times New Roman" w:hAnsi="Times New Roman" w:cs="Times New Roman"/>
          <w:sz w:val="28"/>
          <w:szCs w:val="28"/>
        </w:rPr>
        <w:t>3.</w:t>
      </w:r>
      <w:r w:rsidR="00494033">
        <w:rPr>
          <w:rFonts w:ascii="Times New Roman" w:hAnsi="Times New Roman" w:cs="Times New Roman"/>
          <w:sz w:val="28"/>
          <w:szCs w:val="28"/>
        </w:rPr>
        <w:t> </w:t>
      </w:r>
      <w:r w:rsidR="007C44A2" w:rsidRPr="00BC794C">
        <w:rPr>
          <w:rFonts w:ascii="Times New Roman" w:hAnsi="Times New Roman" w:cs="Times New Roman"/>
          <w:sz w:val="28"/>
          <w:szCs w:val="28"/>
        </w:rPr>
        <w:t xml:space="preserve">Известны ли Вам </w:t>
      </w:r>
      <w:r w:rsidR="00156318">
        <w:rPr>
          <w:rFonts w:ascii="Times New Roman" w:hAnsi="Times New Roman" w:cs="Times New Roman"/>
          <w:sz w:val="28"/>
          <w:szCs w:val="28"/>
        </w:rPr>
        <w:t xml:space="preserve">иные альтернативные способы снижения отрицательного влияния </w:t>
      </w:r>
      <w:r w:rsidR="006B1BA5">
        <w:rPr>
          <w:rFonts w:ascii="Times New Roman" w:hAnsi="Times New Roman" w:cs="Times New Roman"/>
          <w:sz w:val="28"/>
          <w:szCs w:val="28"/>
        </w:rPr>
        <w:t xml:space="preserve">безалкогольных тонизирующих напитков, в том числе энергетических напитков </w:t>
      </w:r>
      <w:r w:rsidR="00156318">
        <w:rPr>
          <w:rFonts w:ascii="Times New Roman" w:hAnsi="Times New Roman" w:cs="Times New Roman"/>
          <w:sz w:val="28"/>
          <w:szCs w:val="28"/>
        </w:rPr>
        <w:t>на здоровье детей без введения данного запрета?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C44A2" w:rsidRPr="00BC794C" w:rsidTr="00155FE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A2" w:rsidRPr="00BC794C" w:rsidRDefault="007C44A2" w:rsidP="00155F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4A2" w:rsidRPr="00BC794C" w:rsidRDefault="007C44A2" w:rsidP="007C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94C">
        <w:rPr>
          <w:rFonts w:ascii="Times New Roman" w:hAnsi="Times New Roman" w:cs="Times New Roman"/>
          <w:sz w:val="28"/>
          <w:szCs w:val="28"/>
        </w:rPr>
        <w:t xml:space="preserve">Если </w:t>
      </w:r>
      <w:r w:rsidR="0006218D" w:rsidRPr="00BC794C">
        <w:rPr>
          <w:rFonts w:ascii="Times New Roman" w:hAnsi="Times New Roman" w:cs="Times New Roman"/>
          <w:sz w:val="28"/>
          <w:szCs w:val="28"/>
        </w:rPr>
        <w:t xml:space="preserve">да, </w:t>
      </w:r>
      <w:r w:rsidR="00156318">
        <w:rPr>
          <w:rFonts w:ascii="Times New Roman" w:hAnsi="Times New Roman" w:cs="Times New Roman"/>
          <w:sz w:val="28"/>
          <w:szCs w:val="28"/>
        </w:rPr>
        <w:t>о</w:t>
      </w:r>
      <w:r w:rsidRPr="00BC794C">
        <w:rPr>
          <w:rFonts w:ascii="Times New Roman" w:hAnsi="Times New Roman" w:cs="Times New Roman"/>
          <w:sz w:val="28"/>
          <w:szCs w:val="28"/>
        </w:rPr>
        <w:t>пишите</w:t>
      </w:r>
      <w:r w:rsidR="00156318">
        <w:rPr>
          <w:rFonts w:ascii="Times New Roman" w:hAnsi="Times New Roman" w:cs="Times New Roman"/>
          <w:sz w:val="28"/>
          <w:szCs w:val="28"/>
        </w:rPr>
        <w:t xml:space="preserve"> их: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C44A2" w:rsidRPr="00BC794C" w:rsidTr="00155FE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A2" w:rsidRPr="00BC794C" w:rsidRDefault="007C44A2" w:rsidP="00155F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2FFE" w:rsidRDefault="001C2B8A" w:rsidP="00EE2F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1D6E5D">
        <w:rPr>
          <w:rFonts w:ascii="Times New Roman" w:hAnsi="Times New Roman" w:cs="Times New Roman"/>
          <w:sz w:val="28"/>
          <w:szCs w:val="28"/>
        </w:rPr>
        <w:t>Иные замечания, предложения по п</w:t>
      </w:r>
      <w:r w:rsidR="00EE2FFE">
        <w:rPr>
          <w:rFonts w:ascii="Times New Roman" w:hAnsi="Times New Roman" w:cs="Times New Roman"/>
          <w:sz w:val="28"/>
          <w:szCs w:val="28"/>
        </w:rPr>
        <w:t>роекту закона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94033" w:rsidRPr="00BC794C" w:rsidTr="00F87A0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BC794C" w:rsidRDefault="00494033" w:rsidP="00F87A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3D40" w:rsidRPr="00BC794C" w:rsidRDefault="008D6716">
      <w:pPr>
        <w:rPr>
          <w:rFonts w:ascii="Times New Roman" w:hAnsi="Times New Roman" w:cs="Times New Roman"/>
          <w:sz w:val="28"/>
          <w:szCs w:val="28"/>
        </w:rPr>
      </w:pPr>
    </w:p>
    <w:sectPr w:rsidR="00993D40" w:rsidRPr="00BC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A2"/>
    <w:rsid w:val="0006218D"/>
    <w:rsid w:val="0007640B"/>
    <w:rsid w:val="000C06D2"/>
    <w:rsid w:val="00156318"/>
    <w:rsid w:val="001C2B8A"/>
    <w:rsid w:val="001D6E5D"/>
    <w:rsid w:val="002179D3"/>
    <w:rsid w:val="00396E89"/>
    <w:rsid w:val="00401EC4"/>
    <w:rsid w:val="00494033"/>
    <w:rsid w:val="005844A8"/>
    <w:rsid w:val="005E2457"/>
    <w:rsid w:val="0067215A"/>
    <w:rsid w:val="006842A6"/>
    <w:rsid w:val="006A354E"/>
    <w:rsid w:val="006B1BA5"/>
    <w:rsid w:val="007C44A2"/>
    <w:rsid w:val="008A6AA6"/>
    <w:rsid w:val="008D6716"/>
    <w:rsid w:val="00957324"/>
    <w:rsid w:val="00A813F6"/>
    <w:rsid w:val="00AA3885"/>
    <w:rsid w:val="00B017F5"/>
    <w:rsid w:val="00B63CCA"/>
    <w:rsid w:val="00B71D09"/>
    <w:rsid w:val="00B72F03"/>
    <w:rsid w:val="00BC794C"/>
    <w:rsid w:val="00C46D05"/>
    <w:rsid w:val="00CA42AA"/>
    <w:rsid w:val="00E816C6"/>
    <w:rsid w:val="00E96210"/>
    <w:rsid w:val="00EE2FFE"/>
    <w:rsid w:val="00F92D2E"/>
    <w:rsid w:val="00F9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4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4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Мария Сергеевна</dc:creator>
  <cp:keywords/>
  <dc:description/>
  <cp:lastModifiedBy>Гурская Алена Геннадьевна</cp:lastModifiedBy>
  <cp:revision>52</cp:revision>
  <cp:lastPrinted>2022-04-28T08:03:00Z</cp:lastPrinted>
  <dcterms:created xsi:type="dcterms:W3CDTF">2022-04-27T11:03:00Z</dcterms:created>
  <dcterms:modified xsi:type="dcterms:W3CDTF">2022-05-12T03:04:00Z</dcterms:modified>
</cp:coreProperties>
</file>