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D3" w14:textId="5D1E630D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D82E2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611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042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971CB7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4F357F0F" w14:textId="77777777" w:rsidR="00D76D0F" w:rsidRDefault="00D76D0F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0F5A6378" w14:textId="56151CAE" w:rsidR="008A6125" w:rsidRDefault="008A6125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2FA21AC" w14:textId="77777777" w:rsidR="004F2A3A" w:rsidRDefault="004F2A3A" w:rsidP="007251E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7777777" w:rsidR="00AC0BBE" w:rsidRDefault="00807754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>
        <w:rPr>
          <w:rFonts w:ascii="Times New Roman" w:hAnsi="Times New Roman"/>
          <w:sz w:val="28"/>
          <w:szCs w:val="28"/>
          <w:lang w:eastAsia="ru-RU"/>
        </w:rPr>
        <w:t>2</w:t>
      </w:r>
      <w:r w:rsidR="00D82E23">
        <w:rPr>
          <w:rFonts w:ascii="Times New Roman" w:hAnsi="Times New Roman"/>
          <w:sz w:val="28"/>
          <w:szCs w:val="28"/>
          <w:lang w:eastAsia="ru-RU"/>
        </w:rPr>
        <w:t>.</w:t>
      </w:r>
      <w:r w:rsidR="00F30BC1">
        <w:rPr>
          <w:rFonts w:ascii="Times New Roman" w:hAnsi="Times New Roman"/>
          <w:sz w:val="28"/>
          <w:szCs w:val="28"/>
          <w:lang w:eastAsia="ru-RU"/>
        </w:rPr>
        <w:t>2</w:t>
      </w:r>
    </w:p>
    <w:p w14:paraId="5604A65F" w14:textId="77777777" w:rsidR="00AC0BBE" w:rsidRDefault="004A443A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>«Развитие автомобильных дорог</w:t>
      </w:r>
      <w:r w:rsidRPr="007D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7FA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регионального, межмуниципального и местного значения </w:t>
      </w:r>
    </w:p>
    <w:p w14:paraId="0B6F7104" w14:textId="7D07459C" w:rsidR="004A443A" w:rsidRPr="00E87FAA" w:rsidRDefault="008A6125" w:rsidP="007251E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Default="00DF79B9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2B10F" w14:textId="77777777" w:rsidR="00EA38D7" w:rsidRPr="00EA1472" w:rsidRDefault="00EA38D7" w:rsidP="00D76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4F73A0" w14:textId="77777777" w:rsidR="00DF79B9" w:rsidRPr="003C4704" w:rsidRDefault="0058229A" w:rsidP="00DF7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50139F9C" w14:textId="77777777" w:rsidR="003C4704" w:rsidRDefault="003C4704" w:rsidP="004A4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70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8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704">
        <w:rPr>
          <w:rFonts w:ascii="Times New Roman" w:hAnsi="Times New Roman" w:cs="Times New Roman"/>
          <w:b/>
          <w:sz w:val="28"/>
          <w:szCs w:val="28"/>
        </w:rPr>
        <w:t>«</w:t>
      </w:r>
      <w:r w:rsidR="004A443A" w:rsidRPr="004A443A">
        <w:rPr>
          <w:rFonts w:ascii="Times New Roman" w:hAnsi="Times New Roman" w:cs="Times New Roman"/>
          <w:b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3C47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BDEFF63" w14:textId="6A775012" w:rsidR="007251ED" w:rsidRDefault="007251ED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7BE8B" w14:textId="77777777" w:rsidR="0081059E" w:rsidRPr="007A716C" w:rsidRDefault="0081059E" w:rsidP="00D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708"/>
        <w:gridCol w:w="426"/>
        <w:gridCol w:w="567"/>
        <w:gridCol w:w="425"/>
        <w:gridCol w:w="992"/>
        <w:gridCol w:w="992"/>
        <w:gridCol w:w="993"/>
        <w:gridCol w:w="992"/>
        <w:gridCol w:w="1050"/>
        <w:gridCol w:w="992"/>
        <w:gridCol w:w="1076"/>
        <w:gridCol w:w="1560"/>
        <w:gridCol w:w="1559"/>
      </w:tblGrid>
      <w:tr w:rsidR="008A6125" w:rsidRPr="004F2A3A" w14:paraId="30AA0984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  <w:hideMark/>
          </w:tcPr>
          <w:p w14:paraId="54F83907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489" w:type="dxa"/>
            <w:gridSpan w:val="12"/>
            <w:tcMar>
              <w:top w:w="85" w:type="dxa"/>
              <w:bottom w:w="85" w:type="dxa"/>
            </w:tcMar>
          </w:tcPr>
          <w:p w14:paraId="51B0A6FF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01035C3B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 (ответственный исполнитель)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  <w:hideMark/>
          </w:tcPr>
          <w:p w14:paraId="10FF63F3" w14:textId="4B0AA9B3" w:rsidR="008A6125" w:rsidRPr="004F2A3A" w:rsidRDefault="008A6125" w:rsidP="008A6125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8A6125" w:rsidRPr="004F2A3A" w14:paraId="229C1DC7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063BD530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85" w:type="dxa"/>
              <w:bottom w:w="85" w:type="dxa"/>
            </w:tcMar>
          </w:tcPr>
          <w:p w14:paraId="406E49CF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2126" w:type="dxa"/>
            <w:gridSpan w:val="4"/>
            <w:tcMar>
              <w:top w:w="85" w:type="dxa"/>
              <w:bottom w:w="85" w:type="dxa"/>
            </w:tcMar>
          </w:tcPr>
          <w:p w14:paraId="62126CF4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tcMar>
              <w:top w:w="85" w:type="dxa"/>
              <w:bottom w:w="85" w:type="dxa"/>
            </w:tcMar>
          </w:tcPr>
          <w:p w14:paraId="77EAB5E9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по годам реализации, тыс. руб.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251B3B8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36847ED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125" w:rsidRPr="004F2A3A" w14:paraId="1BCEFE6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A2F1B21" w14:textId="77777777" w:rsidR="008A6125" w:rsidRPr="004F2A3A" w:rsidRDefault="008A612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C30B7E6" w14:textId="77777777" w:rsidR="008A6125" w:rsidRPr="004F2A3A" w:rsidRDefault="008A612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540BD682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65311EE7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287B706A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22946CF3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332462F8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5F5A2E2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0B7662F7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BF4D4F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105B6A6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3CEE2C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389EF17" w14:textId="77777777" w:rsidR="008A6125" w:rsidRPr="004F2A3A" w:rsidRDefault="008A612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1DA62EC8" w14:textId="77777777" w:rsidR="008A6125" w:rsidRPr="004F2A3A" w:rsidRDefault="008A612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B5D77F1" w14:textId="77777777" w:rsidR="008A6125" w:rsidRPr="004F2A3A" w:rsidRDefault="008A612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4A9" w:rsidRPr="004F2A3A" w14:paraId="4A945CAB" w14:textId="77777777" w:rsidTr="004F2A3A">
        <w:trPr>
          <w:trHeight w:val="20"/>
        </w:trPr>
        <w:tc>
          <w:tcPr>
            <w:tcW w:w="1985" w:type="dxa"/>
            <w:tcMar>
              <w:top w:w="85" w:type="dxa"/>
              <w:bottom w:w="85" w:type="dxa"/>
            </w:tcMar>
            <w:hideMark/>
          </w:tcPr>
          <w:p w14:paraId="6F0211C0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3D6FE145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0821EAE9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183DB421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12341468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72FF9905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529E3A58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B31209B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46BC9D98" w14:textId="77777777" w:rsidR="000434A9" w:rsidRPr="004F2A3A" w:rsidRDefault="000434A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F6AE67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E8D8B9F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7322350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298171A8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  <w:hideMark/>
          </w:tcPr>
          <w:p w14:paraId="65F1F958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Mar>
              <w:top w:w="85" w:type="dxa"/>
              <w:bottom w:w="85" w:type="dxa"/>
            </w:tcMar>
            <w:hideMark/>
          </w:tcPr>
          <w:p w14:paraId="0EF79178" w14:textId="77777777" w:rsidR="000434A9" w:rsidRPr="004F2A3A" w:rsidRDefault="00AC0BB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434A9" w:rsidRPr="004F2A3A" w14:paraId="69EB7021" w14:textId="77777777" w:rsidTr="004F2A3A">
        <w:trPr>
          <w:trHeight w:val="2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38B3EF2D" w14:textId="77777777" w:rsidR="000434A9" w:rsidRPr="004F2A3A" w:rsidRDefault="000434A9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0434A9" w:rsidRPr="004F2A3A" w14:paraId="24C57259" w14:textId="77777777" w:rsidTr="004F2A3A">
        <w:trPr>
          <w:trHeight w:val="2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08399994" w14:textId="559ABD11" w:rsidR="000434A9" w:rsidRPr="004F2A3A" w:rsidRDefault="00AC0BBE" w:rsidP="008A6125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="000434A9" w:rsidRPr="004F2A3A">
              <w:rPr>
                <w:rFonts w:ascii="Times New Roman" w:hAnsi="Times New Roman" w:cs="Times New Roman"/>
                <w:sz w:val="18"/>
                <w:szCs w:val="18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</w:t>
            </w:r>
            <w:r w:rsidR="008A6125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434A9" w:rsidRPr="004F2A3A">
              <w:rPr>
                <w:rFonts w:ascii="Times New Roman" w:hAnsi="Times New Roman" w:cs="Times New Roman"/>
                <w:sz w:val="18"/>
                <w:szCs w:val="18"/>
              </w:rPr>
              <w:t>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DB600B" w:rsidRPr="004F2A3A" w14:paraId="23E8C1A4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  <w:hideMark/>
          </w:tcPr>
          <w:p w14:paraId="45C080EC" w14:textId="3C30E7FF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О1.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«Региональный проект Новосибирской области «Региональная и местная дорожная сеть (Новосибирская область)»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051EA73E" w14:textId="77777777" w:rsidR="00DB600B" w:rsidRPr="004F2A3A" w:rsidRDefault="00DB600B" w:rsidP="00DB600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402B045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6310A20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5E5D44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92CEC6C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76A23C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2766420,9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A97B6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2403963,2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FDAF8A2" w14:textId="6AD701EA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4180112,4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E813EAE" w14:textId="7A5441D8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913,8</w:t>
            </w:r>
          </w:p>
        </w:tc>
        <w:tc>
          <w:tcPr>
            <w:tcW w:w="1050" w:type="dxa"/>
            <w:shd w:val="clear" w:color="000000" w:fill="FFFFFF"/>
            <w:tcMar>
              <w:top w:w="85" w:type="dxa"/>
              <w:bottom w:w="85" w:type="dxa"/>
            </w:tcMar>
          </w:tcPr>
          <w:p w14:paraId="3F4EA5A0" w14:textId="03E4966C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4489944,4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34D440" w14:textId="353E1FFC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4975161,1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0BF6F05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5B12EF80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007AF5CB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Минстрой НСО, ГКУ НСО «Арена»,</w:t>
            </w:r>
          </w:p>
          <w:p w14:paraId="08341CA1" w14:textId="3CD31E82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ТУАД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  <w:hideMark/>
          </w:tcPr>
          <w:p w14:paraId="55B38F54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позволит к концу 2024 года увеличить долю автомобильных дорог регионального </w:t>
            </w:r>
          </w:p>
          <w:p w14:paraId="523B0296" w14:textId="69BB6320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межмуниципаль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Новосибирской области, соответствующих нормативным требованиям, </w:t>
            </w:r>
          </w:p>
          <w:p w14:paraId="3CDF1F61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их общей протяженности (относительно их протяженности по состоянию на </w:t>
            </w:r>
          </w:p>
          <w:p w14:paraId="288B18AD" w14:textId="0607324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31 декабря 2017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) до 48,27%, к концу 2024 года увеличится доля автомобильных дорог в Новосибирской агломерации, соответствующих нормативным требованиям, </w:t>
            </w:r>
          </w:p>
          <w:p w14:paraId="7B3E6655" w14:textId="738B8B21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до 85%</w:t>
            </w:r>
          </w:p>
        </w:tc>
      </w:tr>
      <w:tr w:rsidR="00DB600B" w:rsidRPr="004F2A3A" w14:paraId="4691B767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35986AC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0C904303" w14:textId="77777777" w:rsidR="00DB600B" w:rsidRPr="004F2A3A" w:rsidRDefault="00DB600B" w:rsidP="00DB600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15678B5B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059DD8D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2954C9A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4A89CBE" w14:textId="77777777" w:rsidR="00DB600B" w:rsidRPr="004F2A3A" w:rsidRDefault="00DB600B" w:rsidP="00DB600B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91F4FA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2834502,2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6FC707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1494153,2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83337D4" w14:textId="0B4ACC66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F18326" w14:textId="3A94356C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4005781,2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F413F6A" w14:textId="1141A931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6068520,1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2AB407" w14:textId="718400B1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4941001,8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2494763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0446873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B67C232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8A1" w:rsidRPr="004F2A3A" w14:paraId="70478BE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F35CFF2" w14:textId="77777777" w:rsidR="003018A1" w:rsidRPr="004F2A3A" w:rsidRDefault="003018A1" w:rsidP="003018A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E77557A" w14:textId="77777777" w:rsidR="003018A1" w:rsidRPr="004F2A3A" w:rsidRDefault="003018A1" w:rsidP="003018A1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316E5A4" w14:textId="77777777" w:rsidR="003018A1" w:rsidRPr="004F2A3A" w:rsidRDefault="003018A1" w:rsidP="003018A1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0748086" w14:textId="77777777" w:rsidR="003018A1" w:rsidRPr="004F2A3A" w:rsidRDefault="003018A1" w:rsidP="003018A1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0735424" w14:textId="77777777" w:rsidR="003018A1" w:rsidRPr="004F2A3A" w:rsidRDefault="003018A1" w:rsidP="003018A1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36FE383" w14:textId="77777777" w:rsidR="003018A1" w:rsidRPr="004F2A3A" w:rsidRDefault="003018A1" w:rsidP="003018A1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677EAC9" w14:textId="77777777" w:rsidR="003018A1" w:rsidRPr="004F2A3A" w:rsidRDefault="003018A1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7704D3" w14:textId="77777777" w:rsidR="003018A1" w:rsidRPr="004F2A3A" w:rsidRDefault="003018A1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E00EA65" w14:textId="2657C76C" w:rsidR="003018A1" w:rsidRPr="004F2A3A" w:rsidRDefault="00BF3495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3088" w:rsidRPr="004F2A3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2CF311" w14:textId="5B2B86A5" w:rsidR="003018A1" w:rsidRPr="004F2A3A" w:rsidRDefault="00BF3495" w:rsidP="00833BC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33BC1"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B75ACDE" w14:textId="77777777" w:rsidR="003018A1" w:rsidRPr="004F2A3A" w:rsidRDefault="003018A1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758462" w14:textId="77777777" w:rsidR="003018A1" w:rsidRPr="004F2A3A" w:rsidRDefault="003018A1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364853D" w14:textId="77777777" w:rsidR="003018A1" w:rsidRPr="004F2A3A" w:rsidRDefault="003018A1" w:rsidP="003018A1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2581C46" w14:textId="77777777" w:rsidR="003018A1" w:rsidRPr="004F2A3A" w:rsidRDefault="003018A1" w:rsidP="003018A1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9417C3A" w14:textId="77777777" w:rsidR="003018A1" w:rsidRPr="004F2A3A" w:rsidRDefault="003018A1" w:rsidP="003018A1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E64" w:rsidRPr="004F2A3A" w14:paraId="3E693D77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03CEAD55" w14:textId="77777777" w:rsidR="001A6E64" w:rsidRPr="004F2A3A" w:rsidRDefault="001A6E64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ADC40F7" w14:textId="77777777" w:rsidR="001A6E64" w:rsidRPr="004F2A3A" w:rsidRDefault="001A6E64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EB50837" w14:textId="77777777" w:rsidR="001A6E64" w:rsidRPr="004F2A3A" w:rsidRDefault="001A6E64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62090091" w14:textId="77777777" w:rsidR="001A6E64" w:rsidRPr="004F2A3A" w:rsidRDefault="001A6E64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67ABAC" w14:textId="77777777" w:rsidR="001A6E64" w:rsidRPr="004F2A3A" w:rsidRDefault="001A6E64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A3195AA" w14:textId="77777777" w:rsidR="001A6E64" w:rsidRPr="004F2A3A" w:rsidRDefault="001A6E64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476CBB" w14:textId="77777777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2310D6" w14:textId="77777777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677500,0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499F7C" w14:textId="18685802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78254D" w14:textId="3AFFCE8B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53BB8DE" w14:textId="77777777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2FD178" w14:textId="77777777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883EAF8" w14:textId="77777777" w:rsidR="001A6E64" w:rsidRPr="004F2A3A" w:rsidRDefault="001A6E64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7DA0808" w14:textId="77777777" w:rsidR="001A6E64" w:rsidRPr="004F2A3A" w:rsidRDefault="001A6E64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272EFDF" w14:textId="77777777" w:rsidR="001A6E64" w:rsidRPr="004F2A3A" w:rsidRDefault="001A6E64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EF5" w:rsidRPr="004F2A3A" w14:paraId="419F073D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6667D705" w14:textId="77777777" w:rsidR="00B55EF5" w:rsidRPr="004F2A3A" w:rsidRDefault="00B55EF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38B0BE06" w14:textId="77777777" w:rsidR="00B55EF5" w:rsidRPr="004F2A3A" w:rsidRDefault="00B55EF5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F76B289" w14:textId="77777777" w:rsidR="00B55EF5" w:rsidRPr="004F2A3A" w:rsidRDefault="00B55EF5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176 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7AC211D" w14:textId="77777777" w:rsidR="00B55EF5" w:rsidRPr="004F2A3A" w:rsidRDefault="00B55EF5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7F2C60" w14:textId="77777777" w:rsidR="00B55EF5" w:rsidRPr="004F2A3A" w:rsidRDefault="00B55EF5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6D64CB8" w14:textId="77777777" w:rsidR="00B55EF5" w:rsidRPr="004F2A3A" w:rsidRDefault="00B55EF5" w:rsidP="0081059E">
            <w:pPr>
              <w:autoSpaceDE w:val="0"/>
              <w:autoSpaceDN w:val="0"/>
              <w:adjustRightInd w:val="0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4A139F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2DFA05E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1838500,0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817F54F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2ADC9F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95EA297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906B18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5697BAB" w14:textId="77777777" w:rsidR="00B55EF5" w:rsidRPr="004F2A3A" w:rsidRDefault="00B55EF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ABA2404" w14:textId="77777777" w:rsidR="00B55EF5" w:rsidRPr="004F2A3A" w:rsidRDefault="00B55EF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2047F93" w14:textId="77777777" w:rsidR="00B55EF5" w:rsidRPr="004F2A3A" w:rsidRDefault="00B55EF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00B" w:rsidRPr="004F2A3A" w14:paraId="7CD7354E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0CE58B07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D13332E" w14:textId="77777777" w:rsidR="00DB600B" w:rsidRPr="004F2A3A" w:rsidRDefault="00DB600B" w:rsidP="00DB600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49F48EC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DBD5E14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4CEDEA9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F40D87B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BDAD6B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307144,9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B2A755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670130,0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8CA29F7" w14:textId="463339F8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233054,8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B8CA83" w14:textId="0657506B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175869,2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23DDF02" w14:textId="1BFF44DE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287604,0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A0F3EB" w14:textId="11638894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00B">
              <w:rPr>
                <w:rFonts w:ascii="Times New Roman" w:hAnsi="Times New Roman" w:cs="Times New Roman"/>
                <w:sz w:val="18"/>
                <w:szCs w:val="18"/>
              </w:rPr>
              <w:t>289026,7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2BBA4DF3" w14:textId="77777777" w:rsidR="00DB600B" w:rsidRPr="004F2A3A" w:rsidRDefault="00DB600B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54D2A03" w14:textId="77777777" w:rsidR="00DB600B" w:rsidRPr="004F2A3A" w:rsidRDefault="00DB600B" w:rsidP="00DB600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C517A8D" w14:textId="77777777" w:rsidR="00DB600B" w:rsidRPr="004F2A3A" w:rsidRDefault="00DB600B" w:rsidP="00DB600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3F6" w:rsidRPr="004F2A3A" w14:paraId="217FA0E1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6724F97B" w14:textId="77777777" w:rsidR="00BD13F6" w:rsidRPr="004F2A3A" w:rsidRDefault="00BD13F6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083BF2D" w14:textId="77777777" w:rsidR="00BD13F6" w:rsidRPr="004F2A3A" w:rsidRDefault="00BD13F6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949CC82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F3762AF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AD183AD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2B57537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5E91FF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13EDBB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893EFC9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62A51F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9656B75" w14:textId="77777777" w:rsidR="00BD13F6" w:rsidRPr="004F2A3A" w:rsidRDefault="00BD13F6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D82F22" w14:textId="77777777" w:rsidR="00BD13F6" w:rsidRPr="004F2A3A" w:rsidRDefault="00BD13F6" w:rsidP="00DB600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A951E12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5AF4F89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18B210D" w14:textId="77777777" w:rsidR="00BD13F6" w:rsidRPr="004F2A3A" w:rsidRDefault="00BD13F6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3F6" w:rsidRPr="004F2A3A" w14:paraId="7A66B13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84B9136" w14:textId="77777777" w:rsidR="00BD13F6" w:rsidRPr="004F2A3A" w:rsidRDefault="00BD13F6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60E844E" w14:textId="77777777" w:rsidR="00BD13F6" w:rsidRPr="004F2A3A" w:rsidRDefault="00BD13F6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5F68D50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E97FBE5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A7651F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BDF2370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5F5CFA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7E9BC5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F2A89D7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F6DC90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27869E2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08300AF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CBDFD88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FB440F2" w14:textId="77777777" w:rsidR="00BD13F6" w:rsidRPr="004F2A3A" w:rsidRDefault="00BD13F6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12C452D" w14:textId="77777777" w:rsidR="00BD13F6" w:rsidRPr="004F2A3A" w:rsidRDefault="00BD13F6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59E" w:rsidRPr="004F2A3A" w14:paraId="634BBE73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50A8FA45" w14:textId="58FA072F" w:rsidR="0081059E" w:rsidRPr="004F2A3A" w:rsidRDefault="0081059E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О2.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«Региональный проект Новосибирской области «Общесистемные меры развития дорожного хоз</w:t>
            </w:r>
            <w:r w:rsidR="00FD506F">
              <w:rPr>
                <w:rFonts w:ascii="Times New Roman" w:hAnsi="Times New Roman" w:cs="Times New Roman"/>
                <w:sz w:val="18"/>
                <w:szCs w:val="18"/>
              </w:rPr>
              <w:t>яйства (Новосибирская область)»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D9615EF" w14:textId="77777777" w:rsidR="0081059E" w:rsidRPr="004F2A3A" w:rsidRDefault="0081059E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1D46F1C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DB72D42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7501DA4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78DCCD5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F7E053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657492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C35C327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8C9F43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EC69CFC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8172F8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5248504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21A0B6DA" w14:textId="615AD727" w:rsidR="0081059E" w:rsidRPr="004F2A3A" w:rsidRDefault="003E0486" w:rsidP="008A6125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ЦОДД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2305579" w14:textId="5D9DA218" w:rsidR="0081059E" w:rsidRPr="004F2A3A" w:rsidRDefault="0081059E" w:rsidP="00E358F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Ввод в эксплуатацию в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2024 году одной интеллектуальной транспортной системы, которая позволит обеспечить автоматизацию и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эффективности управления дорожным движением</w:t>
            </w:r>
          </w:p>
        </w:tc>
      </w:tr>
      <w:tr w:rsidR="00E30E3D" w:rsidRPr="004F2A3A" w14:paraId="0ADE4936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6BD62428" w14:textId="77777777" w:rsidR="00E30E3D" w:rsidRPr="004F2A3A" w:rsidRDefault="00E30E3D" w:rsidP="00E30E3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135FF55" w14:textId="77777777" w:rsidR="00E30E3D" w:rsidRPr="004F2A3A" w:rsidRDefault="00E30E3D" w:rsidP="00E30E3D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F910976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A24ECCD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59D54C1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FC9599E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R2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7FAC49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01349A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C4BC7BE" w14:textId="6FA4D7F0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3AAF06" w14:textId="4AAEB4EA" w:rsidR="00E30E3D" w:rsidRPr="004F2A3A" w:rsidRDefault="00E30E3D" w:rsidP="003E2525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259406,0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0593B58" w14:textId="02B6E8A1" w:rsidR="00E30E3D" w:rsidRPr="004F2A3A" w:rsidRDefault="00E30E3D" w:rsidP="003E2525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296477,8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A46615C" w14:textId="306FB3ED" w:rsidR="00E30E3D" w:rsidRPr="004F2A3A" w:rsidRDefault="00E30E3D" w:rsidP="003E2525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296477,8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911CE5B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B263AEB" w14:textId="77777777" w:rsidR="00E30E3D" w:rsidRPr="004F2A3A" w:rsidRDefault="00E30E3D" w:rsidP="00E30E3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1B51473" w14:textId="31CBB05E" w:rsidR="00E30E3D" w:rsidRPr="004F2A3A" w:rsidRDefault="00E30E3D" w:rsidP="00E30E3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BBA" w:rsidRPr="004F2A3A" w14:paraId="39680076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0CAB5065" w14:textId="77777777" w:rsidR="00D80BBA" w:rsidRPr="004F2A3A" w:rsidRDefault="00D80BBA" w:rsidP="00D80BBA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337F9E0" w14:textId="77777777" w:rsidR="00D80BBA" w:rsidRPr="004F2A3A" w:rsidRDefault="00D80BBA" w:rsidP="00D80BBA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579CF48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D11CCE2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EEDB7C4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0AFC6DA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6C5B35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F3DB11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327FAB6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C9E24B" w14:textId="62A763A1" w:rsidR="00D80BBA" w:rsidRPr="004F2A3A" w:rsidRDefault="00D80BBA" w:rsidP="00D80BBA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B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7EFB50B4" w14:textId="530C64FC" w:rsidR="00D80BBA" w:rsidRPr="004F2A3A" w:rsidRDefault="00D80BBA" w:rsidP="00D80BBA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BBA">
              <w:rPr>
                <w:rFonts w:ascii="Times New Roman" w:hAnsi="Times New Roman" w:cs="Times New Roman"/>
                <w:sz w:val="18"/>
                <w:szCs w:val="18"/>
              </w:rPr>
              <w:t>7328,5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53F42B" w14:textId="20C41F85" w:rsidR="00D80BBA" w:rsidRPr="004F2A3A" w:rsidRDefault="00D80BBA" w:rsidP="00D80BBA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BBA">
              <w:rPr>
                <w:rFonts w:ascii="Times New Roman" w:hAnsi="Times New Roman" w:cs="Times New Roman"/>
                <w:sz w:val="18"/>
                <w:szCs w:val="18"/>
              </w:rPr>
              <w:t>12353,2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1CAC2F4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AA5E05B" w14:textId="77777777" w:rsidR="00D80BBA" w:rsidRPr="004F2A3A" w:rsidRDefault="00D80BBA" w:rsidP="00D80BBA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89CFB77" w14:textId="77777777" w:rsidR="00D80BBA" w:rsidRPr="004F2A3A" w:rsidRDefault="00D80BBA" w:rsidP="00D80BBA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59E" w:rsidRPr="004F2A3A" w14:paraId="765B8E86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65E68F00" w14:textId="77777777" w:rsidR="0081059E" w:rsidRPr="004F2A3A" w:rsidRDefault="0081059E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908CE90" w14:textId="77777777" w:rsidR="0081059E" w:rsidRPr="004F2A3A" w:rsidRDefault="0081059E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1E942CE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CB4A02B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716877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1C164B7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417EE6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2ADFCCB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7C7DD45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80A4FD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74660BD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FA22E8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419D581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E208AAF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17526BA" w14:textId="77777777" w:rsidR="0081059E" w:rsidRPr="004F2A3A" w:rsidRDefault="0081059E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59E" w:rsidRPr="004F2A3A" w14:paraId="28E691FE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177AC88" w14:textId="77777777" w:rsidR="0081059E" w:rsidRPr="004F2A3A" w:rsidRDefault="0081059E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722AF01" w14:textId="77777777" w:rsidR="0081059E" w:rsidRPr="004F2A3A" w:rsidRDefault="0081059E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8A08BC8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21F705D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B269187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1A9B7B1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8DE5C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76030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2B1F984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BDFBE4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37549D9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9ED297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901ACA5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048FBDA" w14:textId="77777777" w:rsidR="0081059E" w:rsidRPr="004F2A3A" w:rsidRDefault="0081059E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AF29FBA" w14:textId="77777777" w:rsidR="0081059E" w:rsidRPr="004F2A3A" w:rsidRDefault="0081059E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3F6" w:rsidRPr="004F2A3A" w14:paraId="0B33E0D4" w14:textId="77777777" w:rsidTr="004F2A3A">
        <w:trPr>
          <w:trHeight w:val="2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307B7492" w14:textId="77777777" w:rsidR="00BD13F6" w:rsidRPr="004F2A3A" w:rsidRDefault="00BD13F6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 Задача: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E7400C" w:rsidRPr="004F2A3A" w14:paraId="213BEB6B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6044EC0C" w14:textId="7EFE0C2F" w:rsidR="00E7400C" w:rsidRPr="004F2A3A" w:rsidRDefault="00E7400C" w:rsidP="00E358F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1.1.1. Строительство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реконструкция автомобильных дорог регионального и межмуниципального значения и искусственных сооружений на них в целях увеличения их пропускной способности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F2069B1" w14:textId="77777777" w:rsidR="00E7400C" w:rsidRPr="004F2A3A" w:rsidRDefault="00E7400C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9838345" w14:textId="77777777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54FAAFC" w14:textId="77777777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C5F52DF" w14:textId="77777777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FFB203B" w14:textId="77777777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1074DD" w14:textId="77777777" w:rsidR="00E7400C" w:rsidRPr="004F2A3A" w:rsidRDefault="00E7400C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90 632,9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601ED2" w14:textId="77777777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144 693,5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C8B44A4" w14:textId="62E58288" w:rsidR="00E7400C" w:rsidRPr="004F2A3A" w:rsidRDefault="00E7400C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5D52637" w14:textId="08B0FBCB" w:rsidR="00E7400C" w:rsidRPr="004F2A3A" w:rsidRDefault="00E057D9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D27CF57" w14:textId="12A5D954" w:rsidR="00E7400C" w:rsidRPr="004F2A3A" w:rsidRDefault="005F50D0" w:rsidP="00773FB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E7400C"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B4A21C3" w14:textId="49278017" w:rsidR="00E7400C" w:rsidRPr="004F2A3A" w:rsidRDefault="00773FBB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5FDF18F" w14:textId="77777777" w:rsidR="00E7400C" w:rsidRPr="004F2A3A" w:rsidRDefault="00E7400C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6A28CBDF" w14:textId="77777777" w:rsidR="00E7400C" w:rsidRPr="004F2A3A" w:rsidRDefault="00E7400C" w:rsidP="00E358F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</w:t>
            </w:r>
          </w:p>
          <w:p w14:paraId="3A220A72" w14:textId="2D0A038B" w:rsidR="00E7400C" w:rsidRPr="004F2A3A" w:rsidRDefault="00E7400C" w:rsidP="00E358F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ГКУ НСО ТУАД</w:t>
            </w:r>
            <w:r w:rsidR="009B409E"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, ГКУ НСО «Мост» 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1591193" w14:textId="72E01B21" w:rsidR="00165E38" w:rsidRPr="004F2A3A" w:rsidRDefault="00E7400C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Ввод в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эксплуатацию законченных строительством и реконструкцией автодорог общего пользования регионального и </w:t>
            </w:r>
            <w:proofErr w:type="spellStart"/>
            <w:proofErr w:type="gram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межмуниципаль</w:t>
            </w:r>
            <w:r w:rsidR="00B2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значения, </w:t>
            </w:r>
          </w:p>
          <w:p w14:paraId="46F7887D" w14:textId="182CFFAB" w:rsidR="00E7400C" w:rsidRPr="004F2A3A" w:rsidRDefault="00E7400C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а также искусственных сооружений на них</w:t>
            </w:r>
          </w:p>
        </w:tc>
      </w:tr>
      <w:tr w:rsidR="00CC67A0" w:rsidRPr="004F2A3A" w14:paraId="7E842602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</w:tcPr>
          <w:p w14:paraId="12C330B4" w14:textId="77777777" w:rsidR="00CC67A0" w:rsidRPr="004F2A3A" w:rsidRDefault="00CC67A0" w:rsidP="00CC67A0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5303225" w14:textId="77777777" w:rsidR="00CC67A0" w:rsidRPr="004F2A3A" w:rsidRDefault="00CC67A0" w:rsidP="00CC67A0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5009D98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3AA9621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24E3586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D681EBC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6FEFF5" w14:textId="77777777" w:rsidR="00CC67A0" w:rsidRPr="004F2A3A" w:rsidRDefault="00CC67A0" w:rsidP="00CC67A0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229 107,0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5565CB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647 149,0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2EE3C7" w14:textId="65EC520E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574329,3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BE52AA1" w14:textId="3EB23878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7A0">
              <w:rPr>
                <w:rFonts w:ascii="Times New Roman" w:hAnsi="Times New Roman" w:cs="Times New Roman"/>
                <w:sz w:val="18"/>
                <w:szCs w:val="18"/>
              </w:rPr>
              <w:t>781966,2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1A11417" w14:textId="0E9DD8A2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7A0">
              <w:rPr>
                <w:rFonts w:ascii="Times New Roman" w:hAnsi="Times New Roman" w:cs="Times New Roman"/>
                <w:sz w:val="18"/>
                <w:szCs w:val="18"/>
              </w:rPr>
              <w:t>403799,7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B8C99A2" w14:textId="242E2892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7A0">
              <w:rPr>
                <w:rFonts w:ascii="Times New Roman" w:hAnsi="Times New Roman" w:cs="Times New Roman"/>
                <w:sz w:val="18"/>
                <w:szCs w:val="18"/>
              </w:rPr>
              <w:t>324806,0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BEECF8B" w14:textId="41ECA89E" w:rsidR="00CC67A0" w:rsidRPr="004F2A3A" w:rsidRDefault="00CC67A0" w:rsidP="00CC67A0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195000,0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539CCC5B" w14:textId="77777777" w:rsidR="00CC67A0" w:rsidRPr="004F2A3A" w:rsidRDefault="00CC67A0" w:rsidP="00CC67A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</w:tcPr>
          <w:p w14:paraId="41589620" w14:textId="77777777" w:rsidR="00CC67A0" w:rsidRPr="004F2A3A" w:rsidRDefault="00CC67A0" w:rsidP="00CC67A0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FBB" w:rsidRPr="004F2A3A" w14:paraId="0823186F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B31982" w14:textId="77777777" w:rsidR="00773FBB" w:rsidRPr="004F2A3A" w:rsidRDefault="00773FBB" w:rsidP="00773FB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27E65097" w14:textId="77777777" w:rsidR="00773FBB" w:rsidRPr="004F2A3A" w:rsidRDefault="00773FBB" w:rsidP="00773FBB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49AE8BD1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4836BE65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773310FD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7D1FB41D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44DC6A1" w14:textId="77777777" w:rsidR="00773FBB" w:rsidRPr="004F2A3A" w:rsidRDefault="00773FBB" w:rsidP="00773FB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175 832,7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6C9DF55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235 662,1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3989BFB5" w14:textId="4CD684FF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48C5818" w14:textId="2D0DC493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71C8CA6" w14:textId="68E4661E" w:rsidR="00773FBB" w:rsidRPr="004F2A3A" w:rsidRDefault="00773FBB" w:rsidP="00773FB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D4CA6EE" w14:textId="77777777" w:rsidR="00773FBB" w:rsidRPr="004F2A3A" w:rsidRDefault="00773FBB" w:rsidP="00773FB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2A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0ACBE24" w14:textId="77777777" w:rsidR="00773FBB" w:rsidRPr="004F2A3A" w:rsidRDefault="00773FBB" w:rsidP="00773FBB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2E07686F" w14:textId="77777777" w:rsidR="00773FBB" w:rsidRPr="004F2A3A" w:rsidRDefault="00773FBB" w:rsidP="00773FB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D3E3FD1" w14:textId="77777777" w:rsidR="00773FBB" w:rsidRPr="004F2A3A" w:rsidRDefault="00773FBB" w:rsidP="00773FB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7E7DC661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56D1631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04F934AA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67660F95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5170BF5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D68476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54878D4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F4502B6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585F95A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3FBBC7A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1E69F2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774FE2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45F2B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C7DD95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30867B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47F30BE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6EDB2E1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A3083E1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72402654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220B4B52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2655445C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02C406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2CAFBE75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6D2A5ED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0D84BA12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37E2E9EE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351B7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B6A789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A04D8E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6CC3C9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43D5E5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15A4378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77B0AFC6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</w:tcPr>
          <w:p w14:paraId="6983AD26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B967C9E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737B63A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F56C09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E271B7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D54E645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12903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C33CC8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A3A072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107CE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705633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BC3F1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4CC8CAD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263D9B5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</w:tcPr>
          <w:p w14:paraId="247D5849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18" w:rsidRPr="004F2A3A" w14:paraId="4B4346E3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  <w:hideMark/>
          </w:tcPr>
          <w:p w14:paraId="49887E60" w14:textId="60C8C3CB" w:rsidR="00C93CA1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1.1.2. Мероприятия по строительству (реконструкции) автомобильных дорог (участков автомобильных дорог (или) искусственных дорожных сооружений) в рамках концессионных соглашений, заключаемых</w:t>
            </w:r>
            <w:r w:rsidR="007251ED"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93CA1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Федеральным законом «О концессионных соглашениях», подлежащих эксплуатации на платной основе.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объекта капитального строительства «Мостовой переход через р. Обь в створе 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="007251ED"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7251E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Новосибирска. </w:t>
            </w:r>
          </w:p>
          <w:p w14:paraId="1464F4DB" w14:textId="77777777" w:rsidR="007251ED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0. Подготовительные работы. </w:t>
            </w:r>
          </w:p>
          <w:p w14:paraId="00123015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1. Строительство мостового перехода через р. Обь. </w:t>
            </w:r>
          </w:p>
          <w:p w14:paraId="54CB43C9" w14:textId="77777777" w:rsidR="00EA38D7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Этап 2. Строительство транспортной развязки в створе </w:t>
            </w:r>
          </w:p>
          <w:p w14:paraId="14F44BAB" w14:textId="77777777" w:rsidR="00EA38D7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ул. Станиславского» в</w:t>
            </w:r>
            <w:r w:rsidR="00C93CA1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рамках концессионного соглашения, заключенного в</w:t>
            </w:r>
            <w:r w:rsidR="00C93CA1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</w:t>
            </w:r>
          </w:p>
          <w:p w14:paraId="50611E52" w14:textId="77777777" w:rsidR="00A93C5D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Феде</w:t>
            </w:r>
            <w:r w:rsidR="00C93CA1" w:rsidRPr="004F2A3A">
              <w:rPr>
                <w:rFonts w:ascii="Times New Roman" w:hAnsi="Times New Roman" w:cs="Times New Roman"/>
                <w:sz w:val="18"/>
                <w:szCs w:val="18"/>
              </w:rPr>
              <w:t>ральным законом от 21.07.2005 №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EA38D7" w:rsidRPr="004F2A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ФЗ «О</w:t>
            </w:r>
            <w:r w:rsidR="00C93CA1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концессионных соглашениях», подлежащего эксплуатации </w:t>
            </w:r>
          </w:p>
          <w:p w14:paraId="7B079178" w14:textId="096A5C3C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 платной основе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C64AB31" w14:textId="77777777" w:rsidR="005C1B18" w:rsidRPr="004F2A3A" w:rsidRDefault="005C1B18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D0867B7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67FCD7D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FB37E9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39CB718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28D834" w14:textId="77777777" w:rsidR="005C1B18" w:rsidRPr="004F2A3A" w:rsidRDefault="005C1B18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1615424,2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FFB1D7A" w14:textId="77777777" w:rsidR="005C1B18" w:rsidRPr="004F2A3A" w:rsidRDefault="00B66D3A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817533,8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FA6C251" w14:textId="735C8445" w:rsidR="005C1B18" w:rsidRPr="004F2A3A" w:rsidRDefault="003C524B" w:rsidP="003C524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828645,3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B794D9C" w14:textId="7BEE7896" w:rsidR="005C1B18" w:rsidRPr="004F2A3A" w:rsidRDefault="00D525C4" w:rsidP="00F532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325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4D01AF" w:rsidRPr="004F2A3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5C1B18"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7A30548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0E6A0E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8077F31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  <w:hideMark/>
          </w:tcPr>
          <w:p w14:paraId="62A7480D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«Мост»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  <w:hideMark/>
          </w:tcPr>
          <w:p w14:paraId="50D99802" w14:textId="5149263C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рамках мероприятия планируется строительство мостового перехода через р.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Обь в створе ул.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г. Новосибирска </w:t>
            </w:r>
          </w:p>
          <w:p w14:paraId="46A960BD" w14:textId="77A4E8E9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условиях государственно-частного партнерства, что позволит: создать удобную транспортную связь между центральными планировочными 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районами города Новосибирска на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правом берегу реки Оби с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районами </w:t>
            </w:r>
          </w:p>
          <w:p w14:paraId="6AF10E98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южной и юго-западной части </w:t>
            </w:r>
          </w:p>
          <w:p w14:paraId="3CC9D88D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 </w:t>
            </w:r>
          </w:p>
          <w:p w14:paraId="26857277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на левом берегу, увеличить пропускную способность </w:t>
            </w:r>
          </w:p>
          <w:p w14:paraId="6884FF84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</w:t>
            </w:r>
          </w:p>
          <w:p w14:paraId="514B654F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г. Новосибирска, улучшить качество жизни населения </w:t>
            </w:r>
          </w:p>
          <w:p w14:paraId="547A794A" w14:textId="7B92E4C5" w:rsidR="00EA38D7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доступность общественных услуг за счет сокращения времени пользователей автомобильными дорогами в пути, обеспечить прямой выход на автомобильную дорогу федерального значения Р 254 «Иртыш» и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аэропорт «Толмачё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во» посредством использования автомобильных дорог по </w:t>
            </w:r>
          </w:p>
          <w:p w14:paraId="798BF3CE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ул. Станционной и «Новосибирск – аэропорт Толмачево».</w:t>
            </w:r>
          </w:p>
          <w:p w14:paraId="09152392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мероприятия позволит ввести </w:t>
            </w:r>
          </w:p>
          <w:p w14:paraId="63EDBB92" w14:textId="6B54A58D" w:rsidR="00A93C5D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2023 году в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эксплуатацию </w:t>
            </w:r>
          </w:p>
          <w:p w14:paraId="3AFE9BC0" w14:textId="77777777" w:rsidR="00A93C5D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5,1 км мостового перехода через</w:t>
            </w:r>
          </w:p>
          <w:p w14:paraId="7C40246B" w14:textId="77777777" w:rsidR="00A93C5D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р. Обь в створе </w:t>
            </w:r>
          </w:p>
          <w:p w14:paraId="0B0243BA" w14:textId="61D67B2C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Ипподромской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0ECE612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г. Новосибирска</w:t>
            </w:r>
          </w:p>
        </w:tc>
      </w:tr>
      <w:tr w:rsidR="00D525C4" w:rsidRPr="004F2A3A" w14:paraId="3E39E9D1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F03402A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6AC172F5" w14:textId="77777777" w:rsidR="00D525C4" w:rsidRPr="004F2A3A" w:rsidRDefault="00D525C4" w:rsidP="00D525C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1A6409D5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0AD9E847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64B0B299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69C08A5F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1A8942D8" w14:textId="77777777" w:rsidR="00D525C4" w:rsidRPr="004F2A3A" w:rsidRDefault="00D525C4" w:rsidP="00D525C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1789331,7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ED61444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500000,0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5D4263C" w14:textId="78FE39FD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8601500,0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6CB81C0" w14:textId="2EFEC210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1018424,9</w:t>
            </w:r>
          </w:p>
        </w:tc>
        <w:tc>
          <w:tcPr>
            <w:tcW w:w="1050" w:type="dxa"/>
            <w:shd w:val="clear" w:color="000000" w:fill="FFFFFF"/>
            <w:tcMar>
              <w:top w:w="85" w:type="dxa"/>
              <w:bottom w:w="85" w:type="dxa"/>
            </w:tcMar>
          </w:tcPr>
          <w:p w14:paraId="72DFCF39" w14:textId="31A640D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F1DBEA9" w14:textId="24A1F9CB" w:rsidR="00D525C4" w:rsidRPr="004F2A3A" w:rsidRDefault="00D525C4" w:rsidP="00D525C4">
            <w:pPr>
              <w:spacing w:line="252" w:lineRule="auto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328241A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35FDB098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606C8512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E65" w:rsidRPr="004F2A3A" w14:paraId="1289E598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</w:tcPr>
          <w:p w14:paraId="4ECBCE71" w14:textId="77777777" w:rsidR="008D2E65" w:rsidRPr="004F2A3A" w:rsidRDefault="008D2E6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BBBA4E1" w14:textId="77777777" w:rsidR="008D2E65" w:rsidRPr="004F2A3A" w:rsidRDefault="008D2E65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8B15827" w14:textId="77777777" w:rsidR="008D2E65" w:rsidRPr="004F2A3A" w:rsidRDefault="008D2E6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68FB94A" w14:textId="77777777" w:rsidR="008D2E65" w:rsidRPr="004F2A3A" w:rsidRDefault="008D2E6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02C44605" w14:textId="77777777" w:rsidR="008D2E65" w:rsidRPr="004F2A3A" w:rsidRDefault="008D2E6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EBEE44A" w14:textId="77777777" w:rsidR="008D2E65" w:rsidRPr="004F2A3A" w:rsidRDefault="008D2E6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48C6BF" w14:textId="77777777" w:rsidR="008D2E65" w:rsidRPr="004F2A3A" w:rsidRDefault="008D2E65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FD7264" w14:textId="77777777" w:rsidR="008D2E65" w:rsidRPr="004F2A3A" w:rsidRDefault="008D2E6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5969336,0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C1A3A78" w14:textId="07C0C62B" w:rsidR="008D2E65" w:rsidRPr="004F2A3A" w:rsidRDefault="004D01AF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1900000,0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5420D1F" w14:textId="77777777" w:rsidR="008D2E65" w:rsidRPr="004F2A3A" w:rsidRDefault="008D2E65" w:rsidP="0081059E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1FE3E19" w14:textId="77777777" w:rsidR="008D2E65" w:rsidRPr="004F2A3A" w:rsidRDefault="008D2E65" w:rsidP="0081059E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A104C5" w14:textId="77777777" w:rsidR="008D2E65" w:rsidRPr="004F2A3A" w:rsidRDefault="008D2E65" w:rsidP="0081059E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940E28A" w14:textId="77777777" w:rsidR="008D2E65" w:rsidRPr="004F2A3A" w:rsidRDefault="008D2E65" w:rsidP="0081059E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493FB454" w14:textId="77777777" w:rsidR="008D2E65" w:rsidRPr="004F2A3A" w:rsidRDefault="008D2E6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</w:tcPr>
          <w:p w14:paraId="2BF5DF72" w14:textId="77777777" w:rsidR="008D2E65" w:rsidRPr="004F2A3A" w:rsidRDefault="008D2E65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18" w:rsidRPr="004F2A3A" w14:paraId="57E6F32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4F39AF24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7300D762" w14:textId="77777777" w:rsidR="005C1B18" w:rsidRPr="004F2A3A" w:rsidRDefault="005C1B18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0253CC9B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63DD0F7A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32A7ABDE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65792762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3E8BC3B" w14:textId="77777777" w:rsidR="005C1B18" w:rsidRPr="004F2A3A" w:rsidRDefault="005C1B18" w:rsidP="0081059E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428A1746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  <w:hideMark/>
          </w:tcPr>
          <w:p w14:paraId="46ABAB60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DA5EA3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E6D681C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3FCC4B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88D3615" w14:textId="77777777" w:rsidR="005C1B18" w:rsidRPr="004F2A3A" w:rsidRDefault="005C1B1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C609F7F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1D372C5" w14:textId="77777777" w:rsidR="005C1B18" w:rsidRPr="004F2A3A" w:rsidRDefault="005C1B1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5C4" w:rsidRPr="004F2A3A" w14:paraId="3B19B8DE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520A846B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  <w:hideMark/>
          </w:tcPr>
          <w:p w14:paraId="7886DCA0" w14:textId="77777777" w:rsidR="00D525C4" w:rsidRPr="004F2A3A" w:rsidRDefault="00D525C4" w:rsidP="00D525C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14:paraId="68CAEB92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  <w:hideMark/>
          </w:tcPr>
          <w:p w14:paraId="4BBC2D36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  <w:hideMark/>
          </w:tcPr>
          <w:p w14:paraId="0D1F3D0C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  <w:hideMark/>
          </w:tcPr>
          <w:p w14:paraId="0275B354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  <w:hideMark/>
          </w:tcPr>
          <w:p w14:paraId="786D594E" w14:textId="77777777" w:rsidR="00D525C4" w:rsidRPr="004F2A3A" w:rsidRDefault="00D525C4" w:rsidP="00D525C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080398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7EAB2B" w14:textId="3EE366B6" w:rsidR="00D525C4" w:rsidRPr="004F2A3A" w:rsidRDefault="00F20C30" w:rsidP="000E029D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2797F5E" w14:textId="745BC04F" w:rsidR="00D525C4" w:rsidRPr="004F2A3A" w:rsidRDefault="00D525C4" w:rsidP="00D525C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2384761,0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7A17FE74" w14:textId="7F107313" w:rsidR="00D525C4" w:rsidRPr="004F2A3A" w:rsidRDefault="00D525C4" w:rsidP="00124924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286096</w:t>
            </w:r>
            <w:r w:rsidR="00124924"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89A905" w14:textId="55DB953B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D25E87B" w14:textId="77777777" w:rsidR="00D525C4" w:rsidRPr="004F2A3A" w:rsidRDefault="00D525C4" w:rsidP="00D525C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02546AFD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  <w:hideMark/>
          </w:tcPr>
          <w:p w14:paraId="7B991724" w14:textId="77777777" w:rsidR="00D525C4" w:rsidRPr="004F2A3A" w:rsidRDefault="00D525C4" w:rsidP="00D525C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67EEF461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  <w:vAlign w:val="center"/>
          </w:tcPr>
          <w:p w14:paraId="64D5DFB5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BF41265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D729F4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154767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051F57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341E91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96CBC6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E14574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D650B4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6F278C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B4CDD8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DB82AC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2630D94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  <w:vAlign w:val="center"/>
          </w:tcPr>
          <w:p w14:paraId="3B0C35A3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  <w:vAlign w:val="center"/>
          </w:tcPr>
          <w:p w14:paraId="5E727492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352" w:rsidRPr="004F2A3A" w14:paraId="058ED639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1ABD5F28" w14:textId="024F3AA0" w:rsidR="00755352" w:rsidRPr="004F2A3A" w:rsidRDefault="00755352" w:rsidP="00E358F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 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DF84830" w14:textId="77777777" w:rsidR="00755352" w:rsidRPr="004F2A3A" w:rsidRDefault="0075535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8F63E4A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9C0899A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A6BC849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3EF9594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4A0862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410,2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8308B97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9680096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EB6771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2EC1193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6AFEBC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4BB2CF8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6BB8E22F" w14:textId="77777777" w:rsidR="00755352" w:rsidRPr="004F2A3A" w:rsidRDefault="0075535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ТУАД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2ECA18D7" w14:textId="77777777" w:rsidR="00755352" w:rsidRPr="004F2A3A" w:rsidRDefault="0075535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результате реализации данного мероприятия автомобильные мосты длиной более 25 м будут отвечать требованиям транспортной безопасности, утвержденным Федеральным законом от</w:t>
            </w:r>
            <w:r w:rsidR="001B3654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09.02.2007 </w:t>
            </w:r>
          </w:p>
          <w:p w14:paraId="1A27BC03" w14:textId="77777777" w:rsidR="00755352" w:rsidRPr="004F2A3A" w:rsidRDefault="0075535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№ 16-ФЗ </w:t>
            </w:r>
          </w:p>
          <w:p w14:paraId="016472A5" w14:textId="77777777" w:rsidR="00755352" w:rsidRPr="004F2A3A" w:rsidRDefault="0075535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«О транспортной безопасности»</w:t>
            </w:r>
          </w:p>
        </w:tc>
      </w:tr>
      <w:tr w:rsidR="00380AD7" w:rsidRPr="004F2A3A" w14:paraId="1A77772B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3BCF79D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3741C23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86813A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BC5C1B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CA51BC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526EDF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840CC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1E9EA6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5D35F2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F5D87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7A7E5F1D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13CE7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BE4EA5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800265C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8CC8E2F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5C02E43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4237B25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0382212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47FC81B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52C9D2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B95F03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22CF19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3C89D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7FE29A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7251952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491D82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0FDB8F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AE23DE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3A2B55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413C591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58F0D6E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01988FE2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5F979AA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EBD5DF3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1CA2265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29664EC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AA583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80850AA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0B6A32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F5AAE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DA91B63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8C5E6D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30F5267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D9109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B5E913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5F546A5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DA3D7BF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AD7" w:rsidRPr="004F2A3A" w14:paraId="716DB7FA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4D48E3E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961C2C1" w14:textId="77777777" w:rsidR="00380AD7" w:rsidRPr="004F2A3A" w:rsidRDefault="00380AD7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6795070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670FA8E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D0C74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A7971DE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012164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EDB0A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99FEC0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2EF388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F417AAD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0C299F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3A58C74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10A3A39" w14:textId="77777777" w:rsidR="00380AD7" w:rsidRPr="004F2A3A" w:rsidRDefault="00380AD7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0686EC0" w14:textId="77777777" w:rsidR="00380AD7" w:rsidRPr="004F2A3A" w:rsidRDefault="00380AD7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10E8" w:rsidRPr="004F2A3A" w14:paraId="5B247AE8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1937F852" w14:textId="77777777" w:rsidR="00D410E8" w:rsidRPr="004F2A3A" w:rsidRDefault="00B410E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1.1.4. Строительство объектов дорожной инфраструктуры для многофункциональной ледовой арены по улице Немировича-Данченко </w:t>
            </w:r>
          </w:p>
          <w:p w14:paraId="133E1711" w14:textId="77777777" w:rsidR="00B410E8" w:rsidRPr="004F2A3A" w:rsidRDefault="00B410E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г.</w:t>
            </w:r>
            <w:r w:rsidR="001B3654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Новосибирске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007A045" w14:textId="77777777" w:rsidR="00B410E8" w:rsidRPr="004F2A3A" w:rsidRDefault="00B410E8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F9C60A4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D344ACC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A263812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4741DAB6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705F98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327684,4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6101E24" w14:textId="77777777" w:rsidR="00B410E8" w:rsidRPr="004F2A3A" w:rsidRDefault="00324495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53476,1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53610F56" w14:textId="72E87E91" w:rsidR="00B410E8" w:rsidRPr="004F2A3A" w:rsidRDefault="00F11130" w:rsidP="00F1113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75668,9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96424A" w14:textId="0C8BE7D1" w:rsidR="00B410E8" w:rsidRPr="004F2A3A" w:rsidRDefault="00F11130" w:rsidP="003C4AD9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4AD9" w:rsidRPr="004F2A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8126,3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879E7E1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C151CC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E6BB548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35167182" w14:textId="77777777" w:rsidR="00B410E8" w:rsidRPr="004F2A3A" w:rsidRDefault="00B410E8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Минстрой НСО, ГКУ НСО «Арена»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390D66DD" w14:textId="77777777" w:rsidR="00D410E8" w:rsidRPr="004F2A3A" w:rsidRDefault="00B410E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Строительство автомобильных дорог общего пользования с</w:t>
            </w:r>
            <w:r w:rsidR="001B3654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вводом </w:t>
            </w:r>
          </w:p>
          <w:p w14:paraId="522FEF92" w14:textId="77777777" w:rsidR="00D410E8" w:rsidRPr="004F2A3A" w:rsidRDefault="00B410E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 </w:t>
            </w:r>
          </w:p>
          <w:p w14:paraId="67DD435A" w14:textId="77777777" w:rsidR="00A93C5D" w:rsidRPr="004F2A3A" w:rsidRDefault="00B410E8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в 2022 году </w:t>
            </w:r>
          </w:p>
          <w:p w14:paraId="1406923A" w14:textId="0E582DAF" w:rsidR="00B410E8" w:rsidRPr="004F2A3A" w:rsidRDefault="00B101D9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2,895 км</w:t>
            </w:r>
          </w:p>
        </w:tc>
      </w:tr>
      <w:tr w:rsidR="007B58BD" w:rsidRPr="004F2A3A" w14:paraId="2AD87BF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18C0D32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4E2F4C2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1D475C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EB7B2E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8563C2D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F4F6D6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524E73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C6873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23D195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024E2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C7D6B2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283FB4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C4C8DC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FE86FE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319AB97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03EDA95A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E17E6AE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05F96D0B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CD8EB9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8D26987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B2734E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A26AD5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8D38C8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6C33FA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B6CF7D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6D436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0BFC52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FA1605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02B9CE7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42F1C1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E566856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13BD1790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F8689C8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77609E50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0A6490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64CE6B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F3BCB6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3F70ED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01924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F552912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11586BD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DEA30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52211E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148FC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ADCE63C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779924C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DEE22E2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704C191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83DB286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1F695E5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BE15C83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FA7042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556274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52CA41C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A0823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4AF583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D8C5C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27030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BAC312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E6B0E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81DAB4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5403AA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C15EDAE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3F6" w:rsidRPr="004F2A3A" w14:paraId="508FD641" w14:textId="77777777" w:rsidTr="004F2A3A">
        <w:trPr>
          <w:trHeight w:val="20"/>
        </w:trPr>
        <w:tc>
          <w:tcPr>
            <w:tcW w:w="15593" w:type="dxa"/>
            <w:gridSpan w:val="15"/>
            <w:tcMar>
              <w:top w:w="85" w:type="dxa"/>
              <w:bottom w:w="85" w:type="dxa"/>
            </w:tcMar>
          </w:tcPr>
          <w:p w14:paraId="326B119F" w14:textId="77777777" w:rsidR="00BD13F6" w:rsidRPr="004F2A3A" w:rsidRDefault="00BD13F6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 Задача: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</w:tr>
      <w:tr w:rsidR="003F38B8" w:rsidRPr="004F2A3A" w14:paraId="62DEE37C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391B5F1E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1.2.1. Капитальный ремонт, ремонт, содержание, иные мероприятия в отношении автомобильных дорог регионального и межмуниципального значения и искусственных сооружений на них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A1CE421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168A4D8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688F106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E934513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2CDD832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EBDE64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4813957,7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CBF6F35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5766376,4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71A05AA" w14:textId="76AD4280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5947038,3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583A8D" w14:textId="568C4CCE" w:rsidR="003F38B8" w:rsidRPr="004F2A3A" w:rsidRDefault="003F38B8" w:rsidP="00FC7EC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FC7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9283</w:t>
            </w: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FCB0D5D" w14:textId="77EC6E08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5339125,9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CC6FF7" w14:textId="7523A902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5807122,1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CF045FF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5623838,0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28BA3DBA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ГКУ НСО ТУАД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0BDEC63D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позволит обеспечить безопасное</w:t>
            </w:r>
          </w:p>
          <w:p w14:paraId="36E74F6D" w14:textId="58D365CA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бесперебойное движение транспорта на автомобильных дорогах общего пользования Новосибирской области</w:t>
            </w:r>
          </w:p>
        </w:tc>
      </w:tr>
      <w:tr w:rsidR="00762944" w:rsidRPr="004F2A3A" w14:paraId="178E8EEF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1BC9F28D" w14:textId="77777777" w:rsidR="00762944" w:rsidRPr="004F2A3A" w:rsidRDefault="00762944" w:rsidP="0076294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D6AD148" w14:textId="77777777" w:rsidR="00762944" w:rsidRPr="004F2A3A" w:rsidRDefault="00762944" w:rsidP="00762944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5EB8AA0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6832034D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1B57F75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AE78738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3B2F68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2895,3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968E3C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6DB6B8A" w14:textId="34E3805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AB95B81" w14:textId="50F3E91B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1095086,4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3F863EA" w14:textId="6A948212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1095086,4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B1DF21B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6DDD770" w14:textId="77777777" w:rsidR="00762944" w:rsidRPr="004F2A3A" w:rsidRDefault="00762944" w:rsidP="00762944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79ED788" w14:textId="77777777" w:rsidR="00762944" w:rsidRPr="004F2A3A" w:rsidRDefault="00762944" w:rsidP="0076294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3BF28D7" w14:textId="77777777" w:rsidR="00762944" w:rsidRPr="004F2A3A" w:rsidRDefault="00762944" w:rsidP="00762944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747829DC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D7D912D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53739A6" w14:textId="7F7A1BB3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2AB6806" w14:textId="6295604C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4C29C66" w14:textId="179C314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8F6D663" w14:textId="5E1C542D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08B6BEF" w14:textId="7FD63030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FB86CBE" w14:textId="687C0643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30825B" w14:textId="790935FE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D057B8E" w14:textId="71694290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61CDA8" w14:textId="4E7284CA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9D6">
              <w:rPr>
                <w:rFonts w:ascii="Times New Roman" w:hAnsi="Times New Roman" w:cs="Times New Roman"/>
                <w:sz w:val="18"/>
                <w:szCs w:val="18"/>
              </w:rPr>
              <w:t>1823400,0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11B6785" w14:textId="5E5D7151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5F29B7" w14:textId="41D10AA4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4D02781" w14:textId="0B9203BB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088210F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16901D5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0ABC763F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30E1D99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F9247F4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9DF3F8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494B00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31C6C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BA45A2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24308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67D16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7D9A5E7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BE52F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78131C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25FA903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AE3AC62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B5912B5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32F5AD5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45E69C4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B1112B2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9071F43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1473D1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4FE3B9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8420E1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922763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1DB11D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020618D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54B4B0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489CEC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5CE07C7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C0D1736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D405C1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91ABB26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18A68E3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0F3EB36F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B05A157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20B48C4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65F36FF3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471ABAE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7822DC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0822112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F9601C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8E293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B48D10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388F40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805CD1C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19AAA07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57995D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4778939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8D7F0D2" w14:textId="77777777" w:rsidR="007B58BD" w:rsidRPr="004F2A3A" w:rsidRDefault="007B58BD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13ECCF8B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209921B7" w14:textId="62EC511D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1.2.2. Обеспечение восстановления и развития автодорог местного значения, в том числе мероприятия по созданию, восстановлению </w:t>
            </w:r>
          </w:p>
          <w:p w14:paraId="2DAF1D8F" w14:textId="33AF9D25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содержанию элементов обустройства автомобильных дорог за счет субсидий местным бюджетам на осуществление дорожной деятельности в отношении автомобильных дорог местного значения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320DB3A4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2B1795D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D89B601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71840AC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875C725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65CD48" w14:textId="77777777" w:rsidR="003F38B8" w:rsidRPr="004F2A3A" w:rsidRDefault="003F38B8" w:rsidP="003F38B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2414084,9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180F9C8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1394701,3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BFB3117" w14:textId="2AC8B7B4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2083201,5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972B7B" w14:textId="47FD1D95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3331824,3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286BC55B" w14:textId="4AC4921C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2591971,5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7F0C53" w14:textId="29FF11CA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2036000,1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2A08A4F2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3922850,0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28AC94C2" w14:textId="432FDBF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7FD39CD5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данного мероприятия позволит повысить пропускную способность </w:t>
            </w:r>
          </w:p>
          <w:p w14:paraId="743486B8" w14:textId="4D31F694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местного значения, прежде всего искусственных сооружений, а также обеспечить устойчивое транспортное сообщение</w:t>
            </w:r>
          </w:p>
          <w:p w14:paraId="1E213E0D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 местами массовой жилищной застройки </w:t>
            </w:r>
          </w:p>
          <w:p w14:paraId="7C564047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населенных пунктах Новосибирской области</w:t>
            </w:r>
          </w:p>
        </w:tc>
      </w:tr>
      <w:tr w:rsidR="003F38B8" w:rsidRPr="004F2A3A" w14:paraId="56EA6DF5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F8AB22C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6E22F3C" w14:textId="335FD0FB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E3ABDD3" w14:textId="7DE0EBB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E914E3A" w14:textId="38C0F1ED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772C33E" w14:textId="5D0DEE88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8B8CF88" w14:textId="7A84C4A6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FE5C1D" w14:textId="4462426C" w:rsidR="003F38B8" w:rsidRPr="004F2A3A" w:rsidRDefault="003F38B8" w:rsidP="003F38B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D2097DB" w14:textId="089B0FAA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66E85CD" w14:textId="3FB4ABD9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0FC9C2" w14:textId="591E33DC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36410,0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DBC11D5" w14:textId="52A952CA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850000,0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050A0B" w14:textId="0F998370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700000,0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35F36F7" w14:textId="75D66D15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6CC7BF3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DBBC11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170FDC98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0C03A0F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9800DFD" w14:textId="540F56A6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0A59A20" w14:textId="6B7C0F12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C1670BB" w14:textId="115B0D8B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3EF64C3" w14:textId="6D2345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1F97AD6" w14:textId="7D2CDA5E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EA3017" w14:textId="3CC236F8" w:rsidR="003F38B8" w:rsidRPr="004F2A3A" w:rsidRDefault="003F38B8" w:rsidP="003F38B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E15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543E615" w14:textId="01C39473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E15"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18DE73B2" w14:textId="4722B6C6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E15"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0932C1" w14:textId="131F613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0ECEDB4" w14:textId="35E27A51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67F930" w14:textId="4F304E5E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699500,0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BCFAEBC" w14:textId="173575E6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96F255C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7F903B4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6B98" w:rsidRPr="004F2A3A" w14:paraId="53C6EBF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EE2C2C3" w14:textId="77777777" w:rsidR="00896B98" w:rsidRPr="004F2A3A" w:rsidRDefault="00896B98" w:rsidP="00896B9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C56A6AD" w14:textId="77777777" w:rsidR="00896B98" w:rsidRPr="004F2A3A" w:rsidRDefault="00896B98" w:rsidP="00896B9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3453429" w14:textId="46718B7B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0EEBF4C" w14:textId="0D00CDE5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2D7525" w14:textId="72E7865B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4F3CF35" w14:textId="371A4BCB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860D1A9" w14:textId="77777777" w:rsidR="00896B98" w:rsidRPr="004F2A3A" w:rsidRDefault="00896B98" w:rsidP="00411F03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581D14" w14:textId="77777777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0607C8F" w14:textId="40D35D5E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300000,0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9729D5" w14:textId="77777777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22C867B" w14:textId="77777777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2FE412" w14:textId="77777777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54D6C33" w14:textId="77777777" w:rsidR="00896B98" w:rsidRPr="004F2A3A" w:rsidRDefault="00896B98" w:rsidP="00411F0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63CAE86" w14:textId="77777777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1004E42" w14:textId="77777777" w:rsidR="00896B98" w:rsidRPr="004F2A3A" w:rsidRDefault="00896B98" w:rsidP="00896B9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79D5741A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51BF7793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395B181F" w14:textId="514E9FBF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6B92F4E" w14:textId="50533ABA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958BF91" w14:textId="2400D155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CB9FDD0" w14:textId="4E6B6299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64AC9C3" w14:textId="08B274AE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04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E2B1655" w14:textId="4132FCAB" w:rsidR="003F38B8" w:rsidRPr="004F2A3A" w:rsidRDefault="003F38B8" w:rsidP="003F38B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4B1">
              <w:t>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6048235" w14:textId="5C141492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4B1">
              <w:t>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26042876" w14:textId="4C05227F" w:rsidR="003F38B8" w:rsidRPr="004F2A3A" w:rsidRDefault="003F38B8" w:rsidP="003F38B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90FE6D" w14:textId="79623A4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235000,0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D7D60FB" w14:textId="4D60EC4D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FE5EAB" w14:textId="1A562955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28285A8" w14:textId="767C4FCF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44E7F6F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27B937A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29364DC6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1156CF67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A5F5B23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7383ACF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3350305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3C1BF44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AD3757C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D4EF176" w14:textId="77777777" w:rsidR="003F38B8" w:rsidRPr="004F2A3A" w:rsidRDefault="003F38B8" w:rsidP="003F38B8">
            <w:pPr>
              <w:pStyle w:val="ConsPlusNormal"/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127057,1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892066C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14087,9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50D2CD0" w14:textId="16C3AC80" w:rsidR="003F38B8" w:rsidRPr="004F2A3A" w:rsidRDefault="003F38B8" w:rsidP="003F38B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24072,7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57CD74A" w14:textId="68307788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34022,6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15C26C6" w14:textId="6491BB83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34767,4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483B31" w14:textId="0C182120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bCs/>
                <w:sz w:val="18"/>
                <w:szCs w:val="18"/>
              </w:rPr>
              <w:t>27636,4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913A8A9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bCs/>
                <w:sz w:val="18"/>
                <w:szCs w:val="18"/>
              </w:rPr>
              <w:t>79738,7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23A22E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4B58D027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7D444721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3526419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AD6CB48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D41457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C13154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323912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2684F2B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5F427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86E5F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C30264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E39D99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C5E827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0BF5FF4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8D0D5E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EA9E21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65385E3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8BD" w:rsidRPr="004F2A3A" w14:paraId="1C0A6B95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F69ABF5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3F6B04B" w14:textId="77777777" w:rsidR="007B58BD" w:rsidRPr="004F2A3A" w:rsidRDefault="007B58BD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9D6025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622590CF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6314C0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C3ED242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14F169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B7E3545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3CE4FA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CD2FE0E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5693C00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2F8878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7932D7A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3444588B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D05A151" w14:textId="77777777" w:rsidR="007B58BD" w:rsidRPr="004F2A3A" w:rsidRDefault="007B58BD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122" w:rsidRPr="004F2A3A" w14:paraId="4DC174FD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56CDEDB9" w14:textId="76F75458" w:rsidR="00B11122" w:rsidRPr="004F2A3A" w:rsidRDefault="00B11122" w:rsidP="00E358FD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1.2.3. Оказание услуг по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независимому контролю (диагностика и оценка) состояния автомобильных дорог и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тротуаров после ремонта с отбором проб и испытанием материалов покрытия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3525ADB2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01855731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736E97E3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4C5DC4B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5A12626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2EF8"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417836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4ADABD9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5A683F8" w14:textId="3542D9E9" w:rsidR="00B11122" w:rsidRPr="004F2A3A" w:rsidRDefault="006D4261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021764C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EC3F3BD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E6A60F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217D581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5766788C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112B8607" w14:textId="6A26FEF4" w:rsidR="00B11122" w:rsidRPr="004F2A3A" w:rsidRDefault="00B11122" w:rsidP="00D4258B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позволит осуществлять контроль качества дорожно-строительных работ на автомобильных дорогах регионального, 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межмуниципаль</w:t>
            </w:r>
            <w:r w:rsidR="00B2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и местного значения Новосибирской области</w:t>
            </w:r>
          </w:p>
        </w:tc>
      </w:tr>
      <w:tr w:rsidR="00B11122" w:rsidRPr="004F2A3A" w14:paraId="07E9CF62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11B1DB77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F3D17A1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15C06C8F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1211612D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FC9A9C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6840EFD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33FE0DF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4A28023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291A903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B1C569D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933B8C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455C61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FF5A8CB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E592606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D148973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122" w:rsidRPr="004F2A3A" w14:paraId="6974107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FC58478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777CD54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A0CF245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DB72A57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6E02D50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1372A82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668BE7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11EC1F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6B9C1483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DCBC8B8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DE020AB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A523A8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F9D2BE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5BAB3B33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30B0964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122" w:rsidRPr="004F2A3A" w14:paraId="67CE9888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4A804CA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CCC7A45" w14:textId="77777777" w:rsidR="00B11122" w:rsidRPr="004F2A3A" w:rsidRDefault="00B1112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B7B8E72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E147C0A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2E75031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EFC495B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F9714EE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0AC574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245C88F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2BF27D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3026566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F8D88A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E9801D8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88BA1E6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6FCEB3A4" w14:textId="77777777" w:rsidR="00B11122" w:rsidRPr="004F2A3A" w:rsidRDefault="00B1112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FC0" w:rsidRPr="004F2A3A" w14:paraId="2E53D160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BBE8048" w14:textId="77777777" w:rsidR="00E31FC0" w:rsidRPr="004F2A3A" w:rsidRDefault="00E31FC0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64C330E" w14:textId="77777777" w:rsidR="00E31FC0" w:rsidRPr="004F2A3A" w:rsidRDefault="00E31FC0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44F8550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9BA371D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7E12056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2A2640C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AE51446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1479B33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31997DE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7E3FD28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073E740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7B39EB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0769EB01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5694355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248CFAC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DC2" w:rsidRPr="004F2A3A" w14:paraId="689A2F7B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60942C2F" w14:textId="77777777" w:rsidR="00826DC2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1.2.4. Региональный проект «Жилье»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F6FFEE3" w14:textId="77777777" w:rsidR="00826DC2" w:rsidRPr="004F2A3A" w:rsidRDefault="00826DC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76920EF2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C545ADD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B2EC15B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BBC7735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835FA1B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C8AD15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2A4DF37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A13F9A1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B5C5541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03F7F2F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EFF2428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1D1B1CED" w14:textId="54A8463A" w:rsidR="00826DC2" w:rsidRPr="004F2A3A" w:rsidRDefault="00826DC2" w:rsidP="00D4258B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Минтранс НСО, департамент транспорта и дорожно-благоустроитель</w:t>
            </w:r>
            <w:r w:rsidR="00B22D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комплекса г.</w:t>
            </w:r>
            <w:r w:rsidR="00A93C5D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Новосибирска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0E231722" w14:textId="77777777" w:rsidR="00A93C5D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автомобильной дороги общего пользования </w:t>
            </w:r>
          </w:p>
          <w:p w14:paraId="723EAB8A" w14:textId="77777777" w:rsidR="00A93C5D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с вводом в эксплуатацию</w:t>
            </w:r>
          </w:p>
          <w:p w14:paraId="34317675" w14:textId="4A45A2DD" w:rsidR="00826DC2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B101D9" w:rsidRPr="004F2A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="00E358FD" w:rsidRPr="004F2A3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протяженностью </w:t>
            </w:r>
            <w:r w:rsidR="00B101D9" w:rsidRPr="004F2A3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="0081059E" w:rsidRPr="004F2A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</w:tr>
      <w:tr w:rsidR="00B64950" w:rsidRPr="004F2A3A" w14:paraId="39A6AF5E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7E1C7EBC" w14:textId="77777777" w:rsidR="00B64950" w:rsidRPr="004F2A3A" w:rsidRDefault="00B64950" w:rsidP="00B64950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636F892" w14:textId="77777777" w:rsidR="00B64950" w:rsidRPr="004F2A3A" w:rsidRDefault="00B64950" w:rsidP="00B64950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5EABFB3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9C8F485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D595886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7A5EE17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ABA0ED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98341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296598,8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13D48AD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719FC9F" w14:textId="66090313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AFD4FA2" w14:textId="2B52F57E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1317523,9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E4B499" w14:textId="36D2E2D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1515840,0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1AF114A5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2DB1C73A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1834B8EA" w14:textId="77777777" w:rsidR="00B64950" w:rsidRPr="004F2A3A" w:rsidRDefault="00B64950" w:rsidP="00B64950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782" w:rsidRPr="004F2A3A" w14:paraId="0C070E8F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AA27221" w14:textId="77777777" w:rsidR="00764782" w:rsidRPr="004F2A3A" w:rsidRDefault="00764782" w:rsidP="00764782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50132AE" w14:textId="77777777" w:rsidR="00764782" w:rsidRPr="004F2A3A" w:rsidRDefault="00764782" w:rsidP="00764782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A021D1F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E23F4EC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3477C03A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71163747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538032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6A0377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36900,0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4013A51A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CB1AB1D" w14:textId="7793C36F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11409,4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56FE5B1D" w14:textId="4ABFEAB7" w:rsidR="00764782" w:rsidRPr="004F2A3A" w:rsidRDefault="00863B17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54896,9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FA50BB" w14:textId="00A518A8" w:rsidR="00764782" w:rsidRPr="004F2A3A" w:rsidRDefault="00863B17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57324,2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BF81708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77988CE8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2629BFD" w14:textId="77777777" w:rsidR="00764782" w:rsidRPr="004F2A3A" w:rsidRDefault="00764782" w:rsidP="00764782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DC2" w:rsidRPr="004F2A3A" w14:paraId="7E01B00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05C628AB" w14:textId="77777777" w:rsidR="00826DC2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E12DBC0" w14:textId="77777777" w:rsidR="00826DC2" w:rsidRPr="004F2A3A" w:rsidRDefault="00826DC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54850DFF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F76C0CA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59CEADFE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8F5D458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E02376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BD4A7E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06DFC1CE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11AC33E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AC0FF56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10499B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0E47E19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08C6672B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E708741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DC2" w:rsidRPr="004F2A3A" w14:paraId="0955C02C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1CA5668" w14:textId="77777777" w:rsidR="00826DC2" w:rsidRPr="004F2A3A" w:rsidRDefault="00826DC2" w:rsidP="0081059E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A619C3C" w14:textId="77777777" w:rsidR="00826DC2" w:rsidRPr="004F2A3A" w:rsidRDefault="00826DC2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DB39C70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2E854B15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4A9E28AA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308AD8E7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9AFD2E9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3B08F0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78D2C649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90DDC53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33CA3518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F63A47F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5CAA809D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1414F735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035C5C83" w14:textId="77777777" w:rsidR="00826DC2" w:rsidRPr="004F2A3A" w:rsidRDefault="00826DC2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585B45D7" w14:textId="77777777" w:rsidTr="004F2A3A">
        <w:trPr>
          <w:trHeight w:val="20"/>
        </w:trPr>
        <w:tc>
          <w:tcPr>
            <w:tcW w:w="1985" w:type="dxa"/>
            <w:vMerge w:val="restart"/>
            <w:tcMar>
              <w:top w:w="85" w:type="dxa"/>
              <w:bottom w:w="85" w:type="dxa"/>
            </w:tcMar>
          </w:tcPr>
          <w:p w14:paraId="39B9FC66" w14:textId="77777777" w:rsidR="003F38B8" w:rsidRPr="004F2A3A" w:rsidRDefault="003F38B8" w:rsidP="003F38B8">
            <w:pPr>
              <w:spacing w:line="252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F14B989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491E868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31AAC26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214B0ADE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56ECB10D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5127B9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12277722,2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16DC28B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11312893,3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ACD1C45" w14:textId="47F3CBC8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13708995,7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C271BD" w14:textId="21140727" w:rsidR="003F38B8" w:rsidRPr="004F2A3A" w:rsidRDefault="003F38B8" w:rsidP="00FC7EC3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C7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074,1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03921E01" w14:textId="4EA8B04E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13695341,5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795C4A3" w14:textId="551CDB34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14563089,3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67A56480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9761688,0</w:t>
            </w:r>
          </w:p>
        </w:tc>
        <w:tc>
          <w:tcPr>
            <w:tcW w:w="1560" w:type="dxa"/>
            <w:vMerge w:val="restart"/>
            <w:tcMar>
              <w:top w:w="85" w:type="dxa"/>
              <w:bottom w:w="85" w:type="dxa"/>
            </w:tcMar>
          </w:tcPr>
          <w:p w14:paraId="4F0D60AF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Mar>
              <w:top w:w="85" w:type="dxa"/>
              <w:bottom w:w="85" w:type="dxa"/>
            </w:tcMar>
          </w:tcPr>
          <w:p w14:paraId="4F42FFC7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38B8" w:rsidRPr="004F2A3A" w14:paraId="7F13AFCC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0932D0F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69347E20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1DD77E2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6F0E45B3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194C716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13A64F91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E472678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5002561,9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9BBDA9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11011750,1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03C7BDD0" w14:textId="117DC522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13101500,0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0C977A2" w14:textId="02DE05B6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8687098,5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6BFF35A0" w14:textId="15ABD814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8777608,2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8B928AC" w14:textId="10AAD85E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753319,6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325A178A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545E6CB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25B3D589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8B8" w:rsidRPr="004F2A3A" w14:paraId="4D8D8AE3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314C2CCE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525FB2E0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3C5E25A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02D63456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6EA2661C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7343A15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A51669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434202,0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59B1BB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721117,9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50428E0" w14:textId="5722114A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257127,6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BA10053" w14:textId="1AAAE713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221301,2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A966006" w14:textId="53E254D3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384596,8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5EE8100" w14:textId="30032ADD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8B8">
              <w:rPr>
                <w:rFonts w:ascii="Times New Roman" w:hAnsi="Times New Roman" w:cs="Times New Roman"/>
                <w:sz w:val="18"/>
                <w:szCs w:val="18"/>
              </w:rPr>
              <w:t>386340,5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9D7A707" w14:textId="77777777" w:rsidR="003F38B8" w:rsidRPr="004F2A3A" w:rsidRDefault="003F38B8" w:rsidP="003F38B8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79738,7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612FA310" w14:textId="77777777" w:rsidR="003F38B8" w:rsidRPr="004F2A3A" w:rsidRDefault="003F38B8" w:rsidP="003F38B8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7B8F8FD3" w14:textId="77777777" w:rsidR="003F38B8" w:rsidRPr="004F2A3A" w:rsidRDefault="003F38B8" w:rsidP="003F38B8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373" w:rsidRPr="004F2A3A" w14:paraId="75E691BE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4A15FC68" w14:textId="77777777" w:rsidR="00F92373" w:rsidRPr="004F2A3A" w:rsidRDefault="00F92373" w:rsidP="00F92373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488108BC" w14:textId="77777777" w:rsidR="00F92373" w:rsidRPr="004F2A3A" w:rsidRDefault="00F92373" w:rsidP="00F92373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1938DDCE" w14:textId="77777777" w:rsidR="00F92373" w:rsidRPr="004F2A3A" w:rsidRDefault="00F92373" w:rsidP="00F9237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35A1E295" w14:textId="77777777" w:rsidR="00F92373" w:rsidRPr="004F2A3A" w:rsidRDefault="00F92373" w:rsidP="00F9237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1E7E3131" w14:textId="77777777" w:rsidR="00F92373" w:rsidRPr="004F2A3A" w:rsidRDefault="00F92373" w:rsidP="00F9237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A31EE14" w14:textId="77777777" w:rsidR="00F92373" w:rsidRPr="004F2A3A" w:rsidRDefault="00F92373" w:rsidP="00F9237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8767D5" w14:textId="77777777" w:rsidR="00F92373" w:rsidRPr="004F2A3A" w:rsidRDefault="00F92373" w:rsidP="00370047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126461,0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725CE" w14:textId="77777777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1507796,3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306217FE" w14:textId="28EF7679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54784</w:t>
            </w:r>
            <w:r w:rsidR="000E029D" w:rsidRPr="004F2A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E3F420A" w14:textId="547FC142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2384761,0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1BD56083" w14:textId="11435076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286096</w:t>
            </w:r>
            <w:r w:rsidR="00124924" w:rsidRPr="004F2A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3E44420" w14:textId="796D832D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471664DA" w14:textId="77777777" w:rsidR="00F92373" w:rsidRPr="004F2A3A" w:rsidRDefault="00F92373" w:rsidP="00370047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127E83F" w14:textId="77777777" w:rsidR="00F92373" w:rsidRPr="004F2A3A" w:rsidRDefault="00F92373" w:rsidP="00F92373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330585B0" w14:textId="77777777" w:rsidR="00F92373" w:rsidRPr="004F2A3A" w:rsidRDefault="00F92373" w:rsidP="00F92373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FC0" w:rsidRPr="004F2A3A" w14:paraId="291A3344" w14:textId="77777777" w:rsidTr="004F2A3A">
        <w:trPr>
          <w:trHeight w:val="20"/>
        </w:trPr>
        <w:tc>
          <w:tcPr>
            <w:tcW w:w="1985" w:type="dxa"/>
            <w:vMerge/>
            <w:tcMar>
              <w:top w:w="85" w:type="dxa"/>
              <w:bottom w:w="85" w:type="dxa"/>
            </w:tcMar>
          </w:tcPr>
          <w:p w14:paraId="297219F0" w14:textId="77777777" w:rsidR="00E31FC0" w:rsidRPr="004F2A3A" w:rsidRDefault="00E31FC0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1959E607" w14:textId="77777777" w:rsidR="00E31FC0" w:rsidRPr="004F2A3A" w:rsidRDefault="00E31FC0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14:paraId="28DA6C37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dxa"/>
            <w:tcMar>
              <w:top w:w="85" w:type="dxa"/>
              <w:bottom w:w="85" w:type="dxa"/>
            </w:tcMar>
          </w:tcPr>
          <w:p w14:paraId="5E76535E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top w:w="85" w:type="dxa"/>
              <w:bottom w:w="85" w:type="dxa"/>
            </w:tcMar>
          </w:tcPr>
          <w:p w14:paraId="7C6931BC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top w:w="85" w:type="dxa"/>
              <w:bottom w:w="85" w:type="dxa"/>
            </w:tcMar>
          </w:tcPr>
          <w:p w14:paraId="6AA5EB69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A450D8F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6260ECD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85" w:type="dxa"/>
              <w:bottom w:w="85" w:type="dxa"/>
            </w:tcMar>
          </w:tcPr>
          <w:p w14:paraId="3D129F05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E6B66C6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0" w:type="dxa"/>
            <w:tcMar>
              <w:top w:w="85" w:type="dxa"/>
              <w:bottom w:w="85" w:type="dxa"/>
            </w:tcMar>
          </w:tcPr>
          <w:p w14:paraId="4952793E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022C04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Mar>
              <w:top w:w="85" w:type="dxa"/>
              <w:bottom w:w="85" w:type="dxa"/>
            </w:tcMar>
          </w:tcPr>
          <w:p w14:paraId="7A5F9640" w14:textId="77777777" w:rsidR="00E31FC0" w:rsidRPr="004F2A3A" w:rsidRDefault="00E31FC0" w:rsidP="0081059E">
            <w:pPr>
              <w:spacing w:line="25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  <w:tcMar>
              <w:top w:w="85" w:type="dxa"/>
              <w:bottom w:w="85" w:type="dxa"/>
            </w:tcMar>
          </w:tcPr>
          <w:p w14:paraId="40141EBE" w14:textId="77777777" w:rsidR="00E31FC0" w:rsidRPr="004F2A3A" w:rsidRDefault="00E31FC0" w:rsidP="0081059E">
            <w:pPr>
              <w:spacing w:line="252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85" w:type="dxa"/>
              <w:bottom w:w="85" w:type="dxa"/>
            </w:tcMar>
          </w:tcPr>
          <w:p w14:paraId="5EEC44D9" w14:textId="77777777" w:rsidR="00E31FC0" w:rsidRPr="004F2A3A" w:rsidRDefault="00E31FC0" w:rsidP="0081059E">
            <w:pPr>
              <w:spacing w:line="252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2D89E6" w14:textId="77777777" w:rsidR="00D410E8" w:rsidRPr="0081059E" w:rsidRDefault="00D410E8" w:rsidP="00D4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B6A2" w14:textId="77777777" w:rsidR="00B5105D" w:rsidRPr="006B172F" w:rsidRDefault="00B5105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059E">
        <w:rPr>
          <w:rFonts w:ascii="Times New Roman" w:hAnsi="Times New Roman"/>
          <w:sz w:val="28"/>
          <w:szCs w:val="28"/>
        </w:rPr>
        <w:t>Применяемые сокращения</w:t>
      </w:r>
      <w:r w:rsidRPr="006B172F">
        <w:rPr>
          <w:rFonts w:ascii="Times New Roman" w:hAnsi="Times New Roman"/>
          <w:sz w:val="28"/>
          <w:szCs w:val="28"/>
        </w:rPr>
        <w:t>:</w:t>
      </w:r>
    </w:p>
    <w:p w14:paraId="731AF5F8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«Арена» – государственное казенное учреждение Новосибирской области «Арена»;</w:t>
      </w:r>
    </w:p>
    <w:p w14:paraId="6C5B2141" w14:textId="77777777" w:rsidR="00B22DDE" w:rsidRPr="006B172F" w:rsidRDefault="00B22DDE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«Мост» – государственное казенное учреждение Новосибирской области «Мост»;</w:t>
      </w:r>
    </w:p>
    <w:p w14:paraId="7F17A5AF" w14:textId="77777777" w:rsidR="00B22DDE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493C1A24" w14:textId="77777777" w:rsidR="00B22DDE" w:rsidRPr="006B172F" w:rsidRDefault="00B22DDE" w:rsidP="003E0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B8">
        <w:rPr>
          <w:rFonts w:ascii="Times New Roman" w:hAnsi="Times New Roman"/>
          <w:sz w:val="28"/>
          <w:szCs w:val="28"/>
        </w:rPr>
        <w:t>ГКУ НСО ЦОДД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DB8">
        <w:rPr>
          <w:rFonts w:ascii="Times New Roman" w:hAnsi="Times New Roman"/>
          <w:sz w:val="28"/>
          <w:szCs w:val="28"/>
        </w:rPr>
        <w:t>– государственное казенное учреждение Новосибирской области</w:t>
      </w:r>
      <w:r>
        <w:rPr>
          <w:rFonts w:ascii="Times New Roman" w:hAnsi="Times New Roman"/>
          <w:sz w:val="28"/>
          <w:szCs w:val="28"/>
        </w:rPr>
        <w:t xml:space="preserve"> «Центр организации дорожного движения»;</w:t>
      </w:r>
    </w:p>
    <w:p w14:paraId="21C3C2C1" w14:textId="77777777" w:rsidR="00B22DDE" w:rsidRPr="006B172F" w:rsidRDefault="00B22DDE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Минстрой НСО – министерство строительства Новосибирской области;</w:t>
      </w:r>
    </w:p>
    <w:p w14:paraId="4FA930C8" w14:textId="77777777" w:rsidR="00E358FD" w:rsidRPr="006B172F" w:rsidRDefault="00E358F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Минтранс НСО – министерство транспорта и дорожного хозяйства Новосибирской области.</w:t>
      </w:r>
    </w:p>
    <w:p w14:paraId="1E6E7522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05719" w14:textId="77777777" w:rsidR="007251ED" w:rsidRPr="006B172F" w:rsidRDefault="007251ED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A00F8" w14:textId="77777777" w:rsidR="00D410E8" w:rsidRPr="006B172F" w:rsidRDefault="00D410E8" w:rsidP="00725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40E59" w14:textId="77777777" w:rsidR="007251ED" w:rsidRPr="00C9716A" w:rsidRDefault="007251ED" w:rsidP="00725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72F">
        <w:rPr>
          <w:rFonts w:ascii="Times New Roman" w:hAnsi="Times New Roman"/>
          <w:sz w:val="28"/>
          <w:szCs w:val="28"/>
        </w:rPr>
        <w:t>_________</w:t>
      </w:r>
      <w:r w:rsidR="00C100DE" w:rsidRPr="006B172F">
        <w:rPr>
          <w:rFonts w:ascii="Times New Roman" w:hAnsi="Times New Roman"/>
          <w:sz w:val="28"/>
          <w:szCs w:val="28"/>
        </w:rPr>
        <w:t>».</w:t>
      </w:r>
    </w:p>
    <w:sectPr w:rsidR="007251ED" w:rsidRPr="00C9716A" w:rsidSect="008A6125">
      <w:headerReference w:type="default" r:id="rId8"/>
      <w:pgSz w:w="16839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5DED" w14:textId="77777777" w:rsidR="00CD15F2" w:rsidRDefault="00CD15F2" w:rsidP="00807754">
      <w:pPr>
        <w:spacing w:after="0" w:line="240" w:lineRule="auto"/>
      </w:pPr>
      <w:r>
        <w:separator/>
      </w:r>
    </w:p>
  </w:endnote>
  <w:endnote w:type="continuationSeparator" w:id="0">
    <w:p w14:paraId="7577F31B" w14:textId="77777777" w:rsidR="00CD15F2" w:rsidRDefault="00CD15F2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A70A" w14:textId="77777777" w:rsidR="00CD15F2" w:rsidRDefault="00CD15F2" w:rsidP="00807754">
      <w:pPr>
        <w:spacing w:after="0" w:line="240" w:lineRule="auto"/>
      </w:pPr>
      <w:r>
        <w:separator/>
      </w:r>
    </w:p>
  </w:footnote>
  <w:footnote w:type="continuationSeparator" w:id="0">
    <w:p w14:paraId="454F7820" w14:textId="77777777" w:rsidR="00CD15F2" w:rsidRDefault="00CD15F2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72A46BCF" w:rsidR="001579D6" w:rsidRPr="00807754" w:rsidRDefault="001579D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7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7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506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0775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433A"/>
    <w:rsid w:val="000312E9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6825"/>
    <w:rsid w:val="000D6CCB"/>
    <w:rsid w:val="000E029D"/>
    <w:rsid w:val="000E081B"/>
    <w:rsid w:val="000E382B"/>
    <w:rsid w:val="000F0749"/>
    <w:rsid w:val="00101A1C"/>
    <w:rsid w:val="001031F4"/>
    <w:rsid w:val="0010762B"/>
    <w:rsid w:val="00111E67"/>
    <w:rsid w:val="00124924"/>
    <w:rsid w:val="00140F63"/>
    <w:rsid w:val="0015164A"/>
    <w:rsid w:val="001579D6"/>
    <w:rsid w:val="00160A30"/>
    <w:rsid w:val="00161924"/>
    <w:rsid w:val="001645B3"/>
    <w:rsid w:val="00165E38"/>
    <w:rsid w:val="00167059"/>
    <w:rsid w:val="001842C1"/>
    <w:rsid w:val="00193EA1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76F0"/>
    <w:rsid w:val="00290322"/>
    <w:rsid w:val="00292E79"/>
    <w:rsid w:val="00293CC3"/>
    <w:rsid w:val="002A0B65"/>
    <w:rsid w:val="002A4AA3"/>
    <w:rsid w:val="002B2196"/>
    <w:rsid w:val="002B62B3"/>
    <w:rsid w:val="002C6443"/>
    <w:rsid w:val="002D30B9"/>
    <w:rsid w:val="002D3253"/>
    <w:rsid w:val="002D6114"/>
    <w:rsid w:val="002E1D52"/>
    <w:rsid w:val="002F1E98"/>
    <w:rsid w:val="00300888"/>
    <w:rsid w:val="003018A1"/>
    <w:rsid w:val="00302D2B"/>
    <w:rsid w:val="00322D06"/>
    <w:rsid w:val="00324495"/>
    <w:rsid w:val="00325350"/>
    <w:rsid w:val="00341124"/>
    <w:rsid w:val="0034211C"/>
    <w:rsid w:val="00354873"/>
    <w:rsid w:val="003573F6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1334"/>
    <w:rsid w:val="003A71E6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F38B8"/>
    <w:rsid w:val="003F6A19"/>
    <w:rsid w:val="003F6A77"/>
    <w:rsid w:val="00401AAD"/>
    <w:rsid w:val="00402659"/>
    <w:rsid w:val="00411988"/>
    <w:rsid w:val="00411F03"/>
    <w:rsid w:val="00421667"/>
    <w:rsid w:val="0042258D"/>
    <w:rsid w:val="00425CAA"/>
    <w:rsid w:val="00426727"/>
    <w:rsid w:val="00442B7E"/>
    <w:rsid w:val="00445D85"/>
    <w:rsid w:val="00457EA4"/>
    <w:rsid w:val="00463088"/>
    <w:rsid w:val="004719EA"/>
    <w:rsid w:val="004751F8"/>
    <w:rsid w:val="00475B2C"/>
    <w:rsid w:val="004760F5"/>
    <w:rsid w:val="00487D69"/>
    <w:rsid w:val="00492D6B"/>
    <w:rsid w:val="00496CFB"/>
    <w:rsid w:val="004A443A"/>
    <w:rsid w:val="004A5017"/>
    <w:rsid w:val="004A6BB9"/>
    <w:rsid w:val="004B39E9"/>
    <w:rsid w:val="004B3A28"/>
    <w:rsid w:val="004B4652"/>
    <w:rsid w:val="004B47CF"/>
    <w:rsid w:val="004B4D54"/>
    <w:rsid w:val="004C0FDE"/>
    <w:rsid w:val="004C5A80"/>
    <w:rsid w:val="004C660A"/>
    <w:rsid w:val="004C6AC4"/>
    <w:rsid w:val="004C7DEF"/>
    <w:rsid w:val="004D01AF"/>
    <w:rsid w:val="004D4E96"/>
    <w:rsid w:val="004D6C00"/>
    <w:rsid w:val="004D71D3"/>
    <w:rsid w:val="004E27A1"/>
    <w:rsid w:val="004E3B1F"/>
    <w:rsid w:val="004E3FFD"/>
    <w:rsid w:val="004E54CD"/>
    <w:rsid w:val="004F2A3A"/>
    <w:rsid w:val="00500BEA"/>
    <w:rsid w:val="0050635E"/>
    <w:rsid w:val="005217E7"/>
    <w:rsid w:val="00532E8F"/>
    <w:rsid w:val="0053709A"/>
    <w:rsid w:val="00537126"/>
    <w:rsid w:val="00537BA9"/>
    <w:rsid w:val="00547C7B"/>
    <w:rsid w:val="00550F9B"/>
    <w:rsid w:val="00555640"/>
    <w:rsid w:val="00561C41"/>
    <w:rsid w:val="00563367"/>
    <w:rsid w:val="0056341D"/>
    <w:rsid w:val="0056344E"/>
    <w:rsid w:val="0056485C"/>
    <w:rsid w:val="0056644A"/>
    <w:rsid w:val="0057298F"/>
    <w:rsid w:val="00573CB4"/>
    <w:rsid w:val="00577BF6"/>
    <w:rsid w:val="0058229A"/>
    <w:rsid w:val="005849F0"/>
    <w:rsid w:val="00593FC3"/>
    <w:rsid w:val="00597997"/>
    <w:rsid w:val="005B044E"/>
    <w:rsid w:val="005B0F29"/>
    <w:rsid w:val="005C1B18"/>
    <w:rsid w:val="005D5DCC"/>
    <w:rsid w:val="005E5735"/>
    <w:rsid w:val="005E7B43"/>
    <w:rsid w:val="005F50D0"/>
    <w:rsid w:val="00612CEA"/>
    <w:rsid w:val="006140DD"/>
    <w:rsid w:val="00615400"/>
    <w:rsid w:val="00620000"/>
    <w:rsid w:val="00620416"/>
    <w:rsid w:val="0062573C"/>
    <w:rsid w:val="00625C24"/>
    <w:rsid w:val="006466C2"/>
    <w:rsid w:val="0064794A"/>
    <w:rsid w:val="00663D89"/>
    <w:rsid w:val="00664412"/>
    <w:rsid w:val="00664940"/>
    <w:rsid w:val="00673782"/>
    <w:rsid w:val="00680551"/>
    <w:rsid w:val="00684441"/>
    <w:rsid w:val="00690C7B"/>
    <w:rsid w:val="00696E41"/>
    <w:rsid w:val="006A69C0"/>
    <w:rsid w:val="006B172F"/>
    <w:rsid w:val="006C111D"/>
    <w:rsid w:val="006D4261"/>
    <w:rsid w:val="006F288B"/>
    <w:rsid w:val="006F6769"/>
    <w:rsid w:val="006F79D6"/>
    <w:rsid w:val="00703415"/>
    <w:rsid w:val="00703ABA"/>
    <w:rsid w:val="00705AEB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81C34"/>
    <w:rsid w:val="0079021F"/>
    <w:rsid w:val="007917CD"/>
    <w:rsid w:val="007935BA"/>
    <w:rsid w:val="007A29DE"/>
    <w:rsid w:val="007A716C"/>
    <w:rsid w:val="007A7AEF"/>
    <w:rsid w:val="007B112C"/>
    <w:rsid w:val="007B58BD"/>
    <w:rsid w:val="007C5191"/>
    <w:rsid w:val="007D2D79"/>
    <w:rsid w:val="007D4565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6DC2"/>
    <w:rsid w:val="00833BC1"/>
    <w:rsid w:val="00837E0B"/>
    <w:rsid w:val="00843966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591B"/>
    <w:rsid w:val="009061D3"/>
    <w:rsid w:val="0091592C"/>
    <w:rsid w:val="00923962"/>
    <w:rsid w:val="00925699"/>
    <w:rsid w:val="00925BFC"/>
    <w:rsid w:val="0093594B"/>
    <w:rsid w:val="00940934"/>
    <w:rsid w:val="00945B8D"/>
    <w:rsid w:val="00955139"/>
    <w:rsid w:val="0096255A"/>
    <w:rsid w:val="00965BEA"/>
    <w:rsid w:val="00967561"/>
    <w:rsid w:val="00967C7C"/>
    <w:rsid w:val="00971D68"/>
    <w:rsid w:val="00974058"/>
    <w:rsid w:val="00986FE8"/>
    <w:rsid w:val="00993B9A"/>
    <w:rsid w:val="009962F3"/>
    <w:rsid w:val="009A0E19"/>
    <w:rsid w:val="009A1189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57D4"/>
    <w:rsid w:val="009F2543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4623F"/>
    <w:rsid w:val="00A6047F"/>
    <w:rsid w:val="00A62C57"/>
    <w:rsid w:val="00A6705C"/>
    <w:rsid w:val="00A7034D"/>
    <w:rsid w:val="00A73C0F"/>
    <w:rsid w:val="00A841C1"/>
    <w:rsid w:val="00A93C5D"/>
    <w:rsid w:val="00A975BA"/>
    <w:rsid w:val="00AA2BB4"/>
    <w:rsid w:val="00AA3FAE"/>
    <w:rsid w:val="00AC0521"/>
    <w:rsid w:val="00AC0BBE"/>
    <w:rsid w:val="00AC4A38"/>
    <w:rsid w:val="00AC4F46"/>
    <w:rsid w:val="00AD3DB2"/>
    <w:rsid w:val="00AD73AA"/>
    <w:rsid w:val="00AF5D0B"/>
    <w:rsid w:val="00B051DD"/>
    <w:rsid w:val="00B101D9"/>
    <w:rsid w:val="00B11122"/>
    <w:rsid w:val="00B22B23"/>
    <w:rsid w:val="00B22DDE"/>
    <w:rsid w:val="00B26CA1"/>
    <w:rsid w:val="00B33F44"/>
    <w:rsid w:val="00B36415"/>
    <w:rsid w:val="00B410E8"/>
    <w:rsid w:val="00B44ED2"/>
    <w:rsid w:val="00B5105D"/>
    <w:rsid w:val="00B55EF5"/>
    <w:rsid w:val="00B64950"/>
    <w:rsid w:val="00B66D3A"/>
    <w:rsid w:val="00B67D8B"/>
    <w:rsid w:val="00B701AE"/>
    <w:rsid w:val="00B7468E"/>
    <w:rsid w:val="00B83C14"/>
    <w:rsid w:val="00BA06AD"/>
    <w:rsid w:val="00BA3398"/>
    <w:rsid w:val="00BC5ED0"/>
    <w:rsid w:val="00BC6CF0"/>
    <w:rsid w:val="00BD13F6"/>
    <w:rsid w:val="00BD2656"/>
    <w:rsid w:val="00BD293A"/>
    <w:rsid w:val="00BE5ACD"/>
    <w:rsid w:val="00BE7F3E"/>
    <w:rsid w:val="00BF3495"/>
    <w:rsid w:val="00BF3C07"/>
    <w:rsid w:val="00C040CB"/>
    <w:rsid w:val="00C100DE"/>
    <w:rsid w:val="00C10E35"/>
    <w:rsid w:val="00C1517F"/>
    <w:rsid w:val="00C17966"/>
    <w:rsid w:val="00C25285"/>
    <w:rsid w:val="00C25334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4B1F"/>
    <w:rsid w:val="00C80555"/>
    <w:rsid w:val="00C81AF6"/>
    <w:rsid w:val="00C82164"/>
    <w:rsid w:val="00C83B01"/>
    <w:rsid w:val="00C855CA"/>
    <w:rsid w:val="00C871B5"/>
    <w:rsid w:val="00C9018B"/>
    <w:rsid w:val="00C90FB6"/>
    <w:rsid w:val="00C926A1"/>
    <w:rsid w:val="00C93CA1"/>
    <w:rsid w:val="00C96BAB"/>
    <w:rsid w:val="00C9716A"/>
    <w:rsid w:val="00CA59C5"/>
    <w:rsid w:val="00CB64BC"/>
    <w:rsid w:val="00CC67A0"/>
    <w:rsid w:val="00CD15F2"/>
    <w:rsid w:val="00CD2300"/>
    <w:rsid w:val="00CD3598"/>
    <w:rsid w:val="00CD6B05"/>
    <w:rsid w:val="00CD6EDA"/>
    <w:rsid w:val="00CE22B5"/>
    <w:rsid w:val="00CE73BB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BAF"/>
    <w:rsid w:val="00D525C4"/>
    <w:rsid w:val="00D57E7A"/>
    <w:rsid w:val="00D60D2D"/>
    <w:rsid w:val="00D644D8"/>
    <w:rsid w:val="00D658EC"/>
    <w:rsid w:val="00D76D0F"/>
    <w:rsid w:val="00D7731A"/>
    <w:rsid w:val="00D80BBA"/>
    <w:rsid w:val="00D82E23"/>
    <w:rsid w:val="00D93468"/>
    <w:rsid w:val="00D9799A"/>
    <w:rsid w:val="00D9799D"/>
    <w:rsid w:val="00DA5890"/>
    <w:rsid w:val="00DA6728"/>
    <w:rsid w:val="00DB427F"/>
    <w:rsid w:val="00DB600B"/>
    <w:rsid w:val="00DC776F"/>
    <w:rsid w:val="00DD4DA0"/>
    <w:rsid w:val="00DD6321"/>
    <w:rsid w:val="00DE66ED"/>
    <w:rsid w:val="00DE7688"/>
    <w:rsid w:val="00DF27E0"/>
    <w:rsid w:val="00DF79B9"/>
    <w:rsid w:val="00E057D9"/>
    <w:rsid w:val="00E13107"/>
    <w:rsid w:val="00E16909"/>
    <w:rsid w:val="00E16F8D"/>
    <w:rsid w:val="00E23FC4"/>
    <w:rsid w:val="00E30E3D"/>
    <w:rsid w:val="00E31FC0"/>
    <w:rsid w:val="00E32713"/>
    <w:rsid w:val="00E346C7"/>
    <w:rsid w:val="00E34BD6"/>
    <w:rsid w:val="00E358FD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358D"/>
    <w:rsid w:val="00E93A9D"/>
    <w:rsid w:val="00E93E21"/>
    <w:rsid w:val="00E97BFE"/>
    <w:rsid w:val="00EA1472"/>
    <w:rsid w:val="00EA2EF8"/>
    <w:rsid w:val="00EA38D7"/>
    <w:rsid w:val="00EA7736"/>
    <w:rsid w:val="00ED1CA2"/>
    <w:rsid w:val="00ED5C8E"/>
    <w:rsid w:val="00ED7958"/>
    <w:rsid w:val="00EE3964"/>
    <w:rsid w:val="00EE7FDF"/>
    <w:rsid w:val="00F0419F"/>
    <w:rsid w:val="00F050BD"/>
    <w:rsid w:val="00F11130"/>
    <w:rsid w:val="00F20C30"/>
    <w:rsid w:val="00F25FD3"/>
    <w:rsid w:val="00F30898"/>
    <w:rsid w:val="00F30BC1"/>
    <w:rsid w:val="00F3639D"/>
    <w:rsid w:val="00F43956"/>
    <w:rsid w:val="00F47A7F"/>
    <w:rsid w:val="00F53250"/>
    <w:rsid w:val="00F60C44"/>
    <w:rsid w:val="00F636DE"/>
    <w:rsid w:val="00F72781"/>
    <w:rsid w:val="00F84F8B"/>
    <w:rsid w:val="00F85A81"/>
    <w:rsid w:val="00F918E2"/>
    <w:rsid w:val="00F92373"/>
    <w:rsid w:val="00F95D99"/>
    <w:rsid w:val="00F963AE"/>
    <w:rsid w:val="00FA4C3B"/>
    <w:rsid w:val="00FB2B11"/>
    <w:rsid w:val="00FB487D"/>
    <w:rsid w:val="00FB62EB"/>
    <w:rsid w:val="00FC426C"/>
    <w:rsid w:val="00FC44B6"/>
    <w:rsid w:val="00FC6A63"/>
    <w:rsid w:val="00FC734E"/>
    <w:rsid w:val="00FC7BA6"/>
    <w:rsid w:val="00FC7EC3"/>
    <w:rsid w:val="00FD506F"/>
    <w:rsid w:val="00FD64F4"/>
    <w:rsid w:val="00FE7E74"/>
    <w:rsid w:val="00FF104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0C05-DC0B-4BFE-AE77-44C20303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11</cp:revision>
  <cp:lastPrinted>2022-03-23T04:42:00Z</cp:lastPrinted>
  <dcterms:created xsi:type="dcterms:W3CDTF">2022-07-29T08:29:00Z</dcterms:created>
  <dcterms:modified xsi:type="dcterms:W3CDTF">2022-08-03T06:36:00Z</dcterms:modified>
</cp:coreProperties>
</file>