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78975" w14:textId="77777777" w:rsidR="00C11689" w:rsidRPr="0094686B" w:rsidRDefault="00C11689">
      <w:pPr>
        <w:widowControl w:val="0"/>
        <w:jc w:val="right"/>
        <w:rPr>
          <w:rStyle w:val="a6"/>
          <w:szCs w:val="28"/>
          <w:lang w:val="en-US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C11689" w14:paraId="57FF5C67" w14:textId="77777777">
        <w:trPr>
          <w:trHeight w:val="1158"/>
        </w:trPr>
        <w:tc>
          <w:tcPr>
            <w:tcW w:w="10065" w:type="dxa"/>
            <w:gridSpan w:val="7"/>
            <w:hideMark/>
          </w:tcPr>
          <w:p w14:paraId="7681434A" w14:textId="77777777" w:rsidR="00C11689" w:rsidRDefault="00A30070">
            <w:pPr>
              <w:spacing w:line="252" w:lineRule="auto"/>
              <w:jc w:val="center"/>
              <w:rPr>
                <w:sz w:val="2"/>
                <w:szCs w:val="2"/>
              </w:rPr>
            </w:pPr>
            <w:r>
              <w:rPr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1D70519" wp14:editId="00EB485B">
                  <wp:extent cx="542925" cy="657225"/>
                  <wp:effectExtent l="0" t="0" r="0" b="0"/>
                  <wp:docPr id="1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40000"/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689" w14:paraId="692B7BD2" w14:textId="77777777">
        <w:trPr>
          <w:trHeight w:val="226"/>
        </w:trPr>
        <w:tc>
          <w:tcPr>
            <w:tcW w:w="10065" w:type="dxa"/>
            <w:gridSpan w:val="7"/>
          </w:tcPr>
          <w:p w14:paraId="7A88B242" w14:textId="77777777" w:rsidR="00C11689" w:rsidRDefault="00C11689">
            <w:pPr>
              <w:rPr>
                <w:sz w:val="18"/>
              </w:rPr>
            </w:pPr>
          </w:p>
        </w:tc>
      </w:tr>
      <w:tr w:rsidR="00C11689" w14:paraId="01F38D86" w14:textId="77777777">
        <w:trPr>
          <w:trHeight w:val="356"/>
        </w:trPr>
        <w:tc>
          <w:tcPr>
            <w:tcW w:w="10065" w:type="dxa"/>
            <w:gridSpan w:val="7"/>
            <w:hideMark/>
          </w:tcPr>
          <w:p w14:paraId="443A0C38" w14:textId="77777777" w:rsidR="00C11689" w:rsidRDefault="00A30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C11689" w14:paraId="0F6BEB30" w14:textId="77777777">
        <w:trPr>
          <w:trHeight w:val="226"/>
        </w:trPr>
        <w:tc>
          <w:tcPr>
            <w:tcW w:w="2075" w:type="dxa"/>
          </w:tcPr>
          <w:p w14:paraId="77890499" w14:textId="77777777" w:rsidR="00C11689" w:rsidRDefault="00C11689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5E826741" w14:textId="77777777" w:rsidR="00C11689" w:rsidRDefault="00C11689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4BC01B54" w14:textId="77777777" w:rsidR="00C11689" w:rsidRDefault="00C11689">
            <w:pPr>
              <w:rPr>
                <w:sz w:val="18"/>
              </w:rPr>
            </w:pPr>
          </w:p>
        </w:tc>
        <w:tc>
          <w:tcPr>
            <w:tcW w:w="2076" w:type="dxa"/>
            <w:gridSpan w:val="2"/>
          </w:tcPr>
          <w:p w14:paraId="23E542E1" w14:textId="77777777" w:rsidR="00C11689" w:rsidRDefault="00C11689">
            <w:pPr>
              <w:rPr>
                <w:sz w:val="18"/>
              </w:rPr>
            </w:pPr>
          </w:p>
        </w:tc>
        <w:tc>
          <w:tcPr>
            <w:tcW w:w="1764" w:type="dxa"/>
            <w:gridSpan w:val="2"/>
          </w:tcPr>
          <w:p w14:paraId="2D4371A7" w14:textId="77777777" w:rsidR="00C11689" w:rsidRDefault="00C11689">
            <w:pPr>
              <w:rPr>
                <w:sz w:val="18"/>
              </w:rPr>
            </w:pPr>
          </w:p>
        </w:tc>
      </w:tr>
      <w:tr w:rsidR="00C11689" w14:paraId="03622F56" w14:textId="77777777">
        <w:trPr>
          <w:trHeight w:val="339"/>
        </w:trPr>
        <w:tc>
          <w:tcPr>
            <w:tcW w:w="10065" w:type="dxa"/>
            <w:gridSpan w:val="7"/>
            <w:hideMark/>
          </w:tcPr>
          <w:p w14:paraId="3A2A49E8" w14:textId="77777777" w:rsidR="00C11689" w:rsidRDefault="00A3007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ПРИКАЗ</w:t>
            </w:r>
          </w:p>
        </w:tc>
      </w:tr>
      <w:tr w:rsidR="00C11689" w14:paraId="3EA0CA5C" w14:textId="77777777">
        <w:trPr>
          <w:trHeight w:val="356"/>
        </w:trPr>
        <w:tc>
          <w:tcPr>
            <w:tcW w:w="2075" w:type="dxa"/>
            <w:tcBorders>
              <w:bottom w:val="single" w:sz="4" w:space="0" w:color="auto"/>
            </w:tcBorders>
            <w:hideMark/>
          </w:tcPr>
          <w:p w14:paraId="68BEB8DA" w14:textId="77777777" w:rsidR="00C11689" w:rsidRDefault="00C11689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075" w:type="dxa"/>
          </w:tcPr>
          <w:p w14:paraId="77C66F64" w14:textId="77777777" w:rsidR="00C11689" w:rsidRDefault="00C11689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12AC3442" w14:textId="77777777" w:rsidR="00C11689" w:rsidRDefault="00C11689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14:paraId="735D953A" w14:textId="77777777" w:rsidR="00C11689" w:rsidRDefault="00C11689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hideMark/>
          </w:tcPr>
          <w:p w14:paraId="6832B652" w14:textId="77777777" w:rsidR="00C11689" w:rsidRDefault="00FD7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</w:p>
        </w:tc>
        <w:tc>
          <w:tcPr>
            <w:tcW w:w="1495" w:type="dxa"/>
            <w:hideMark/>
          </w:tcPr>
          <w:p w14:paraId="7C89697D" w14:textId="77777777" w:rsidR="00C11689" w:rsidRDefault="00A3007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________</w:t>
            </w:r>
          </w:p>
        </w:tc>
      </w:tr>
      <w:tr w:rsidR="00C11689" w14:paraId="7A393FA2" w14:textId="77777777">
        <w:trPr>
          <w:trHeight w:val="291"/>
        </w:trPr>
        <w:tc>
          <w:tcPr>
            <w:tcW w:w="2075" w:type="dxa"/>
            <w:tcBorders>
              <w:top w:val="single" w:sz="4" w:space="0" w:color="auto"/>
            </w:tcBorders>
          </w:tcPr>
          <w:p w14:paraId="397FFF44" w14:textId="77777777" w:rsidR="00C11689" w:rsidRDefault="00C11689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7E70B75B" w14:textId="77777777" w:rsidR="00C11689" w:rsidRDefault="00C11689">
            <w:pPr>
              <w:rPr>
                <w:sz w:val="18"/>
              </w:rPr>
            </w:pPr>
          </w:p>
        </w:tc>
        <w:tc>
          <w:tcPr>
            <w:tcW w:w="2075" w:type="dxa"/>
            <w:hideMark/>
          </w:tcPr>
          <w:p w14:paraId="45370E3A" w14:textId="77777777" w:rsidR="00C11689" w:rsidRDefault="00A30070">
            <w:pPr>
              <w:jc w:val="center"/>
            </w:pPr>
            <w:r>
              <w:t>г. Новосибирск</w:t>
            </w:r>
          </w:p>
        </w:tc>
        <w:tc>
          <w:tcPr>
            <w:tcW w:w="1809" w:type="dxa"/>
          </w:tcPr>
          <w:p w14:paraId="6C299DC3" w14:textId="77777777" w:rsidR="00C11689" w:rsidRDefault="00C11689">
            <w:pPr>
              <w:rPr>
                <w:sz w:val="18"/>
              </w:rPr>
            </w:pPr>
          </w:p>
        </w:tc>
        <w:tc>
          <w:tcPr>
            <w:tcW w:w="536" w:type="dxa"/>
            <w:gridSpan w:val="2"/>
          </w:tcPr>
          <w:p w14:paraId="139621C0" w14:textId="77777777" w:rsidR="00C11689" w:rsidRDefault="00C11689">
            <w:pPr>
              <w:rPr>
                <w:sz w:val="18"/>
              </w:rPr>
            </w:pPr>
          </w:p>
        </w:tc>
        <w:tc>
          <w:tcPr>
            <w:tcW w:w="1495" w:type="dxa"/>
          </w:tcPr>
          <w:p w14:paraId="01998969" w14:textId="77777777" w:rsidR="00C11689" w:rsidRDefault="00C11689">
            <w:pPr>
              <w:rPr>
                <w:sz w:val="18"/>
              </w:rPr>
            </w:pPr>
          </w:p>
        </w:tc>
      </w:tr>
    </w:tbl>
    <w:p w14:paraId="014B166E" w14:textId="77777777" w:rsidR="00C11689" w:rsidRDefault="00C11689">
      <w:pPr>
        <w:jc w:val="both"/>
        <w:rPr>
          <w:sz w:val="28"/>
          <w:szCs w:val="20"/>
        </w:rPr>
      </w:pPr>
    </w:p>
    <w:p w14:paraId="38A81A41" w14:textId="77777777" w:rsidR="00877967" w:rsidRPr="00877967" w:rsidRDefault="00A30070" w:rsidP="00950CA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50CAD">
        <w:rPr>
          <w:b/>
          <w:sz w:val="28"/>
          <w:szCs w:val="28"/>
        </w:rPr>
        <w:t>Об организации кабинетов «Школа для пациентов с сахарным диабетом»</w:t>
      </w:r>
      <w:r w:rsidR="00D66CCF">
        <w:rPr>
          <w:b/>
          <w:sz w:val="28"/>
          <w:szCs w:val="28"/>
        </w:rPr>
        <w:t xml:space="preserve"> </w:t>
      </w:r>
      <w:r w:rsidR="00F63B66">
        <w:rPr>
          <w:b/>
          <w:sz w:val="28"/>
          <w:szCs w:val="28"/>
        </w:rPr>
        <w:t xml:space="preserve">для пациентов </w:t>
      </w:r>
      <w:r w:rsidRPr="00950CAD">
        <w:rPr>
          <w:b/>
          <w:sz w:val="28"/>
          <w:szCs w:val="28"/>
        </w:rPr>
        <w:t xml:space="preserve"> </w:t>
      </w:r>
      <w:r w:rsidR="00F63B66" w:rsidRPr="00877967">
        <w:rPr>
          <w:b/>
          <w:bCs/>
          <w:sz w:val="28"/>
          <w:szCs w:val="28"/>
          <w:lang w:eastAsia="ru-RU"/>
        </w:rPr>
        <w:t>в возрасте 18 лет и старше</w:t>
      </w:r>
      <w:r w:rsidR="00F63B66" w:rsidRPr="00950CAD">
        <w:rPr>
          <w:b/>
          <w:sz w:val="28"/>
          <w:szCs w:val="28"/>
        </w:rPr>
        <w:t xml:space="preserve"> </w:t>
      </w:r>
      <w:r w:rsidRPr="00950CAD">
        <w:rPr>
          <w:b/>
          <w:sz w:val="28"/>
          <w:szCs w:val="28"/>
        </w:rPr>
        <w:t xml:space="preserve">в Новосибирской </w:t>
      </w:r>
      <w:r w:rsidRPr="00762DAB">
        <w:rPr>
          <w:b/>
          <w:sz w:val="28"/>
          <w:szCs w:val="28"/>
        </w:rPr>
        <w:t>области</w:t>
      </w:r>
      <w:r w:rsidR="00762DAB">
        <w:rPr>
          <w:b/>
          <w:sz w:val="28"/>
          <w:szCs w:val="28"/>
        </w:rPr>
        <w:t xml:space="preserve"> </w:t>
      </w:r>
    </w:p>
    <w:p w14:paraId="24041478" w14:textId="77777777" w:rsidR="00C11689" w:rsidRDefault="00C11689">
      <w:pPr>
        <w:pStyle w:val="5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4B921144" w14:textId="77777777" w:rsidR="00C11689" w:rsidRDefault="00877967">
      <w:pPr>
        <w:pStyle w:val="52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AD3718" w14:textId="77777777" w:rsidR="00C11689" w:rsidRDefault="00A30070" w:rsidP="00950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порядка оказания медицинской помощи по профилю «эндокринология», совершенствования оказания медицинской </w:t>
      </w:r>
      <w:r w:rsidR="00F63B66">
        <w:rPr>
          <w:sz w:val="28"/>
          <w:szCs w:val="28"/>
        </w:rPr>
        <w:t xml:space="preserve">для пациентов </w:t>
      </w:r>
      <w:r w:rsidR="00F63B66" w:rsidRPr="00F63B66">
        <w:rPr>
          <w:sz w:val="28"/>
          <w:szCs w:val="28"/>
        </w:rPr>
        <w:t>в возрасте 18 лет и старше</w:t>
      </w:r>
      <w:r w:rsidR="00F63B66" w:rsidRPr="00F63B66" w:rsidDel="00F63B66">
        <w:rPr>
          <w:sz w:val="28"/>
          <w:szCs w:val="28"/>
        </w:rPr>
        <w:t xml:space="preserve"> </w:t>
      </w:r>
      <w:r w:rsidR="00762DAB">
        <w:rPr>
          <w:sz w:val="28"/>
          <w:szCs w:val="28"/>
        </w:rPr>
        <w:t>с</w:t>
      </w:r>
      <w:r w:rsidR="00B8184D">
        <w:rPr>
          <w:sz w:val="28"/>
          <w:szCs w:val="28"/>
        </w:rPr>
        <w:t xml:space="preserve"> заболеванием </w:t>
      </w:r>
      <w:r>
        <w:rPr>
          <w:sz w:val="28"/>
          <w:szCs w:val="28"/>
        </w:rPr>
        <w:t>сахарны</w:t>
      </w:r>
      <w:r w:rsidR="00B8184D">
        <w:rPr>
          <w:sz w:val="28"/>
          <w:szCs w:val="28"/>
        </w:rPr>
        <w:t>й</w:t>
      </w:r>
      <w:r w:rsidRPr="00950CAD"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>диабет в Новосибирской области, в соответствии с приказом Министерства здравоохранения Российской Федерации от</w:t>
      </w:r>
      <w:r w:rsidR="00B8184D">
        <w:rPr>
          <w:sz w:val="28"/>
          <w:szCs w:val="28"/>
        </w:rPr>
        <w:t> </w:t>
      </w:r>
      <w:r>
        <w:rPr>
          <w:sz w:val="28"/>
          <w:szCs w:val="28"/>
        </w:rPr>
        <w:t xml:space="preserve">13.03.2023 </w:t>
      </w:r>
      <w:r w:rsidR="00FD7DB2">
        <w:rPr>
          <w:sz w:val="28"/>
          <w:szCs w:val="28"/>
        </w:rPr>
        <w:t>№</w:t>
      </w:r>
      <w:r>
        <w:rPr>
          <w:sz w:val="28"/>
          <w:szCs w:val="28"/>
        </w:rPr>
        <w:t> 104н «Об</w:t>
      </w:r>
      <w:r w:rsidR="00B8184D">
        <w:rPr>
          <w:sz w:val="28"/>
          <w:szCs w:val="28"/>
        </w:rPr>
        <w:t> </w:t>
      </w:r>
      <w:r>
        <w:rPr>
          <w:sz w:val="28"/>
          <w:szCs w:val="28"/>
        </w:rPr>
        <w:t>утверждении Порядка оказания медицинской помощи взрослому населению по профилю «эндокринология», Методическим руководством Министерства здравоохранения Российской Федерации «Организация кабинета «Школа для пациентов с сахарным диабетом»</w:t>
      </w:r>
      <w:r w:rsidR="00B8184D">
        <w:rPr>
          <w:sz w:val="28"/>
          <w:szCs w:val="28"/>
        </w:rPr>
        <w:t xml:space="preserve"> от 2022</w:t>
      </w:r>
      <w:r>
        <w:rPr>
          <w:sz w:val="28"/>
          <w:szCs w:val="28"/>
        </w:rPr>
        <w:t>,</w:t>
      </w:r>
    </w:p>
    <w:p w14:paraId="392761F2" w14:textId="77777777" w:rsidR="00C11689" w:rsidRDefault="00A30070">
      <w:pPr>
        <w:widowControl w:val="0"/>
        <w:tabs>
          <w:tab w:val="left" w:pos="851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 р и к а з ы в а ю:</w:t>
      </w:r>
    </w:p>
    <w:p w14:paraId="36E54CAB" w14:textId="77777777"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Утвердить:</w:t>
      </w:r>
    </w:p>
    <w:p w14:paraId="15BB081A" w14:textId="75D42D9F"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медицинских организаций</w:t>
      </w:r>
      <w:r w:rsidR="00AA4B8F">
        <w:rPr>
          <w:sz w:val="28"/>
          <w:szCs w:val="28"/>
        </w:rPr>
        <w:t>,</w:t>
      </w:r>
      <w:r w:rsidR="00AA4B8F" w:rsidRPr="00AA4B8F">
        <w:t xml:space="preserve"> </w:t>
      </w:r>
      <w:r w:rsidR="00AA4B8F" w:rsidRPr="00AA4B8F">
        <w:rPr>
          <w:sz w:val="28"/>
          <w:szCs w:val="28"/>
        </w:rPr>
        <w:t>оказывающ</w:t>
      </w:r>
      <w:r w:rsidR="00AA4B8F">
        <w:rPr>
          <w:sz w:val="28"/>
          <w:szCs w:val="28"/>
        </w:rPr>
        <w:t>их</w:t>
      </w:r>
      <w:r w:rsidR="00AA4B8F" w:rsidRPr="00AA4B8F">
        <w:rPr>
          <w:sz w:val="28"/>
          <w:szCs w:val="28"/>
        </w:rPr>
        <w:t xml:space="preserve"> первичную медико-санитарную и специализированную медицинскую помощь по профилю «эндокринология»</w:t>
      </w:r>
      <w:r w:rsidR="00AA4B8F">
        <w:rPr>
          <w:sz w:val="28"/>
          <w:szCs w:val="28"/>
        </w:rPr>
        <w:t>,</w:t>
      </w:r>
      <w:r w:rsidR="00AA4B8F" w:rsidRPr="00AA4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кабинетов «Школа </w:t>
      </w:r>
      <w:r w:rsidR="00AA4B8F" w:rsidRPr="00AA4B8F">
        <w:rPr>
          <w:sz w:val="28"/>
          <w:szCs w:val="28"/>
        </w:rPr>
        <w:t>для пациентов с сахарным диабетом</w:t>
      </w:r>
      <w:r>
        <w:rPr>
          <w:sz w:val="28"/>
          <w:szCs w:val="28"/>
        </w:rPr>
        <w:t>», на территории Новосибирской области (</w:t>
      </w:r>
      <w:r w:rsidR="00AA4B8F">
        <w:rPr>
          <w:sz w:val="28"/>
          <w:szCs w:val="28"/>
        </w:rPr>
        <w:t>далее- Перечень</w:t>
      </w:r>
      <w:r>
        <w:rPr>
          <w:sz w:val="28"/>
          <w:szCs w:val="28"/>
        </w:rPr>
        <w:t>);</w:t>
      </w:r>
    </w:p>
    <w:p w14:paraId="433287F7" w14:textId="6A08E975" w:rsidR="00C11689" w:rsidRDefault="00A30070">
      <w:pPr>
        <w:ind w:firstLine="709"/>
        <w:jc w:val="both"/>
        <w:rPr>
          <w:sz w:val="28"/>
          <w:szCs w:val="28"/>
        </w:rPr>
      </w:pPr>
      <w:r w:rsidRPr="00B95B71">
        <w:rPr>
          <w:sz w:val="28"/>
          <w:szCs w:val="28"/>
        </w:rPr>
        <w:t>2)</w:t>
      </w:r>
      <w:r w:rsidR="000435CD" w:rsidRPr="00B95B71">
        <w:rPr>
          <w:sz w:val="28"/>
          <w:szCs w:val="28"/>
          <w:lang w:val="en-US"/>
        </w:rPr>
        <w:t> </w:t>
      </w:r>
      <w:r w:rsidR="0003101C">
        <w:rPr>
          <w:sz w:val="28"/>
          <w:szCs w:val="28"/>
        </w:rPr>
        <w:t xml:space="preserve">инструкцию </w:t>
      </w:r>
      <w:r w:rsidR="0003101C" w:rsidRPr="0003101C">
        <w:rPr>
          <w:sz w:val="28"/>
          <w:szCs w:val="28"/>
        </w:rPr>
        <w:t>об организации деятельности кабинета «Школа для пациентов с сахарным диабетом» на территории Новосибирской области</w:t>
      </w:r>
      <w:r w:rsidR="0003101C">
        <w:rPr>
          <w:sz w:val="28"/>
          <w:szCs w:val="28"/>
        </w:rPr>
        <w:t>;</w:t>
      </w:r>
    </w:p>
    <w:p w14:paraId="0496E341" w14:textId="77777777"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2232">
        <w:rPr>
          <w:sz w:val="28"/>
          <w:szCs w:val="28"/>
        </w:rPr>
        <w:t>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маршрутизацию взрослого населения при оказании медицинской помощи по профилю «эндокринология» для прохождения терапевтического обучения в амбулаторных кабинетах «Школа для пациентов с сахарным диабетом»;</w:t>
      </w:r>
    </w:p>
    <w:p w14:paraId="2B98E3E5" w14:textId="2AF1580E"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форму направления пациента в кабинет «Школа для пациентов с сахар</w:t>
      </w:r>
      <w:r w:rsidR="0003101C">
        <w:rPr>
          <w:sz w:val="28"/>
          <w:szCs w:val="28"/>
        </w:rPr>
        <w:t>ным диабетом»</w:t>
      </w:r>
      <w:r>
        <w:rPr>
          <w:sz w:val="28"/>
          <w:szCs w:val="28"/>
        </w:rPr>
        <w:t>;</w:t>
      </w:r>
    </w:p>
    <w:p w14:paraId="236B9346" w14:textId="39720241"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435CD">
        <w:rPr>
          <w:sz w:val="28"/>
          <w:szCs w:val="28"/>
          <w:lang w:val="en-US"/>
        </w:rPr>
        <w:t> </w:t>
      </w:r>
      <w:r w:rsidR="00AB6590">
        <w:rPr>
          <w:sz w:val="28"/>
          <w:szCs w:val="28"/>
        </w:rPr>
        <w:t xml:space="preserve">отчет </w:t>
      </w:r>
      <w:r w:rsidR="00AB6590" w:rsidRPr="00AB6590">
        <w:rPr>
          <w:sz w:val="28"/>
          <w:szCs w:val="28"/>
        </w:rPr>
        <w:t>об оказании медицинской услуги В04.012.001 «Школа для пациентов с сахарным диабетом» при оказании медицинской помощи взрослому на</w:t>
      </w:r>
      <w:r w:rsidR="0003101C">
        <w:rPr>
          <w:sz w:val="28"/>
          <w:szCs w:val="28"/>
        </w:rPr>
        <w:t>селению в амбулаторных условиях</w:t>
      </w:r>
      <w:r>
        <w:rPr>
          <w:sz w:val="28"/>
          <w:szCs w:val="28"/>
        </w:rPr>
        <w:t>;</w:t>
      </w:r>
    </w:p>
    <w:p w14:paraId="70FD980D" w14:textId="512E07FA" w:rsidR="00C11689" w:rsidRDefault="00A30070" w:rsidP="00095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6D1">
        <w:rPr>
          <w:sz w:val="28"/>
          <w:szCs w:val="28"/>
        </w:rPr>
        <w:t>6)</w:t>
      </w:r>
      <w:r w:rsidR="000435CD" w:rsidRPr="000956D1">
        <w:rPr>
          <w:sz w:val="28"/>
          <w:szCs w:val="28"/>
          <w:lang w:val="en-US"/>
        </w:rPr>
        <w:t> </w:t>
      </w:r>
      <w:r w:rsidRPr="000956D1">
        <w:rPr>
          <w:sz w:val="28"/>
          <w:szCs w:val="28"/>
        </w:rPr>
        <w:t xml:space="preserve">форму отчета </w:t>
      </w:r>
      <w:r w:rsidR="00AB6590" w:rsidRPr="00AB6590">
        <w:rPr>
          <w:sz w:val="28"/>
          <w:szCs w:val="28"/>
        </w:rPr>
        <w:t>о проведении терапевтического обучения взрослых в возрасте 18 лет и старше «Школа дл</w:t>
      </w:r>
      <w:r w:rsidR="0003101C">
        <w:rPr>
          <w:sz w:val="28"/>
          <w:szCs w:val="28"/>
        </w:rPr>
        <w:t>я пациентов с сахарным диабетом</w:t>
      </w:r>
      <w:r>
        <w:rPr>
          <w:sz w:val="28"/>
          <w:szCs w:val="28"/>
        </w:rPr>
        <w:t>).</w:t>
      </w:r>
    </w:p>
    <w:p w14:paraId="4BBF30B2" w14:textId="77777777" w:rsidR="00C11689" w:rsidRDefault="00A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Директору </w:t>
      </w:r>
      <w:r w:rsidR="00AA4B8F" w:rsidRPr="00AA4B8F">
        <w:rPr>
          <w:sz w:val="28"/>
          <w:szCs w:val="28"/>
        </w:rPr>
        <w:t>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</w:t>
      </w:r>
      <w:r w:rsidR="00AA4B8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обеспечить:</w:t>
      </w:r>
    </w:p>
    <w:p w14:paraId="00BBEDD1" w14:textId="77777777" w:rsidR="00AA4B8F" w:rsidRDefault="00AA4B8F">
      <w:pPr>
        <w:ind w:firstLine="709"/>
        <w:jc w:val="both"/>
        <w:rPr>
          <w:sz w:val="28"/>
          <w:szCs w:val="28"/>
        </w:rPr>
      </w:pPr>
      <w:r w:rsidRPr="00AA4B8F">
        <w:rPr>
          <w:sz w:val="28"/>
          <w:szCs w:val="28"/>
        </w:rPr>
        <w:t>1)</w:t>
      </w:r>
      <w:r w:rsidR="00F85060">
        <w:rPr>
          <w:sz w:val="28"/>
          <w:szCs w:val="28"/>
        </w:rPr>
        <w:t> </w:t>
      </w:r>
      <w:r w:rsidRPr="00AA4B8F">
        <w:rPr>
          <w:sz w:val="28"/>
          <w:szCs w:val="28"/>
        </w:rPr>
        <w:t>сопровождение и техническую поддержку пользователей при работе с компонентами Единой государственной информационной системы в сфере здравоохранения Новосибирской области;</w:t>
      </w:r>
    </w:p>
    <w:p w14:paraId="449F1389" w14:textId="77777777" w:rsidR="00C11689" w:rsidRDefault="00AA4B8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70">
        <w:rPr>
          <w:sz w:val="28"/>
          <w:szCs w:val="28"/>
        </w:rPr>
        <w:t>)</w:t>
      </w:r>
      <w:r w:rsidR="000435CD">
        <w:rPr>
          <w:sz w:val="28"/>
          <w:szCs w:val="28"/>
          <w:lang w:val="en-US"/>
        </w:rPr>
        <w:t> </w:t>
      </w:r>
      <w:r w:rsidR="00A30070">
        <w:rPr>
          <w:sz w:val="28"/>
          <w:szCs w:val="28"/>
        </w:rPr>
        <w:t>в срок до 01</w:t>
      </w:r>
      <w:r w:rsidR="00A30070" w:rsidRPr="0078262A">
        <w:rPr>
          <w:sz w:val="28"/>
          <w:szCs w:val="28"/>
        </w:rPr>
        <w:t>.0</w:t>
      </w:r>
      <w:r w:rsidR="00762DAB" w:rsidRPr="0078262A">
        <w:rPr>
          <w:sz w:val="28"/>
          <w:szCs w:val="28"/>
        </w:rPr>
        <w:t>9</w:t>
      </w:r>
      <w:r w:rsidR="00A30070" w:rsidRPr="0078262A">
        <w:rPr>
          <w:sz w:val="28"/>
          <w:szCs w:val="28"/>
        </w:rPr>
        <w:t xml:space="preserve">.2023 создание </w:t>
      </w:r>
      <w:r w:rsidR="00F85060" w:rsidRPr="0078262A">
        <w:rPr>
          <w:sz w:val="28"/>
          <w:szCs w:val="28"/>
        </w:rPr>
        <w:t xml:space="preserve">формы отчета </w:t>
      </w:r>
      <w:r w:rsidR="008F7F11" w:rsidRPr="0078262A">
        <w:rPr>
          <w:sz w:val="28"/>
          <w:szCs w:val="28"/>
        </w:rPr>
        <w:t xml:space="preserve">о </w:t>
      </w:r>
      <w:r w:rsidR="00F85060" w:rsidRPr="0078262A">
        <w:rPr>
          <w:sz w:val="28"/>
          <w:szCs w:val="28"/>
        </w:rPr>
        <w:t>проведени</w:t>
      </w:r>
      <w:r w:rsidR="008F7F11" w:rsidRPr="0078262A">
        <w:rPr>
          <w:sz w:val="28"/>
          <w:szCs w:val="28"/>
        </w:rPr>
        <w:t>и</w:t>
      </w:r>
      <w:r w:rsidR="00F85060" w:rsidRPr="0078262A">
        <w:rPr>
          <w:sz w:val="28"/>
          <w:szCs w:val="28"/>
        </w:rPr>
        <w:t xml:space="preserve"> терапевтического обучения </w:t>
      </w:r>
      <w:r w:rsidR="0076764C">
        <w:rPr>
          <w:sz w:val="28"/>
          <w:szCs w:val="28"/>
        </w:rPr>
        <w:t xml:space="preserve">в Медицинской информационной системе Новосибирской области (далее – МИС НСО) </w:t>
      </w:r>
      <w:r w:rsidR="00A30070">
        <w:rPr>
          <w:sz w:val="28"/>
          <w:szCs w:val="28"/>
        </w:rPr>
        <w:t>для получения статистической отчетности с целью контроля за проведением терапевтического обучения пациентов с сахарным диабетом в медицинских организациях</w:t>
      </w:r>
      <w:r>
        <w:rPr>
          <w:sz w:val="28"/>
          <w:szCs w:val="28"/>
        </w:rPr>
        <w:t>,</w:t>
      </w:r>
      <w:r w:rsidR="00A3007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Перечне</w:t>
      </w:r>
      <w:r w:rsidR="00A30070">
        <w:rPr>
          <w:sz w:val="28"/>
          <w:szCs w:val="28"/>
        </w:rPr>
        <w:t>;</w:t>
      </w:r>
    </w:p>
    <w:p w14:paraId="25BD59D8" w14:textId="77777777" w:rsidR="00C11689" w:rsidRDefault="00AA4B8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0070">
        <w:rPr>
          <w:sz w:val="28"/>
          <w:szCs w:val="28"/>
        </w:rPr>
        <w:t>)</w:t>
      </w:r>
      <w:r w:rsidR="000435CD">
        <w:rPr>
          <w:sz w:val="28"/>
          <w:szCs w:val="28"/>
          <w:lang w:val="en-US"/>
        </w:rPr>
        <w:t> </w:t>
      </w:r>
      <w:r w:rsidR="00A30070">
        <w:rPr>
          <w:sz w:val="28"/>
          <w:szCs w:val="28"/>
        </w:rPr>
        <w:t>в срок до 01</w:t>
      </w:r>
      <w:r w:rsidR="00A30070" w:rsidRPr="00F63B66">
        <w:rPr>
          <w:color w:val="FF0000"/>
          <w:sz w:val="28"/>
          <w:szCs w:val="28"/>
        </w:rPr>
        <w:t>.</w:t>
      </w:r>
      <w:r w:rsidR="00A30070" w:rsidRPr="0078262A">
        <w:rPr>
          <w:sz w:val="28"/>
          <w:szCs w:val="28"/>
        </w:rPr>
        <w:t>0</w:t>
      </w:r>
      <w:r w:rsidR="00762DAB" w:rsidRPr="0078262A">
        <w:rPr>
          <w:sz w:val="28"/>
          <w:szCs w:val="28"/>
        </w:rPr>
        <w:t>9</w:t>
      </w:r>
      <w:r w:rsidR="00A30070" w:rsidRPr="0078262A">
        <w:rPr>
          <w:sz w:val="28"/>
          <w:szCs w:val="28"/>
        </w:rPr>
        <w:t xml:space="preserve">.2023 реализацию электронной формы </w:t>
      </w:r>
      <w:r w:rsidR="00AE1E25" w:rsidRPr="0078262A">
        <w:rPr>
          <w:sz w:val="28"/>
          <w:szCs w:val="28"/>
        </w:rPr>
        <w:t xml:space="preserve">направления пациента и </w:t>
      </w:r>
      <w:r w:rsidR="00A30070" w:rsidRPr="0078262A">
        <w:rPr>
          <w:sz w:val="28"/>
          <w:szCs w:val="28"/>
        </w:rPr>
        <w:t xml:space="preserve">учета выполнения </w:t>
      </w:r>
      <w:r w:rsidR="00A30070">
        <w:rPr>
          <w:sz w:val="28"/>
          <w:szCs w:val="28"/>
        </w:rPr>
        <w:t>медицинской услуги В04.012.001 «Школа для пациентов с сахарным диабетом»</w:t>
      </w:r>
      <w:r w:rsidR="00AE1E25">
        <w:rPr>
          <w:sz w:val="28"/>
          <w:szCs w:val="28"/>
        </w:rPr>
        <w:t xml:space="preserve"> в МИС НСО</w:t>
      </w:r>
      <w:r w:rsidR="00A30070">
        <w:rPr>
          <w:sz w:val="28"/>
          <w:szCs w:val="28"/>
        </w:rPr>
        <w:t>;</w:t>
      </w:r>
    </w:p>
    <w:p w14:paraId="6C2C880F" w14:textId="77777777"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435CD">
        <w:rPr>
          <w:sz w:val="28"/>
          <w:szCs w:val="28"/>
          <w:lang w:val="en-US"/>
        </w:rPr>
        <w:t> </w:t>
      </w:r>
      <w:r w:rsidR="00AA4B8F">
        <w:rPr>
          <w:sz w:val="28"/>
          <w:szCs w:val="28"/>
        </w:rPr>
        <w:t xml:space="preserve">в срок до 2 числа каждого месяца </w:t>
      </w:r>
      <w:r>
        <w:rPr>
          <w:sz w:val="28"/>
          <w:szCs w:val="28"/>
        </w:rPr>
        <w:t xml:space="preserve">формирование форм отчета </w:t>
      </w:r>
      <w:r w:rsidR="00B1157B" w:rsidRPr="000956D1">
        <w:rPr>
          <w:sz w:val="28"/>
          <w:szCs w:val="28"/>
        </w:rPr>
        <w:t xml:space="preserve">о проведении терапевтического обучения </w:t>
      </w:r>
      <w:r w:rsidR="00B1157B" w:rsidRPr="000956D1">
        <w:rPr>
          <w:bCs/>
          <w:sz w:val="28"/>
          <w:szCs w:val="28"/>
          <w:lang w:eastAsia="ru-RU"/>
        </w:rPr>
        <w:t xml:space="preserve">взрослых в возрасте 18 лет и старше </w:t>
      </w:r>
      <w:r w:rsidR="00B1157B" w:rsidRPr="000956D1">
        <w:rPr>
          <w:sz w:val="28"/>
          <w:szCs w:val="28"/>
        </w:rPr>
        <w:t>«Школа для пациентов с сахарным диабетом»</w:t>
      </w:r>
      <w:r w:rsidR="00B11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предоставление общей статистической информации главному внештатному специалисту эндокринологу </w:t>
      </w:r>
      <w:r w:rsidR="00B13E7E">
        <w:rPr>
          <w:sz w:val="28"/>
          <w:szCs w:val="28"/>
        </w:rPr>
        <w:t xml:space="preserve">министерства </w:t>
      </w:r>
      <w:r w:rsidR="00B13E7E" w:rsidRPr="00AA4B8F">
        <w:rPr>
          <w:sz w:val="28"/>
          <w:szCs w:val="28"/>
        </w:rPr>
        <w:t xml:space="preserve">здравоохранения Новосибирской области </w:t>
      </w:r>
      <w:r>
        <w:rPr>
          <w:sz w:val="28"/>
          <w:szCs w:val="28"/>
        </w:rPr>
        <w:t>Шабельниковой</w:t>
      </w:r>
      <w:r w:rsidR="00B13E7E">
        <w:rPr>
          <w:sz w:val="28"/>
          <w:szCs w:val="28"/>
        </w:rPr>
        <w:t> </w:t>
      </w:r>
      <w:r>
        <w:rPr>
          <w:sz w:val="28"/>
          <w:szCs w:val="28"/>
        </w:rPr>
        <w:t xml:space="preserve">О.Ю. на адрес электронной почты shabelnikova@oblmed.nsk.ru </w:t>
      </w:r>
      <w:r w:rsidR="00B13E7E">
        <w:rPr>
          <w:sz w:val="28"/>
          <w:szCs w:val="28"/>
        </w:rPr>
        <w:t>с одномоментным информированием</w:t>
      </w:r>
      <w:r>
        <w:rPr>
          <w:sz w:val="28"/>
          <w:szCs w:val="28"/>
        </w:rPr>
        <w:t xml:space="preserve"> Территориальн</w:t>
      </w:r>
      <w:r w:rsidR="00B13E7E">
        <w:rPr>
          <w:sz w:val="28"/>
          <w:szCs w:val="28"/>
        </w:rPr>
        <w:t>ого</w:t>
      </w:r>
      <w:r>
        <w:rPr>
          <w:sz w:val="28"/>
          <w:szCs w:val="28"/>
        </w:rPr>
        <w:t xml:space="preserve"> орган</w:t>
      </w:r>
      <w:r w:rsidR="00B13E7E">
        <w:rPr>
          <w:sz w:val="28"/>
          <w:szCs w:val="28"/>
        </w:rPr>
        <w:t>а</w:t>
      </w:r>
      <w:r>
        <w:rPr>
          <w:sz w:val="28"/>
          <w:szCs w:val="28"/>
        </w:rPr>
        <w:t xml:space="preserve"> Росздравнадзора по Новосибирской области.</w:t>
      </w:r>
    </w:p>
    <w:p w14:paraId="036CAA6E" w14:textId="77777777"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Главным врачам медицинских организаций</w:t>
      </w:r>
      <w:r w:rsidR="00B13E7E">
        <w:rPr>
          <w:sz w:val="28"/>
          <w:szCs w:val="28"/>
        </w:rPr>
        <w:t>,</w:t>
      </w:r>
      <w:r w:rsidR="009B71B4">
        <w:rPr>
          <w:sz w:val="28"/>
          <w:szCs w:val="28"/>
        </w:rPr>
        <w:t xml:space="preserve"> подведомственных министерству здравоохранения Новосибирской области, </w:t>
      </w:r>
      <w:r w:rsidR="00B13E7E">
        <w:rPr>
          <w:sz w:val="28"/>
          <w:szCs w:val="28"/>
        </w:rPr>
        <w:t>указанных в Перечне</w:t>
      </w:r>
      <w:r>
        <w:rPr>
          <w:sz w:val="28"/>
          <w:szCs w:val="28"/>
        </w:rPr>
        <w:t>:</w:t>
      </w:r>
    </w:p>
    <w:p w14:paraId="7AD2DE8D" w14:textId="77777777"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обеспечить выполнение приказа Министерства здравоохранения Российской Федерации от 13.03.2023 </w:t>
      </w:r>
      <w:r w:rsidR="00FD7DB2">
        <w:rPr>
          <w:sz w:val="28"/>
          <w:szCs w:val="28"/>
        </w:rPr>
        <w:t>№ </w:t>
      </w:r>
      <w:r>
        <w:rPr>
          <w:sz w:val="28"/>
          <w:szCs w:val="28"/>
        </w:rPr>
        <w:t>104н «Об утверждении Порядка оказания медицинской помощи взрослому населению по профилю эндокринология»;</w:t>
      </w:r>
    </w:p>
    <w:p w14:paraId="06B0C7F4" w14:textId="77777777"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организовать работу кабинетов терапевтического обучения «Школа для пациентов с сахарным диабетом» во вверенных медицинских организациях в соответствии с настоящим приказом;</w:t>
      </w:r>
    </w:p>
    <w:p w14:paraId="46F39184" w14:textId="77777777"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обеспечить направление пациентов для прохождения обучения </w:t>
      </w:r>
      <w:r w:rsidR="00B13E7E">
        <w:rPr>
          <w:sz w:val="28"/>
          <w:szCs w:val="28"/>
        </w:rPr>
        <w:t xml:space="preserve">в </w:t>
      </w:r>
      <w:r w:rsidR="00B13E7E" w:rsidRPr="00B13E7E">
        <w:rPr>
          <w:sz w:val="28"/>
          <w:szCs w:val="28"/>
        </w:rPr>
        <w:t>кабинет</w:t>
      </w:r>
      <w:r w:rsidR="00B13E7E">
        <w:rPr>
          <w:sz w:val="28"/>
          <w:szCs w:val="28"/>
        </w:rPr>
        <w:t>ах</w:t>
      </w:r>
      <w:r w:rsidR="00B13E7E" w:rsidRPr="00B13E7E">
        <w:rPr>
          <w:sz w:val="28"/>
          <w:szCs w:val="28"/>
        </w:rPr>
        <w:t xml:space="preserve"> терапевтического обучения «Школа для пациентов с сахарным диабетом» </w:t>
      </w:r>
      <w:r>
        <w:rPr>
          <w:sz w:val="28"/>
          <w:szCs w:val="28"/>
        </w:rPr>
        <w:t xml:space="preserve">в соответствии с </w:t>
      </w:r>
      <w:r w:rsidR="00B1157B">
        <w:rPr>
          <w:sz w:val="28"/>
          <w:szCs w:val="28"/>
        </w:rPr>
        <w:t xml:space="preserve">маршрутизацией </w:t>
      </w:r>
      <w:r w:rsidR="00B1157B" w:rsidRPr="00B1157B">
        <w:rPr>
          <w:sz w:val="28"/>
          <w:szCs w:val="28"/>
        </w:rPr>
        <w:t>взрослого населения при оказании медицинской помощи по профилю «эндокринология» для прохождения терапевтического обучения в амбулаторных кабинетах «Школа для пациентов с сахарным диабетом»;</w:t>
      </w:r>
      <w:r>
        <w:rPr>
          <w:sz w:val="28"/>
          <w:szCs w:val="28"/>
        </w:rPr>
        <w:t xml:space="preserve"> и графиками работы кабинетов</w:t>
      </w:r>
      <w:r w:rsidR="00B13E7E" w:rsidRPr="00B13E7E">
        <w:rPr>
          <w:sz w:val="28"/>
          <w:szCs w:val="28"/>
        </w:rPr>
        <w:t xml:space="preserve"> </w:t>
      </w:r>
      <w:r w:rsidR="00B13E7E">
        <w:rPr>
          <w:sz w:val="28"/>
          <w:szCs w:val="28"/>
        </w:rPr>
        <w:t>посредством</w:t>
      </w:r>
      <w:r w:rsidR="00B13E7E" w:rsidRPr="005B764B">
        <w:rPr>
          <w:sz w:val="28"/>
          <w:szCs w:val="28"/>
        </w:rPr>
        <w:t xml:space="preserve"> </w:t>
      </w:r>
      <w:r w:rsidR="00AE1E25">
        <w:rPr>
          <w:sz w:val="28"/>
          <w:szCs w:val="28"/>
        </w:rPr>
        <w:t>МИС НСО</w:t>
      </w:r>
      <w:r>
        <w:rPr>
          <w:sz w:val="28"/>
          <w:szCs w:val="28"/>
        </w:rPr>
        <w:t>;</w:t>
      </w:r>
    </w:p>
    <w:p w14:paraId="09223F6F" w14:textId="77777777"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обеспечить своевременное выявление проблемных вопросов в своей зоне ответственности и формирование предложений по их решению главному внештатному специалисту эндокринологу</w:t>
      </w:r>
      <w:r w:rsidR="00B13E7E" w:rsidRPr="00B13E7E">
        <w:rPr>
          <w:sz w:val="28"/>
          <w:szCs w:val="28"/>
        </w:rPr>
        <w:t xml:space="preserve"> </w:t>
      </w:r>
      <w:r w:rsidR="00B13E7E">
        <w:rPr>
          <w:sz w:val="28"/>
          <w:szCs w:val="28"/>
        </w:rPr>
        <w:t xml:space="preserve">министерства </w:t>
      </w:r>
      <w:r w:rsidR="00B13E7E" w:rsidRPr="00AA4B8F">
        <w:rPr>
          <w:sz w:val="28"/>
          <w:szCs w:val="28"/>
        </w:rPr>
        <w:t>здравоохранения Новосибирской области</w:t>
      </w:r>
      <w:r>
        <w:rPr>
          <w:sz w:val="28"/>
          <w:szCs w:val="28"/>
        </w:rPr>
        <w:t xml:space="preserve"> Шабельниковой О.Ю.;</w:t>
      </w:r>
    </w:p>
    <w:p w14:paraId="01E84DEF" w14:textId="77777777" w:rsidR="00F77007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435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обеспечить контроль за ведением статистической отчетности терапевтического обучения пациентов с сахарным диабетом</w:t>
      </w:r>
      <w:r w:rsidR="00F77007">
        <w:rPr>
          <w:sz w:val="28"/>
          <w:szCs w:val="28"/>
        </w:rPr>
        <w:t>.</w:t>
      </w:r>
    </w:p>
    <w:p w14:paraId="48027DAD" w14:textId="77777777" w:rsidR="00C11689" w:rsidRDefault="00F770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Рекомендовать </w:t>
      </w:r>
      <w:r w:rsidR="009969C2">
        <w:rPr>
          <w:sz w:val="28"/>
          <w:szCs w:val="28"/>
        </w:rPr>
        <w:t xml:space="preserve">руководителю </w:t>
      </w:r>
      <w:r w:rsidR="009969C2" w:rsidRPr="009969C2">
        <w:rPr>
          <w:sz w:val="28"/>
          <w:szCs w:val="28"/>
        </w:rPr>
        <w:t>Научно-исследовательск</w:t>
      </w:r>
      <w:r w:rsidR="00D95514">
        <w:rPr>
          <w:sz w:val="28"/>
          <w:szCs w:val="28"/>
        </w:rPr>
        <w:t>ого</w:t>
      </w:r>
      <w:r w:rsidR="009969C2" w:rsidRPr="009969C2">
        <w:rPr>
          <w:sz w:val="28"/>
          <w:szCs w:val="28"/>
        </w:rPr>
        <w:t xml:space="preserve"> институт</w:t>
      </w:r>
      <w:r w:rsidR="00D95514">
        <w:rPr>
          <w:sz w:val="28"/>
          <w:szCs w:val="28"/>
        </w:rPr>
        <w:t>а</w:t>
      </w:r>
      <w:r w:rsidR="009969C2" w:rsidRPr="009969C2">
        <w:rPr>
          <w:sz w:val="28"/>
          <w:szCs w:val="28"/>
        </w:rPr>
        <w:t xml:space="preserve"> клинической и экспериментальной лимфологии – филиал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 </w:t>
      </w:r>
      <w:r w:rsidR="009969C2">
        <w:rPr>
          <w:sz w:val="28"/>
          <w:szCs w:val="28"/>
        </w:rPr>
        <w:t>Королеву М.А. обеспечить исполнение п.3. настоящего приказа</w:t>
      </w:r>
    </w:p>
    <w:p w14:paraId="229C2401" w14:textId="77777777" w:rsidR="00C11689" w:rsidRDefault="00D95514">
      <w:pPr>
        <w:tabs>
          <w:tab w:val="left" w:pos="462"/>
        </w:tabs>
        <w:ind w:left="6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0070">
        <w:rPr>
          <w:sz w:val="28"/>
          <w:szCs w:val="28"/>
        </w:rPr>
        <w:t>.</w:t>
      </w:r>
      <w:r w:rsidR="000435CD">
        <w:rPr>
          <w:sz w:val="28"/>
          <w:szCs w:val="28"/>
          <w:lang w:val="en-US"/>
        </w:rPr>
        <w:t> </w:t>
      </w:r>
      <w:r w:rsidR="00A30070">
        <w:rPr>
          <w:sz w:val="28"/>
          <w:szCs w:val="28"/>
        </w:rPr>
        <w:t xml:space="preserve">Главному внештатному специалисту эндокринологу </w:t>
      </w:r>
      <w:r w:rsidR="000435CD" w:rsidRPr="000435CD">
        <w:rPr>
          <w:sz w:val="28"/>
          <w:szCs w:val="28"/>
        </w:rPr>
        <w:t>м</w:t>
      </w:r>
      <w:r w:rsidR="00A30070">
        <w:rPr>
          <w:sz w:val="28"/>
          <w:szCs w:val="28"/>
        </w:rPr>
        <w:t>инистерства здравоохранения Новосибирской области Шабельниковой О.Ю. обеспечить:</w:t>
      </w:r>
    </w:p>
    <w:p w14:paraId="5B1DEFC9" w14:textId="77777777"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435CD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проведения обучающих мероприятий врачей-эндокринологов и среднего медицинского персонала для </w:t>
      </w:r>
      <w:r w:rsidR="00B13E7E">
        <w:rPr>
          <w:sz w:val="28"/>
          <w:szCs w:val="28"/>
        </w:rPr>
        <w:t>организации работы</w:t>
      </w:r>
      <w:r>
        <w:rPr>
          <w:sz w:val="28"/>
          <w:szCs w:val="28"/>
        </w:rPr>
        <w:t xml:space="preserve"> </w:t>
      </w:r>
      <w:r w:rsidR="00B13E7E" w:rsidRPr="00B13E7E">
        <w:rPr>
          <w:sz w:val="28"/>
          <w:szCs w:val="28"/>
        </w:rPr>
        <w:t>кабинет</w:t>
      </w:r>
      <w:r w:rsidR="00B13E7E">
        <w:rPr>
          <w:sz w:val="28"/>
          <w:szCs w:val="28"/>
        </w:rPr>
        <w:t xml:space="preserve">ов </w:t>
      </w:r>
      <w:r w:rsidR="00B13E7E" w:rsidRPr="00B13E7E">
        <w:rPr>
          <w:sz w:val="28"/>
          <w:szCs w:val="28"/>
        </w:rPr>
        <w:t xml:space="preserve">терапевтического обучения </w:t>
      </w:r>
      <w:r>
        <w:rPr>
          <w:sz w:val="28"/>
          <w:szCs w:val="28"/>
        </w:rPr>
        <w:t>«Школа для пациентов с сахарным диабетом»;</w:t>
      </w:r>
    </w:p>
    <w:p w14:paraId="2684DF6B" w14:textId="77777777"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435CD">
        <w:rPr>
          <w:sz w:val="28"/>
          <w:szCs w:val="28"/>
        </w:rPr>
        <w:t> </w:t>
      </w:r>
      <w:r>
        <w:rPr>
          <w:sz w:val="28"/>
          <w:szCs w:val="28"/>
        </w:rPr>
        <w:t xml:space="preserve">оказание организационно-методической и консультативной помощи при выявлении проблемных вопросов </w:t>
      </w:r>
      <w:r w:rsidR="00B13E7E">
        <w:rPr>
          <w:sz w:val="28"/>
          <w:szCs w:val="28"/>
        </w:rPr>
        <w:t xml:space="preserve">по организации работы </w:t>
      </w:r>
      <w:r w:rsidR="00B13E7E" w:rsidRPr="00B13E7E">
        <w:rPr>
          <w:sz w:val="28"/>
          <w:szCs w:val="28"/>
        </w:rPr>
        <w:t>кабинет</w:t>
      </w:r>
      <w:r w:rsidR="00B13E7E">
        <w:rPr>
          <w:sz w:val="28"/>
          <w:szCs w:val="28"/>
        </w:rPr>
        <w:t xml:space="preserve">ов </w:t>
      </w:r>
      <w:r w:rsidR="00B13E7E" w:rsidRPr="00B13E7E">
        <w:rPr>
          <w:sz w:val="28"/>
          <w:szCs w:val="28"/>
        </w:rPr>
        <w:t xml:space="preserve">терапевтического обучения </w:t>
      </w:r>
      <w:r w:rsidR="00B13E7E">
        <w:rPr>
          <w:sz w:val="28"/>
          <w:szCs w:val="28"/>
        </w:rPr>
        <w:t>«Школа для пациентов с сахарным диабетом»;</w:t>
      </w:r>
      <w:r>
        <w:rPr>
          <w:sz w:val="28"/>
          <w:szCs w:val="28"/>
        </w:rPr>
        <w:t xml:space="preserve"> </w:t>
      </w:r>
    </w:p>
    <w:p w14:paraId="527BC6D7" w14:textId="77777777" w:rsidR="00C11689" w:rsidRDefault="00A300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435CD">
        <w:rPr>
          <w:sz w:val="28"/>
          <w:szCs w:val="28"/>
        </w:rPr>
        <w:t> </w:t>
      </w:r>
      <w:r>
        <w:rPr>
          <w:sz w:val="28"/>
          <w:szCs w:val="28"/>
        </w:rPr>
        <w:t>контроль за доступностью и качеством терапевтического обучения пациентов с сахарным диабетом.</w:t>
      </w:r>
    </w:p>
    <w:p w14:paraId="7187FE12" w14:textId="45869387" w:rsidR="00C11689" w:rsidRDefault="00E31804">
      <w:pPr>
        <w:tabs>
          <w:tab w:val="left" w:pos="462"/>
        </w:tabs>
        <w:ind w:left="6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0070">
        <w:rPr>
          <w:sz w:val="28"/>
          <w:szCs w:val="28"/>
        </w:rPr>
        <w:t>.</w:t>
      </w:r>
      <w:r w:rsidR="000435CD">
        <w:rPr>
          <w:sz w:val="28"/>
          <w:szCs w:val="28"/>
        </w:rPr>
        <w:t> </w:t>
      </w:r>
      <w:r w:rsidR="00A30070">
        <w:rPr>
          <w:sz w:val="28"/>
          <w:szCs w:val="28"/>
        </w:rPr>
        <w:t>Контроль за исполнением приказа возложить на заместителя министра здравоохранения Новосибирской области Аксенову</w:t>
      </w:r>
      <w:r w:rsidR="00E07BDB">
        <w:rPr>
          <w:sz w:val="28"/>
          <w:szCs w:val="28"/>
        </w:rPr>
        <w:t> </w:t>
      </w:r>
      <w:r w:rsidR="00A30070">
        <w:rPr>
          <w:sz w:val="28"/>
          <w:szCs w:val="28"/>
        </w:rPr>
        <w:t>Е.А.</w:t>
      </w:r>
    </w:p>
    <w:p w14:paraId="092ADBD3" w14:textId="77777777" w:rsidR="00C11689" w:rsidRDefault="00C11689" w:rsidP="002D600C">
      <w:pPr>
        <w:contextualSpacing/>
        <w:jc w:val="both"/>
        <w:rPr>
          <w:sz w:val="28"/>
          <w:szCs w:val="28"/>
        </w:rPr>
      </w:pPr>
    </w:p>
    <w:p w14:paraId="4C3FD4B1" w14:textId="77777777" w:rsidR="00C11689" w:rsidRDefault="00C11689">
      <w:pPr>
        <w:tabs>
          <w:tab w:val="left" w:pos="1067"/>
        </w:tabs>
        <w:contextualSpacing/>
        <w:jc w:val="both"/>
        <w:rPr>
          <w:sz w:val="28"/>
          <w:szCs w:val="28"/>
        </w:rPr>
      </w:pPr>
    </w:p>
    <w:p w14:paraId="47CF5621" w14:textId="77777777" w:rsidR="00B13E7E" w:rsidRDefault="00B13E7E">
      <w:pPr>
        <w:tabs>
          <w:tab w:val="left" w:pos="1067"/>
        </w:tabs>
        <w:contextualSpacing/>
        <w:jc w:val="both"/>
        <w:rPr>
          <w:sz w:val="28"/>
          <w:szCs w:val="28"/>
        </w:rPr>
      </w:pPr>
    </w:p>
    <w:p w14:paraId="782802EE" w14:textId="77777777" w:rsidR="00C11689" w:rsidRDefault="00A30070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К.В. Хальзов</w:t>
      </w:r>
    </w:p>
    <w:p w14:paraId="32056796" w14:textId="77777777" w:rsidR="00C11689" w:rsidRDefault="00C11689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1463BA8A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50F7F9D4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54380E9C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0595534A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4CA8DE7A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056BC8B0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12FEBDAA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51BEDF4D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22895DD3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0AE11AC2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78CC334E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4CD92555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4179FA3B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7F8186CA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271D0006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1E96BDC6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17FB155F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166F9915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52507D9D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74EFD8B5" w14:textId="77777777" w:rsidR="00AE1E25" w:rsidRDefault="00AE1E25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30598E71" w14:textId="77777777" w:rsidR="00C11689" w:rsidRDefault="000435CD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Э</w:t>
      </w:r>
      <w:r w:rsidR="00A30070">
        <w:rPr>
          <w:sz w:val="20"/>
          <w:szCs w:val="20"/>
        </w:rPr>
        <w:t>.А.</w:t>
      </w:r>
      <w:r w:rsidR="00E07BDB">
        <w:rPr>
          <w:sz w:val="20"/>
          <w:szCs w:val="20"/>
        </w:rPr>
        <w:t> </w:t>
      </w:r>
      <w:r w:rsidR="00A30070">
        <w:rPr>
          <w:sz w:val="20"/>
          <w:szCs w:val="20"/>
        </w:rPr>
        <w:t>Прохорова</w:t>
      </w:r>
    </w:p>
    <w:p w14:paraId="76BA5419" w14:textId="77777777" w:rsidR="00C11689" w:rsidRDefault="00A30070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(383)</w:t>
      </w:r>
      <w:r w:rsidR="00E07BDB">
        <w:rPr>
          <w:sz w:val="20"/>
          <w:szCs w:val="20"/>
        </w:rPr>
        <w:t> </w:t>
      </w:r>
      <w:r>
        <w:rPr>
          <w:sz w:val="20"/>
          <w:szCs w:val="20"/>
        </w:rPr>
        <w:t>238</w:t>
      </w:r>
      <w:r w:rsidR="00E07BDB">
        <w:rPr>
          <w:sz w:val="20"/>
          <w:szCs w:val="20"/>
        </w:rPr>
        <w:t> </w:t>
      </w:r>
      <w:r>
        <w:rPr>
          <w:sz w:val="20"/>
          <w:szCs w:val="20"/>
        </w:rPr>
        <w:t>62</w:t>
      </w:r>
      <w:r w:rsidR="00E07BDB">
        <w:rPr>
          <w:sz w:val="20"/>
          <w:szCs w:val="20"/>
        </w:rPr>
        <w:t> </w:t>
      </w:r>
      <w:r>
        <w:rPr>
          <w:sz w:val="20"/>
          <w:szCs w:val="20"/>
        </w:rPr>
        <w:t>43</w:t>
      </w:r>
    </w:p>
    <w:p w14:paraId="6539351F" w14:textId="77777777" w:rsidR="000435CD" w:rsidRDefault="000435CD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  <w:sectPr w:rsidR="000435CD" w:rsidSect="00641D26">
          <w:headerReference w:type="default" r:id="rId9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EB7D1C8" w14:textId="77777777" w:rsidR="000435CD" w:rsidRDefault="000435CD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89"/>
      </w:tblGrid>
      <w:tr w:rsidR="00C11689" w14:paraId="347D0F63" w14:textId="77777777">
        <w:tc>
          <w:tcPr>
            <w:tcW w:w="4931" w:type="dxa"/>
          </w:tcPr>
          <w:p w14:paraId="4CF7D899" w14:textId="77777777" w:rsidR="00C11689" w:rsidRDefault="00C11689"/>
        </w:tc>
        <w:tc>
          <w:tcPr>
            <w:tcW w:w="4989" w:type="dxa"/>
          </w:tcPr>
          <w:p w14:paraId="5B3D317C" w14:textId="77777777"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55A03BF6" w14:textId="77777777"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здравоохранения</w:t>
            </w:r>
          </w:p>
          <w:p w14:paraId="7F292501" w14:textId="77777777"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687D92FE" w14:textId="77777777" w:rsidR="00C11689" w:rsidRDefault="00A30070">
            <w:pPr>
              <w:jc w:val="center"/>
            </w:pPr>
            <w:r>
              <w:rPr>
                <w:sz w:val="28"/>
                <w:szCs w:val="28"/>
              </w:rPr>
              <w:t xml:space="preserve">от ______________ 2023  </w:t>
            </w:r>
            <w:r w:rsidR="00FD7DB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_______</w:t>
            </w:r>
            <w:r>
              <w:t>__</w:t>
            </w:r>
          </w:p>
        </w:tc>
      </w:tr>
    </w:tbl>
    <w:p w14:paraId="3CC41F22" w14:textId="77777777" w:rsidR="00C11689" w:rsidRDefault="00C11689"/>
    <w:p w14:paraId="4AEB30D8" w14:textId="77777777" w:rsidR="00C11689" w:rsidRDefault="00C11689"/>
    <w:p w14:paraId="3BBDB1F9" w14:textId="77777777" w:rsidR="00C11689" w:rsidRDefault="00C11689">
      <w:pPr>
        <w:pStyle w:val="5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77617FAF" w14:textId="77777777" w:rsidR="00C11689" w:rsidRDefault="00A30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726C61CB" w14:textId="5B2EB756" w:rsidR="00B1157B" w:rsidRPr="00AB6590" w:rsidRDefault="00B1157B">
      <w:pPr>
        <w:spacing w:after="100" w:afterAutospacing="1"/>
        <w:ind w:left="567"/>
        <w:contextualSpacing/>
        <w:jc w:val="center"/>
        <w:rPr>
          <w:b/>
          <w:sz w:val="28"/>
          <w:szCs w:val="28"/>
        </w:rPr>
      </w:pPr>
      <w:r w:rsidRPr="00AB6590">
        <w:rPr>
          <w:b/>
          <w:sz w:val="28"/>
          <w:szCs w:val="28"/>
        </w:rPr>
        <w:t>медицинских организаций,</w:t>
      </w:r>
      <w:r w:rsidRPr="00AB6590">
        <w:rPr>
          <w:b/>
        </w:rPr>
        <w:t xml:space="preserve"> </w:t>
      </w:r>
      <w:r w:rsidRPr="00AB6590">
        <w:rPr>
          <w:b/>
          <w:sz w:val="28"/>
          <w:szCs w:val="28"/>
        </w:rPr>
        <w:t xml:space="preserve">оказывающих первичную медико-санитарную и специализированную медицинскую помощь по профилю «эндокринология», для организации кабинетов «Школа для пациентов с сахарным диабетом», на территории Новосибирской области </w:t>
      </w:r>
    </w:p>
    <w:p w14:paraId="42F0A773" w14:textId="77777777" w:rsidR="00C11689" w:rsidRDefault="00C11689">
      <w:pPr>
        <w:spacing w:after="100" w:afterAutospacing="1"/>
        <w:ind w:left="567"/>
        <w:contextualSpacing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634"/>
        <w:gridCol w:w="970"/>
        <w:gridCol w:w="1246"/>
        <w:gridCol w:w="1329"/>
        <w:gridCol w:w="1561"/>
        <w:gridCol w:w="1682"/>
      </w:tblGrid>
      <w:tr w:rsidR="00C11689" w14:paraId="11840FFB" w14:textId="77777777" w:rsidTr="00DB786C">
        <w:trPr>
          <w:trHeight w:val="269"/>
        </w:trPr>
        <w:tc>
          <w:tcPr>
            <w:tcW w:w="328" w:type="pct"/>
            <w:vMerge w:val="restart"/>
          </w:tcPr>
          <w:p w14:paraId="2554C69D" w14:textId="77777777" w:rsidR="00C11689" w:rsidRPr="00FD7DB2" w:rsidRDefault="00FD7DB2" w:rsidP="00211A49">
            <w:pPr>
              <w:jc w:val="center"/>
            </w:pPr>
            <w:r w:rsidRPr="00FD7DB2">
              <w:t>№ </w:t>
            </w:r>
            <w:r w:rsidR="00A30070" w:rsidRPr="00FD7DB2">
              <w:t xml:space="preserve"> п/п</w:t>
            </w:r>
          </w:p>
        </w:tc>
        <w:tc>
          <w:tcPr>
            <w:tcW w:w="1306" w:type="pct"/>
            <w:vMerge w:val="restart"/>
          </w:tcPr>
          <w:p w14:paraId="405434B9" w14:textId="77777777" w:rsidR="00456A7F" w:rsidRDefault="00A30070" w:rsidP="00456A7F">
            <w:pPr>
              <w:jc w:val="center"/>
            </w:pPr>
            <w:r w:rsidRPr="00FD7DB2">
              <w:t>Медицинские организации</w:t>
            </w:r>
            <w:r w:rsidR="00456A7F">
              <w:t>, имеющие лицензию на осуществление медицинской деятельности по профилю "эндокринология"</w:t>
            </w:r>
          </w:p>
          <w:p w14:paraId="7977862E" w14:textId="77777777" w:rsidR="001E03AB" w:rsidRDefault="00456A7F" w:rsidP="001E03AB">
            <w:pPr>
              <w:jc w:val="center"/>
            </w:pPr>
            <w:r>
              <w:t>в амбулаторных</w:t>
            </w:r>
            <w:r w:rsidR="001E03AB">
              <w:t xml:space="preserve"> и</w:t>
            </w:r>
          </w:p>
          <w:p w14:paraId="79637EE7" w14:textId="77777777" w:rsidR="00C11689" w:rsidRPr="00FD7DB2" w:rsidRDefault="001E03AB" w:rsidP="001E03AB">
            <w:pPr>
              <w:jc w:val="center"/>
            </w:pPr>
            <w:r>
              <w:t>в стационарных условиях</w:t>
            </w:r>
          </w:p>
        </w:tc>
        <w:tc>
          <w:tcPr>
            <w:tcW w:w="481" w:type="pct"/>
            <w:vMerge w:val="restart"/>
          </w:tcPr>
          <w:p w14:paraId="79086F35" w14:textId="77777777" w:rsidR="00C11689" w:rsidRPr="00FD7DB2" w:rsidRDefault="00A30070">
            <w:pPr>
              <w:jc w:val="center"/>
            </w:pPr>
            <w:r w:rsidRPr="00FD7DB2">
              <w:t>Количество больных СД старше 18 лет</w:t>
            </w:r>
          </w:p>
        </w:tc>
        <w:tc>
          <w:tcPr>
            <w:tcW w:w="618" w:type="pct"/>
            <w:vMerge w:val="restart"/>
          </w:tcPr>
          <w:p w14:paraId="539F37DE" w14:textId="77777777" w:rsidR="00C11689" w:rsidRPr="00FD7DB2" w:rsidRDefault="00A30070">
            <w:pPr>
              <w:jc w:val="center"/>
            </w:pPr>
            <w:r w:rsidRPr="00FD7DB2">
              <w:t>В составе стационаров эндокринологического профиля</w:t>
            </w:r>
          </w:p>
        </w:tc>
        <w:tc>
          <w:tcPr>
            <w:tcW w:w="2267" w:type="pct"/>
            <w:gridSpan w:val="3"/>
          </w:tcPr>
          <w:p w14:paraId="1E2F23FB" w14:textId="77777777" w:rsidR="00C11689" w:rsidRPr="00FD7DB2" w:rsidRDefault="00A30070">
            <w:pPr>
              <w:jc w:val="center"/>
            </w:pPr>
            <w:r w:rsidRPr="00FD7DB2">
              <w:t>Амбулаторная форма обучения</w:t>
            </w:r>
          </w:p>
        </w:tc>
      </w:tr>
      <w:tr w:rsidR="00C11689" w14:paraId="6DB4C1B4" w14:textId="77777777" w:rsidTr="00DB786C">
        <w:trPr>
          <w:trHeight w:val="2428"/>
        </w:trPr>
        <w:tc>
          <w:tcPr>
            <w:tcW w:w="328" w:type="pct"/>
            <w:vMerge/>
          </w:tcPr>
          <w:p w14:paraId="1265C1B7" w14:textId="77777777" w:rsidR="00C11689" w:rsidRPr="00FD7DB2" w:rsidRDefault="00C11689" w:rsidP="00211A49">
            <w:pPr>
              <w:jc w:val="center"/>
            </w:pPr>
          </w:p>
        </w:tc>
        <w:tc>
          <w:tcPr>
            <w:tcW w:w="1306" w:type="pct"/>
            <w:vMerge/>
          </w:tcPr>
          <w:p w14:paraId="64C53F6D" w14:textId="77777777" w:rsidR="00C11689" w:rsidRPr="00FD7DB2" w:rsidRDefault="00C11689">
            <w:pPr>
              <w:jc w:val="center"/>
            </w:pPr>
          </w:p>
        </w:tc>
        <w:tc>
          <w:tcPr>
            <w:tcW w:w="481" w:type="pct"/>
            <w:vMerge/>
          </w:tcPr>
          <w:p w14:paraId="7E1F3068" w14:textId="77777777" w:rsidR="00C11689" w:rsidRPr="00FD7DB2" w:rsidRDefault="00C11689">
            <w:pPr>
              <w:jc w:val="center"/>
            </w:pPr>
          </w:p>
        </w:tc>
        <w:tc>
          <w:tcPr>
            <w:tcW w:w="618" w:type="pct"/>
            <w:vMerge/>
          </w:tcPr>
          <w:p w14:paraId="0D90F0A2" w14:textId="77777777" w:rsidR="00C11689" w:rsidRPr="00FD7DB2" w:rsidRDefault="00C11689">
            <w:pPr>
              <w:jc w:val="center"/>
            </w:pPr>
          </w:p>
        </w:tc>
        <w:tc>
          <w:tcPr>
            <w:tcW w:w="659" w:type="pct"/>
          </w:tcPr>
          <w:p w14:paraId="0C6C2B3B" w14:textId="77777777" w:rsidR="00C11689" w:rsidRPr="00FD7DB2" w:rsidRDefault="00A30070">
            <w:pPr>
              <w:jc w:val="center"/>
            </w:pPr>
            <w:r w:rsidRPr="00FD7DB2">
              <w:t>Рекомендуемое число кабинетов «Школа диабета»</w:t>
            </w:r>
          </w:p>
        </w:tc>
        <w:tc>
          <w:tcPr>
            <w:tcW w:w="774" w:type="pct"/>
          </w:tcPr>
          <w:p w14:paraId="2CC328A3" w14:textId="77777777" w:rsidR="00C11689" w:rsidRPr="00FD7DB2" w:rsidRDefault="00A30070">
            <w:pPr>
              <w:jc w:val="center"/>
            </w:pPr>
            <w:r w:rsidRPr="00FD7DB2">
              <w:t xml:space="preserve">Рекомендуемое </w:t>
            </w:r>
            <w:r w:rsidR="004A46B2" w:rsidRPr="00FD7DB2">
              <w:t>количество ставок</w:t>
            </w:r>
            <w:r w:rsidRPr="00FD7DB2">
              <w:t xml:space="preserve"> врачей-эндокринологов для работы в кабинетах «Школа диабета»*</w:t>
            </w:r>
          </w:p>
        </w:tc>
        <w:tc>
          <w:tcPr>
            <w:tcW w:w="834" w:type="pct"/>
          </w:tcPr>
          <w:p w14:paraId="55FAC384" w14:textId="77777777" w:rsidR="00C11689" w:rsidRPr="00FD7DB2" w:rsidRDefault="00A30070">
            <w:pPr>
              <w:jc w:val="center"/>
            </w:pPr>
            <w:r w:rsidRPr="00FD7DB2">
              <w:t>Рекомендуемое количество ставок медицинс</w:t>
            </w:r>
          </w:p>
          <w:p w14:paraId="102B71AD" w14:textId="77777777" w:rsidR="00C11689" w:rsidRPr="00FD7DB2" w:rsidRDefault="00A30070">
            <w:pPr>
              <w:jc w:val="center"/>
            </w:pPr>
            <w:r w:rsidRPr="00FD7DB2">
              <w:t>ких сестер для работы в кабинетах «Школа диабета»*</w:t>
            </w:r>
          </w:p>
        </w:tc>
      </w:tr>
      <w:tr w:rsidR="00FD7DB2" w14:paraId="13E7058E" w14:textId="77777777" w:rsidTr="00DB786C">
        <w:trPr>
          <w:trHeight w:val="234"/>
        </w:trPr>
        <w:tc>
          <w:tcPr>
            <w:tcW w:w="328" w:type="pct"/>
          </w:tcPr>
          <w:p w14:paraId="4A77F7A6" w14:textId="77777777" w:rsidR="00FD7DB2" w:rsidRPr="00FD7DB2" w:rsidRDefault="00FD7DB2" w:rsidP="00211A49">
            <w:pPr>
              <w:jc w:val="center"/>
            </w:pPr>
            <w:r>
              <w:t>1</w:t>
            </w:r>
          </w:p>
        </w:tc>
        <w:tc>
          <w:tcPr>
            <w:tcW w:w="1306" w:type="pct"/>
          </w:tcPr>
          <w:p w14:paraId="77646C73" w14:textId="77777777" w:rsidR="00FD7DB2" w:rsidRPr="00FD7DB2" w:rsidRDefault="00FD7DB2" w:rsidP="002D600C">
            <w:pPr>
              <w:jc w:val="center"/>
            </w:pPr>
            <w:r>
              <w:t>2</w:t>
            </w:r>
          </w:p>
        </w:tc>
        <w:tc>
          <w:tcPr>
            <w:tcW w:w="481" w:type="pct"/>
          </w:tcPr>
          <w:p w14:paraId="62A16D1D" w14:textId="77777777" w:rsidR="00FD7DB2" w:rsidRPr="00FD7DB2" w:rsidRDefault="00FD7DB2">
            <w:pPr>
              <w:jc w:val="center"/>
            </w:pPr>
            <w:r>
              <w:t>3</w:t>
            </w:r>
          </w:p>
        </w:tc>
        <w:tc>
          <w:tcPr>
            <w:tcW w:w="618" w:type="pct"/>
          </w:tcPr>
          <w:p w14:paraId="65E3DCC1" w14:textId="77777777" w:rsidR="00FD7DB2" w:rsidRPr="00FD7DB2" w:rsidRDefault="00FD7DB2">
            <w:pPr>
              <w:jc w:val="center"/>
            </w:pPr>
            <w:r>
              <w:t>4</w:t>
            </w:r>
          </w:p>
        </w:tc>
        <w:tc>
          <w:tcPr>
            <w:tcW w:w="659" w:type="pct"/>
          </w:tcPr>
          <w:p w14:paraId="7198D58A" w14:textId="77777777" w:rsidR="00FD7DB2" w:rsidRPr="00FD7DB2" w:rsidRDefault="00FD7DB2">
            <w:pPr>
              <w:jc w:val="center"/>
            </w:pPr>
            <w:r>
              <w:t>5</w:t>
            </w:r>
          </w:p>
        </w:tc>
        <w:tc>
          <w:tcPr>
            <w:tcW w:w="774" w:type="pct"/>
          </w:tcPr>
          <w:p w14:paraId="0F4511E3" w14:textId="77777777" w:rsidR="00FD7DB2" w:rsidRPr="00FD7DB2" w:rsidRDefault="00FD7DB2">
            <w:pPr>
              <w:jc w:val="center"/>
            </w:pPr>
            <w:r>
              <w:t>6</w:t>
            </w:r>
          </w:p>
        </w:tc>
        <w:tc>
          <w:tcPr>
            <w:tcW w:w="834" w:type="pct"/>
          </w:tcPr>
          <w:p w14:paraId="67CBE397" w14:textId="77777777" w:rsidR="00FD7DB2" w:rsidRPr="00FD7DB2" w:rsidRDefault="00FD7DB2">
            <w:pPr>
              <w:jc w:val="center"/>
            </w:pPr>
            <w:r>
              <w:t>7</w:t>
            </w:r>
          </w:p>
        </w:tc>
      </w:tr>
      <w:tr w:rsidR="00594566" w:rsidRPr="0078262A" w14:paraId="21E3AD2B" w14:textId="77777777" w:rsidTr="00DB786C">
        <w:trPr>
          <w:trHeight w:val="234"/>
        </w:trPr>
        <w:tc>
          <w:tcPr>
            <w:tcW w:w="328" w:type="pct"/>
          </w:tcPr>
          <w:p w14:paraId="20CCC911" w14:textId="77777777" w:rsidR="00594566" w:rsidRPr="0078262A" w:rsidRDefault="00594566" w:rsidP="00594566">
            <w:pPr>
              <w:tabs>
                <w:tab w:val="center" w:pos="222"/>
              </w:tabs>
            </w:pPr>
            <w:r w:rsidRPr="0078262A">
              <w:t>1</w:t>
            </w:r>
          </w:p>
        </w:tc>
        <w:tc>
          <w:tcPr>
            <w:tcW w:w="1306" w:type="pct"/>
          </w:tcPr>
          <w:p w14:paraId="6B4A58A8" w14:textId="77777777" w:rsidR="00594566" w:rsidRPr="0078262A" w:rsidRDefault="00594566" w:rsidP="00594566">
            <w:r w:rsidRPr="0078262A">
              <w:t>ГБУЗ НСО «ГНОКБ»</w:t>
            </w:r>
          </w:p>
        </w:tc>
        <w:tc>
          <w:tcPr>
            <w:tcW w:w="481" w:type="pct"/>
          </w:tcPr>
          <w:p w14:paraId="1E3809D0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14:paraId="66DD2FE0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14:paraId="4E8290DF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1FC9574" w14:textId="77777777" w:rsidR="00594566" w:rsidRPr="0078262A" w:rsidRDefault="00594566" w:rsidP="00594566">
            <w:pPr>
              <w:jc w:val="center"/>
            </w:pPr>
            <w:r w:rsidRPr="0078262A">
              <w:t>1,0</w:t>
            </w:r>
          </w:p>
        </w:tc>
        <w:tc>
          <w:tcPr>
            <w:tcW w:w="834" w:type="pct"/>
          </w:tcPr>
          <w:p w14:paraId="51FE3FD5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51A4D795" w14:textId="77777777" w:rsidTr="00DB786C">
        <w:trPr>
          <w:trHeight w:val="333"/>
        </w:trPr>
        <w:tc>
          <w:tcPr>
            <w:tcW w:w="328" w:type="pct"/>
          </w:tcPr>
          <w:p w14:paraId="36770C7C" w14:textId="77777777" w:rsidR="00594566" w:rsidRPr="0078262A" w:rsidRDefault="00594566" w:rsidP="00594566">
            <w:pPr>
              <w:jc w:val="center"/>
            </w:pPr>
            <w:r w:rsidRPr="0078262A">
              <w:t>2</w:t>
            </w:r>
          </w:p>
        </w:tc>
        <w:tc>
          <w:tcPr>
            <w:tcW w:w="1306" w:type="pct"/>
          </w:tcPr>
          <w:p w14:paraId="1026BDED" w14:textId="77777777" w:rsidR="00594566" w:rsidRPr="0078262A" w:rsidRDefault="00594566" w:rsidP="00594566">
            <w:r w:rsidRPr="0078262A">
              <w:t>ГБУЗ НСО «ГКБ № 1»</w:t>
            </w:r>
          </w:p>
        </w:tc>
        <w:tc>
          <w:tcPr>
            <w:tcW w:w="481" w:type="pct"/>
          </w:tcPr>
          <w:p w14:paraId="3950EE83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14:paraId="70DAE104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14:paraId="17F756F5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6CFBC44" w14:textId="77777777" w:rsidR="00594566" w:rsidRPr="0078262A" w:rsidRDefault="00594566" w:rsidP="00594566">
            <w:pPr>
              <w:jc w:val="center"/>
            </w:pPr>
            <w:r w:rsidRPr="0078262A">
              <w:t>1,0</w:t>
            </w:r>
          </w:p>
        </w:tc>
        <w:tc>
          <w:tcPr>
            <w:tcW w:w="834" w:type="pct"/>
          </w:tcPr>
          <w:p w14:paraId="6A762636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27B7EFE9" w14:textId="77777777" w:rsidTr="00DB786C">
        <w:trPr>
          <w:trHeight w:val="363"/>
        </w:trPr>
        <w:tc>
          <w:tcPr>
            <w:tcW w:w="328" w:type="pct"/>
          </w:tcPr>
          <w:p w14:paraId="3BEF5389" w14:textId="77777777" w:rsidR="00594566" w:rsidRPr="0078262A" w:rsidRDefault="00594566" w:rsidP="00594566">
            <w:pPr>
              <w:jc w:val="center"/>
            </w:pPr>
            <w:r w:rsidRPr="0078262A">
              <w:t>3</w:t>
            </w:r>
          </w:p>
        </w:tc>
        <w:tc>
          <w:tcPr>
            <w:tcW w:w="1306" w:type="pct"/>
          </w:tcPr>
          <w:p w14:paraId="67647187" w14:textId="77777777" w:rsidR="00594566" w:rsidRPr="0078262A" w:rsidRDefault="00594566" w:rsidP="00594566">
            <w:r w:rsidRPr="0078262A">
              <w:t xml:space="preserve">ГБУЗ НСО «ГКБ № 11» </w:t>
            </w:r>
          </w:p>
        </w:tc>
        <w:tc>
          <w:tcPr>
            <w:tcW w:w="481" w:type="pct"/>
          </w:tcPr>
          <w:p w14:paraId="1364422E" w14:textId="77777777" w:rsidR="00594566" w:rsidRPr="0078262A" w:rsidRDefault="00594566" w:rsidP="00594566">
            <w:pPr>
              <w:jc w:val="center"/>
            </w:pPr>
            <w:r w:rsidRPr="0078262A">
              <w:t>2322</w:t>
            </w:r>
          </w:p>
        </w:tc>
        <w:tc>
          <w:tcPr>
            <w:tcW w:w="618" w:type="pct"/>
          </w:tcPr>
          <w:p w14:paraId="084B950A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14:paraId="56A14832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45B7C69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14:paraId="44C07E3E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5EA30E1A" w14:textId="77777777" w:rsidTr="00DB786C">
        <w:trPr>
          <w:trHeight w:val="232"/>
        </w:trPr>
        <w:tc>
          <w:tcPr>
            <w:tcW w:w="328" w:type="pct"/>
          </w:tcPr>
          <w:p w14:paraId="567B79E3" w14:textId="77777777" w:rsidR="00594566" w:rsidRPr="0078262A" w:rsidRDefault="00594566" w:rsidP="00594566">
            <w:pPr>
              <w:jc w:val="center"/>
            </w:pPr>
            <w:r w:rsidRPr="0078262A">
              <w:t>4</w:t>
            </w:r>
          </w:p>
        </w:tc>
        <w:tc>
          <w:tcPr>
            <w:tcW w:w="1306" w:type="pct"/>
          </w:tcPr>
          <w:p w14:paraId="59FFD4CD" w14:textId="77777777" w:rsidR="00594566" w:rsidRPr="0078262A" w:rsidRDefault="00594566" w:rsidP="00594566">
            <w:r w:rsidRPr="0078262A">
              <w:t>ГБУЗ НСО «ИЦГБ»</w:t>
            </w:r>
          </w:p>
        </w:tc>
        <w:tc>
          <w:tcPr>
            <w:tcW w:w="481" w:type="pct"/>
          </w:tcPr>
          <w:p w14:paraId="4693A66C" w14:textId="77777777" w:rsidR="00594566" w:rsidRPr="0078262A" w:rsidRDefault="00594566" w:rsidP="00594566">
            <w:pPr>
              <w:jc w:val="center"/>
            </w:pPr>
            <w:r w:rsidRPr="0078262A">
              <w:t>4431</w:t>
            </w:r>
          </w:p>
        </w:tc>
        <w:tc>
          <w:tcPr>
            <w:tcW w:w="618" w:type="pct"/>
          </w:tcPr>
          <w:p w14:paraId="296450EE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14:paraId="0881902F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6D8506C1" w14:textId="77777777"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14:paraId="23611659" w14:textId="77777777" w:rsidR="00594566" w:rsidRPr="0078262A" w:rsidRDefault="00594566" w:rsidP="00594566">
            <w:pPr>
              <w:jc w:val="center"/>
            </w:pPr>
            <w:r w:rsidRPr="0078262A">
              <w:t>1,75</w:t>
            </w:r>
          </w:p>
        </w:tc>
      </w:tr>
      <w:tr w:rsidR="00594566" w:rsidRPr="0078262A" w14:paraId="24289069" w14:textId="77777777" w:rsidTr="00DB786C">
        <w:trPr>
          <w:trHeight w:val="553"/>
        </w:trPr>
        <w:tc>
          <w:tcPr>
            <w:tcW w:w="328" w:type="pct"/>
          </w:tcPr>
          <w:p w14:paraId="3060D702" w14:textId="77777777" w:rsidR="00594566" w:rsidRPr="0078262A" w:rsidRDefault="00594566" w:rsidP="00594566">
            <w:pPr>
              <w:jc w:val="center"/>
            </w:pPr>
            <w:r w:rsidRPr="0078262A">
              <w:t>5</w:t>
            </w:r>
          </w:p>
        </w:tc>
        <w:tc>
          <w:tcPr>
            <w:tcW w:w="1306" w:type="pct"/>
          </w:tcPr>
          <w:p w14:paraId="0E254038" w14:textId="77777777" w:rsidR="00594566" w:rsidRPr="0078262A" w:rsidRDefault="00594566" w:rsidP="00594566">
            <w:pPr>
              <w:widowControl w:val="0"/>
            </w:pPr>
            <w:r w:rsidRPr="0078262A">
              <w:rPr>
                <w:rStyle w:val="a6"/>
                <w:sz w:val="24"/>
              </w:rPr>
              <w:t>ГБУЗ НСО «Куйбышевская ЦРБ»</w:t>
            </w:r>
          </w:p>
        </w:tc>
        <w:tc>
          <w:tcPr>
            <w:tcW w:w="481" w:type="pct"/>
          </w:tcPr>
          <w:p w14:paraId="461D6BAD" w14:textId="77777777" w:rsidR="00594566" w:rsidRPr="0078262A" w:rsidRDefault="00594566" w:rsidP="00594566">
            <w:pPr>
              <w:jc w:val="center"/>
            </w:pPr>
            <w:r w:rsidRPr="0078262A">
              <w:t>2066</w:t>
            </w:r>
          </w:p>
        </w:tc>
        <w:tc>
          <w:tcPr>
            <w:tcW w:w="618" w:type="pct"/>
          </w:tcPr>
          <w:p w14:paraId="71B8A2B0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14:paraId="534627C8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45710896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14:paraId="1C632FAC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1BF3F493" w14:textId="77777777" w:rsidTr="00DB786C">
        <w:trPr>
          <w:trHeight w:val="539"/>
        </w:trPr>
        <w:tc>
          <w:tcPr>
            <w:tcW w:w="328" w:type="pct"/>
          </w:tcPr>
          <w:p w14:paraId="4338C517" w14:textId="77777777" w:rsidR="00594566" w:rsidRPr="0078262A" w:rsidRDefault="00594566" w:rsidP="00594566">
            <w:pPr>
              <w:jc w:val="center"/>
            </w:pPr>
            <w:r w:rsidRPr="0078262A">
              <w:t>6</w:t>
            </w:r>
          </w:p>
        </w:tc>
        <w:tc>
          <w:tcPr>
            <w:tcW w:w="1306" w:type="pct"/>
          </w:tcPr>
          <w:p w14:paraId="73EDDEFD" w14:textId="77777777" w:rsidR="00594566" w:rsidRPr="0078262A" w:rsidRDefault="00594566" w:rsidP="00594566">
            <w:r w:rsidRPr="0078262A">
              <w:t>ГБУЗ НСО «Карасукская ЦРБ»</w:t>
            </w:r>
          </w:p>
        </w:tc>
        <w:tc>
          <w:tcPr>
            <w:tcW w:w="481" w:type="pct"/>
          </w:tcPr>
          <w:p w14:paraId="079095BC" w14:textId="77777777" w:rsidR="00594566" w:rsidRPr="0078262A" w:rsidRDefault="00594566" w:rsidP="00594566">
            <w:pPr>
              <w:jc w:val="center"/>
            </w:pPr>
            <w:r w:rsidRPr="0078262A">
              <w:t>1384</w:t>
            </w:r>
          </w:p>
        </w:tc>
        <w:tc>
          <w:tcPr>
            <w:tcW w:w="618" w:type="pct"/>
          </w:tcPr>
          <w:p w14:paraId="50CD10A8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14:paraId="6604E22F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64660727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392D5A74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1CD77866" w14:textId="77777777" w:rsidTr="00DB786C">
        <w:trPr>
          <w:trHeight w:val="158"/>
        </w:trPr>
        <w:tc>
          <w:tcPr>
            <w:tcW w:w="328" w:type="pct"/>
          </w:tcPr>
          <w:p w14:paraId="78FA7C79" w14:textId="77777777" w:rsidR="00594566" w:rsidRPr="0078262A" w:rsidRDefault="00594566" w:rsidP="00594566">
            <w:pPr>
              <w:jc w:val="center"/>
            </w:pPr>
            <w:r w:rsidRPr="0078262A">
              <w:t>7</w:t>
            </w:r>
          </w:p>
        </w:tc>
        <w:tc>
          <w:tcPr>
            <w:tcW w:w="1306" w:type="pct"/>
          </w:tcPr>
          <w:p w14:paraId="3C861C54" w14:textId="77777777" w:rsidR="00594566" w:rsidRPr="0078262A" w:rsidRDefault="00594566" w:rsidP="00594566">
            <w:r w:rsidRPr="0078262A">
              <w:t>ГБУЗ НСО «НКЦРБ»</w:t>
            </w:r>
          </w:p>
        </w:tc>
        <w:tc>
          <w:tcPr>
            <w:tcW w:w="481" w:type="pct"/>
          </w:tcPr>
          <w:p w14:paraId="7FF98B6B" w14:textId="77777777" w:rsidR="00594566" w:rsidRPr="0078262A" w:rsidRDefault="00594566" w:rsidP="00594566">
            <w:pPr>
              <w:jc w:val="center"/>
            </w:pPr>
            <w:r w:rsidRPr="0078262A">
              <w:t>3062</w:t>
            </w:r>
          </w:p>
        </w:tc>
        <w:tc>
          <w:tcPr>
            <w:tcW w:w="618" w:type="pct"/>
          </w:tcPr>
          <w:p w14:paraId="23667DF6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14:paraId="2DFB0409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11D6938E" w14:textId="77777777"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14:paraId="6FE77098" w14:textId="77777777" w:rsidR="00594566" w:rsidRPr="0078262A" w:rsidRDefault="00594566" w:rsidP="00594566">
            <w:pPr>
              <w:jc w:val="center"/>
            </w:pPr>
            <w:r w:rsidRPr="0078262A">
              <w:t>1,25</w:t>
            </w:r>
          </w:p>
        </w:tc>
      </w:tr>
      <w:tr w:rsidR="00594566" w:rsidRPr="0078262A" w14:paraId="21DA149C" w14:textId="77777777" w:rsidTr="00DB786C">
        <w:trPr>
          <w:trHeight w:val="284"/>
        </w:trPr>
        <w:tc>
          <w:tcPr>
            <w:tcW w:w="328" w:type="pct"/>
          </w:tcPr>
          <w:p w14:paraId="11329A3A" w14:textId="77777777" w:rsidR="00594566" w:rsidRPr="0078262A" w:rsidRDefault="00594566" w:rsidP="00594566">
            <w:pPr>
              <w:jc w:val="center"/>
            </w:pPr>
            <w:r w:rsidRPr="0078262A">
              <w:t>8</w:t>
            </w:r>
          </w:p>
        </w:tc>
        <w:tc>
          <w:tcPr>
            <w:tcW w:w="1306" w:type="pct"/>
          </w:tcPr>
          <w:p w14:paraId="5D536D3F" w14:textId="77777777" w:rsidR="00594566" w:rsidRPr="0078262A" w:rsidRDefault="00594566" w:rsidP="00594566">
            <w:r w:rsidRPr="0078262A">
              <w:t>ГБУЗ НСО «НКРБ № 1»</w:t>
            </w:r>
          </w:p>
        </w:tc>
        <w:tc>
          <w:tcPr>
            <w:tcW w:w="481" w:type="pct"/>
          </w:tcPr>
          <w:p w14:paraId="64930358" w14:textId="77777777" w:rsidR="00594566" w:rsidRPr="0078262A" w:rsidRDefault="00594566" w:rsidP="00594566">
            <w:pPr>
              <w:jc w:val="center"/>
            </w:pPr>
            <w:r w:rsidRPr="0078262A">
              <w:t>1031</w:t>
            </w:r>
          </w:p>
        </w:tc>
        <w:tc>
          <w:tcPr>
            <w:tcW w:w="618" w:type="pct"/>
          </w:tcPr>
          <w:p w14:paraId="76F431AA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112239C7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690F33E0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0745F524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0A2F6813" w14:textId="77777777" w:rsidTr="00DB786C">
        <w:trPr>
          <w:trHeight w:val="240"/>
        </w:trPr>
        <w:tc>
          <w:tcPr>
            <w:tcW w:w="328" w:type="pct"/>
          </w:tcPr>
          <w:p w14:paraId="465576CB" w14:textId="77777777" w:rsidR="00594566" w:rsidRPr="0078262A" w:rsidRDefault="00594566" w:rsidP="00594566">
            <w:pPr>
              <w:jc w:val="center"/>
            </w:pPr>
            <w:r w:rsidRPr="0078262A">
              <w:t>9</w:t>
            </w:r>
          </w:p>
        </w:tc>
        <w:tc>
          <w:tcPr>
            <w:tcW w:w="1306" w:type="pct"/>
          </w:tcPr>
          <w:p w14:paraId="57BB2695" w14:textId="77777777" w:rsidR="00594566" w:rsidRPr="0078262A" w:rsidRDefault="00594566" w:rsidP="00594566">
            <w:r w:rsidRPr="0078262A">
              <w:t>ГБУЗ НСО «БЦГБ»</w:t>
            </w:r>
          </w:p>
        </w:tc>
        <w:tc>
          <w:tcPr>
            <w:tcW w:w="481" w:type="pct"/>
          </w:tcPr>
          <w:p w14:paraId="41C3FDFE" w14:textId="77777777" w:rsidR="00594566" w:rsidRPr="0078262A" w:rsidRDefault="00594566" w:rsidP="00594566">
            <w:pPr>
              <w:jc w:val="center"/>
            </w:pPr>
            <w:r w:rsidRPr="0078262A">
              <w:t>2557</w:t>
            </w:r>
          </w:p>
        </w:tc>
        <w:tc>
          <w:tcPr>
            <w:tcW w:w="618" w:type="pct"/>
          </w:tcPr>
          <w:p w14:paraId="16F3C747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2130A5A5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624F5CEB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14:paraId="19AC8322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0255A19B" w14:textId="77777777" w:rsidTr="00DB786C">
        <w:trPr>
          <w:trHeight w:val="201"/>
        </w:trPr>
        <w:tc>
          <w:tcPr>
            <w:tcW w:w="328" w:type="pct"/>
          </w:tcPr>
          <w:p w14:paraId="57B867A2" w14:textId="77777777" w:rsidR="00594566" w:rsidRPr="0078262A" w:rsidRDefault="00594566" w:rsidP="00594566">
            <w:pPr>
              <w:jc w:val="center"/>
            </w:pPr>
            <w:r w:rsidRPr="0078262A">
              <w:t>10</w:t>
            </w:r>
          </w:p>
        </w:tc>
        <w:tc>
          <w:tcPr>
            <w:tcW w:w="1306" w:type="pct"/>
          </w:tcPr>
          <w:p w14:paraId="586C9DAC" w14:textId="77777777" w:rsidR="00594566" w:rsidRPr="0078262A" w:rsidRDefault="00594566" w:rsidP="00594566">
            <w:r w:rsidRPr="0078262A">
              <w:t>ГАУЗ НСО «ГКП № 1»</w:t>
            </w:r>
          </w:p>
        </w:tc>
        <w:tc>
          <w:tcPr>
            <w:tcW w:w="481" w:type="pct"/>
          </w:tcPr>
          <w:p w14:paraId="59E9B7EF" w14:textId="77777777" w:rsidR="00594566" w:rsidRPr="0078262A" w:rsidRDefault="00594566" w:rsidP="00594566">
            <w:pPr>
              <w:jc w:val="center"/>
            </w:pPr>
            <w:r w:rsidRPr="0078262A">
              <w:t>1486</w:t>
            </w:r>
          </w:p>
        </w:tc>
        <w:tc>
          <w:tcPr>
            <w:tcW w:w="618" w:type="pct"/>
          </w:tcPr>
          <w:p w14:paraId="76422D9A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63DC6EB8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1A9079C3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339BFD6A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037A2229" w14:textId="77777777" w:rsidTr="00DB786C">
        <w:trPr>
          <w:trHeight w:val="553"/>
        </w:trPr>
        <w:tc>
          <w:tcPr>
            <w:tcW w:w="328" w:type="pct"/>
          </w:tcPr>
          <w:p w14:paraId="2A255F79" w14:textId="7DB3A65C"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1</w:t>
            </w:r>
          </w:p>
        </w:tc>
        <w:tc>
          <w:tcPr>
            <w:tcW w:w="1306" w:type="pct"/>
          </w:tcPr>
          <w:p w14:paraId="76CC6638" w14:textId="77777777" w:rsidR="00594566" w:rsidRPr="0078262A" w:rsidRDefault="00594566" w:rsidP="00594566">
            <w:r w:rsidRPr="0078262A">
              <w:t>ГБУЗ НСО «Болотнинская ЦРБ»</w:t>
            </w:r>
          </w:p>
        </w:tc>
        <w:tc>
          <w:tcPr>
            <w:tcW w:w="481" w:type="pct"/>
          </w:tcPr>
          <w:p w14:paraId="1A7A6B35" w14:textId="77777777" w:rsidR="00594566" w:rsidRPr="0078262A" w:rsidRDefault="00594566" w:rsidP="00594566">
            <w:pPr>
              <w:jc w:val="center"/>
            </w:pPr>
            <w:r w:rsidRPr="0078262A">
              <w:t>535</w:t>
            </w:r>
          </w:p>
        </w:tc>
        <w:tc>
          <w:tcPr>
            <w:tcW w:w="618" w:type="pct"/>
          </w:tcPr>
          <w:p w14:paraId="656F8347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020C2F63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28828E5B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339C050A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23EC4C26" w14:textId="77777777" w:rsidTr="00DB786C">
        <w:trPr>
          <w:trHeight w:val="553"/>
        </w:trPr>
        <w:tc>
          <w:tcPr>
            <w:tcW w:w="328" w:type="pct"/>
          </w:tcPr>
          <w:p w14:paraId="7F7D23FB" w14:textId="36986485"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2</w:t>
            </w:r>
          </w:p>
        </w:tc>
        <w:tc>
          <w:tcPr>
            <w:tcW w:w="1306" w:type="pct"/>
          </w:tcPr>
          <w:p w14:paraId="7EDA5103" w14:textId="77777777" w:rsidR="00594566" w:rsidRPr="0078262A" w:rsidRDefault="00594566" w:rsidP="00594566">
            <w:r w:rsidRPr="0078262A">
              <w:t>ГБУЗ НСО «Венгеровская ЦРБ»</w:t>
            </w:r>
          </w:p>
        </w:tc>
        <w:tc>
          <w:tcPr>
            <w:tcW w:w="481" w:type="pct"/>
          </w:tcPr>
          <w:p w14:paraId="1862D19C" w14:textId="77777777" w:rsidR="00594566" w:rsidRPr="0078262A" w:rsidRDefault="00594566" w:rsidP="00594566">
            <w:pPr>
              <w:jc w:val="center"/>
            </w:pPr>
            <w:r w:rsidRPr="0078262A">
              <w:t>611</w:t>
            </w:r>
          </w:p>
        </w:tc>
        <w:tc>
          <w:tcPr>
            <w:tcW w:w="618" w:type="pct"/>
          </w:tcPr>
          <w:p w14:paraId="22100858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5C1CD40F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59003736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785304CE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0B9BC16D" w14:textId="77777777" w:rsidTr="00DB786C">
        <w:trPr>
          <w:trHeight w:val="539"/>
        </w:trPr>
        <w:tc>
          <w:tcPr>
            <w:tcW w:w="328" w:type="pct"/>
          </w:tcPr>
          <w:p w14:paraId="3B320447" w14:textId="4FEF22CB"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3</w:t>
            </w:r>
          </w:p>
        </w:tc>
        <w:tc>
          <w:tcPr>
            <w:tcW w:w="1306" w:type="pct"/>
          </w:tcPr>
          <w:p w14:paraId="08DAF3A9" w14:textId="77777777" w:rsidR="00594566" w:rsidRPr="0078262A" w:rsidRDefault="00594566" w:rsidP="00594566">
            <w:r w:rsidRPr="0078262A">
              <w:t>ГБУЗ НСО «Доволенская ЦРБ»</w:t>
            </w:r>
          </w:p>
        </w:tc>
        <w:tc>
          <w:tcPr>
            <w:tcW w:w="481" w:type="pct"/>
          </w:tcPr>
          <w:p w14:paraId="52C24208" w14:textId="77777777" w:rsidR="00594566" w:rsidRPr="0078262A" w:rsidRDefault="00594566" w:rsidP="00594566">
            <w:pPr>
              <w:jc w:val="center"/>
            </w:pPr>
            <w:r w:rsidRPr="0078262A">
              <w:t>1001</w:t>
            </w:r>
          </w:p>
        </w:tc>
        <w:tc>
          <w:tcPr>
            <w:tcW w:w="618" w:type="pct"/>
          </w:tcPr>
          <w:p w14:paraId="016C0A1F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28CCF93E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5A8278EB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5A65B9F5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0D6C0116" w14:textId="77777777" w:rsidTr="00DB786C">
        <w:trPr>
          <w:trHeight w:val="539"/>
        </w:trPr>
        <w:tc>
          <w:tcPr>
            <w:tcW w:w="328" w:type="pct"/>
          </w:tcPr>
          <w:p w14:paraId="715828C5" w14:textId="1B722C49"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4</w:t>
            </w:r>
          </w:p>
        </w:tc>
        <w:tc>
          <w:tcPr>
            <w:tcW w:w="1306" w:type="pct"/>
          </w:tcPr>
          <w:p w14:paraId="5E20F3EB" w14:textId="77777777" w:rsidR="00594566" w:rsidRPr="0078262A" w:rsidRDefault="00594566" w:rsidP="00594566">
            <w:r w:rsidRPr="0078262A">
              <w:t>ГБУЗ НСО «Здвинская ЦРБ»</w:t>
            </w:r>
          </w:p>
        </w:tc>
        <w:tc>
          <w:tcPr>
            <w:tcW w:w="481" w:type="pct"/>
          </w:tcPr>
          <w:p w14:paraId="313A5D02" w14:textId="77777777" w:rsidR="00594566" w:rsidRPr="0078262A" w:rsidRDefault="00594566" w:rsidP="00594566">
            <w:pPr>
              <w:jc w:val="center"/>
            </w:pPr>
            <w:r w:rsidRPr="0078262A">
              <w:t>489</w:t>
            </w:r>
          </w:p>
        </w:tc>
        <w:tc>
          <w:tcPr>
            <w:tcW w:w="618" w:type="pct"/>
          </w:tcPr>
          <w:p w14:paraId="270ED904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7FA82645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70D131A1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2469E467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7C8B66E4" w14:textId="77777777" w:rsidTr="00DB786C">
        <w:trPr>
          <w:trHeight w:val="539"/>
        </w:trPr>
        <w:tc>
          <w:tcPr>
            <w:tcW w:w="328" w:type="pct"/>
          </w:tcPr>
          <w:p w14:paraId="03726F47" w14:textId="72B255FB" w:rsidR="00594566" w:rsidRPr="0078262A" w:rsidRDefault="00594566" w:rsidP="0003101C">
            <w:pPr>
              <w:jc w:val="center"/>
            </w:pPr>
            <w:r w:rsidRPr="0078262A">
              <w:lastRenderedPageBreak/>
              <w:t>1</w:t>
            </w:r>
            <w:r w:rsidR="0003101C">
              <w:t>5</w:t>
            </w:r>
          </w:p>
        </w:tc>
        <w:tc>
          <w:tcPr>
            <w:tcW w:w="1306" w:type="pct"/>
          </w:tcPr>
          <w:p w14:paraId="5823B8CE" w14:textId="77777777" w:rsidR="00594566" w:rsidRPr="0078262A" w:rsidRDefault="00594566" w:rsidP="00594566">
            <w:r w:rsidRPr="0078262A">
              <w:t>ГБУЗ НСО «Каргатская ЦРБ»</w:t>
            </w:r>
          </w:p>
        </w:tc>
        <w:tc>
          <w:tcPr>
            <w:tcW w:w="481" w:type="pct"/>
          </w:tcPr>
          <w:p w14:paraId="6D7591A6" w14:textId="77777777" w:rsidR="00594566" w:rsidRPr="0078262A" w:rsidRDefault="00594566" w:rsidP="00594566">
            <w:pPr>
              <w:jc w:val="center"/>
            </w:pPr>
            <w:r w:rsidRPr="0078262A">
              <w:t>677</w:t>
            </w:r>
          </w:p>
        </w:tc>
        <w:tc>
          <w:tcPr>
            <w:tcW w:w="618" w:type="pct"/>
          </w:tcPr>
          <w:p w14:paraId="52616CD6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7E993E5B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57FA297C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331660C6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07E94463" w14:textId="77777777" w:rsidTr="00DB786C">
        <w:trPr>
          <w:trHeight w:val="539"/>
        </w:trPr>
        <w:tc>
          <w:tcPr>
            <w:tcW w:w="328" w:type="pct"/>
          </w:tcPr>
          <w:p w14:paraId="0AF7264D" w14:textId="60E4DA47"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6</w:t>
            </w:r>
          </w:p>
        </w:tc>
        <w:tc>
          <w:tcPr>
            <w:tcW w:w="1306" w:type="pct"/>
          </w:tcPr>
          <w:p w14:paraId="468519FC" w14:textId="77777777" w:rsidR="00594566" w:rsidRPr="0078262A" w:rsidRDefault="00594566" w:rsidP="00594566">
            <w:r w:rsidRPr="0078262A">
              <w:t>ГБУЗ НСО «Колыванская ЦРБ»</w:t>
            </w:r>
          </w:p>
        </w:tc>
        <w:tc>
          <w:tcPr>
            <w:tcW w:w="481" w:type="pct"/>
          </w:tcPr>
          <w:p w14:paraId="7B42B35B" w14:textId="77777777" w:rsidR="00594566" w:rsidRPr="0078262A" w:rsidRDefault="00594566" w:rsidP="00594566">
            <w:pPr>
              <w:jc w:val="center"/>
            </w:pPr>
            <w:r w:rsidRPr="0078262A">
              <w:t>622</w:t>
            </w:r>
          </w:p>
        </w:tc>
        <w:tc>
          <w:tcPr>
            <w:tcW w:w="618" w:type="pct"/>
          </w:tcPr>
          <w:p w14:paraId="48E7AFF5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7B561441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3054020B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21DF205D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2BD970AD" w14:textId="77777777" w:rsidTr="00DB786C">
        <w:trPr>
          <w:trHeight w:val="539"/>
        </w:trPr>
        <w:tc>
          <w:tcPr>
            <w:tcW w:w="328" w:type="pct"/>
          </w:tcPr>
          <w:p w14:paraId="1AF15113" w14:textId="2C31183D"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7</w:t>
            </w:r>
          </w:p>
        </w:tc>
        <w:tc>
          <w:tcPr>
            <w:tcW w:w="1306" w:type="pct"/>
          </w:tcPr>
          <w:p w14:paraId="36C007D7" w14:textId="77777777" w:rsidR="00594566" w:rsidRPr="0078262A" w:rsidRDefault="00594566" w:rsidP="00594566">
            <w:r w:rsidRPr="0078262A">
              <w:t>ГБУЗ НСО «Коченевская ЦРБ»</w:t>
            </w:r>
          </w:p>
        </w:tc>
        <w:tc>
          <w:tcPr>
            <w:tcW w:w="481" w:type="pct"/>
          </w:tcPr>
          <w:p w14:paraId="7FF996F2" w14:textId="77777777" w:rsidR="00594566" w:rsidRPr="0078262A" w:rsidRDefault="00594566" w:rsidP="00594566">
            <w:pPr>
              <w:jc w:val="center"/>
            </w:pPr>
            <w:r w:rsidRPr="0078262A">
              <w:t>1456</w:t>
            </w:r>
          </w:p>
        </w:tc>
        <w:tc>
          <w:tcPr>
            <w:tcW w:w="618" w:type="pct"/>
          </w:tcPr>
          <w:p w14:paraId="2520CBEF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763C59C7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44D0BDA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1ACC54AF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5FE2589C" w14:textId="77777777" w:rsidTr="00DB786C">
        <w:trPr>
          <w:trHeight w:val="539"/>
        </w:trPr>
        <w:tc>
          <w:tcPr>
            <w:tcW w:w="328" w:type="pct"/>
          </w:tcPr>
          <w:p w14:paraId="4FC4720A" w14:textId="109DA6CF" w:rsidR="00594566" w:rsidRPr="0078262A" w:rsidRDefault="00594566" w:rsidP="0003101C">
            <w:pPr>
              <w:jc w:val="center"/>
            </w:pPr>
            <w:r w:rsidRPr="0078262A">
              <w:t>1</w:t>
            </w:r>
            <w:r w:rsidR="0003101C">
              <w:t>8</w:t>
            </w:r>
          </w:p>
        </w:tc>
        <w:tc>
          <w:tcPr>
            <w:tcW w:w="1306" w:type="pct"/>
          </w:tcPr>
          <w:p w14:paraId="3E57D7A1" w14:textId="77777777" w:rsidR="00594566" w:rsidRPr="0078262A" w:rsidRDefault="00594566" w:rsidP="00594566">
            <w:r w:rsidRPr="0078262A">
              <w:t>ГБУЗ НСО «Кочковская ЦРБ»</w:t>
            </w:r>
          </w:p>
        </w:tc>
        <w:tc>
          <w:tcPr>
            <w:tcW w:w="481" w:type="pct"/>
          </w:tcPr>
          <w:p w14:paraId="4AF807D7" w14:textId="77777777" w:rsidR="00594566" w:rsidRPr="0078262A" w:rsidRDefault="00594566" w:rsidP="00594566">
            <w:pPr>
              <w:jc w:val="center"/>
            </w:pPr>
            <w:r w:rsidRPr="0078262A">
              <w:t>373</w:t>
            </w:r>
          </w:p>
        </w:tc>
        <w:tc>
          <w:tcPr>
            <w:tcW w:w="618" w:type="pct"/>
          </w:tcPr>
          <w:p w14:paraId="2851A078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5E85DB82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5042E1BE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30DB15DC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06B59B83" w14:textId="77777777" w:rsidTr="00DB786C">
        <w:trPr>
          <w:trHeight w:val="539"/>
        </w:trPr>
        <w:tc>
          <w:tcPr>
            <w:tcW w:w="328" w:type="pct"/>
          </w:tcPr>
          <w:p w14:paraId="096E41A6" w14:textId="3498095A" w:rsidR="00594566" w:rsidRPr="0078262A" w:rsidRDefault="0003101C" w:rsidP="00594566">
            <w:pPr>
              <w:jc w:val="center"/>
            </w:pPr>
            <w:r>
              <w:t>19</w:t>
            </w:r>
          </w:p>
        </w:tc>
        <w:tc>
          <w:tcPr>
            <w:tcW w:w="1306" w:type="pct"/>
          </w:tcPr>
          <w:p w14:paraId="65D94323" w14:textId="77777777" w:rsidR="00594566" w:rsidRPr="0078262A" w:rsidRDefault="00594566" w:rsidP="00594566">
            <w:r w:rsidRPr="0078262A">
              <w:t>ГБУЗ НСО «Краснозерская ЦРБ»</w:t>
            </w:r>
          </w:p>
        </w:tc>
        <w:tc>
          <w:tcPr>
            <w:tcW w:w="481" w:type="pct"/>
          </w:tcPr>
          <w:p w14:paraId="5AF17AA4" w14:textId="77777777" w:rsidR="00594566" w:rsidRPr="0078262A" w:rsidRDefault="00594566" w:rsidP="00594566">
            <w:pPr>
              <w:jc w:val="center"/>
            </w:pPr>
            <w:r w:rsidRPr="0078262A">
              <w:t>1501</w:t>
            </w:r>
          </w:p>
        </w:tc>
        <w:tc>
          <w:tcPr>
            <w:tcW w:w="618" w:type="pct"/>
          </w:tcPr>
          <w:p w14:paraId="7CFAD91D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3E68312F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3E33B775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6111E61C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2821A31E" w14:textId="77777777" w:rsidTr="00DB786C">
        <w:trPr>
          <w:trHeight w:val="539"/>
        </w:trPr>
        <w:tc>
          <w:tcPr>
            <w:tcW w:w="328" w:type="pct"/>
          </w:tcPr>
          <w:p w14:paraId="001BB42E" w14:textId="5D2A7B13"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0</w:t>
            </w:r>
          </w:p>
        </w:tc>
        <w:tc>
          <w:tcPr>
            <w:tcW w:w="1306" w:type="pct"/>
          </w:tcPr>
          <w:p w14:paraId="41DBF60B" w14:textId="77777777" w:rsidR="00594566" w:rsidRPr="0078262A" w:rsidRDefault="00594566" w:rsidP="00594566">
            <w:r w:rsidRPr="0078262A">
              <w:t>ГБУЗ НСО «Купинская ЦРБ»</w:t>
            </w:r>
          </w:p>
        </w:tc>
        <w:tc>
          <w:tcPr>
            <w:tcW w:w="481" w:type="pct"/>
          </w:tcPr>
          <w:p w14:paraId="2E7AD9B8" w14:textId="77777777" w:rsidR="00594566" w:rsidRPr="0078262A" w:rsidRDefault="00594566" w:rsidP="00594566">
            <w:pPr>
              <w:jc w:val="center"/>
            </w:pPr>
            <w:r w:rsidRPr="0078262A">
              <w:t>902</w:t>
            </w:r>
          </w:p>
        </w:tc>
        <w:tc>
          <w:tcPr>
            <w:tcW w:w="618" w:type="pct"/>
          </w:tcPr>
          <w:p w14:paraId="39FF21EA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0BC4DF15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1AAEF0A3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4452660C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2CD930B0" w14:textId="77777777" w:rsidTr="00DB786C">
        <w:trPr>
          <w:trHeight w:val="539"/>
        </w:trPr>
        <w:tc>
          <w:tcPr>
            <w:tcW w:w="328" w:type="pct"/>
          </w:tcPr>
          <w:p w14:paraId="2D7B77B0" w14:textId="5E4ED8D9"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1</w:t>
            </w:r>
          </w:p>
        </w:tc>
        <w:tc>
          <w:tcPr>
            <w:tcW w:w="1306" w:type="pct"/>
          </w:tcPr>
          <w:p w14:paraId="74AB60D8" w14:textId="77777777" w:rsidR="00594566" w:rsidRPr="0078262A" w:rsidRDefault="00594566" w:rsidP="00594566">
            <w:r w:rsidRPr="0078262A">
              <w:t>ГБУЗ НСО Кыштовская ЦРБ</w:t>
            </w:r>
          </w:p>
        </w:tc>
        <w:tc>
          <w:tcPr>
            <w:tcW w:w="481" w:type="pct"/>
          </w:tcPr>
          <w:p w14:paraId="6DAF2A5D" w14:textId="77777777" w:rsidR="00594566" w:rsidRPr="0078262A" w:rsidRDefault="00594566" w:rsidP="00594566">
            <w:pPr>
              <w:jc w:val="center"/>
            </w:pPr>
            <w:r w:rsidRPr="0078262A">
              <w:t>293</w:t>
            </w:r>
          </w:p>
        </w:tc>
        <w:tc>
          <w:tcPr>
            <w:tcW w:w="618" w:type="pct"/>
          </w:tcPr>
          <w:p w14:paraId="73F92133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377BA5A0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1D8DCDF5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6422F9E2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71794207" w14:textId="77777777" w:rsidTr="00DB786C">
        <w:trPr>
          <w:trHeight w:val="539"/>
        </w:trPr>
        <w:tc>
          <w:tcPr>
            <w:tcW w:w="328" w:type="pct"/>
          </w:tcPr>
          <w:p w14:paraId="232DA4C2" w14:textId="30D50A1A"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2</w:t>
            </w:r>
          </w:p>
        </w:tc>
        <w:tc>
          <w:tcPr>
            <w:tcW w:w="1306" w:type="pct"/>
          </w:tcPr>
          <w:p w14:paraId="291671A2" w14:textId="77777777" w:rsidR="00594566" w:rsidRPr="0078262A" w:rsidRDefault="00594566" w:rsidP="00594566">
            <w:r w:rsidRPr="0078262A">
              <w:t>ГБУЗ НСО "Линевская районная больница"</w:t>
            </w:r>
          </w:p>
        </w:tc>
        <w:tc>
          <w:tcPr>
            <w:tcW w:w="481" w:type="pct"/>
          </w:tcPr>
          <w:p w14:paraId="5D120E72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14:paraId="18C106E7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40329D71" w14:textId="77777777" w:rsidR="00594566" w:rsidRPr="0078262A" w:rsidRDefault="00594566" w:rsidP="00594566">
            <w:pPr>
              <w:jc w:val="center"/>
            </w:pPr>
          </w:p>
        </w:tc>
        <w:tc>
          <w:tcPr>
            <w:tcW w:w="774" w:type="pct"/>
          </w:tcPr>
          <w:p w14:paraId="70CEC380" w14:textId="77777777" w:rsidR="00594566" w:rsidRPr="0078262A" w:rsidRDefault="00594566" w:rsidP="00594566">
            <w:pPr>
              <w:jc w:val="center"/>
            </w:pPr>
          </w:p>
        </w:tc>
        <w:tc>
          <w:tcPr>
            <w:tcW w:w="834" w:type="pct"/>
          </w:tcPr>
          <w:p w14:paraId="472F0255" w14:textId="77777777" w:rsidR="00594566" w:rsidRPr="0078262A" w:rsidRDefault="00594566" w:rsidP="00594566">
            <w:pPr>
              <w:jc w:val="center"/>
            </w:pPr>
          </w:p>
        </w:tc>
      </w:tr>
      <w:tr w:rsidR="00594566" w:rsidRPr="0078262A" w14:paraId="51BFA848" w14:textId="77777777" w:rsidTr="00DB786C">
        <w:trPr>
          <w:trHeight w:val="539"/>
        </w:trPr>
        <w:tc>
          <w:tcPr>
            <w:tcW w:w="328" w:type="pct"/>
          </w:tcPr>
          <w:p w14:paraId="53E70DDD" w14:textId="00A7511D"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3</w:t>
            </w:r>
          </w:p>
        </w:tc>
        <w:tc>
          <w:tcPr>
            <w:tcW w:w="1306" w:type="pct"/>
          </w:tcPr>
          <w:p w14:paraId="620BB2EC" w14:textId="77777777" w:rsidR="00594566" w:rsidRPr="0078262A" w:rsidRDefault="00594566" w:rsidP="00594566">
            <w:r w:rsidRPr="0078262A">
              <w:t>ГБУЗ НСО «Маслянинская ЦРБ»</w:t>
            </w:r>
          </w:p>
        </w:tc>
        <w:tc>
          <w:tcPr>
            <w:tcW w:w="481" w:type="pct"/>
          </w:tcPr>
          <w:p w14:paraId="75DBE731" w14:textId="77777777" w:rsidR="00594566" w:rsidRPr="0078262A" w:rsidRDefault="00594566" w:rsidP="00594566">
            <w:pPr>
              <w:jc w:val="center"/>
            </w:pPr>
            <w:r w:rsidRPr="0078262A">
              <w:t>769</w:t>
            </w:r>
          </w:p>
        </w:tc>
        <w:tc>
          <w:tcPr>
            <w:tcW w:w="618" w:type="pct"/>
          </w:tcPr>
          <w:p w14:paraId="10412C61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2F50362B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333ADA8D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73DF1F46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674E0F3A" w14:textId="77777777" w:rsidTr="00DB786C">
        <w:trPr>
          <w:trHeight w:val="539"/>
        </w:trPr>
        <w:tc>
          <w:tcPr>
            <w:tcW w:w="328" w:type="pct"/>
          </w:tcPr>
          <w:p w14:paraId="40A7A2B4" w14:textId="6876240E"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4</w:t>
            </w:r>
          </w:p>
        </w:tc>
        <w:tc>
          <w:tcPr>
            <w:tcW w:w="1306" w:type="pct"/>
          </w:tcPr>
          <w:p w14:paraId="7A19B757" w14:textId="77777777" w:rsidR="00594566" w:rsidRPr="0078262A" w:rsidRDefault="00594566" w:rsidP="00594566">
            <w:r w:rsidRPr="0078262A">
              <w:t>ГБУЗ НСО «Мошковская ЦРБ»</w:t>
            </w:r>
          </w:p>
        </w:tc>
        <w:tc>
          <w:tcPr>
            <w:tcW w:w="481" w:type="pct"/>
          </w:tcPr>
          <w:p w14:paraId="479B90A5" w14:textId="77777777" w:rsidR="00594566" w:rsidRPr="0078262A" w:rsidRDefault="00594566" w:rsidP="00594566">
            <w:pPr>
              <w:jc w:val="center"/>
            </w:pPr>
            <w:r w:rsidRPr="0078262A">
              <w:t>1168</w:t>
            </w:r>
          </w:p>
        </w:tc>
        <w:tc>
          <w:tcPr>
            <w:tcW w:w="618" w:type="pct"/>
          </w:tcPr>
          <w:p w14:paraId="3608F683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10E5E100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5DF57592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2CAC4133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4825DF71" w14:textId="77777777" w:rsidTr="00DB786C">
        <w:trPr>
          <w:trHeight w:val="539"/>
        </w:trPr>
        <w:tc>
          <w:tcPr>
            <w:tcW w:w="328" w:type="pct"/>
          </w:tcPr>
          <w:p w14:paraId="38AB0BC6" w14:textId="30B79085"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5</w:t>
            </w:r>
          </w:p>
        </w:tc>
        <w:tc>
          <w:tcPr>
            <w:tcW w:w="1306" w:type="pct"/>
          </w:tcPr>
          <w:p w14:paraId="14EF6D65" w14:textId="77777777" w:rsidR="00594566" w:rsidRPr="0078262A" w:rsidRDefault="00594566" w:rsidP="00594566">
            <w:r w:rsidRPr="0078262A">
              <w:t>ГБУЗ НСО «Обская ЦГБ»</w:t>
            </w:r>
          </w:p>
        </w:tc>
        <w:tc>
          <w:tcPr>
            <w:tcW w:w="481" w:type="pct"/>
          </w:tcPr>
          <w:p w14:paraId="40447397" w14:textId="77777777" w:rsidR="00594566" w:rsidRPr="0078262A" w:rsidRDefault="00594566" w:rsidP="00594566">
            <w:pPr>
              <w:jc w:val="center"/>
            </w:pPr>
            <w:r w:rsidRPr="0078262A">
              <w:t>962</w:t>
            </w:r>
          </w:p>
        </w:tc>
        <w:tc>
          <w:tcPr>
            <w:tcW w:w="618" w:type="pct"/>
          </w:tcPr>
          <w:p w14:paraId="1D132EAA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03F1FC30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75647B66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2ADF0093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142E33EB" w14:textId="77777777" w:rsidTr="00DB786C">
        <w:trPr>
          <w:trHeight w:val="539"/>
        </w:trPr>
        <w:tc>
          <w:tcPr>
            <w:tcW w:w="328" w:type="pct"/>
          </w:tcPr>
          <w:p w14:paraId="6FF9DC4C" w14:textId="4A544759"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6</w:t>
            </w:r>
          </w:p>
        </w:tc>
        <w:tc>
          <w:tcPr>
            <w:tcW w:w="1306" w:type="pct"/>
          </w:tcPr>
          <w:p w14:paraId="5F853F2D" w14:textId="77777777" w:rsidR="00594566" w:rsidRPr="0078262A" w:rsidRDefault="00594566" w:rsidP="00594566">
            <w:r w:rsidRPr="0078262A">
              <w:t>ГБУЗ НСО «Ордынская ЦРБ»</w:t>
            </w:r>
          </w:p>
        </w:tc>
        <w:tc>
          <w:tcPr>
            <w:tcW w:w="481" w:type="pct"/>
          </w:tcPr>
          <w:p w14:paraId="15D58D06" w14:textId="77777777" w:rsidR="00594566" w:rsidRPr="0078262A" w:rsidRDefault="00594566" w:rsidP="00594566">
            <w:pPr>
              <w:jc w:val="center"/>
            </w:pPr>
            <w:r w:rsidRPr="0078262A">
              <w:t>1278</w:t>
            </w:r>
          </w:p>
        </w:tc>
        <w:tc>
          <w:tcPr>
            <w:tcW w:w="618" w:type="pct"/>
          </w:tcPr>
          <w:p w14:paraId="3C8FD355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74AB2789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6518B3CB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7FB66ADA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158AD3E8" w14:textId="77777777" w:rsidTr="00DB786C">
        <w:trPr>
          <w:trHeight w:val="539"/>
        </w:trPr>
        <w:tc>
          <w:tcPr>
            <w:tcW w:w="328" w:type="pct"/>
          </w:tcPr>
          <w:p w14:paraId="4B8A88A0" w14:textId="7514FFD7" w:rsidR="00594566" w:rsidRPr="0078262A" w:rsidRDefault="00594566" w:rsidP="0003101C">
            <w:pPr>
              <w:jc w:val="center"/>
            </w:pPr>
            <w:r w:rsidRPr="0078262A">
              <w:t>2</w:t>
            </w:r>
            <w:r w:rsidR="0003101C">
              <w:t>7</w:t>
            </w:r>
          </w:p>
        </w:tc>
        <w:tc>
          <w:tcPr>
            <w:tcW w:w="1306" w:type="pct"/>
          </w:tcPr>
          <w:p w14:paraId="1CA83C31" w14:textId="77777777" w:rsidR="00594566" w:rsidRPr="0078262A" w:rsidRDefault="00594566" w:rsidP="00594566">
            <w:r w:rsidRPr="0078262A">
              <w:t>ГБУЗ НСО «Сузунская ЦРБ»</w:t>
            </w:r>
          </w:p>
        </w:tc>
        <w:tc>
          <w:tcPr>
            <w:tcW w:w="481" w:type="pct"/>
          </w:tcPr>
          <w:p w14:paraId="7D19E403" w14:textId="77777777" w:rsidR="00594566" w:rsidRPr="0078262A" w:rsidRDefault="00594566" w:rsidP="00594566">
            <w:pPr>
              <w:jc w:val="center"/>
            </w:pPr>
            <w:r w:rsidRPr="0078262A">
              <w:t>1207</w:t>
            </w:r>
          </w:p>
        </w:tc>
        <w:tc>
          <w:tcPr>
            <w:tcW w:w="618" w:type="pct"/>
          </w:tcPr>
          <w:p w14:paraId="654D3A7A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5EC95008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6C102A74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4339A564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3301E81A" w14:textId="77777777" w:rsidTr="00DB786C">
        <w:trPr>
          <w:trHeight w:val="539"/>
        </w:trPr>
        <w:tc>
          <w:tcPr>
            <w:tcW w:w="328" w:type="pct"/>
          </w:tcPr>
          <w:p w14:paraId="09F03850" w14:textId="09DA8D93" w:rsidR="00594566" w:rsidRPr="0078262A" w:rsidRDefault="0003101C" w:rsidP="00594566">
            <w:pPr>
              <w:jc w:val="center"/>
            </w:pPr>
            <w:r>
              <w:t>28</w:t>
            </w:r>
          </w:p>
        </w:tc>
        <w:tc>
          <w:tcPr>
            <w:tcW w:w="1306" w:type="pct"/>
          </w:tcPr>
          <w:p w14:paraId="5FACFE0C" w14:textId="77777777" w:rsidR="00594566" w:rsidRPr="0078262A" w:rsidRDefault="00594566" w:rsidP="00594566">
            <w:r w:rsidRPr="0078262A">
              <w:t>ГБУЗ НСО «Тогучинская ЦРБ»</w:t>
            </w:r>
          </w:p>
        </w:tc>
        <w:tc>
          <w:tcPr>
            <w:tcW w:w="481" w:type="pct"/>
          </w:tcPr>
          <w:p w14:paraId="0A9AF9EA" w14:textId="77777777" w:rsidR="00594566" w:rsidRPr="0078262A" w:rsidRDefault="00594566" w:rsidP="00594566">
            <w:pPr>
              <w:jc w:val="center"/>
            </w:pPr>
            <w:r w:rsidRPr="0078262A">
              <w:t>1989</w:t>
            </w:r>
          </w:p>
        </w:tc>
        <w:tc>
          <w:tcPr>
            <w:tcW w:w="618" w:type="pct"/>
          </w:tcPr>
          <w:p w14:paraId="76723A88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173C59E9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15205B5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42B19DDC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147DE9B3" w14:textId="77777777" w:rsidTr="00DB786C">
        <w:trPr>
          <w:trHeight w:val="539"/>
        </w:trPr>
        <w:tc>
          <w:tcPr>
            <w:tcW w:w="328" w:type="pct"/>
          </w:tcPr>
          <w:p w14:paraId="6B31F0F4" w14:textId="57413152" w:rsidR="00594566" w:rsidRPr="0078262A" w:rsidRDefault="0003101C" w:rsidP="00594566">
            <w:pPr>
              <w:jc w:val="center"/>
            </w:pPr>
            <w:r>
              <w:t>29</w:t>
            </w:r>
          </w:p>
        </w:tc>
        <w:tc>
          <w:tcPr>
            <w:tcW w:w="1306" w:type="pct"/>
          </w:tcPr>
          <w:p w14:paraId="75F5B3BA" w14:textId="77777777" w:rsidR="00594566" w:rsidRPr="0078262A" w:rsidRDefault="00594566" w:rsidP="00594566">
            <w:r w:rsidRPr="0078262A">
              <w:t>ГБУЗ НСО «Убинская ЦРБ»</w:t>
            </w:r>
          </w:p>
        </w:tc>
        <w:tc>
          <w:tcPr>
            <w:tcW w:w="481" w:type="pct"/>
          </w:tcPr>
          <w:p w14:paraId="6DFCE6C5" w14:textId="77777777" w:rsidR="00594566" w:rsidRPr="0078262A" w:rsidRDefault="00594566" w:rsidP="00594566">
            <w:pPr>
              <w:jc w:val="center"/>
            </w:pPr>
            <w:r w:rsidRPr="0078262A">
              <w:t>579</w:t>
            </w:r>
          </w:p>
        </w:tc>
        <w:tc>
          <w:tcPr>
            <w:tcW w:w="618" w:type="pct"/>
          </w:tcPr>
          <w:p w14:paraId="1A2E0BAE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7382CC47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7BE3B73A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69F91A96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1A50E876" w14:textId="77777777" w:rsidTr="00DB786C">
        <w:trPr>
          <w:trHeight w:val="539"/>
        </w:trPr>
        <w:tc>
          <w:tcPr>
            <w:tcW w:w="328" w:type="pct"/>
          </w:tcPr>
          <w:p w14:paraId="3D7B3F82" w14:textId="20C22306"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0</w:t>
            </w:r>
          </w:p>
        </w:tc>
        <w:tc>
          <w:tcPr>
            <w:tcW w:w="1306" w:type="pct"/>
          </w:tcPr>
          <w:p w14:paraId="3C404301" w14:textId="77777777" w:rsidR="00594566" w:rsidRPr="0078262A" w:rsidRDefault="00594566" w:rsidP="00594566">
            <w:r w:rsidRPr="0078262A">
              <w:t>ГБУЗ НСО «Усть-Таркская ЦРБ»</w:t>
            </w:r>
          </w:p>
        </w:tc>
        <w:tc>
          <w:tcPr>
            <w:tcW w:w="481" w:type="pct"/>
          </w:tcPr>
          <w:p w14:paraId="085762F8" w14:textId="77777777" w:rsidR="00594566" w:rsidRPr="0078262A" w:rsidRDefault="00594566" w:rsidP="00594566">
            <w:pPr>
              <w:jc w:val="center"/>
            </w:pPr>
            <w:r w:rsidRPr="0078262A">
              <w:t>452</w:t>
            </w:r>
          </w:p>
        </w:tc>
        <w:tc>
          <w:tcPr>
            <w:tcW w:w="618" w:type="pct"/>
          </w:tcPr>
          <w:p w14:paraId="1B7C8343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12C4598A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11ABBF74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04DC8116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1FFE9BC0" w14:textId="77777777" w:rsidTr="00DB786C">
        <w:trPr>
          <w:trHeight w:val="539"/>
        </w:trPr>
        <w:tc>
          <w:tcPr>
            <w:tcW w:w="328" w:type="pct"/>
          </w:tcPr>
          <w:p w14:paraId="2CF2A493" w14:textId="06362D00"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1</w:t>
            </w:r>
          </w:p>
        </w:tc>
        <w:tc>
          <w:tcPr>
            <w:tcW w:w="1306" w:type="pct"/>
          </w:tcPr>
          <w:p w14:paraId="73A06D99" w14:textId="77777777" w:rsidR="00594566" w:rsidRPr="0078262A" w:rsidRDefault="00594566" w:rsidP="00594566">
            <w:r w:rsidRPr="0078262A">
              <w:t>ГБУЗ НСО «Чановская ЦРБ»</w:t>
            </w:r>
          </w:p>
        </w:tc>
        <w:tc>
          <w:tcPr>
            <w:tcW w:w="481" w:type="pct"/>
          </w:tcPr>
          <w:p w14:paraId="6C996A62" w14:textId="77777777" w:rsidR="00594566" w:rsidRPr="0078262A" w:rsidRDefault="00594566" w:rsidP="00594566">
            <w:pPr>
              <w:jc w:val="center"/>
            </w:pPr>
            <w:r w:rsidRPr="0078262A">
              <w:t>555</w:t>
            </w:r>
          </w:p>
        </w:tc>
        <w:tc>
          <w:tcPr>
            <w:tcW w:w="618" w:type="pct"/>
          </w:tcPr>
          <w:p w14:paraId="54932FB4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2D9A0135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82D088D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42ADC8D6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1306252C" w14:textId="77777777" w:rsidTr="00DB786C">
        <w:trPr>
          <w:trHeight w:val="539"/>
        </w:trPr>
        <w:tc>
          <w:tcPr>
            <w:tcW w:w="328" w:type="pct"/>
          </w:tcPr>
          <w:p w14:paraId="05A9DEB5" w14:textId="108E627D"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2</w:t>
            </w:r>
          </w:p>
        </w:tc>
        <w:tc>
          <w:tcPr>
            <w:tcW w:w="1306" w:type="pct"/>
          </w:tcPr>
          <w:p w14:paraId="60D183F1" w14:textId="77777777" w:rsidR="00594566" w:rsidRPr="0078262A" w:rsidRDefault="00594566" w:rsidP="00594566">
            <w:r w:rsidRPr="0078262A">
              <w:t>ГБУЗ НСО «Черепановская ЦРБ»</w:t>
            </w:r>
          </w:p>
        </w:tc>
        <w:tc>
          <w:tcPr>
            <w:tcW w:w="481" w:type="pct"/>
          </w:tcPr>
          <w:p w14:paraId="60BFAB9C" w14:textId="77777777" w:rsidR="00594566" w:rsidRPr="0078262A" w:rsidRDefault="00594566" w:rsidP="00594566">
            <w:pPr>
              <w:jc w:val="center"/>
            </w:pPr>
            <w:r w:rsidRPr="0078262A">
              <w:t>899</w:t>
            </w:r>
          </w:p>
        </w:tc>
        <w:tc>
          <w:tcPr>
            <w:tcW w:w="618" w:type="pct"/>
          </w:tcPr>
          <w:p w14:paraId="34277190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683C7EBF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73D752A1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2689E440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295CE6D0" w14:textId="77777777" w:rsidTr="00DB786C">
        <w:trPr>
          <w:trHeight w:val="539"/>
        </w:trPr>
        <w:tc>
          <w:tcPr>
            <w:tcW w:w="328" w:type="pct"/>
          </w:tcPr>
          <w:p w14:paraId="6DCCCC1E" w14:textId="2AC495A8"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3</w:t>
            </w:r>
          </w:p>
        </w:tc>
        <w:tc>
          <w:tcPr>
            <w:tcW w:w="1306" w:type="pct"/>
          </w:tcPr>
          <w:p w14:paraId="64BF9182" w14:textId="77777777" w:rsidR="00594566" w:rsidRPr="0078262A" w:rsidRDefault="00594566" w:rsidP="00594566">
            <w:r w:rsidRPr="0078262A">
              <w:t>ГБУЗ НСО «Чистоозерная ЦРБ»</w:t>
            </w:r>
          </w:p>
        </w:tc>
        <w:tc>
          <w:tcPr>
            <w:tcW w:w="481" w:type="pct"/>
          </w:tcPr>
          <w:p w14:paraId="243E16BF" w14:textId="77777777" w:rsidR="00594566" w:rsidRPr="0078262A" w:rsidRDefault="00594566" w:rsidP="00594566">
            <w:pPr>
              <w:jc w:val="center"/>
            </w:pPr>
            <w:r w:rsidRPr="0078262A">
              <w:t>511</w:t>
            </w:r>
          </w:p>
        </w:tc>
        <w:tc>
          <w:tcPr>
            <w:tcW w:w="618" w:type="pct"/>
          </w:tcPr>
          <w:p w14:paraId="7CFB7426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55A3E30B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B4A05F9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31D3E74B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7346E87F" w14:textId="77777777" w:rsidTr="00DB786C">
        <w:trPr>
          <w:trHeight w:val="539"/>
        </w:trPr>
        <w:tc>
          <w:tcPr>
            <w:tcW w:w="328" w:type="pct"/>
          </w:tcPr>
          <w:p w14:paraId="6C0F86BC" w14:textId="63C584E4"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4</w:t>
            </w:r>
          </w:p>
        </w:tc>
        <w:tc>
          <w:tcPr>
            <w:tcW w:w="1306" w:type="pct"/>
          </w:tcPr>
          <w:p w14:paraId="2AB0DDF3" w14:textId="77777777" w:rsidR="00594566" w:rsidRPr="0078262A" w:rsidRDefault="00594566" w:rsidP="00594566">
            <w:r w:rsidRPr="0078262A">
              <w:t>ГБУЗ НСО «Чулымская ЦРБ»</w:t>
            </w:r>
          </w:p>
        </w:tc>
        <w:tc>
          <w:tcPr>
            <w:tcW w:w="481" w:type="pct"/>
          </w:tcPr>
          <w:p w14:paraId="5E3F6C4C" w14:textId="77777777" w:rsidR="00594566" w:rsidRPr="0078262A" w:rsidRDefault="00594566" w:rsidP="00594566">
            <w:pPr>
              <w:jc w:val="center"/>
            </w:pPr>
            <w:r w:rsidRPr="0078262A">
              <w:t>560</w:t>
            </w:r>
          </w:p>
        </w:tc>
        <w:tc>
          <w:tcPr>
            <w:tcW w:w="618" w:type="pct"/>
          </w:tcPr>
          <w:p w14:paraId="422A8237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73D25351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66D3345F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4F8D1AB8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3AD8166F" w14:textId="77777777" w:rsidTr="00DB786C">
        <w:trPr>
          <w:trHeight w:val="539"/>
        </w:trPr>
        <w:tc>
          <w:tcPr>
            <w:tcW w:w="328" w:type="pct"/>
          </w:tcPr>
          <w:p w14:paraId="0252404F" w14:textId="3A6ED364"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5</w:t>
            </w:r>
          </w:p>
        </w:tc>
        <w:tc>
          <w:tcPr>
            <w:tcW w:w="1306" w:type="pct"/>
          </w:tcPr>
          <w:p w14:paraId="2879C708" w14:textId="77777777" w:rsidR="00594566" w:rsidRPr="0078262A" w:rsidRDefault="00594566" w:rsidP="00594566">
            <w:r w:rsidRPr="0078262A">
              <w:t>ГБУЗ НСО «ГБ № 3»</w:t>
            </w:r>
          </w:p>
        </w:tc>
        <w:tc>
          <w:tcPr>
            <w:tcW w:w="481" w:type="pct"/>
          </w:tcPr>
          <w:p w14:paraId="62D53774" w14:textId="77777777" w:rsidR="00594566" w:rsidRPr="0078262A" w:rsidRDefault="00594566" w:rsidP="00594566">
            <w:pPr>
              <w:jc w:val="center"/>
            </w:pPr>
            <w:r w:rsidRPr="0078262A">
              <w:t>1306</w:t>
            </w:r>
          </w:p>
        </w:tc>
        <w:tc>
          <w:tcPr>
            <w:tcW w:w="618" w:type="pct"/>
          </w:tcPr>
          <w:p w14:paraId="28BD3ACE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7E85A642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68481F5F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31E860D8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6E7A1C87" w14:textId="77777777" w:rsidTr="00DB786C">
        <w:trPr>
          <w:trHeight w:val="539"/>
        </w:trPr>
        <w:tc>
          <w:tcPr>
            <w:tcW w:w="328" w:type="pct"/>
          </w:tcPr>
          <w:p w14:paraId="0EE1839C" w14:textId="3F631B54"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6</w:t>
            </w:r>
          </w:p>
        </w:tc>
        <w:tc>
          <w:tcPr>
            <w:tcW w:w="1306" w:type="pct"/>
          </w:tcPr>
          <w:p w14:paraId="7C829EA2" w14:textId="77777777" w:rsidR="00594566" w:rsidRPr="0078262A" w:rsidRDefault="00594566" w:rsidP="00594566">
            <w:r w:rsidRPr="0078262A">
              <w:t>ГБУЗ НСО «ГБ № 4»</w:t>
            </w:r>
          </w:p>
        </w:tc>
        <w:tc>
          <w:tcPr>
            <w:tcW w:w="481" w:type="pct"/>
          </w:tcPr>
          <w:p w14:paraId="3A0C9813" w14:textId="77777777" w:rsidR="00594566" w:rsidRPr="0078262A" w:rsidRDefault="00594566" w:rsidP="00594566">
            <w:pPr>
              <w:jc w:val="center"/>
            </w:pPr>
            <w:r w:rsidRPr="0078262A">
              <w:t>1543</w:t>
            </w:r>
          </w:p>
        </w:tc>
        <w:tc>
          <w:tcPr>
            <w:tcW w:w="618" w:type="pct"/>
          </w:tcPr>
          <w:p w14:paraId="1032E80C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0BFCD15B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7CF83DFC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5A6EFA03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703BCEE1" w14:textId="77777777" w:rsidTr="00DB786C">
        <w:trPr>
          <w:trHeight w:val="539"/>
        </w:trPr>
        <w:tc>
          <w:tcPr>
            <w:tcW w:w="328" w:type="pct"/>
          </w:tcPr>
          <w:p w14:paraId="5DA56645" w14:textId="7307CFB6" w:rsidR="00594566" w:rsidRPr="0078262A" w:rsidRDefault="00594566" w:rsidP="0003101C">
            <w:pPr>
              <w:jc w:val="center"/>
            </w:pPr>
            <w:r w:rsidRPr="0078262A">
              <w:t>3</w:t>
            </w:r>
            <w:r w:rsidR="0003101C">
              <w:t>7</w:t>
            </w:r>
          </w:p>
        </w:tc>
        <w:tc>
          <w:tcPr>
            <w:tcW w:w="1306" w:type="pct"/>
          </w:tcPr>
          <w:p w14:paraId="2D514F64" w14:textId="77777777" w:rsidR="00594566" w:rsidRPr="0078262A" w:rsidRDefault="00594566" w:rsidP="00594566">
            <w:r w:rsidRPr="0078262A">
              <w:t>ГБУЗ НСО «ГКБ № 12»</w:t>
            </w:r>
          </w:p>
        </w:tc>
        <w:tc>
          <w:tcPr>
            <w:tcW w:w="481" w:type="pct"/>
          </w:tcPr>
          <w:p w14:paraId="235F7F81" w14:textId="77777777" w:rsidR="00594566" w:rsidRPr="0078262A" w:rsidRDefault="00594566" w:rsidP="00594566">
            <w:pPr>
              <w:jc w:val="center"/>
            </w:pPr>
            <w:r w:rsidRPr="0078262A">
              <w:t>1934</w:t>
            </w:r>
          </w:p>
        </w:tc>
        <w:tc>
          <w:tcPr>
            <w:tcW w:w="618" w:type="pct"/>
          </w:tcPr>
          <w:p w14:paraId="21AB38FA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40B5A2BE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13311749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5D571134" w14:textId="77777777"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</w:tr>
      <w:tr w:rsidR="00594566" w:rsidRPr="0078262A" w14:paraId="6DDB36A8" w14:textId="77777777" w:rsidTr="00DB786C">
        <w:trPr>
          <w:trHeight w:val="77"/>
        </w:trPr>
        <w:tc>
          <w:tcPr>
            <w:tcW w:w="328" w:type="pct"/>
          </w:tcPr>
          <w:p w14:paraId="417C8985" w14:textId="2996733F" w:rsidR="00594566" w:rsidRPr="0078262A" w:rsidRDefault="0003101C" w:rsidP="00594566">
            <w:pPr>
              <w:jc w:val="center"/>
            </w:pPr>
            <w:r>
              <w:t>38</w:t>
            </w:r>
          </w:p>
        </w:tc>
        <w:tc>
          <w:tcPr>
            <w:tcW w:w="1306" w:type="pct"/>
          </w:tcPr>
          <w:p w14:paraId="61B48FDA" w14:textId="77777777" w:rsidR="00594566" w:rsidRPr="0078262A" w:rsidRDefault="00594566" w:rsidP="00594566">
            <w:r w:rsidRPr="0078262A">
              <w:t>ГБУЗ НСО «ГКБ № 19»</w:t>
            </w:r>
          </w:p>
        </w:tc>
        <w:tc>
          <w:tcPr>
            <w:tcW w:w="481" w:type="pct"/>
          </w:tcPr>
          <w:p w14:paraId="66FF848C" w14:textId="77777777" w:rsidR="00594566" w:rsidRPr="0078262A" w:rsidRDefault="00594566" w:rsidP="00594566">
            <w:pPr>
              <w:jc w:val="center"/>
            </w:pPr>
            <w:r w:rsidRPr="0078262A">
              <w:t>2859</w:t>
            </w:r>
          </w:p>
        </w:tc>
        <w:tc>
          <w:tcPr>
            <w:tcW w:w="618" w:type="pct"/>
          </w:tcPr>
          <w:p w14:paraId="738CCD57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7BAE84AD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7124EDA3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14:paraId="30BD6BBE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5023DB6B" w14:textId="77777777" w:rsidTr="00DB786C">
        <w:trPr>
          <w:trHeight w:val="100"/>
        </w:trPr>
        <w:tc>
          <w:tcPr>
            <w:tcW w:w="328" w:type="pct"/>
          </w:tcPr>
          <w:p w14:paraId="0DCCB4AF" w14:textId="5B3BC51D" w:rsidR="00594566" w:rsidRPr="0078262A" w:rsidRDefault="0003101C" w:rsidP="00594566">
            <w:pPr>
              <w:jc w:val="center"/>
            </w:pPr>
            <w:r>
              <w:t>39</w:t>
            </w:r>
          </w:p>
        </w:tc>
        <w:tc>
          <w:tcPr>
            <w:tcW w:w="1306" w:type="pct"/>
          </w:tcPr>
          <w:p w14:paraId="013C558D" w14:textId="77777777" w:rsidR="00594566" w:rsidRPr="0078262A" w:rsidRDefault="00594566" w:rsidP="00594566">
            <w:r w:rsidRPr="0078262A">
              <w:t>ГБУЗ НСО «ГКБ № 2»</w:t>
            </w:r>
          </w:p>
        </w:tc>
        <w:tc>
          <w:tcPr>
            <w:tcW w:w="481" w:type="pct"/>
          </w:tcPr>
          <w:p w14:paraId="02AAA9A4" w14:textId="77777777" w:rsidR="00594566" w:rsidRPr="0078262A" w:rsidRDefault="00594566" w:rsidP="00594566">
            <w:pPr>
              <w:jc w:val="center"/>
            </w:pPr>
            <w:r w:rsidRPr="0078262A">
              <w:t>3257</w:t>
            </w:r>
          </w:p>
        </w:tc>
        <w:tc>
          <w:tcPr>
            <w:tcW w:w="618" w:type="pct"/>
          </w:tcPr>
          <w:p w14:paraId="683A9A85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2B46D085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56BA54A2" w14:textId="77777777"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14:paraId="454DAE48" w14:textId="77777777" w:rsidR="00594566" w:rsidRPr="0078262A" w:rsidRDefault="00594566" w:rsidP="00594566">
            <w:pPr>
              <w:jc w:val="center"/>
            </w:pPr>
            <w:r w:rsidRPr="0078262A">
              <w:t>1,25</w:t>
            </w:r>
          </w:p>
        </w:tc>
      </w:tr>
      <w:tr w:rsidR="00594566" w:rsidRPr="0078262A" w14:paraId="0E1213F5" w14:textId="77777777" w:rsidTr="00DB786C">
        <w:trPr>
          <w:trHeight w:val="104"/>
        </w:trPr>
        <w:tc>
          <w:tcPr>
            <w:tcW w:w="328" w:type="pct"/>
          </w:tcPr>
          <w:p w14:paraId="0AA57ADB" w14:textId="4C48EB99" w:rsidR="00594566" w:rsidRPr="0078262A" w:rsidRDefault="0003101C" w:rsidP="00594566">
            <w:pPr>
              <w:jc w:val="center"/>
            </w:pPr>
            <w:r>
              <w:t>40</w:t>
            </w:r>
          </w:p>
        </w:tc>
        <w:tc>
          <w:tcPr>
            <w:tcW w:w="1306" w:type="pct"/>
          </w:tcPr>
          <w:p w14:paraId="0966D504" w14:textId="77777777" w:rsidR="00594566" w:rsidRPr="0078262A" w:rsidRDefault="00594566" w:rsidP="00594566">
            <w:r w:rsidRPr="0078262A">
              <w:t>ГБУЗ НСО «ГКБ № 25»</w:t>
            </w:r>
          </w:p>
        </w:tc>
        <w:tc>
          <w:tcPr>
            <w:tcW w:w="481" w:type="pct"/>
          </w:tcPr>
          <w:p w14:paraId="4906A96F" w14:textId="77777777" w:rsidR="00594566" w:rsidRPr="0078262A" w:rsidRDefault="00594566" w:rsidP="00594566">
            <w:pPr>
              <w:jc w:val="center"/>
            </w:pPr>
            <w:r w:rsidRPr="0078262A">
              <w:t>1194</w:t>
            </w:r>
          </w:p>
        </w:tc>
        <w:tc>
          <w:tcPr>
            <w:tcW w:w="618" w:type="pct"/>
          </w:tcPr>
          <w:p w14:paraId="1F9EDCE5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2C8D014E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3877C515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65D095DC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17B5A180" w14:textId="77777777" w:rsidTr="00DB786C">
        <w:trPr>
          <w:trHeight w:val="303"/>
        </w:trPr>
        <w:tc>
          <w:tcPr>
            <w:tcW w:w="328" w:type="pct"/>
          </w:tcPr>
          <w:p w14:paraId="66945B38" w14:textId="5FB7C3C9" w:rsidR="00594566" w:rsidRPr="0078262A" w:rsidRDefault="00594566" w:rsidP="0003101C">
            <w:pPr>
              <w:jc w:val="center"/>
            </w:pPr>
            <w:r w:rsidRPr="0078262A">
              <w:lastRenderedPageBreak/>
              <w:t>4</w:t>
            </w:r>
            <w:r w:rsidR="0003101C">
              <w:t>1</w:t>
            </w:r>
          </w:p>
        </w:tc>
        <w:tc>
          <w:tcPr>
            <w:tcW w:w="1306" w:type="pct"/>
          </w:tcPr>
          <w:p w14:paraId="647C5C8B" w14:textId="77777777" w:rsidR="00594566" w:rsidRPr="0078262A" w:rsidRDefault="00594566" w:rsidP="00594566">
            <w:r w:rsidRPr="0078262A">
              <w:t>ГБУЗ НСО «ГКБ № 34»</w:t>
            </w:r>
          </w:p>
        </w:tc>
        <w:tc>
          <w:tcPr>
            <w:tcW w:w="481" w:type="pct"/>
          </w:tcPr>
          <w:p w14:paraId="11F71B3D" w14:textId="77777777" w:rsidR="00594566" w:rsidRPr="0078262A" w:rsidRDefault="00594566" w:rsidP="00594566">
            <w:pPr>
              <w:jc w:val="center"/>
            </w:pPr>
            <w:r w:rsidRPr="0078262A">
              <w:t>225</w:t>
            </w:r>
          </w:p>
        </w:tc>
        <w:tc>
          <w:tcPr>
            <w:tcW w:w="618" w:type="pct"/>
          </w:tcPr>
          <w:p w14:paraId="4FDCA55D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5EC0AF15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2109B1B7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0BF38157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2014E219" w14:textId="77777777" w:rsidTr="00DB786C">
        <w:trPr>
          <w:trHeight w:val="311"/>
        </w:trPr>
        <w:tc>
          <w:tcPr>
            <w:tcW w:w="328" w:type="pct"/>
          </w:tcPr>
          <w:p w14:paraId="2E017C80" w14:textId="323A42AA" w:rsidR="00594566" w:rsidRPr="0078262A" w:rsidRDefault="00594566" w:rsidP="0003101C">
            <w:pPr>
              <w:jc w:val="center"/>
            </w:pPr>
            <w:r w:rsidRPr="0078262A">
              <w:t>4</w:t>
            </w:r>
            <w:r w:rsidR="0003101C">
              <w:t>2</w:t>
            </w:r>
          </w:p>
        </w:tc>
        <w:tc>
          <w:tcPr>
            <w:tcW w:w="1306" w:type="pct"/>
          </w:tcPr>
          <w:p w14:paraId="0A11FB8B" w14:textId="77777777" w:rsidR="00594566" w:rsidRPr="0078262A" w:rsidRDefault="00594566" w:rsidP="00594566">
            <w:r w:rsidRPr="0078262A">
              <w:t>ГБУЗ НСО «ГКП № 13»</w:t>
            </w:r>
          </w:p>
        </w:tc>
        <w:tc>
          <w:tcPr>
            <w:tcW w:w="481" w:type="pct"/>
          </w:tcPr>
          <w:p w14:paraId="6EEBAA15" w14:textId="77777777" w:rsidR="00594566" w:rsidRPr="0078262A" w:rsidRDefault="00594566" w:rsidP="00594566">
            <w:pPr>
              <w:jc w:val="center"/>
            </w:pPr>
            <w:r w:rsidRPr="0078262A">
              <w:t>2581</w:t>
            </w:r>
          </w:p>
        </w:tc>
        <w:tc>
          <w:tcPr>
            <w:tcW w:w="618" w:type="pct"/>
          </w:tcPr>
          <w:p w14:paraId="61E8D65F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3C74E656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6BB53354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14:paraId="217EFF4D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48D00481" w14:textId="77777777" w:rsidTr="00DB786C">
        <w:trPr>
          <w:trHeight w:val="97"/>
        </w:trPr>
        <w:tc>
          <w:tcPr>
            <w:tcW w:w="328" w:type="pct"/>
          </w:tcPr>
          <w:p w14:paraId="5C32AA9A" w14:textId="46CDC738" w:rsidR="00594566" w:rsidRPr="0078262A" w:rsidRDefault="00594566" w:rsidP="0003101C">
            <w:pPr>
              <w:jc w:val="center"/>
            </w:pPr>
            <w:r w:rsidRPr="0078262A">
              <w:t>4</w:t>
            </w:r>
            <w:r w:rsidR="0003101C">
              <w:t>3</w:t>
            </w:r>
          </w:p>
        </w:tc>
        <w:tc>
          <w:tcPr>
            <w:tcW w:w="1306" w:type="pct"/>
          </w:tcPr>
          <w:p w14:paraId="1EC7C7C4" w14:textId="77777777" w:rsidR="00594566" w:rsidRPr="0078262A" w:rsidRDefault="00594566" w:rsidP="00594566">
            <w:r w:rsidRPr="0078262A">
              <w:t>ГБУЗ НСО «ГКП № 14»</w:t>
            </w:r>
          </w:p>
        </w:tc>
        <w:tc>
          <w:tcPr>
            <w:tcW w:w="481" w:type="pct"/>
          </w:tcPr>
          <w:p w14:paraId="71475A4E" w14:textId="77777777" w:rsidR="00594566" w:rsidRPr="0078262A" w:rsidRDefault="00594566" w:rsidP="00594566">
            <w:pPr>
              <w:jc w:val="center"/>
            </w:pPr>
            <w:r w:rsidRPr="0078262A">
              <w:t>1708</w:t>
            </w:r>
          </w:p>
        </w:tc>
        <w:tc>
          <w:tcPr>
            <w:tcW w:w="618" w:type="pct"/>
          </w:tcPr>
          <w:p w14:paraId="596053B4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5F77F37C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17C4C6BF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73095A09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3A6E4F5B" w14:textId="77777777" w:rsidTr="00DB786C">
        <w:trPr>
          <w:trHeight w:val="313"/>
        </w:trPr>
        <w:tc>
          <w:tcPr>
            <w:tcW w:w="328" w:type="pct"/>
          </w:tcPr>
          <w:p w14:paraId="6F499ECE" w14:textId="2FAF421A" w:rsidR="00594566" w:rsidRPr="0078262A" w:rsidRDefault="00594566" w:rsidP="0003101C">
            <w:pPr>
              <w:jc w:val="center"/>
            </w:pPr>
            <w:r w:rsidRPr="0078262A">
              <w:t>4</w:t>
            </w:r>
            <w:r w:rsidR="0003101C">
              <w:t>4</w:t>
            </w:r>
          </w:p>
        </w:tc>
        <w:tc>
          <w:tcPr>
            <w:tcW w:w="1306" w:type="pct"/>
          </w:tcPr>
          <w:p w14:paraId="765E2BC9" w14:textId="77777777" w:rsidR="00594566" w:rsidRPr="0078262A" w:rsidRDefault="00594566" w:rsidP="00594566">
            <w:r w:rsidRPr="0078262A">
              <w:t>ГБУЗ НСО «ГКП № 20»</w:t>
            </w:r>
          </w:p>
        </w:tc>
        <w:tc>
          <w:tcPr>
            <w:tcW w:w="481" w:type="pct"/>
          </w:tcPr>
          <w:p w14:paraId="15C2AE0A" w14:textId="77777777" w:rsidR="00594566" w:rsidRPr="0078262A" w:rsidRDefault="00594566" w:rsidP="00594566">
            <w:pPr>
              <w:jc w:val="center"/>
            </w:pPr>
            <w:r w:rsidRPr="0078262A">
              <w:t>2433</w:t>
            </w:r>
          </w:p>
        </w:tc>
        <w:tc>
          <w:tcPr>
            <w:tcW w:w="618" w:type="pct"/>
          </w:tcPr>
          <w:p w14:paraId="689B7E63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304C841E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27538D0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14:paraId="661122BB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30D9AF86" w14:textId="77777777" w:rsidTr="00DB786C">
        <w:trPr>
          <w:trHeight w:val="322"/>
        </w:trPr>
        <w:tc>
          <w:tcPr>
            <w:tcW w:w="328" w:type="pct"/>
          </w:tcPr>
          <w:p w14:paraId="34E7245C" w14:textId="2487C27F" w:rsidR="00594566" w:rsidRPr="0078262A" w:rsidRDefault="00594566" w:rsidP="0003101C">
            <w:pPr>
              <w:jc w:val="center"/>
            </w:pPr>
            <w:r w:rsidRPr="0078262A">
              <w:t>4</w:t>
            </w:r>
            <w:r w:rsidR="0003101C">
              <w:t>5</w:t>
            </w:r>
          </w:p>
        </w:tc>
        <w:tc>
          <w:tcPr>
            <w:tcW w:w="1306" w:type="pct"/>
          </w:tcPr>
          <w:p w14:paraId="226AB025" w14:textId="77777777" w:rsidR="00594566" w:rsidRPr="0078262A" w:rsidRDefault="00594566" w:rsidP="00594566">
            <w:r w:rsidRPr="0078262A">
              <w:t>ГБУЗ НСО «ГКП № 21»</w:t>
            </w:r>
          </w:p>
        </w:tc>
        <w:tc>
          <w:tcPr>
            <w:tcW w:w="481" w:type="pct"/>
          </w:tcPr>
          <w:p w14:paraId="71F4434B" w14:textId="77777777" w:rsidR="00594566" w:rsidRPr="0078262A" w:rsidRDefault="00594566" w:rsidP="00594566">
            <w:pPr>
              <w:jc w:val="center"/>
            </w:pPr>
            <w:r w:rsidRPr="0078262A">
              <w:t>1302</w:t>
            </w:r>
          </w:p>
        </w:tc>
        <w:tc>
          <w:tcPr>
            <w:tcW w:w="618" w:type="pct"/>
          </w:tcPr>
          <w:p w14:paraId="42C69BDE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585664CB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565B516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29E0D1B4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28661C22" w14:textId="77777777" w:rsidTr="00DB786C">
        <w:trPr>
          <w:trHeight w:val="329"/>
        </w:trPr>
        <w:tc>
          <w:tcPr>
            <w:tcW w:w="328" w:type="pct"/>
          </w:tcPr>
          <w:p w14:paraId="2A2F65F2" w14:textId="48C1F1BC" w:rsidR="00594566" w:rsidRPr="0078262A" w:rsidRDefault="0003101C" w:rsidP="00594566">
            <w:pPr>
              <w:jc w:val="center"/>
            </w:pPr>
            <w:r>
              <w:t>46</w:t>
            </w:r>
          </w:p>
        </w:tc>
        <w:tc>
          <w:tcPr>
            <w:tcW w:w="1306" w:type="pct"/>
          </w:tcPr>
          <w:p w14:paraId="7766CC94" w14:textId="77777777" w:rsidR="00594566" w:rsidRPr="0078262A" w:rsidRDefault="00594566" w:rsidP="00594566">
            <w:r w:rsidRPr="0078262A">
              <w:t>ГБУЗ НСО «ГКП № 22»</w:t>
            </w:r>
          </w:p>
        </w:tc>
        <w:tc>
          <w:tcPr>
            <w:tcW w:w="481" w:type="pct"/>
          </w:tcPr>
          <w:p w14:paraId="3DC33789" w14:textId="77777777" w:rsidR="00594566" w:rsidRPr="0078262A" w:rsidRDefault="00594566" w:rsidP="00594566">
            <w:pPr>
              <w:jc w:val="center"/>
            </w:pPr>
            <w:r w:rsidRPr="0078262A">
              <w:t>4085</w:t>
            </w:r>
          </w:p>
        </w:tc>
        <w:tc>
          <w:tcPr>
            <w:tcW w:w="618" w:type="pct"/>
          </w:tcPr>
          <w:p w14:paraId="053660A9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1226D75D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7720C573" w14:textId="77777777"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14:paraId="3F43D599" w14:textId="77777777" w:rsidR="00594566" w:rsidRPr="0078262A" w:rsidRDefault="00594566" w:rsidP="00594566">
            <w:pPr>
              <w:jc w:val="center"/>
            </w:pPr>
            <w:r w:rsidRPr="0078262A">
              <w:t>1,5</w:t>
            </w:r>
          </w:p>
        </w:tc>
      </w:tr>
      <w:tr w:rsidR="00594566" w:rsidRPr="0078262A" w14:paraId="56D45C68" w14:textId="77777777" w:rsidTr="00DB786C">
        <w:trPr>
          <w:trHeight w:val="227"/>
        </w:trPr>
        <w:tc>
          <w:tcPr>
            <w:tcW w:w="328" w:type="pct"/>
          </w:tcPr>
          <w:p w14:paraId="70521E1D" w14:textId="2304FF44" w:rsidR="00594566" w:rsidRPr="0078262A" w:rsidRDefault="0003101C" w:rsidP="00594566">
            <w:pPr>
              <w:jc w:val="center"/>
            </w:pPr>
            <w:r>
              <w:t>47</w:t>
            </w:r>
          </w:p>
        </w:tc>
        <w:tc>
          <w:tcPr>
            <w:tcW w:w="1306" w:type="pct"/>
          </w:tcPr>
          <w:p w14:paraId="195A2F9B" w14:textId="77777777" w:rsidR="00594566" w:rsidRPr="0078262A" w:rsidRDefault="00594566" w:rsidP="00594566">
            <w:r w:rsidRPr="0078262A">
              <w:t>ГБУЗ НСО «ГКП № 29»</w:t>
            </w:r>
          </w:p>
        </w:tc>
        <w:tc>
          <w:tcPr>
            <w:tcW w:w="481" w:type="pct"/>
          </w:tcPr>
          <w:p w14:paraId="33E10488" w14:textId="77777777" w:rsidR="00594566" w:rsidRPr="0078262A" w:rsidRDefault="00594566" w:rsidP="00594566">
            <w:pPr>
              <w:jc w:val="center"/>
            </w:pPr>
            <w:r w:rsidRPr="0078262A">
              <w:t>4634</w:t>
            </w:r>
          </w:p>
        </w:tc>
        <w:tc>
          <w:tcPr>
            <w:tcW w:w="618" w:type="pct"/>
          </w:tcPr>
          <w:p w14:paraId="5A77AA39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3BCA3E39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58C1F1AA" w14:textId="77777777"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14:paraId="2360E23F" w14:textId="77777777" w:rsidR="00594566" w:rsidRPr="0078262A" w:rsidRDefault="00594566" w:rsidP="00594566">
            <w:pPr>
              <w:jc w:val="center"/>
            </w:pPr>
            <w:r w:rsidRPr="0078262A">
              <w:t>1,5</w:t>
            </w:r>
          </w:p>
        </w:tc>
      </w:tr>
      <w:tr w:rsidR="00594566" w:rsidRPr="0078262A" w14:paraId="2743D3BC" w14:textId="77777777" w:rsidTr="00DB786C">
        <w:trPr>
          <w:trHeight w:val="132"/>
        </w:trPr>
        <w:tc>
          <w:tcPr>
            <w:tcW w:w="328" w:type="pct"/>
          </w:tcPr>
          <w:p w14:paraId="2BE9F399" w14:textId="731CDC49" w:rsidR="00594566" w:rsidRPr="0078262A" w:rsidRDefault="0003101C" w:rsidP="00594566">
            <w:pPr>
              <w:jc w:val="center"/>
            </w:pPr>
            <w:r>
              <w:t>48</w:t>
            </w:r>
          </w:p>
        </w:tc>
        <w:tc>
          <w:tcPr>
            <w:tcW w:w="1306" w:type="pct"/>
          </w:tcPr>
          <w:p w14:paraId="49330B0D" w14:textId="77777777" w:rsidR="00594566" w:rsidRPr="0078262A" w:rsidRDefault="00594566" w:rsidP="00594566">
            <w:r w:rsidRPr="0078262A">
              <w:t>ГБУЗ НСО «ГКП № 7»</w:t>
            </w:r>
          </w:p>
        </w:tc>
        <w:tc>
          <w:tcPr>
            <w:tcW w:w="481" w:type="pct"/>
          </w:tcPr>
          <w:p w14:paraId="463BBCBA" w14:textId="77777777" w:rsidR="00594566" w:rsidRPr="0078262A" w:rsidRDefault="00594566" w:rsidP="00594566">
            <w:pPr>
              <w:jc w:val="center"/>
            </w:pPr>
            <w:r w:rsidRPr="0078262A">
              <w:t>4458</w:t>
            </w:r>
          </w:p>
        </w:tc>
        <w:tc>
          <w:tcPr>
            <w:tcW w:w="618" w:type="pct"/>
          </w:tcPr>
          <w:p w14:paraId="7CC3FE96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060ACA97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670AAD56" w14:textId="77777777" w:rsidR="00594566" w:rsidRPr="0078262A" w:rsidRDefault="00594566" w:rsidP="00594566">
            <w:pPr>
              <w:jc w:val="center"/>
            </w:pPr>
            <w:r w:rsidRPr="0078262A">
              <w:t>0,75</w:t>
            </w:r>
          </w:p>
        </w:tc>
        <w:tc>
          <w:tcPr>
            <w:tcW w:w="834" w:type="pct"/>
          </w:tcPr>
          <w:p w14:paraId="1FA8BC12" w14:textId="77777777" w:rsidR="00594566" w:rsidRPr="0078262A" w:rsidRDefault="00594566" w:rsidP="00594566">
            <w:pPr>
              <w:jc w:val="center"/>
            </w:pPr>
            <w:r w:rsidRPr="0078262A">
              <w:t>1,5</w:t>
            </w:r>
          </w:p>
        </w:tc>
      </w:tr>
      <w:tr w:rsidR="00594566" w:rsidRPr="0078262A" w14:paraId="38E74CDF" w14:textId="77777777" w:rsidTr="00DB786C">
        <w:trPr>
          <w:trHeight w:val="221"/>
        </w:trPr>
        <w:tc>
          <w:tcPr>
            <w:tcW w:w="328" w:type="pct"/>
          </w:tcPr>
          <w:p w14:paraId="701E9AED" w14:textId="0563517E" w:rsidR="00594566" w:rsidRPr="0078262A" w:rsidRDefault="0003101C" w:rsidP="00594566">
            <w:pPr>
              <w:jc w:val="center"/>
            </w:pPr>
            <w:r>
              <w:t>49</w:t>
            </w:r>
          </w:p>
        </w:tc>
        <w:tc>
          <w:tcPr>
            <w:tcW w:w="1306" w:type="pct"/>
          </w:tcPr>
          <w:p w14:paraId="612A68D0" w14:textId="77777777" w:rsidR="00594566" w:rsidRPr="0078262A" w:rsidRDefault="00594566" w:rsidP="00594566">
            <w:r w:rsidRPr="0078262A">
              <w:t>ГБУЗ НСО «ГНОКГВВ»</w:t>
            </w:r>
          </w:p>
        </w:tc>
        <w:tc>
          <w:tcPr>
            <w:tcW w:w="481" w:type="pct"/>
          </w:tcPr>
          <w:p w14:paraId="3303D100" w14:textId="77777777" w:rsidR="00594566" w:rsidRPr="0078262A" w:rsidRDefault="00594566" w:rsidP="00594566">
            <w:pPr>
              <w:jc w:val="center"/>
            </w:pPr>
            <w:r w:rsidRPr="0078262A">
              <w:t>567</w:t>
            </w:r>
          </w:p>
        </w:tc>
        <w:tc>
          <w:tcPr>
            <w:tcW w:w="618" w:type="pct"/>
          </w:tcPr>
          <w:p w14:paraId="3475B3E2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2282B880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BECC059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149BD281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22614545" w14:textId="77777777" w:rsidTr="00DB786C">
        <w:trPr>
          <w:trHeight w:val="226"/>
        </w:trPr>
        <w:tc>
          <w:tcPr>
            <w:tcW w:w="328" w:type="pct"/>
          </w:tcPr>
          <w:p w14:paraId="1C7CCEB8" w14:textId="42FD3259" w:rsidR="00594566" w:rsidRPr="0078262A" w:rsidRDefault="0003101C" w:rsidP="00594566">
            <w:pPr>
              <w:jc w:val="center"/>
            </w:pPr>
            <w:r>
              <w:t>50</w:t>
            </w:r>
          </w:p>
        </w:tc>
        <w:tc>
          <w:tcPr>
            <w:tcW w:w="1306" w:type="pct"/>
          </w:tcPr>
          <w:p w14:paraId="7B133C29" w14:textId="77777777" w:rsidR="00594566" w:rsidRPr="0078262A" w:rsidRDefault="00594566" w:rsidP="00594566">
            <w:r w:rsidRPr="0078262A">
              <w:t>ГБУЗ НСО «ГП № 17»</w:t>
            </w:r>
          </w:p>
        </w:tc>
        <w:tc>
          <w:tcPr>
            <w:tcW w:w="481" w:type="pct"/>
          </w:tcPr>
          <w:p w14:paraId="2BF7F080" w14:textId="77777777" w:rsidR="00594566" w:rsidRPr="0078262A" w:rsidRDefault="00594566" w:rsidP="00594566">
            <w:pPr>
              <w:jc w:val="center"/>
            </w:pPr>
            <w:r w:rsidRPr="0078262A">
              <w:t>2705</w:t>
            </w:r>
          </w:p>
        </w:tc>
        <w:tc>
          <w:tcPr>
            <w:tcW w:w="618" w:type="pct"/>
          </w:tcPr>
          <w:p w14:paraId="61D21EDD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54F6DF3F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1DDF615C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14:paraId="1DA6C85C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4EFED1BC" w14:textId="77777777" w:rsidTr="00DB786C">
        <w:trPr>
          <w:trHeight w:val="77"/>
        </w:trPr>
        <w:tc>
          <w:tcPr>
            <w:tcW w:w="328" w:type="pct"/>
          </w:tcPr>
          <w:p w14:paraId="08AB255D" w14:textId="4E519AA7" w:rsidR="00594566" w:rsidRPr="0078262A" w:rsidRDefault="0003101C" w:rsidP="00594566">
            <w:pPr>
              <w:jc w:val="center"/>
            </w:pPr>
            <w:r>
              <w:t>51</w:t>
            </w:r>
          </w:p>
        </w:tc>
        <w:tc>
          <w:tcPr>
            <w:tcW w:w="1306" w:type="pct"/>
          </w:tcPr>
          <w:p w14:paraId="28C5043A" w14:textId="77777777" w:rsidR="00594566" w:rsidRPr="0078262A" w:rsidRDefault="00594566" w:rsidP="00594566">
            <w:r w:rsidRPr="0078262A">
              <w:t>ГБУЗ НСО «ГП № 18»</w:t>
            </w:r>
          </w:p>
        </w:tc>
        <w:tc>
          <w:tcPr>
            <w:tcW w:w="481" w:type="pct"/>
          </w:tcPr>
          <w:p w14:paraId="293FFBB0" w14:textId="77777777" w:rsidR="00594566" w:rsidRPr="0078262A" w:rsidRDefault="00594566" w:rsidP="00594566">
            <w:pPr>
              <w:jc w:val="center"/>
            </w:pPr>
            <w:r w:rsidRPr="0078262A">
              <w:t>2289</w:t>
            </w:r>
          </w:p>
        </w:tc>
        <w:tc>
          <w:tcPr>
            <w:tcW w:w="618" w:type="pct"/>
          </w:tcPr>
          <w:p w14:paraId="16A767E1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2F48ED85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1BCCC56F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14:paraId="19BEFD0E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5CEDF7F8" w14:textId="77777777" w:rsidTr="00DB786C">
        <w:trPr>
          <w:trHeight w:val="231"/>
        </w:trPr>
        <w:tc>
          <w:tcPr>
            <w:tcW w:w="328" w:type="pct"/>
          </w:tcPr>
          <w:p w14:paraId="20C0F65C" w14:textId="15F91D8E" w:rsidR="00594566" w:rsidRPr="0078262A" w:rsidRDefault="0003101C" w:rsidP="00594566">
            <w:pPr>
              <w:jc w:val="center"/>
            </w:pPr>
            <w:r>
              <w:t>52</w:t>
            </w:r>
          </w:p>
        </w:tc>
        <w:tc>
          <w:tcPr>
            <w:tcW w:w="1306" w:type="pct"/>
          </w:tcPr>
          <w:p w14:paraId="25B7F1D4" w14:textId="77777777" w:rsidR="00594566" w:rsidRPr="0078262A" w:rsidRDefault="00594566" w:rsidP="00594566">
            <w:r w:rsidRPr="0078262A">
              <w:t>ГБУЗ НСО «ГП № 24»</w:t>
            </w:r>
          </w:p>
        </w:tc>
        <w:tc>
          <w:tcPr>
            <w:tcW w:w="481" w:type="pct"/>
          </w:tcPr>
          <w:p w14:paraId="1CC513A8" w14:textId="77777777" w:rsidR="00594566" w:rsidRPr="0078262A" w:rsidRDefault="00594566" w:rsidP="00594566">
            <w:pPr>
              <w:jc w:val="center"/>
            </w:pPr>
            <w:r w:rsidRPr="0078262A">
              <w:t>2474</w:t>
            </w:r>
          </w:p>
        </w:tc>
        <w:tc>
          <w:tcPr>
            <w:tcW w:w="618" w:type="pct"/>
          </w:tcPr>
          <w:p w14:paraId="4F8FCC01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5A921023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3081FD63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14:paraId="05E27D4F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</w:tr>
      <w:tr w:rsidR="00594566" w:rsidRPr="0078262A" w14:paraId="39BFFEA8" w14:textId="77777777" w:rsidTr="00DB786C">
        <w:trPr>
          <w:trHeight w:val="269"/>
        </w:trPr>
        <w:tc>
          <w:tcPr>
            <w:tcW w:w="328" w:type="pct"/>
          </w:tcPr>
          <w:p w14:paraId="304ECEBE" w14:textId="4C7047BC" w:rsidR="00594566" w:rsidRPr="0078262A" w:rsidRDefault="0003101C" w:rsidP="00594566">
            <w:pPr>
              <w:jc w:val="center"/>
            </w:pPr>
            <w:r>
              <w:t>53</w:t>
            </w:r>
          </w:p>
        </w:tc>
        <w:tc>
          <w:tcPr>
            <w:tcW w:w="1306" w:type="pct"/>
          </w:tcPr>
          <w:p w14:paraId="5A5E2D35" w14:textId="77777777" w:rsidR="00594566" w:rsidRPr="0078262A" w:rsidRDefault="00594566" w:rsidP="00594566">
            <w:r w:rsidRPr="0078262A">
              <w:t>ГБУЗ НСО «КДП № 2»</w:t>
            </w:r>
          </w:p>
        </w:tc>
        <w:tc>
          <w:tcPr>
            <w:tcW w:w="481" w:type="pct"/>
          </w:tcPr>
          <w:p w14:paraId="69F93074" w14:textId="77777777" w:rsidR="00594566" w:rsidRPr="0078262A" w:rsidRDefault="00594566" w:rsidP="00594566">
            <w:pPr>
              <w:jc w:val="center"/>
            </w:pPr>
            <w:r w:rsidRPr="0078262A">
              <w:t>1279</w:t>
            </w:r>
          </w:p>
        </w:tc>
        <w:tc>
          <w:tcPr>
            <w:tcW w:w="618" w:type="pct"/>
          </w:tcPr>
          <w:p w14:paraId="17C4C90E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7361DBAD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C356187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76EB3E3F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04E63B79" w14:textId="77777777" w:rsidTr="00DB786C">
        <w:trPr>
          <w:trHeight w:val="269"/>
        </w:trPr>
        <w:tc>
          <w:tcPr>
            <w:tcW w:w="328" w:type="pct"/>
          </w:tcPr>
          <w:p w14:paraId="159951F8" w14:textId="588B1985" w:rsidR="00594566" w:rsidRPr="0078262A" w:rsidRDefault="0003101C" w:rsidP="00594566">
            <w:pPr>
              <w:jc w:val="center"/>
            </w:pPr>
            <w:r>
              <w:t>54</w:t>
            </w:r>
          </w:p>
        </w:tc>
        <w:tc>
          <w:tcPr>
            <w:tcW w:w="1306" w:type="pct"/>
          </w:tcPr>
          <w:p w14:paraId="35EA4FE4" w14:textId="77777777" w:rsidR="00594566" w:rsidRPr="0078262A" w:rsidRDefault="00594566" w:rsidP="00594566">
            <w:r w:rsidRPr="0078262A">
              <w:t>ГБУЗ НСО «ККДП № 27»</w:t>
            </w:r>
          </w:p>
        </w:tc>
        <w:tc>
          <w:tcPr>
            <w:tcW w:w="481" w:type="pct"/>
          </w:tcPr>
          <w:p w14:paraId="7907AB87" w14:textId="77777777" w:rsidR="00594566" w:rsidRPr="0078262A" w:rsidRDefault="00594566" w:rsidP="00594566">
            <w:pPr>
              <w:jc w:val="center"/>
            </w:pPr>
            <w:r w:rsidRPr="0078262A">
              <w:t>5270</w:t>
            </w:r>
          </w:p>
        </w:tc>
        <w:tc>
          <w:tcPr>
            <w:tcW w:w="618" w:type="pct"/>
          </w:tcPr>
          <w:p w14:paraId="364C41BF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2682FEDA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0A77A918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834" w:type="pct"/>
          </w:tcPr>
          <w:p w14:paraId="2B9EC487" w14:textId="77777777" w:rsidR="00594566" w:rsidRPr="0078262A" w:rsidRDefault="00594566" w:rsidP="00594566">
            <w:pPr>
              <w:jc w:val="center"/>
            </w:pPr>
            <w:r w:rsidRPr="0078262A">
              <w:t>2</w:t>
            </w:r>
          </w:p>
        </w:tc>
      </w:tr>
      <w:tr w:rsidR="00594566" w:rsidRPr="0078262A" w14:paraId="7BFA9CBE" w14:textId="77777777" w:rsidTr="00DB786C">
        <w:trPr>
          <w:trHeight w:val="269"/>
        </w:trPr>
        <w:tc>
          <w:tcPr>
            <w:tcW w:w="328" w:type="pct"/>
          </w:tcPr>
          <w:p w14:paraId="0F844EED" w14:textId="7577E9B3" w:rsidR="00594566" w:rsidRPr="0078262A" w:rsidRDefault="0003101C" w:rsidP="00594566">
            <w:pPr>
              <w:jc w:val="center"/>
            </w:pPr>
            <w:r>
              <w:t>55</w:t>
            </w:r>
          </w:p>
        </w:tc>
        <w:tc>
          <w:tcPr>
            <w:tcW w:w="1306" w:type="pct"/>
          </w:tcPr>
          <w:p w14:paraId="61D495E4" w14:textId="001621CE" w:rsidR="00594566" w:rsidRPr="0078262A" w:rsidRDefault="00594566" w:rsidP="00AB6590">
            <w:r w:rsidRPr="0078262A">
              <w:t xml:space="preserve">ГБУЗ НСО </w:t>
            </w:r>
            <w:r w:rsidR="00AB6590">
              <w:t>«</w:t>
            </w:r>
            <w:r w:rsidRPr="0078262A">
              <w:t>Новосибирский областной госпиталь №2 ветеранов войн</w:t>
            </w:r>
            <w:r w:rsidR="00AB6590">
              <w:t>»</w:t>
            </w:r>
            <w:r w:rsidRPr="0078262A">
              <w:t xml:space="preserve"> (для контингента</w:t>
            </w:r>
            <w:r w:rsidR="00AB6590">
              <w:t xml:space="preserve"> особого внимания</w:t>
            </w:r>
            <w:r w:rsidRPr="0078262A">
              <w:t>)</w:t>
            </w:r>
          </w:p>
        </w:tc>
        <w:tc>
          <w:tcPr>
            <w:tcW w:w="481" w:type="pct"/>
          </w:tcPr>
          <w:p w14:paraId="338723B8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14:paraId="62722627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59" w:type="pct"/>
          </w:tcPr>
          <w:p w14:paraId="502E9DFA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276F6AAB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14:paraId="785BFCB5" w14:textId="77777777" w:rsidR="00594566" w:rsidRPr="0078262A" w:rsidRDefault="00594566" w:rsidP="00594566">
            <w:pPr>
              <w:jc w:val="center"/>
            </w:pPr>
            <w:r w:rsidRPr="0078262A">
              <w:t>1,0</w:t>
            </w:r>
          </w:p>
        </w:tc>
      </w:tr>
      <w:tr w:rsidR="00594566" w:rsidRPr="0078262A" w14:paraId="045F28DB" w14:textId="77777777" w:rsidTr="00DB786C">
        <w:trPr>
          <w:trHeight w:val="269"/>
        </w:trPr>
        <w:tc>
          <w:tcPr>
            <w:tcW w:w="328" w:type="pct"/>
          </w:tcPr>
          <w:p w14:paraId="585C21EE" w14:textId="20CAA292" w:rsidR="00594566" w:rsidRPr="0078262A" w:rsidRDefault="0003101C" w:rsidP="00594566">
            <w:pPr>
              <w:jc w:val="center"/>
            </w:pPr>
            <w:r>
              <w:t>56</w:t>
            </w:r>
          </w:p>
        </w:tc>
        <w:tc>
          <w:tcPr>
            <w:tcW w:w="1306" w:type="pct"/>
          </w:tcPr>
          <w:p w14:paraId="618E7981" w14:textId="77777777" w:rsidR="00594566" w:rsidRPr="0078262A" w:rsidRDefault="00594566" w:rsidP="00594566">
            <w:r w:rsidRPr="0078262A">
              <w:t>ГБУЗ НСО «НОКГВВ № 3»</w:t>
            </w:r>
          </w:p>
        </w:tc>
        <w:tc>
          <w:tcPr>
            <w:tcW w:w="481" w:type="pct"/>
          </w:tcPr>
          <w:p w14:paraId="31D84618" w14:textId="77777777" w:rsidR="00594566" w:rsidRPr="0078262A" w:rsidRDefault="00594566" w:rsidP="00594566">
            <w:pPr>
              <w:jc w:val="center"/>
            </w:pPr>
            <w:r w:rsidRPr="0078262A">
              <w:t>1084</w:t>
            </w:r>
          </w:p>
        </w:tc>
        <w:tc>
          <w:tcPr>
            <w:tcW w:w="618" w:type="pct"/>
          </w:tcPr>
          <w:p w14:paraId="5105E6B4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14:paraId="6A705504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774" w:type="pct"/>
          </w:tcPr>
          <w:p w14:paraId="727A5B2F" w14:textId="77777777" w:rsidR="00594566" w:rsidRPr="0078262A" w:rsidRDefault="00594566" w:rsidP="00594566">
            <w:pPr>
              <w:jc w:val="center"/>
            </w:pPr>
            <w:r w:rsidRPr="0078262A">
              <w:t>0,25</w:t>
            </w:r>
          </w:p>
        </w:tc>
        <w:tc>
          <w:tcPr>
            <w:tcW w:w="834" w:type="pct"/>
          </w:tcPr>
          <w:p w14:paraId="5B090705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</w:tr>
      <w:tr w:rsidR="00594566" w:rsidRPr="0078262A" w14:paraId="5F88D6C2" w14:textId="77777777" w:rsidTr="00DB786C">
        <w:trPr>
          <w:trHeight w:val="269"/>
        </w:trPr>
        <w:tc>
          <w:tcPr>
            <w:tcW w:w="328" w:type="pct"/>
          </w:tcPr>
          <w:p w14:paraId="51AF0B76" w14:textId="43594ADC" w:rsidR="00594566" w:rsidRPr="0078262A" w:rsidRDefault="0003101C" w:rsidP="00594566">
            <w:pPr>
              <w:jc w:val="center"/>
            </w:pPr>
            <w:r>
              <w:t>57</w:t>
            </w:r>
          </w:p>
        </w:tc>
        <w:tc>
          <w:tcPr>
            <w:tcW w:w="1306" w:type="pct"/>
          </w:tcPr>
          <w:p w14:paraId="435786A8" w14:textId="77777777" w:rsidR="00594566" w:rsidRPr="0078262A" w:rsidRDefault="00594566" w:rsidP="00594566">
            <w:r w:rsidRPr="0078262A">
              <w:t>Клиника ФГБУ НИИКиЭЛ – филиал ИЦиГ</w:t>
            </w:r>
          </w:p>
        </w:tc>
        <w:tc>
          <w:tcPr>
            <w:tcW w:w="481" w:type="pct"/>
          </w:tcPr>
          <w:p w14:paraId="0FD5BE3D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14:paraId="15EFF085" w14:textId="77777777" w:rsidR="00594566" w:rsidRPr="0078262A" w:rsidRDefault="00594566" w:rsidP="00594566">
            <w:pPr>
              <w:jc w:val="center"/>
            </w:pPr>
            <w:r w:rsidRPr="0078262A">
              <w:t>1</w:t>
            </w:r>
          </w:p>
        </w:tc>
        <w:tc>
          <w:tcPr>
            <w:tcW w:w="659" w:type="pct"/>
          </w:tcPr>
          <w:p w14:paraId="30EAE74C" w14:textId="77777777" w:rsidR="00594566" w:rsidRPr="0078262A" w:rsidRDefault="00594566" w:rsidP="00594566">
            <w:pPr>
              <w:jc w:val="center"/>
            </w:pPr>
          </w:p>
        </w:tc>
        <w:tc>
          <w:tcPr>
            <w:tcW w:w="774" w:type="pct"/>
          </w:tcPr>
          <w:p w14:paraId="3EB8254D" w14:textId="77777777" w:rsidR="00594566" w:rsidRPr="0078262A" w:rsidRDefault="00594566" w:rsidP="00594566">
            <w:pPr>
              <w:jc w:val="center"/>
            </w:pPr>
            <w:r w:rsidRPr="0078262A">
              <w:t>0,5</w:t>
            </w:r>
          </w:p>
        </w:tc>
        <w:tc>
          <w:tcPr>
            <w:tcW w:w="834" w:type="pct"/>
          </w:tcPr>
          <w:p w14:paraId="397BDAE2" w14:textId="77777777" w:rsidR="00594566" w:rsidRPr="0078262A" w:rsidRDefault="00594566" w:rsidP="00594566">
            <w:pPr>
              <w:jc w:val="center"/>
            </w:pPr>
            <w:r w:rsidRPr="0078262A">
              <w:t>1,0</w:t>
            </w:r>
          </w:p>
        </w:tc>
      </w:tr>
      <w:tr w:rsidR="00594566" w:rsidRPr="0078262A" w14:paraId="32B8C0F3" w14:textId="77777777" w:rsidTr="00DB786C">
        <w:trPr>
          <w:trHeight w:val="269"/>
        </w:trPr>
        <w:tc>
          <w:tcPr>
            <w:tcW w:w="328" w:type="pct"/>
          </w:tcPr>
          <w:p w14:paraId="1FA3B555" w14:textId="77777777" w:rsidR="00594566" w:rsidRPr="0078262A" w:rsidRDefault="00594566" w:rsidP="00594566">
            <w:pPr>
              <w:jc w:val="center"/>
            </w:pPr>
          </w:p>
        </w:tc>
        <w:tc>
          <w:tcPr>
            <w:tcW w:w="1306" w:type="pct"/>
          </w:tcPr>
          <w:p w14:paraId="66704416" w14:textId="77777777" w:rsidR="00594566" w:rsidRPr="0078262A" w:rsidRDefault="00594566" w:rsidP="00594566">
            <w:r w:rsidRPr="0078262A">
              <w:t>Итого</w:t>
            </w:r>
          </w:p>
        </w:tc>
        <w:tc>
          <w:tcPr>
            <w:tcW w:w="481" w:type="pct"/>
          </w:tcPr>
          <w:p w14:paraId="7BF0E165" w14:textId="77777777" w:rsidR="00594566" w:rsidRPr="0078262A" w:rsidRDefault="00594566" w:rsidP="00594566">
            <w:pPr>
              <w:jc w:val="center"/>
            </w:pPr>
          </w:p>
        </w:tc>
        <w:tc>
          <w:tcPr>
            <w:tcW w:w="618" w:type="pct"/>
          </w:tcPr>
          <w:p w14:paraId="6303E4FD" w14:textId="77777777" w:rsidR="00594566" w:rsidRPr="0078262A" w:rsidRDefault="00594566" w:rsidP="00594566">
            <w:pPr>
              <w:jc w:val="center"/>
            </w:pPr>
            <w:r w:rsidRPr="0078262A">
              <w:t>9</w:t>
            </w:r>
          </w:p>
        </w:tc>
        <w:tc>
          <w:tcPr>
            <w:tcW w:w="659" w:type="pct"/>
          </w:tcPr>
          <w:p w14:paraId="27749D25" w14:textId="77777777" w:rsidR="00594566" w:rsidRPr="0078262A" w:rsidRDefault="00594566" w:rsidP="00594566">
            <w:pPr>
              <w:jc w:val="center"/>
            </w:pPr>
            <w:r w:rsidRPr="0078262A">
              <w:t>34</w:t>
            </w:r>
          </w:p>
        </w:tc>
        <w:tc>
          <w:tcPr>
            <w:tcW w:w="774" w:type="pct"/>
          </w:tcPr>
          <w:p w14:paraId="3FBD691C" w14:textId="77777777" w:rsidR="00594566" w:rsidRPr="0078262A" w:rsidRDefault="00594566" w:rsidP="00594566">
            <w:pPr>
              <w:jc w:val="center"/>
            </w:pPr>
            <w:r w:rsidRPr="0078262A">
              <w:t>23,75</w:t>
            </w:r>
          </w:p>
        </w:tc>
        <w:tc>
          <w:tcPr>
            <w:tcW w:w="834" w:type="pct"/>
          </w:tcPr>
          <w:p w14:paraId="60763AC0" w14:textId="77777777" w:rsidR="00594566" w:rsidRPr="0078262A" w:rsidRDefault="00594566" w:rsidP="00594566">
            <w:pPr>
              <w:jc w:val="center"/>
            </w:pPr>
            <w:r w:rsidRPr="0078262A">
              <w:t>47</w:t>
            </w:r>
          </w:p>
        </w:tc>
      </w:tr>
    </w:tbl>
    <w:p w14:paraId="74CF0503" w14:textId="77777777" w:rsidR="00C11689" w:rsidRPr="0078262A" w:rsidRDefault="00C11689">
      <w:pPr>
        <w:spacing w:line="240" w:lineRule="exact"/>
        <w:jc w:val="both"/>
      </w:pPr>
    </w:p>
    <w:p w14:paraId="45004305" w14:textId="77777777" w:rsidR="00C11689" w:rsidRDefault="00A30070">
      <w:pPr>
        <w:spacing w:line="240" w:lineRule="exact"/>
        <w:jc w:val="both"/>
        <w:rPr>
          <w:sz w:val="27"/>
          <w:szCs w:val="27"/>
          <w:highlight w:val="yellow"/>
        </w:rPr>
      </w:pPr>
      <w:r w:rsidRPr="0078262A">
        <w:t xml:space="preserve">*Из расчета: 1 ставка медицинской сестры на 2500 взрослых пациентов с сахарным диабетом; </w:t>
      </w:r>
      <w:r w:rsidR="005B7339" w:rsidRPr="0078262A">
        <w:t>0,5</w:t>
      </w:r>
      <w:r w:rsidRPr="0078262A">
        <w:t xml:space="preserve"> ста</w:t>
      </w:r>
      <w:r w:rsidR="005B7339" w:rsidRPr="0078262A">
        <w:t>вки</w:t>
      </w:r>
      <w:r w:rsidRPr="0078262A">
        <w:t xml:space="preserve"> врача-эндокринолога</w:t>
      </w:r>
      <w:r>
        <w:t xml:space="preserve"> на </w:t>
      </w:r>
      <w:r w:rsidR="005B7339">
        <w:t xml:space="preserve">2500 </w:t>
      </w:r>
      <w:r>
        <w:t>взрослых пациентов с сахарным диабетом</w:t>
      </w:r>
      <w:r w:rsidR="005B7339">
        <w:t xml:space="preserve"> для амбулаторной </w:t>
      </w:r>
      <w:r w:rsidR="005B7339" w:rsidRPr="0078262A">
        <w:t>школы</w:t>
      </w:r>
      <w:r w:rsidR="003D60C7" w:rsidRPr="0078262A">
        <w:t>.</w:t>
      </w:r>
      <w:r w:rsidRPr="0078262A">
        <w:rPr>
          <w:sz w:val="27"/>
          <w:szCs w:val="27"/>
        </w:rPr>
        <w:t xml:space="preserve"> </w:t>
      </w:r>
    </w:p>
    <w:p w14:paraId="3617E544" w14:textId="77777777" w:rsidR="00C11689" w:rsidRDefault="00C11689">
      <w:pPr>
        <w:spacing w:after="100" w:afterAutospacing="1"/>
        <w:ind w:left="567"/>
        <w:contextualSpacing/>
        <w:jc w:val="both"/>
        <w:rPr>
          <w:bCs/>
          <w:sz w:val="28"/>
          <w:szCs w:val="28"/>
        </w:rPr>
      </w:pPr>
    </w:p>
    <w:p w14:paraId="4DC3425C" w14:textId="77777777" w:rsidR="000435CD" w:rsidRDefault="00A30070">
      <w:pPr>
        <w:tabs>
          <w:tab w:val="left" w:pos="1171"/>
        </w:tabs>
        <w:sectPr w:rsidR="000435CD" w:rsidSect="00B13E7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Style w:val="a6"/>
          <w:szCs w:val="28"/>
        </w:rPr>
        <w:t>_________</w:t>
      </w:r>
    </w:p>
    <w:p w14:paraId="56D5A966" w14:textId="7B1E8C1F" w:rsidR="00C11689" w:rsidRDefault="00A30070">
      <w:pPr>
        <w:widowControl w:val="0"/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EC068A">
        <w:rPr>
          <w:sz w:val="28"/>
          <w:szCs w:val="28"/>
        </w:rPr>
        <w:t>А</w:t>
      </w:r>
    </w:p>
    <w:p w14:paraId="5DD0900F" w14:textId="77777777" w:rsidR="00C11689" w:rsidRDefault="00A30070">
      <w:pPr>
        <w:widowControl w:val="0"/>
        <w:ind w:left="6379" w:hanging="142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</w:t>
      </w:r>
    </w:p>
    <w:p w14:paraId="25337FC5" w14:textId="77777777" w:rsidR="00C11689" w:rsidRDefault="00A30070">
      <w:pPr>
        <w:widowControl w:val="0"/>
        <w:ind w:left="6379" w:hanging="14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43B966C2" w14:textId="77777777" w:rsidR="00C11689" w:rsidRDefault="00A30070">
      <w:pPr>
        <w:widowControl w:val="0"/>
        <w:ind w:left="6379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  </w:t>
      </w:r>
      <w:r w:rsidR="00FD7DB2">
        <w:rPr>
          <w:sz w:val="28"/>
          <w:szCs w:val="28"/>
        </w:rPr>
        <w:t>№ </w:t>
      </w:r>
      <w:r>
        <w:rPr>
          <w:sz w:val="28"/>
          <w:szCs w:val="28"/>
        </w:rPr>
        <w:t>________</w:t>
      </w:r>
      <w:bookmarkStart w:id="0" w:name="_GoBack"/>
      <w:bookmarkEnd w:id="0"/>
    </w:p>
    <w:p w14:paraId="3AA7F12D" w14:textId="77777777" w:rsidR="00C11689" w:rsidRDefault="00C11689">
      <w:pPr>
        <w:widowControl w:val="0"/>
        <w:jc w:val="both"/>
        <w:rPr>
          <w:sz w:val="28"/>
          <w:szCs w:val="28"/>
        </w:rPr>
      </w:pPr>
    </w:p>
    <w:p w14:paraId="57DC16E0" w14:textId="77777777" w:rsidR="00C11689" w:rsidRDefault="00C11689">
      <w:pPr>
        <w:widowControl w:val="0"/>
        <w:jc w:val="both"/>
        <w:rPr>
          <w:sz w:val="28"/>
          <w:szCs w:val="28"/>
        </w:rPr>
      </w:pPr>
    </w:p>
    <w:p w14:paraId="31666CD0" w14:textId="77777777" w:rsidR="00C11689" w:rsidRDefault="00F319A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14:paraId="41692E72" w14:textId="77777777" w:rsidR="00C11689" w:rsidRDefault="00F319A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A30070">
        <w:rPr>
          <w:b/>
          <w:sz w:val="28"/>
          <w:szCs w:val="28"/>
        </w:rPr>
        <w:t>организации деятельности кабинета «Школа для пациентов с сахарным диабетом» на территории Новосибирской области</w:t>
      </w:r>
    </w:p>
    <w:p w14:paraId="7B279ECE" w14:textId="77777777" w:rsidR="00C11689" w:rsidRDefault="00C11689">
      <w:pPr>
        <w:widowControl w:val="0"/>
        <w:jc w:val="center"/>
        <w:rPr>
          <w:sz w:val="28"/>
          <w:szCs w:val="28"/>
        </w:rPr>
      </w:pPr>
    </w:p>
    <w:p w14:paraId="3A044B68" w14:textId="77777777"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786C">
        <w:rPr>
          <w:sz w:val="28"/>
          <w:szCs w:val="28"/>
        </w:rPr>
        <w:t> </w:t>
      </w:r>
      <w:r w:rsidR="00A30070">
        <w:rPr>
          <w:sz w:val="28"/>
          <w:szCs w:val="28"/>
        </w:rPr>
        <w:t>Настоящ</w:t>
      </w:r>
      <w:r>
        <w:rPr>
          <w:sz w:val="28"/>
          <w:szCs w:val="28"/>
        </w:rPr>
        <w:t>ая</w:t>
      </w:r>
      <w:r w:rsidR="00A30070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 w:rsidR="00A30070">
        <w:rPr>
          <w:sz w:val="28"/>
          <w:szCs w:val="28"/>
        </w:rPr>
        <w:t xml:space="preserve"> </w:t>
      </w:r>
      <w:r w:rsidR="007B1FA2">
        <w:rPr>
          <w:sz w:val="28"/>
          <w:szCs w:val="28"/>
        </w:rPr>
        <w:t>регулирует вопросы</w:t>
      </w:r>
      <w:r w:rsidR="0005001B">
        <w:rPr>
          <w:sz w:val="28"/>
          <w:szCs w:val="28"/>
        </w:rPr>
        <w:t xml:space="preserve"> организации </w:t>
      </w:r>
      <w:r w:rsidR="00A30070">
        <w:rPr>
          <w:sz w:val="28"/>
          <w:szCs w:val="28"/>
        </w:rPr>
        <w:t>деятельности кабинетов «Школа для пациентов с сахарным диабетом» на территории Новосибирской области (далее – Школа диабета).</w:t>
      </w:r>
    </w:p>
    <w:p w14:paraId="51CDB750" w14:textId="77777777" w:rsidR="004059C4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59C4">
        <w:rPr>
          <w:sz w:val="28"/>
          <w:szCs w:val="28"/>
        </w:rPr>
        <w:t> </w:t>
      </w:r>
      <w:r w:rsidR="00A30070">
        <w:rPr>
          <w:sz w:val="28"/>
          <w:szCs w:val="28"/>
        </w:rPr>
        <w:t xml:space="preserve">Школа диабета создается </w:t>
      </w:r>
      <w:r w:rsidR="00D95514">
        <w:rPr>
          <w:sz w:val="28"/>
          <w:szCs w:val="28"/>
        </w:rPr>
        <w:t>в медицинских организациях</w:t>
      </w:r>
      <w:r w:rsidR="00A30070">
        <w:rPr>
          <w:sz w:val="28"/>
          <w:szCs w:val="28"/>
        </w:rPr>
        <w:t>, оказывающ</w:t>
      </w:r>
      <w:r w:rsidR="00D95514">
        <w:rPr>
          <w:sz w:val="28"/>
          <w:szCs w:val="28"/>
        </w:rPr>
        <w:t>их</w:t>
      </w:r>
      <w:r w:rsidR="00A30070">
        <w:rPr>
          <w:sz w:val="28"/>
          <w:szCs w:val="28"/>
        </w:rPr>
        <w:t xml:space="preserve"> первичную медико-санитарную и специализированную медицинскую помощь по профилю «эндокринология»</w:t>
      </w:r>
      <w:r w:rsidR="00211A49">
        <w:rPr>
          <w:sz w:val="28"/>
          <w:szCs w:val="28"/>
        </w:rPr>
        <w:t xml:space="preserve"> для проведения г</w:t>
      </w:r>
      <w:r w:rsidR="00A30070">
        <w:rPr>
          <w:sz w:val="28"/>
          <w:szCs w:val="28"/>
        </w:rPr>
        <w:t xml:space="preserve">руппового терапевтического обучения пациентов с сахарным диабетом и является </w:t>
      </w:r>
      <w:r w:rsidR="00270D60">
        <w:rPr>
          <w:sz w:val="28"/>
          <w:szCs w:val="28"/>
        </w:rPr>
        <w:t xml:space="preserve">её </w:t>
      </w:r>
      <w:r w:rsidR="00A30070">
        <w:rPr>
          <w:sz w:val="28"/>
          <w:szCs w:val="28"/>
        </w:rPr>
        <w:t>структурным подразделением.</w:t>
      </w:r>
    </w:p>
    <w:p w14:paraId="5BFE4C6E" w14:textId="77777777" w:rsidR="00175628" w:rsidRDefault="00F319A4" w:rsidP="004059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59C4">
        <w:rPr>
          <w:sz w:val="28"/>
          <w:szCs w:val="28"/>
        </w:rPr>
        <w:t> </w:t>
      </w:r>
      <w:r w:rsidR="00175628">
        <w:rPr>
          <w:sz w:val="28"/>
          <w:szCs w:val="28"/>
        </w:rPr>
        <w:t>Руководство деятельностью Школы диабета осуществляет врач- эндокринолог, назначаемый на должность и освобождаемый от должности руководителем медицинской организации. На должность врача-эндокринолога назначается медицинский работник, соответствующий квалификационным требованиям к медицинским работникам с высшим образованием по направлению подготовки «Здравоохранение и медицинские науки» по специальности «эндокринология» и требованиям профессионального стандарта «Врач-эндокринолог».</w:t>
      </w:r>
    </w:p>
    <w:p w14:paraId="45C70608" w14:textId="5DCA5C04" w:rsidR="00C11689" w:rsidRDefault="00AB65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070">
        <w:rPr>
          <w:sz w:val="28"/>
          <w:szCs w:val="28"/>
        </w:rPr>
        <w:t>.</w:t>
      </w:r>
      <w:r w:rsidR="00DB786C">
        <w:rPr>
          <w:sz w:val="28"/>
          <w:szCs w:val="28"/>
        </w:rPr>
        <w:t> </w:t>
      </w:r>
      <w:r w:rsidR="00A30070">
        <w:rPr>
          <w:sz w:val="28"/>
          <w:szCs w:val="28"/>
        </w:rPr>
        <w:t>Групповое терапевтическое обучение в Школе диабета осуществляется на базе эндокринологического отделения стационара</w:t>
      </w:r>
      <w:r w:rsidR="0005001B">
        <w:rPr>
          <w:sz w:val="28"/>
          <w:szCs w:val="28"/>
        </w:rPr>
        <w:t xml:space="preserve"> и в</w:t>
      </w:r>
      <w:r w:rsidR="00A30070">
        <w:rPr>
          <w:sz w:val="28"/>
          <w:szCs w:val="28"/>
        </w:rPr>
        <w:t xml:space="preserve"> амбулаторных условиях в медицинских организациях Новосибирской области.</w:t>
      </w:r>
    </w:p>
    <w:p w14:paraId="7F3F3439" w14:textId="32E12F0E" w:rsidR="00C11689" w:rsidRDefault="00AB65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0070">
        <w:rPr>
          <w:sz w:val="28"/>
          <w:szCs w:val="28"/>
        </w:rPr>
        <w:t>.</w:t>
      </w:r>
      <w:r w:rsidR="00DB786C">
        <w:rPr>
          <w:sz w:val="28"/>
          <w:szCs w:val="28"/>
        </w:rPr>
        <w:t> Частота п</w:t>
      </w:r>
      <w:r w:rsidR="00A30070">
        <w:rPr>
          <w:sz w:val="28"/>
          <w:szCs w:val="28"/>
        </w:rPr>
        <w:t>роведени</w:t>
      </w:r>
      <w:r w:rsidR="00DB786C">
        <w:rPr>
          <w:sz w:val="28"/>
          <w:szCs w:val="28"/>
        </w:rPr>
        <w:t>я</w:t>
      </w:r>
      <w:r w:rsidR="00A30070">
        <w:rPr>
          <w:sz w:val="28"/>
          <w:szCs w:val="28"/>
        </w:rPr>
        <w:t xml:space="preserve"> группового терапевтического обучения </w:t>
      </w:r>
      <w:r w:rsidR="0059623C">
        <w:rPr>
          <w:sz w:val="28"/>
          <w:szCs w:val="28"/>
        </w:rPr>
        <w:t>определяется моделью пациента</w:t>
      </w:r>
      <w:r w:rsidR="00A30070">
        <w:rPr>
          <w:sz w:val="28"/>
          <w:szCs w:val="28"/>
        </w:rPr>
        <w:t>:</w:t>
      </w:r>
    </w:p>
    <w:p w14:paraId="36C36E50" w14:textId="77777777" w:rsidR="004059C4" w:rsidRDefault="004059C4" w:rsidP="004059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D5220">
        <w:rPr>
          <w:sz w:val="28"/>
          <w:szCs w:val="28"/>
        </w:rPr>
        <w:t> </w:t>
      </w:r>
      <w:r w:rsidR="00A30070">
        <w:rPr>
          <w:sz w:val="28"/>
          <w:szCs w:val="28"/>
        </w:rPr>
        <w:t>с сахарным диабетом 1 типа (далее – СД 1 типа) рекомендуется проводить от момента выявления заболевания и на всем его протяжении не реже 1 раза в 3 года</w:t>
      </w:r>
      <w:r w:rsidR="0005001B">
        <w:rPr>
          <w:sz w:val="28"/>
          <w:szCs w:val="28"/>
        </w:rPr>
        <w:t xml:space="preserve"> на базе стационарных Школ диабета при впервые выявленном заболевании и во время госпитализаций при недостижении целевых показателей лечения, далее </w:t>
      </w:r>
      <w:r w:rsidR="00175628">
        <w:rPr>
          <w:sz w:val="28"/>
          <w:szCs w:val="28"/>
        </w:rPr>
        <w:t>в амбулаторных Школах диабета</w:t>
      </w:r>
      <w:r w:rsidR="001A292F">
        <w:rPr>
          <w:sz w:val="28"/>
          <w:szCs w:val="28"/>
        </w:rPr>
        <w:t>;</w:t>
      </w:r>
    </w:p>
    <w:p w14:paraId="026BB36E" w14:textId="77777777" w:rsidR="00C62232" w:rsidRDefault="004059C4" w:rsidP="004059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D5220">
        <w:rPr>
          <w:sz w:val="28"/>
          <w:szCs w:val="28"/>
        </w:rPr>
        <w:t> </w:t>
      </w:r>
      <w:r w:rsidR="00A30070">
        <w:rPr>
          <w:sz w:val="28"/>
          <w:szCs w:val="28"/>
        </w:rPr>
        <w:t>с сахарным диабетом, планирующими беременность, рекомендуется</w:t>
      </w:r>
      <w:r w:rsidR="00DB786C">
        <w:rPr>
          <w:sz w:val="28"/>
          <w:szCs w:val="28"/>
        </w:rPr>
        <w:t xml:space="preserve"> проводить </w:t>
      </w:r>
      <w:r w:rsidR="00A30070">
        <w:rPr>
          <w:sz w:val="28"/>
          <w:szCs w:val="28"/>
        </w:rPr>
        <w:t xml:space="preserve">на этапе предгравидарной подготовки; при незапланированной беременности – при ее установлении; далее – по мере необходимости при </w:t>
      </w:r>
      <w:r w:rsidR="0005001B">
        <w:rPr>
          <w:sz w:val="28"/>
          <w:szCs w:val="28"/>
        </w:rPr>
        <w:t>недостижении</w:t>
      </w:r>
      <w:r w:rsidR="00A30070">
        <w:rPr>
          <w:sz w:val="28"/>
          <w:szCs w:val="28"/>
        </w:rPr>
        <w:t xml:space="preserve"> целевых показателей лечения</w:t>
      </w:r>
      <w:r w:rsidR="0005001B">
        <w:rPr>
          <w:sz w:val="28"/>
          <w:szCs w:val="28"/>
        </w:rPr>
        <w:t xml:space="preserve"> на базе амбулаторных и стационарных Школ диабета в межрайонных и областном эндокринологических центрах</w:t>
      </w:r>
      <w:r w:rsidR="00C62232">
        <w:rPr>
          <w:sz w:val="28"/>
          <w:szCs w:val="28"/>
        </w:rPr>
        <w:t>.</w:t>
      </w:r>
      <w:r w:rsidR="00A30070">
        <w:rPr>
          <w:sz w:val="28"/>
          <w:szCs w:val="28"/>
        </w:rPr>
        <w:t xml:space="preserve"> </w:t>
      </w:r>
    </w:p>
    <w:p w14:paraId="78CF378F" w14:textId="77777777" w:rsidR="00C62232" w:rsidRDefault="004059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D5220">
        <w:rPr>
          <w:sz w:val="28"/>
          <w:szCs w:val="28"/>
        </w:rPr>
        <w:t> </w:t>
      </w:r>
      <w:r w:rsidR="00A30070">
        <w:rPr>
          <w:sz w:val="28"/>
          <w:szCs w:val="28"/>
        </w:rPr>
        <w:t>с сахарным диабетом 2 типа (далее – СД 2 типа) и другими типами рекомендуется проводить от момента выявления заболевания и на всем его протяжении не реже 1 раза в 3 года</w:t>
      </w:r>
      <w:r w:rsidR="00C62232">
        <w:rPr>
          <w:sz w:val="28"/>
          <w:szCs w:val="28"/>
        </w:rPr>
        <w:t>.</w:t>
      </w:r>
      <w:r w:rsidR="00A30070">
        <w:rPr>
          <w:sz w:val="28"/>
          <w:szCs w:val="28"/>
        </w:rPr>
        <w:t xml:space="preserve"> </w:t>
      </w:r>
    </w:p>
    <w:p w14:paraId="4093566C" w14:textId="77777777" w:rsidR="00211A49" w:rsidRDefault="004059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211A49">
        <w:rPr>
          <w:sz w:val="28"/>
          <w:szCs w:val="28"/>
        </w:rPr>
        <w:t> с тяжелыми осложнениями сахарного диабета (синдром диабетической стопы, терминальная стадия хронической болезни почек (на заместительной почечной терапии) при установлении осложнения; далее – по мере необходимости при недостижении целевых показателей лечения на базе амбулаторных и стационарных Школ диабета в межрайонных и областном эндокринологических центрах.</w:t>
      </w:r>
    </w:p>
    <w:p w14:paraId="6F67462C" w14:textId="1F0C4EE6" w:rsidR="00C62232" w:rsidRDefault="004059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C62232">
        <w:rPr>
          <w:sz w:val="28"/>
          <w:szCs w:val="28"/>
        </w:rPr>
        <w:t> </w:t>
      </w:r>
      <w:r w:rsidR="00C62232" w:rsidRPr="00C62232">
        <w:rPr>
          <w:sz w:val="28"/>
          <w:szCs w:val="28"/>
        </w:rPr>
        <w:t xml:space="preserve">Маршрутизация пациентов </w:t>
      </w:r>
      <w:r w:rsidR="00C62232">
        <w:rPr>
          <w:sz w:val="28"/>
          <w:szCs w:val="28"/>
        </w:rPr>
        <w:t xml:space="preserve">проведения группового терапевтического обучения </w:t>
      </w:r>
      <w:r w:rsidR="00C62232" w:rsidRPr="00C62232">
        <w:rPr>
          <w:sz w:val="28"/>
          <w:szCs w:val="28"/>
        </w:rPr>
        <w:t xml:space="preserve">осуществляется в соответствии с </w:t>
      </w:r>
      <w:r w:rsidR="00CC5BA2">
        <w:rPr>
          <w:sz w:val="28"/>
          <w:szCs w:val="28"/>
        </w:rPr>
        <w:t>маршрутизацией</w:t>
      </w:r>
      <w:r w:rsidR="00211A49">
        <w:rPr>
          <w:sz w:val="28"/>
          <w:szCs w:val="28"/>
        </w:rPr>
        <w:t xml:space="preserve"> </w:t>
      </w:r>
      <w:r w:rsidR="00211A49" w:rsidRPr="00211A49">
        <w:rPr>
          <w:sz w:val="28"/>
          <w:szCs w:val="28"/>
        </w:rPr>
        <w:t>взрослого населения при оказании медицинской помощи по профилю «эндокринология» для прохождения терапевтического обучения в амбулаторных кабинетах Школа диабет</w:t>
      </w:r>
      <w:r w:rsidR="00F319A4">
        <w:rPr>
          <w:sz w:val="28"/>
          <w:szCs w:val="28"/>
        </w:rPr>
        <w:t>а</w:t>
      </w:r>
      <w:r w:rsidR="00211A49">
        <w:rPr>
          <w:sz w:val="28"/>
          <w:szCs w:val="28"/>
        </w:rPr>
        <w:t xml:space="preserve">, </w:t>
      </w:r>
      <w:r w:rsidR="00211A49" w:rsidRPr="00211A49">
        <w:rPr>
          <w:sz w:val="28"/>
          <w:szCs w:val="28"/>
        </w:rPr>
        <w:t xml:space="preserve">утвержденной </w:t>
      </w:r>
      <w:r w:rsidR="00C62232" w:rsidRPr="001A292F">
        <w:rPr>
          <w:sz w:val="28"/>
          <w:szCs w:val="28"/>
        </w:rPr>
        <w:t>настоящ</w:t>
      </w:r>
      <w:r w:rsidR="00EC068A">
        <w:rPr>
          <w:sz w:val="28"/>
          <w:szCs w:val="28"/>
        </w:rPr>
        <w:t>им</w:t>
      </w:r>
      <w:r w:rsidR="00C62232" w:rsidRPr="001A292F">
        <w:rPr>
          <w:sz w:val="28"/>
          <w:szCs w:val="28"/>
        </w:rPr>
        <w:t xml:space="preserve"> приказ</w:t>
      </w:r>
      <w:r w:rsidR="00EC068A">
        <w:rPr>
          <w:sz w:val="28"/>
          <w:szCs w:val="28"/>
        </w:rPr>
        <w:t>ом</w:t>
      </w:r>
      <w:r w:rsidR="00C62232" w:rsidRPr="001A292F">
        <w:rPr>
          <w:sz w:val="28"/>
          <w:szCs w:val="28"/>
        </w:rPr>
        <w:t>.</w:t>
      </w:r>
    </w:p>
    <w:p w14:paraId="67FBF720" w14:textId="22425D42" w:rsidR="00C11689" w:rsidRPr="00D95514" w:rsidRDefault="00AB6590" w:rsidP="00D955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0070" w:rsidRPr="00D95514">
        <w:rPr>
          <w:sz w:val="28"/>
          <w:szCs w:val="28"/>
        </w:rPr>
        <w:t>.</w:t>
      </w:r>
      <w:r w:rsidR="00D95514">
        <w:rPr>
          <w:sz w:val="28"/>
          <w:szCs w:val="28"/>
        </w:rPr>
        <w:t> </w:t>
      </w:r>
      <w:r w:rsidR="00D95514" w:rsidRPr="00D95514">
        <w:rPr>
          <w:sz w:val="28"/>
          <w:szCs w:val="28"/>
        </w:rPr>
        <w:t>К</w:t>
      </w:r>
      <w:r w:rsidR="0005001B" w:rsidRPr="00D95514">
        <w:rPr>
          <w:sz w:val="28"/>
          <w:szCs w:val="28"/>
        </w:rPr>
        <w:t>абинет «Школа для пациентов с сахарным диабетом»</w:t>
      </w:r>
      <w:r w:rsidR="00D95514" w:rsidRPr="00D95514">
        <w:rPr>
          <w:sz w:val="28"/>
          <w:szCs w:val="28"/>
        </w:rPr>
        <w:t xml:space="preserve"> </w:t>
      </w:r>
      <w:r w:rsidR="00D95514">
        <w:rPr>
          <w:sz w:val="28"/>
          <w:szCs w:val="28"/>
        </w:rPr>
        <w:t>осуществляет функции в соответствии с п</w:t>
      </w:r>
      <w:r w:rsidR="00D95514" w:rsidRPr="00D95514">
        <w:rPr>
          <w:sz w:val="28"/>
          <w:szCs w:val="28"/>
        </w:rPr>
        <w:t>риложение</w:t>
      </w:r>
      <w:r w:rsidR="00D95514">
        <w:rPr>
          <w:sz w:val="28"/>
          <w:szCs w:val="28"/>
        </w:rPr>
        <w:t>м</w:t>
      </w:r>
      <w:r w:rsidR="00D95514" w:rsidRPr="00D95514">
        <w:rPr>
          <w:sz w:val="28"/>
          <w:szCs w:val="28"/>
        </w:rPr>
        <w:t xml:space="preserve"> </w:t>
      </w:r>
      <w:r w:rsidR="00D95514">
        <w:rPr>
          <w:sz w:val="28"/>
          <w:szCs w:val="28"/>
        </w:rPr>
        <w:t>№ </w:t>
      </w:r>
      <w:r w:rsidR="00D95514" w:rsidRPr="00D95514">
        <w:rPr>
          <w:sz w:val="28"/>
          <w:szCs w:val="28"/>
        </w:rPr>
        <w:t>4</w:t>
      </w:r>
      <w:r w:rsidR="00D95514">
        <w:rPr>
          <w:sz w:val="28"/>
          <w:szCs w:val="28"/>
        </w:rPr>
        <w:t xml:space="preserve"> </w:t>
      </w:r>
      <w:r w:rsidR="00D95514" w:rsidRPr="00D95514">
        <w:rPr>
          <w:sz w:val="28"/>
          <w:szCs w:val="28"/>
        </w:rPr>
        <w:t>к Порядку оказания медицинской помощи</w:t>
      </w:r>
      <w:r w:rsidR="00D95514">
        <w:rPr>
          <w:sz w:val="28"/>
          <w:szCs w:val="28"/>
        </w:rPr>
        <w:t xml:space="preserve"> </w:t>
      </w:r>
      <w:r w:rsidR="00D95514" w:rsidRPr="00D95514">
        <w:rPr>
          <w:sz w:val="28"/>
          <w:szCs w:val="28"/>
        </w:rPr>
        <w:t>взрослому населению по профилю</w:t>
      </w:r>
      <w:r w:rsidR="00D95514">
        <w:rPr>
          <w:sz w:val="28"/>
          <w:szCs w:val="28"/>
        </w:rPr>
        <w:t xml:space="preserve"> «</w:t>
      </w:r>
      <w:r w:rsidR="00D95514" w:rsidRPr="00D95514">
        <w:rPr>
          <w:sz w:val="28"/>
          <w:szCs w:val="28"/>
        </w:rPr>
        <w:t>эндокринология</w:t>
      </w:r>
      <w:r w:rsidR="00D95514">
        <w:rPr>
          <w:sz w:val="28"/>
          <w:szCs w:val="28"/>
        </w:rPr>
        <w:t>»</w:t>
      </w:r>
      <w:r w:rsidR="00D95514" w:rsidRPr="00D95514">
        <w:rPr>
          <w:sz w:val="28"/>
          <w:szCs w:val="28"/>
        </w:rPr>
        <w:t>, утвержденному</w:t>
      </w:r>
      <w:r w:rsidR="00D95514">
        <w:rPr>
          <w:sz w:val="28"/>
          <w:szCs w:val="28"/>
        </w:rPr>
        <w:t xml:space="preserve"> </w:t>
      </w:r>
      <w:r w:rsidR="00D95514" w:rsidRPr="00D95514">
        <w:rPr>
          <w:sz w:val="28"/>
          <w:szCs w:val="28"/>
        </w:rPr>
        <w:t>приказом Министерства здравоохранения</w:t>
      </w:r>
      <w:r w:rsidR="00D95514">
        <w:rPr>
          <w:sz w:val="28"/>
          <w:szCs w:val="28"/>
        </w:rPr>
        <w:t xml:space="preserve"> </w:t>
      </w:r>
      <w:r w:rsidR="00D95514" w:rsidRPr="00D95514">
        <w:rPr>
          <w:sz w:val="28"/>
          <w:szCs w:val="28"/>
        </w:rPr>
        <w:t>Российской Федерации</w:t>
      </w:r>
      <w:r w:rsidR="00F319A4">
        <w:rPr>
          <w:sz w:val="28"/>
          <w:szCs w:val="28"/>
        </w:rPr>
        <w:t xml:space="preserve"> о</w:t>
      </w:r>
      <w:r w:rsidR="00D95514" w:rsidRPr="00D95514">
        <w:rPr>
          <w:sz w:val="28"/>
          <w:szCs w:val="28"/>
        </w:rPr>
        <w:t xml:space="preserve">т </w:t>
      </w:r>
      <w:r w:rsidR="00D95514">
        <w:rPr>
          <w:sz w:val="28"/>
          <w:szCs w:val="28"/>
        </w:rPr>
        <w:t>13.03.2023</w:t>
      </w:r>
      <w:r w:rsidR="00D95514" w:rsidRPr="00D95514">
        <w:rPr>
          <w:sz w:val="28"/>
          <w:szCs w:val="28"/>
        </w:rPr>
        <w:t xml:space="preserve"> </w:t>
      </w:r>
      <w:r w:rsidR="00D95514">
        <w:rPr>
          <w:sz w:val="28"/>
          <w:szCs w:val="28"/>
        </w:rPr>
        <w:t>№ </w:t>
      </w:r>
      <w:r w:rsidR="00D95514" w:rsidRPr="00D95514">
        <w:rPr>
          <w:sz w:val="28"/>
          <w:szCs w:val="28"/>
        </w:rPr>
        <w:t>104н</w:t>
      </w:r>
      <w:r w:rsidR="00D95514">
        <w:rPr>
          <w:sz w:val="28"/>
          <w:szCs w:val="28"/>
        </w:rPr>
        <w:t xml:space="preserve"> </w:t>
      </w:r>
      <w:r w:rsidR="00D95514" w:rsidRPr="00D95514">
        <w:rPr>
          <w:sz w:val="28"/>
          <w:szCs w:val="28"/>
        </w:rPr>
        <w:t>«Об утверждении Порядка оказания медицинской помощи взрослому населению по профилю «эндокринология»</w:t>
      </w:r>
    </w:p>
    <w:p w14:paraId="48446B41" w14:textId="64043D98" w:rsidR="00C11689" w:rsidRDefault="00AB65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19A4">
        <w:rPr>
          <w:sz w:val="28"/>
          <w:szCs w:val="28"/>
        </w:rPr>
        <w:t>.</w:t>
      </w:r>
      <w:r w:rsidR="000956D1">
        <w:rPr>
          <w:sz w:val="28"/>
          <w:szCs w:val="28"/>
        </w:rPr>
        <w:t> </w:t>
      </w:r>
      <w:r w:rsidR="00A30070">
        <w:rPr>
          <w:sz w:val="28"/>
          <w:szCs w:val="28"/>
        </w:rPr>
        <w:t>В Школу диабета направляются не проходившие, а также уже прошедшие обучение пациенты для поддержания уровня знаний и мотивации и</w:t>
      </w:r>
      <w:r w:rsidR="009A2E3A">
        <w:rPr>
          <w:sz w:val="28"/>
          <w:szCs w:val="28"/>
        </w:rPr>
        <w:t>(</w:t>
      </w:r>
      <w:r w:rsidR="00A30070">
        <w:rPr>
          <w:sz w:val="28"/>
          <w:szCs w:val="28"/>
        </w:rPr>
        <w:t>или</w:t>
      </w:r>
      <w:r w:rsidR="009A2E3A">
        <w:rPr>
          <w:sz w:val="28"/>
          <w:szCs w:val="28"/>
        </w:rPr>
        <w:t>)</w:t>
      </w:r>
      <w:r w:rsidR="00A30070">
        <w:rPr>
          <w:sz w:val="28"/>
          <w:szCs w:val="28"/>
        </w:rPr>
        <w:t xml:space="preserve"> при появлении новых терапевтических целей.</w:t>
      </w:r>
    </w:p>
    <w:p w14:paraId="03D37449" w14:textId="0F41BA72" w:rsidR="00C11689" w:rsidRDefault="00AB65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19A4">
        <w:rPr>
          <w:sz w:val="28"/>
          <w:szCs w:val="28"/>
        </w:rPr>
        <w:t>.</w:t>
      </w:r>
      <w:r w:rsidR="000956D1">
        <w:rPr>
          <w:sz w:val="28"/>
          <w:szCs w:val="28"/>
        </w:rPr>
        <w:t> </w:t>
      </w:r>
      <w:r w:rsidR="00F24D17">
        <w:rPr>
          <w:sz w:val="28"/>
          <w:szCs w:val="28"/>
        </w:rPr>
        <w:t>В</w:t>
      </w:r>
      <w:r w:rsidR="00F24D17" w:rsidRPr="00F24D17">
        <w:rPr>
          <w:sz w:val="28"/>
          <w:szCs w:val="28"/>
        </w:rPr>
        <w:t xml:space="preserve">рач-эндокринолог или врач-терапевт участковый (врач терапевт), врач общей практики (семейный врач), иные врачи-специалисты, фельдшер, акушер направляет пациентов с сахарным диабетом в Школу диабета </w:t>
      </w:r>
      <w:r w:rsidR="00A30070">
        <w:rPr>
          <w:sz w:val="28"/>
          <w:szCs w:val="28"/>
        </w:rPr>
        <w:t>при установлении пациенту диагноза СД, далее в процессе диспансерного наблюдения, но не реже 1 раза в 3 года:</w:t>
      </w:r>
    </w:p>
    <w:p w14:paraId="6220B590" w14:textId="77777777"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56D1">
        <w:rPr>
          <w:sz w:val="28"/>
          <w:szCs w:val="28"/>
        </w:rPr>
        <w:t>) </w:t>
      </w:r>
      <w:r w:rsidR="00211A49">
        <w:rPr>
          <w:sz w:val="28"/>
          <w:szCs w:val="28"/>
        </w:rPr>
        <w:t>о</w:t>
      </w:r>
      <w:r w:rsidR="00A30070">
        <w:rPr>
          <w:sz w:val="28"/>
          <w:szCs w:val="28"/>
        </w:rPr>
        <w:t>пределяет потребность в форме обучения (амбулаторная</w:t>
      </w:r>
      <w:r w:rsidR="002560B4">
        <w:rPr>
          <w:sz w:val="28"/>
          <w:szCs w:val="28"/>
        </w:rPr>
        <w:t xml:space="preserve"> или</w:t>
      </w:r>
      <w:r w:rsidR="00A30070">
        <w:rPr>
          <w:sz w:val="28"/>
          <w:szCs w:val="28"/>
        </w:rPr>
        <w:t xml:space="preserve"> стационарная) в зависимости от типа СД и состояния здоровья пациента;</w:t>
      </w:r>
    </w:p>
    <w:p w14:paraId="1BE23320" w14:textId="77777777"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56D1">
        <w:rPr>
          <w:sz w:val="28"/>
          <w:szCs w:val="28"/>
        </w:rPr>
        <w:t>) </w:t>
      </w:r>
      <w:r w:rsidR="00211A49">
        <w:rPr>
          <w:sz w:val="28"/>
          <w:szCs w:val="28"/>
        </w:rPr>
        <w:t>ф</w:t>
      </w:r>
      <w:r w:rsidR="00A30070">
        <w:rPr>
          <w:sz w:val="28"/>
          <w:szCs w:val="28"/>
        </w:rPr>
        <w:t xml:space="preserve">ормирует направление пациента в Школу диабета в медицинские организации Новосибирской области с учетом </w:t>
      </w:r>
      <w:r w:rsidR="00211A49">
        <w:rPr>
          <w:sz w:val="28"/>
          <w:szCs w:val="28"/>
        </w:rPr>
        <w:t>маршрутизации,</w:t>
      </w:r>
      <w:r w:rsidR="00C62232">
        <w:rPr>
          <w:sz w:val="28"/>
          <w:szCs w:val="28"/>
        </w:rPr>
        <w:t xml:space="preserve"> утвержденной настоящим приказом.</w:t>
      </w:r>
    </w:p>
    <w:p w14:paraId="4FD015FC" w14:textId="1A20EFC3" w:rsidR="00C11689" w:rsidRDefault="00AB65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0070">
        <w:rPr>
          <w:sz w:val="28"/>
          <w:szCs w:val="28"/>
        </w:rPr>
        <w:t>.</w:t>
      </w:r>
      <w:r w:rsidR="00C62232">
        <w:rPr>
          <w:sz w:val="28"/>
          <w:szCs w:val="28"/>
        </w:rPr>
        <w:t> </w:t>
      </w:r>
      <w:r w:rsidR="00F24D17" w:rsidRPr="00F24D17">
        <w:rPr>
          <w:sz w:val="28"/>
          <w:szCs w:val="28"/>
        </w:rPr>
        <w:t xml:space="preserve">Врач-эндокринолог или врач-терапевт участковый (врач терапевт), врач общей практики (семейный врач), иные врачи-специалисты, фельдшер, акушер </w:t>
      </w:r>
      <w:r w:rsidR="000F64C3">
        <w:rPr>
          <w:sz w:val="28"/>
          <w:szCs w:val="28"/>
        </w:rPr>
        <w:t xml:space="preserve">медицинской организации Новосибирской области, оказывающей первичную медико-санитарную помощь </w:t>
      </w:r>
      <w:r w:rsidR="00A30070">
        <w:rPr>
          <w:sz w:val="28"/>
          <w:szCs w:val="28"/>
        </w:rPr>
        <w:t>после обучения в Школе диабета:</w:t>
      </w:r>
    </w:p>
    <w:p w14:paraId="7CE849B2" w14:textId="77777777"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56D1">
        <w:rPr>
          <w:sz w:val="28"/>
          <w:szCs w:val="28"/>
        </w:rPr>
        <w:t>) </w:t>
      </w:r>
      <w:r w:rsidR="00A30070">
        <w:rPr>
          <w:sz w:val="28"/>
          <w:szCs w:val="28"/>
        </w:rPr>
        <w:t xml:space="preserve">делает отметку в медицинской документации и </w:t>
      </w:r>
      <w:r w:rsidR="00C62232">
        <w:rPr>
          <w:sz w:val="28"/>
          <w:szCs w:val="28"/>
        </w:rPr>
        <w:t>Медицинской информационной системе Новосибирской области</w:t>
      </w:r>
      <w:r w:rsidR="00A30070">
        <w:rPr>
          <w:sz w:val="28"/>
          <w:szCs w:val="28"/>
        </w:rPr>
        <w:t xml:space="preserve"> о дате и времени прохождения пациентом Школы диабета, о планируемой дате следующего обучения;</w:t>
      </w:r>
    </w:p>
    <w:p w14:paraId="76603A1B" w14:textId="77777777"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56D1">
        <w:rPr>
          <w:sz w:val="28"/>
          <w:szCs w:val="28"/>
        </w:rPr>
        <w:t>) </w:t>
      </w:r>
      <w:r w:rsidR="00A30070">
        <w:rPr>
          <w:sz w:val="28"/>
          <w:szCs w:val="28"/>
        </w:rPr>
        <w:t xml:space="preserve">вносит изменения в схему лечения пациента в медицинскую документацию и </w:t>
      </w:r>
      <w:r w:rsidR="00072680">
        <w:rPr>
          <w:sz w:val="28"/>
          <w:szCs w:val="28"/>
        </w:rPr>
        <w:t xml:space="preserve">Федеральный </w:t>
      </w:r>
      <w:r w:rsidR="00A30070">
        <w:rPr>
          <w:sz w:val="28"/>
          <w:szCs w:val="28"/>
        </w:rPr>
        <w:t>регистр сахарного диабета;</w:t>
      </w:r>
    </w:p>
    <w:p w14:paraId="64A2152B" w14:textId="77777777"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56D1">
        <w:rPr>
          <w:sz w:val="28"/>
          <w:szCs w:val="28"/>
        </w:rPr>
        <w:t>) </w:t>
      </w:r>
      <w:r w:rsidR="00A30070">
        <w:rPr>
          <w:sz w:val="28"/>
          <w:szCs w:val="28"/>
        </w:rPr>
        <w:t>рекомендует пациенту дальнейшее ведение дневника самоконтроля;</w:t>
      </w:r>
    </w:p>
    <w:p w14:paraId="3912FA19" w14:textId="77777777" w:rsidR="00C11689" w:rsidRDefault="00F31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56D1">
        <w:rPr>
          <w:sz w:val="28"/>
          <w:szCs w:val="28"/>
        </w:rPr>
        <w:t>) </w:t>
      </w:r>
      <w:r w:rsidR="00A30070">
        <w:rPr>
          <w:sz w:val="28"/>
          <w:szCs w:val="28"/>
        </w:rPr>
        <w:t>при следующей явке диспансерного осмотра проверяет дневник самоконтроля с целью оценки достижения индивидуальных целевых показателей лечения и необходимости направления на повторное обучение.</w:t>
      </w:r>
    </w:p>
    <w:p w14:paraId="28116501" w14:textId="77777777" w:rsidR="00C11689" w:rsidRDefault="00C11689">
      <w:pPr>
        <w:widowControl w:val="0"/>
        <w:ind w:firstLine="709"/>
        <w:jc w:val="both"/>
        <w:rPr>
          <w:sz w:val="28"/>
          <w:szCs w:val="28"/>
        </w:rPr>
      </w:pPr>
    </w:p>
    <w:p w14:paraId="3E5C9BA0" w14:textId="77777777" w:rsidR="00641D26" w:rsidRDefault="00641D26">
      <w:pPr>
        <w:widowControl w:val="0"/>
        <w:ind w:firstLine="709"/>
        <w:jc w:val="both"/>
        <w:rPr>
          <w:sz w:val="28"/>
          <w:szCs w:val="28"/>
        </w:rPr>
      </w:pPr>
    </w:p>
    <w:p w14:paraId="01CB0ED0" w14:textId="77777777" w:rsidR="00C11689" w:rsidRDefault="00A300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14:paraId="6603F230" w14:textId="77777777" w:rsidR="00C11689" w:rsidRDefault="00C11689">
      <w:pPr>
        <w:widowControl w:val="0"/>
        <w:jc w:val="right"/>
        <w:rPr>
          <w:rStyle w:val="a6"/>
          <w:szCs w:val="28"/>
        </w:rPr>
        <w:sectPr w:rsidR="00C11689" w:rsidSect="00B13E7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406F1739" w14:textId="77777777" w:rsidR="00C11689" w:rsidRDefault="00A30070">
      <w:pPr>
        <w:widowControl w:val="0"/>
        <w:ind w:left="9639" w:hanging="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00DAB2E3" w14:textId="77777777" w:rsidR="00C11689" w:rsidRDefault="00A30070">
      <w:pPr>
        <w:widowControl w:val="0"/>
        <w:ind w:left="9639" w:hanging="141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</w:t>
      </w:r>
    </w:p>
    <w:p w14:paraId="610D6563" w14:textId="77777777" w:rsidR="00C11689" w:rsidRDefault="00A30070">
      <w:pPr>
        <w:widowControl w:val="0"/>
        <w:ind w:left="9639" w:hanging="14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59F76646" w14:textId="77777777" w:rsidR="00C11689" w:rsidRDefault="00A30070">
      <w:pPr>
        <w:widowControl w:val="0"/>
        <w:ind w:left="9639" w:hanging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  </w:t>
      </w:r>
      <w:r w:rsidR="00FD7DB2">
        <w:rPr>
          <w:sz w:val="28"/>
          <w:szCs w:val="28"/>
        </w:rPr>
        <w:t>№ </w:t>
      </w:r>
      <w:r>
        <w:rPr>
          <w:sz w:val="28"/>
          <w:szCs w:val="28"/>
        </w:rPr>
        <w:t>________</w:t>
      </w:r>
    </w:p>
    <w:p w14:paraId="031B7289" w14:textId="77777777" w:rsidR="00C11689" w:rsidRDefault="00C11689">
      <w:pPr>
        <w:widowControl w:val="0"/>
        <w:jc w:val="right"/>
        <w:rPr>
          <w:rStyle w:val="a6"/>
          <w:szCs w:val="28"/>
        </w:rPr>
      </w:pPr>
    </w:p>
    <w:p w14:paraId="4F05A2D9" w14:textId="77777777" w:rsidR="00C11689" w:rsidRDefault="00C11689">
      <w:pPr>
        <w:widowControl w:val="0"/>
        <w:jc w:val="right"/>
        <w:rPr>
          <w:rStyle w:val="a6"/>
          <w:szCs w:val="28"/>
        </w:rPr>
      </w:pPr>
    </w:p>
    <w:p w14:paraId="264537B4" w14:textId="77777777" w:rsidR="00C11689" w:rsidRDefault="00A30070">
      <w:pPr>
        <w:widowControl w:val="0"/>
        <w:jc w:val="center"/>
        <w:rPr>
          <w:rStyle w:val="a6"/>
          <w:b/>
          <w:szCs w:val="28"/>
        </w:rPr>
      </w:pPr>
      <w:r>
        <w:rPr>
          <w:rStyle w:val="a6"/>
          <w:b/>
          <w:szCs w:val="28"/>
        </w:rPr>
        <w:t xml:space="preserve">МАРШРУТИЗАЦИЯ </w:t>
      </w:r>
    </w:p>
    <w:p w14:paraId="4876A8D7" w14:textId="77777777" w:rsidR="00C11689" w:rsidRDefault="00C62232">
      <w:pPr>
        <w:widowControl w:val="0"/>
        <w:jc w:val="center"/>
        <w:rPr>
          <w:rStyle w:val="a6"/>
          <w:szCs w:val="28"/>
        </w:rPr>
      </w:pPr>
      <w:bookmarkStart w:id="1" w:name="_Hlk140405137"/>
      <w:r w:rsidRPr="00C62232">
        <w:rPr>
          <w:rStyle w:val="a6"/>
          <w:b/>
          <w:szCs w:val="28"/>
        </w:rPr>
        <w:t>взрослого населения при оказании медицинской помощи по профилю «эндокринология» для прохождения терапевтического обучения в амбулаторных кабинетах «Школа для пациентов с сахарным диабетом»</w:t>
      </w:r>
      <w:bookmarkEnd w:id="1"/>
      <w:r w:rsidR="00A30070" w:rsidRPr="00950CAD">
        <w:rPr>
          <w:rStyle w:val="a6"/>
          <w:b/>
          <w:szCs w:val="28"/>
          <w:vertAlign w:val="superscript"/>
        </w:rPr>
        <w:t>*</w:t>
      </w:r>
      <w:r w:rsidR="00A30070" w:rsidRPr="00950CAD">
        <w:rPr>
          <w:rStyle w:val="a6"/>
          <w:szCs w:val="28"/>
          <w:vertAlign w:val="superscript"/>
        </w:rPr>
        <w:t xml:space="preserve"> </w:t>
      </w:r>
    </w:p>
    <w:p w14:paraId="0B381FA5" w14:textId="77777777" w:rsidR="00C11689" w:rsidRDefault="00C11689">
      <w:pPr>
        <w:widowControl w:val="0"/>
        <w:jc w:val="center"/>
        <w:rPr>
          <w:rStyle w:val="a6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2786"/>
        <w:gridCol w:w="3973"/>
        <w:gridCol w:w="2995"/>
        <w:gridCol w:w="4267"/>
      </w:tblGrid>
      <w:tr w:rsidR="000B7838" w14:paraId="0DB780AA" w14:textId="77777777" w:rsidTr="00896AD3">
        <w:trPr>
          <w:trHeight w:val="20"/>
          <w:tblHeader/>
          <w:jc w:val="center"/>
        </w:trPr>
        <w:tc>
          <w:tcPr>
            <w:tcW w:w="654" w:type="dxa"/>
          </w:tcPr>
          <w:p w14:paraId="0322A0C3" w14:textId="77777777" w:rsidR="00896AD3" w:rsidRDefault="00896AD3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0" w:type="auto"/>
            <w:vAlign w:val="center"/>
          </w:tcPr>
          <w:p w14:paraId="627E0592" w14:textId="77777777" w:rsidR="00896AD3" w:rsidRDefault="00896AD3">
            <w:pPr>
              <w:widowControl w:val="0"/>
              <w:jc w:val="center"/>
            </w:pPr>
            <w:r>
              <w:t>Амбулаторные кабинеты «Школа для пациентов с сахарным диабетом»</w:t>
            </w:r>
          </w:p>
        </w:tc>
        <w:tc>
          <w:tcPr>
            <w:tcW w:w="0" w:type="auto"/>
            <w:vAlign w:val="center"/>
          </w:tcPr>
          <w:p w14:paraId="17A89CBE" w14:textId="77777777" w:rsidR="00896AD3" w:rsidRDefault="00896AD3">
            <w:pPr>
              <w:widowControl w:val="0"/>
              <w:jc w:val="center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Прикрепленные медицинские организации</w:t>
            </w:r>
          </w:p>
        </w:tc>
        <w:tc>
          <w:tcPr>
            <w:tcW w:w="0" w:type="auto"/>
            <w:vAlign w:val="center"/>
          </w:tcPr>
          <w:p w14:paraId="3A91E251" w14:textId="77777777" w:rsidR="00896AD3" w:rsidRDefault="00896AD3">
            <w:pPr>
              <w:widowControl w:val="0"/>
              <w:jc w:val="center"/>
            </w:pPr>
            <w:r>
              <w:t xml:space="preserve">Специализированная амбулаторная </w:t>
            </w:r>
          </w:p>
          <w:p w14:paraId="09A4073C" w14:textId="77777777" w:rsidR="00896AD3" w:rsidRDefault="00896AD3">
            <w:pPr>
              <w:widowControl w:val="0"/>
              <w:jc w:val="center"/>
              <w:rPr>
                <w:rStyle w:val="a6"/>
                <w:sz w:val="24"/>
              </w:rPr>
            </w:pPr>
            <w:r>
              <w:t xml:space="preserve"> «Школа для пациентов с сахарным диабетом», в том числе с применением телемедицинских технологий</w:t>
            </w:r>
          </w:p>
        </w:tc>
        <w:tc>
          <w:tcPr>
            <w:tcW w:w="0" w:type="auto"/>
            <w:vAlign w:val="center"/>
          </w:tcPr>
          <w:p w14:paraId="74B6390C" w14:textId="77777777" w:rsidR="00896AD3" w:rsidRDefault="00896AD3">
            <w:pPr>
              <w:widowControl w:val="0"/>
              <w:jc w:val="center"/>
              <w:rPr>
                <w:rStyle w:val="a6"/>
                <w:sz w:val="24"/>
              </w:rPr>
            </w:pPr>
            <w:r>
              <w:t>Стационарные кабинеты «Школа для пациентов с сахарным диабетом»</w:t>
            </w:r>
          </w:p>
        </w:tc>
      </w:tr>
      <w:tr w:rsidR="000B7838" w14:paraId="485DEADF" w14:textId="77777777" w:rsidTr="00896AD3">
        <w:trPr>
          <w:trHeight w:val="20"/>
          <w:jc w:val="center"/>
        </w:trPr>
        <w:tc>
          <w:tcPr>
            <w:tcW w:w="654" w:type="dxa"/>
          </w:tcPr>
          <w:p w14:paraId="53CFC49C" w14:textId="77777777" w:rsidR="00896AD3" w:rsidRDefault="00896AD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</w:tcPr>
          <w:p w14:paraId="64B6801E" w14:textId="77777777" w:rsidR="00896AD3" w:rsidRDefault="00896AD3">
            <w:pPr>
              <w:widowControl w:val="0"/>
              <w:jc w:val="center"/>
              <w:rPr>
                <w:rStyle w:val="a6"/>
                <w:b/>
                <w:sz w:val="24"/>
              </w:rPr>
            </w:pPr>
            <w:r>
              <w:rPr>
                <w:b/>
              </w:rPr>
              <w:t>Сахарный диабет (МКБ Е10-14)</w:t>
            </w:r>
          </w:p>
        </w:tc>
      </w:tr>
      <w:tr w:rsidR="000B7838" w14:paraId="0CE56816" w14:textId="77777777" w:rsidTr="00896AD3">
        <w:trPr>
          <w:trHeight w:val="786"/>
          <w:jc w:val="center"/>
        </w:trPr>
        <w:tc>
          <w:tcPr>
            <w:tcW w:w="654" w:type="dxa"/>
          </w:tcPr>
          <w:p w14:paraId="56083D09" w14:textId="77777777" w:rsidR="00896AD3" w:rsidRDefault="00896AD3">
            <w:pPr>
              <w:widowControl w:val="0"/>
            </w:pPr>
            <w:r>
              <w:t>1</w:t>
            </w:r>
          </w:p>
        </w:tc>
        <w:tc>
          <w:tcPr>
            <w:tcW w:w="0" w:type="auto"/>
          </w:tcPr>
          <w:p w14:paraId="151A5BD0" w14:textId="77777777" w:rsidR="00896AD3" w:rsidRDefault="00896AD3">
            <w:pPr>
              <w:widowControl w:val="0"/>
            </w:pPr>
            <w:r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2F40F05D" w14:textId="77777777" w:rsidR="00896AD3" w:rsidRDefault="00896AD3" w:rsidP="000F64C3">
            <w:pPr>
              <w:widowControl w:val="0"/>
              <w:rPr>
                <w:rStyle w:val="a6"/>
                <w:sz w:val="24"/>
              </w:rPr>
            </w:pPr>
            <w:r>
              <w:t>Медицинские организации г. Новосибирска и районов Новосибирской области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51E34B" w14:textId="77777777"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Областной эндокринологической центр ГБУЗ НСО «ГНОКБ»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89A757" w14:textId="77777777"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t>Эндокринологическое отделение ГБУЗ НСО «ГНОКБ»</w:t>
            </w:r>
          </w:p>
        </w:tc>
      </w:tr>
      <w:tr w:rsidR="000B7838" w14:paraId="1B65F1DF" w14:textId="77777777" w:rsidTr="00896AD3">
        <w:trPr>
          <w:trHeight w:val="830"/>
          <w:jc w:val="center"/>
        </w:trPr>
        <w:tc>
          <w:tcPr>
            <w:tcW w:w="654" w:type="dxa"/>
          </w:tcPr>
          <w:p w14:paraId="57D6BF4D" w14:textId="77777777" w:rsidR="00896AD3" w:rsidRDefault="00896AD3" w:rsidP="009D2D96">
            <w:pPr>
              <w:widowControl w:val="0"/>
            </w:pPr>
            <w:r>
              <w:t>2</w:t>
            </w:r>
          </w:p>
        </w:tc>
        <w:tc>
          <w:tcPr>
            <w:tcW w:w="0" w:type="auto"/>
          </w:tcPr>
          <w:p w14:paraId="6475C65C" w14:textId="77777777" w:rsidR="00896AD3" w:rsidRDefault="00896AD3" w:rsidP="009D2D96">
            <w:pPr>
              <w:widowControl w:val="0"/>
            </w:pPr>
            <w:r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1547AC03" w14:textId="77777777" w:rsidR="00896AD3" w:rsidRDefault="00896AD3" w:rsidP="00E63062">
            <w:pPr>
              <w:widowControl w:val="0"/>
            </w:pPr>
            <w:r>
              <w:t>Медицинские организации г. Новосибирска и районов Новосибирской области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9EBAD7" w14:textId="77777777"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Консультативное отделение № 2</w:t>
            </w:r>
          </w:p>
          <w:p w14:paraId="5972BC72" w14:textId="77777777"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ГБУЗ НСО «ГКБ № 1»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B44273" w14:textId="77777777" w:rsidR="00896AD3" w:rsidRDefault="00896AD3">
            <w:pPr>
              <w:widowControl w:val="0"/>
            </w:pPr>
            <w:r>
              <w:t>Эндокринологическое отделение</w:t>
            </w:r>
            <w:r>
              <w:rPr>
                <w:strike/>
              </w:rPr>
              <w:t xml:space="preserve"> </w:t>
            </w:r>
            <w:r>
              <w:t>БУЗ НСО «ГКБ № 1»</w:t>
            </w:r>
          </w:p>
        </w:tc>
      </w:tr>
      <w:tr w:rsidR="000B7838" w14:paraId="59A95B3F" w14:textId="77777777" w:rsidTr="00896AD3">
        <w:trPr>
          <w:trHeight w:val="87"/>
          <w:jc w:val="center"/>
        </w:trPr>
        <w:tc>
          <w:tcPr>
            <w:tcW w:w="654" w:type="dxa"/>
          </w:tcPr>
          <w:p w14:paraId="30FCC56A" w14:textId="77777777" w:rsidR="00896AD3" w:rsidRDefault="00896AD3">
            <w:pPr>
              <w:widowControl w:val="0"/>
            </w:pPr>
            <w:r>
              <w:t>3</w:t>
            </w:r>
          </w:p>
        </w:tc>
        <w:tc>
          <w:tcPr>
            <w:tcW w:w="0" w:type="auto"/>
          </w:tcPr>
          <w:p w14:paraId="6C2E3F55" w14:textId="77777777"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t>ГБУЗ НСО «ГКБ № 11»</w:t>
            </w:r>
          </w:p>
        </w:tc>
        <w:tc>
          <w:tcPr>
            <w:tcW w:w="0" w:type="auto"/>
          </w:tcPr>
          <w:p w14:paraId="45409930" w14:textId="77777777"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t xml:space="preserve">Медицинские организации г. Новосибирска </w:t>
            </w:r>
          </w:p>
        </w:tc>
        <w:tc>
          <w:tcPr>
            <w:tcW w:w="0" w:type="auto"/>
          </w:tcPr>
          <w:p w14:paraId="5A41A346" w14:textId="77777777" w:rsidR="00896AD3" w:rsidRDefault="00896AD3">
            <w:pPr>
              <w:widowControl w:val="0"/>
              <w:rPr>
                <w:rStyle w:val="a6"/>
                <w:sz w:val="24"/>
              </w:rPr>
            </w:pPr>
            <w:r>
              <w:t>Городской межрайонный эндокринологический центр ГБУЗ НСО «ГКП №16»</w:t>
            </w:r>
          </w:p>
        </w:tc>
        <w:tc>
          <w:tcPr>
            <w:tcW w:w="0" w:type="auto"/>
          </w:tcPr>
          <w:p w14:paraId="2321904B" w14:textId="77777777" w:rsidR="00896AD3" w:rsidRDefault="00896AD3" w:rsidP="009D2D96">
            <w:pPr>
              <w:widowControl w:val="0"/>
              <w:rPr>
                <w:rStyle w:val="a6"/>
                <w:sz w:val="24"/>
              </w:rPr>
            </w:pPr>
            <w:r>
              <w:t>Эндокринологическое отделение ГБУЗ НСО «ГКБ № 11»</w:t>
            </w:r>
          </w:p>
        </w:tc>
      </w:tr>
      <w:tr w:rsidR="000B7838" w:rsidRPr="0078262A" w14:paraId="38F8B25C" w14:textId="77777777" w:rsidTr="00896AD3">
        <w:trPr>
          <w:trHeight w:val="20"/>
          <w:jc w:val="center"/>
        </w:trPr>
        <w:tc>
          <w:tcPr>
            <w:tcW w:w="654" w:type="dxa"/>
          </w:tcPr>
          <w:p w14:paraId="511E5D19" w14:textId="77777777" w:rsidR="00896AD3" w:rsidRPr="0078262A" w:rsidRDefault="00896AD3">
            <w:pPr>
              <w:widowControl w:val="0"/>
            </w:pPr>
            <w:r w:rsidRPr="0078262A">
              <w:t>4</w:t>
            </w:r>
          </w:p>
        </w:tc>
        <w:tc>
          <w:tcPr>
            <w:tcW w:w="0" w:type="auto"/>
          </w:tcPr>
          <w:p w14:paraId="14E6606D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t>ГБУЗ НСО «ИЦГБ»</w:t>
            </w:r>
          </w:p>
        </w:tc>
        <w:tc>
          <w:tcPr>
            <w:tcW w:w="0" w:type="auto"/>
          </w:tcPr>
          <w:p w14:paraId="650DEEFE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"Линевская районная больница"</w:t>
            </w:r>
          </w:p>
        </w:tc>
        <w:tc>
          <w:tcPr>
            <w:tcW w:w="0" w:type="auto"/>
          </w:tcPr>
          <w:p w14:paraId="6296655B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3EBB4128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  <w:p w14:paraId="30BF60FE" w14:textId="77777777" w:rsidR="00285526" w:rsidRPr="0078262A" w:rsidRDefault="00285526" w:rsidP="00285526">
            <w:pPr>
              <w:widowControl w:val="0"/>
              <w:rPr>
                <w:rStyle w:val="a6"/>
                <w:sz w:val="24"/>
              </w:rPr>
            </w:pPr>
            <w:r w:rsidRPr="0078262A">
              <w:t xml:space="preserve">Эндокринологическое отделение клиники ФГБУ НИИКиЭЛ – филиал </w:t>
            </w:r>
            <w:r w:rsidRPr="0078262A">
              <w:lastRenderedPageBreak/>
              <w:t>ИЦиГ</w:t>
            </w:r>
          </w:p>
        </w:tc>
      </w:tr>
      <w:tr w:rsidR="000B7838" w:rsidRPr="0078262A" w14:paraId="0DCE942A" w14:textId="77777777" w:rsidTr="00896AD3">
        <w:trPr>
          <w:trHeight w:val="20"/>
          <w:jc w:val="center"/>
        </w:trPr>
        <w:tc>
          <w:tcPr>
            <w:tcW w:w="654" w:type="dxa"/>
          </w:tcPr>
          <w:p w14:paraId="37DF5534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lastRenderedPageBreak/>
              <w:t>5</w:t>
            </w:r>
          </w:p>
        </w:tc>
        <w:tc>
          <w:tcPr>
            <w:tcW w:w="0" w:type="auto"/>
          </w:tcPr>
          <w:p w14:paraId="0DD4874E" w14:textId="77777777" w:rsidR="00896AD3" w:rsidRPr="0078262A" w:rsidRDefault="00896AD3">
            <w:pPr>
              <w:widowControl w:val="0"/>
            </w:pPr>
            <w:r w:rsidRPr="0078262A">
              <w:rPr>
                <w:rStyle w:val="a6"/>
                <w:sz w:val="24"/>
              </w:rPr>
              <w:t>ГБУЗ НСО «Куйбышевская ЦРБ»</w:t>
            </w:r>
          </w:p>
        </w:tc>
        <w:tc>
          <w:tcPr>
            <w:tcW w:w="0" w:type="auto"/>
          </w:tcPr>
          <w:p w14:paraId="2D5785E4" w14:textId="77777777" w:rsidR="00896AD3" w:rsidRPr="0078262A" w:rsidRDefault="00896AD3">
            <w:pPr>
              <w:widowControl w:val="0"/>
            </w:pPr>
            <w:r w:rsidRPr="0078262A">
              <w:t>ГБУЗ НСО «Северная ЦРБ»</w:t>
            </w:r>
          </w:p>
          <w:p w14:paraId="11B84B68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66318482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14B5641E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14:paraId="3A9D1D22" w14:textId="77777777" w:rsidTr="00896AD3">
        <w:trPr>
          <w:trHeight w:val="20"/>
          <w:jc w:val="center"/>
        </w:trPr>
        <w:tc>
          <w:tcPr>
            <w:tcW w:w="654" w:type="dxa"/>
          </w:tcPr>
          <w:p w14:paraId="4916CAC0" w14:textId="77777777" w:rsidR="00896AD3" w:rsidRPr="0078262A" w:rsidRDefault="00896AD3">
            <w:pPr>
              <w:widowControl w:val="0"/>
            </w:pPr>
            <w:r w:rsidRPr="0078262A">
              <w:t>6</w:t>
            </w:r>
          </w:p>
        </w:tc>
        <w:tc>
          <w:tcPr>
            <w:tcW w:w="0" w:type="auto"/>
          </w:tcPr>
          <w:p w14:paraId="0A6D0A22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t>ГБУЗ НСО «Карасукская ЦРБ»</w:t>
            </w:r>
          </w:p>
        </w:tc>
        <w:tc>
          <w:tcPr>
            <w:tcW w:w="0" w:type="auto"/>
          </w:tcPr>
          <w:p w14:paraId="142A80CA" w14:textId="77777777" w:rsidR="00896AD3" w:rsidRPr="0078262A" w:rsidRDefault="00896AD3">
            <w:pPr>
              <w:widowControl w:val="0"/>
            </w:pPr>
            <w:r w:rsidRPr="0078262A">
              <w:t>ГБУЗ НСО «Баганская ЦРБ»</w:t>
            </w:r>
          </w:p>
          <w:p w14:paraId="3D9B6EF8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0EFCF2AB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18F6440B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14:paraId="0546CC6A" w14:textId="77777777" w:rsidTr="00896AD3">
        <w:trPr>
          <w:trHeight w:val="20"/>
          <w:jc w:val="center"/>
        </w:trPr>
        <w:tc>
          <w:tcPr>
            <w:tcW w:w="654" w:type="dxa"/>
          </w:tcPr>
          <w:p w14:paraId="3873719A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7</w:t>
            </w:r>
          </w:p>
        </w:tc>
        <w:tc>
          <w:tcPr>
            <w:tcW w:w="0" w:type="auto"/>
          </w:tcPr>
          <w:p w14:paraId="3FD9E907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«НКЦРБ»</w:t>
            </w:r>
          </w:p>
        </w:tc>
        <w:tc>
          <w:tcPr>
            <w:tcW w:w="0" w:type="auto"/>
          </w:tcPr>
          <w:p w14:paraId="25CD8158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57E7D19A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7360E978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  <w:p w14:paraId="67E98957" w14:textId="77777777" w:rsidR="00285526" w:rsidRPr="0078262A" w:rsidRDefault="00285526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50D3340F" w14:textId="77777777" w:rsidTr="00896AD3">
        <w:trPr>
          <w:trHeight w:val="20"/>
          <w:jc w:val="center"/>
        </w:trPr>
        <w:tc>
          <w:tcPr>
            <w:tcW w:w="654" w:type="dxa"/>
          </w:tcPr>
          <w:p w14:paraId="081CB103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8</w:t>
            </w:r>
          </w:p>
        </w:tc>
        <w:tc>
          <w:tcPr>
            <w:tcW w:w="0" w:type="auto"/>
          </w:tcPr>
          <w:p w14:paraId="4FBF83E6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«НКРБ № 1»</w:t>
            </w:r>
          </w:p>
        </w:tc>
        <w:tc>
          <w:tcPr>
            <w:tcW w:w="0" w:type="auto"/>
          </w:tcPr>
          <w:p w14:paraId="0133F729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419D82E3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52B311A3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  <w:p w14:paraId="3AB870FC" w14:textId="77777777" w:rsidR="00285526" w:rsidRPr="0078262A" w:rsidRDefault="00285526">
            <w:pPr>
              <w:widowControl w:val="0"/>
            </w:pPr>
          </w:p>
        </w:tc>
      </w:tr>
      <w:tr w:rsidR="000B7838" w:rsidRPr="0078262A" w14:paraId="21F4C386" w14:textId="77777777" w:rsidTr="00896AD3">
        <w:trPr>
          <w:trHeight w:val="20"/>
          <w:jc w:val="center"/>
        </w:trPr>
        <w:tc>
          <w:tcPr>
            <w:tcW w:w="654" w:type="dxa"/>
          </w:tcPr>
          <w:p w14:paraId="51810C59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9</w:t>
            </w:r>
          </w:p>
        </w:tc>
        <w:tc>
          <w:tcPr>
            <w:tcW w:w="0" w:type="auto"/>
          </w:tcPr>
          <w:p w14:paraId="5EC3978F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«БЦГБ»</w:t>
            </w:r>
          </w:p>
        </w:tc>
        <w:tc>
          <w:tcPr>
            <w:tcW w:w="0" w:type="auto"/>
          </w:tcPr>
          <w:p w14:paraId="109A3200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067CF6CE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0314F749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  <w:p w14:paraId="565F52B5" w14:textId="77777777" w:rsidR="00285526" w:rsidRPr="0078262A" w:rsidRDefault="00285526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712B1E36" w14:textId="77777777" w:rsidTr="00896AD3">
        <w:trPr>
          <w:trHeight w:val="20"/>
          <w:jc w:val="center"/>
        </w:trPr>
        <w:tc>
          <w:tcPr>
            <w:tcW w:w="654" w:type="dxa"/>
          </w:tcPr>
          <w:p w14:paraId="45FDA706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10</w:t>
            </w:r>
          </w:p>
        </w:tc>
        <w:tc>
          <w:tcPr>
            <w:tcW w:w="0" w:type="auto"/>
          </w:tcPr>
          <w:p w14:paraId="2EFD65A0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«Барабинская ЦРБ»</w:t>
            </w:r>
          </w:p>
        </w:tc>
        <w:tc>
          <w:tcPr>
            <w:tcW w:w="0" w:type="auto"/>
          </w:tcPr>
          <w:p w14:paraId="4A3079CD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40BD7CAC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4064AC19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14:paraId="53F2952F" w14:textId="77777777" w:rsidTr="00896AD3">
        <w:trPr>
          <w:trHeight w:val="20"/>
          <w:jc w:val="center"/>
        </w:trPr>
        <w:tc>
          <w:tcPr>
            <w:tcW w:w="654" w:type="dxa"/>
          </w:tcPr>
          <w:p w14:paraId="1E32E35F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lastRenderedPageBreak/>
              <w:t>11</w:t>
            </w:r>
          </w:p>
        </w:tc>
        <w:tc>
          <w:tcPr>
            <w:tcW w:w="0" w:type="auto"/>
          </w:tcPr>
          <w:p w14:paraId="214980C4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«Мошковская ЦРБ»</w:t>
            </w:r>
          </w:p>
        </w:tc>
        <w:tc>
          <w:tcPr>
            <w:tcW w:w="0" w:type="auto"/>
          </w:tcPr>
          <w:p w14:paraId="1BDD9D19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1FE07CE9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0224AC4C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14:paraId="519A9000" w14:textId="77777777" w:rsidTr="00896AD3">
        <w:trPr>
          <w:trHeight w:val="20"/>
          <w:jc w:val="center"/>
        </w:trPr>
        <w:tc>
          <w:tcPr>
            <w:tcW w:w="654" w:type="dxa"/>
          </w:tcPr>
          <w:p w14:paraId="1C52010C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12</w:t>
            </w:r>
          </w:p>
        </w:tc>
        <w:tc>
          <w:tcPr>
            <w:tcW w:w="0" w:type="auto"/>
          </w:tcPr>
          <w:p w14:paraId="10FEF318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«Краснозерская ЦРБ»</w:t>
            </w:r>
          </w:p>
        </w:tc>
        <w:tc>
          <w:tcPr>
            <w:tcW w:w="0" w:type="auto"/>
          </w:tcPr>
          <w:p w14:paraId="1FC08902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3854C86D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2799C801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14:paraId="42B3AD53" w14:textId="77777777" w:rsidTr="00896AD3">
        <w:trPr>
          <w:trHeight w:val="20"/>
          <w:jc w:val="center"/>
        </w:trPr>
        <w:tc>
          <w:tcPr>
            <w:tcW w:w="654" w:type="dxa"/>
          </w:tcPr>
          <w:p w14:paraId="31932E56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13</w:t>
            </w:r>
          </w:p>
        </w:tc>
        <w:tc>
          <w:tcPr>
            <w:tcW w:w="0" w:type="auto"/>
          </w:tcPr>
          <w:p w14:paraId="76656704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«Коченевская ЦРБ»</w:t>
            </w:r>
          </w:p>
        </w:tc>
        <w:tc>
          <w:tcPr>
            <w:tcW w:w="0" w:type="auto"/>
          </w:tcPr>
          <w:p w14:paraId="2B2DF320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1CD4D10B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2B64523D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14:paraId="601F4B07" w14:textId="77777777" w:rsidTr="00896AD3">
        <w:trPr>
          <w:trHeight w:val="20"/>
          <w:jc w:val="center"/>
        </w:trPr>
        <w:tc>
          <w:tcPr>
            <w:tcW w:w="654" w:type="dxa"/>
          </w:tcPr>
          <w:p w14:paraId="020D27B7" w14:textId="3DFBB49F" w:rsidR="00896AD3" w:rsidRPr="0078262A" w:rsidRDefault="00896AD3" w:rsidP="00EC068A">
            <w:pPr>
              <w:widowControl w:val="0"/>
            </w:pPr>
            <w:r w:rsidRPr="0078262A">
              <w:t>1</w:t>
            </w:r>
            <w:r w:rsidR="00EC068A">
              <w:t>4</w:t>
            </w:r>
          </w:p>
        </w:tc>
        <w:tc>
          <w:tcPr>
            <w:tcW w:w="0" w:type="auto"/>
          </w:tcPr>
          <w:p w14:paraId="4DB953CC" w14:textId="77777777" w:rsidR="00896AD3" w:rsidRPr="0078262A" w:rsidRDefault="00896AD3">
            <w:pPr>
              <w:widowControl w:val="0"/>
            </w:pPr>
            <w:r w:rsidRPr="0078262A">
              <w:t>ГБУЗ НСО «Обская ЦГБ»</w:t>
            </w:r>
          </w:p>
          <w:p w14:paraId="59D09B6B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</w:p>
        </w:tc>
        <w:tc>
          <w:tcPr>
            <w:tcW w:w="0" w:type="auto"/>
          </w:tcPr>
          <w:p w14:paraId="32E72E57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69E98A9B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3F7755B1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14:paraId="7234B926" w14:textId="77777777" w:rsidTr="00896AD3">
        <w:trPr>
          <w:trHeight w:val="20"/>
          <w:jc w:val="center"/>
        </w:trPr>
        <w:tc>
          <w:tcPr>
            <w:tcW w:w="654" w:type="dxa"/>
          </w:tcPr>
          <w:p w14:paraId="2B8E42AE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15</w:t>
            </w:r>
          </w:p>
        </w:tc>
        <w:tc>
          <w:tcPr>
            <w:tcW w:w="0" w:type="auto"/>
          </w:tcPr>
          <w:p w14:paraId="0BA0DFB6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«Ордынская ЦРБ»</w:t>
            </w:r>
          </w:p>
        </w:tc>
        <w:tc>
          <w:tcPr>
            <w:tcW w:w="0" w:type="auto"/>
          </w:tcPr>
          <w:p w14:paraId="35B2FC12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2E7D05CC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0D5432FD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 ГБУЗ НСО «ГНОКБ»</w:t>
            </w:r>
          </w:p>
        </w:tc>
      </w:tr>
      <w:tr w:rsidR="000B7838" w:rsidRPr="0078262A" w14:paraId="594FA3C5" w14:textId="77777777" w:rsidTr="00896AD3">
        <w:trPr>
          <w:trHeight w:val="20"/>
          <w:jc w:val="center"/>
        </w:trPr>
        <w:tc>
          <w:tcPr>
            <w:tcW w:w="654" w:type="dxa"/>
          </w:tcPr>
          <w:p w14:paraId="6BAFCB35" w14:textId="77777777" w:rsidR="00896AD3" w:rsidRPr="0078262A" w:rsidRDefault="00896AD3" w:rsidP="00BD664D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16</w:t>
            </w:r>
          </w:p>
        </w:tc>
        <w:tc>
          <w:tcPr>
            <w:tcW w:w="0" w:type="auto"/>
          </w:tcPr>
          <w:p w14:paraId="52139961" w14:textId="77777777" w:rsidR="00896AD3" w:rsidRPr="0078262A" w:rsidRDefault="00896AD3" w:rsidP="00BD664D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«Татарская ЦРБ им.70-лет НСО»</w:t>
            </w:r>
          </w:p>
        </w:tc>
        <w:tc>
          <w:tcPr>
            <w:tcW w:w="0" w:type="auto"/>
          </w:tcPr>
          <w:p w14:paraId="54EFF215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1426F349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35500153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14:paraId="19C27069" w14:textId="77777777" w:rsidTr="00896AD3">
        <w:trPr>
          <w:trHeight w:val="20"/>
          <w:jc w:val="center"/>
        </w:trPr>
        <w:tc>
          <w:tcPr>
            <w:tcW w:w="654" w:type="dxa"/>
          </w:tcPr>
          <w:p w14:paraId="5F4A9581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17</w:t>
            </w:r>
          </w:p>
        </w:tc>
        <w:tc>
          <w:tcPr>
            <w:tcW w:w="0" w:type="auto"/>
          </w:tcPr>
          <w:p w14:paraId="4B566701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«Тогучинская ЦРБ»</w:t>
            </w:r>
          </w:p>
        </w:tc>
        <w:tc>
          <w:tcPr>
            <w:tcW w:w="0" w:type="auto"/>
          </w:tcPr>
          <w:p w14:paraId="4CBA75D7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2847A933" w14:textId="77777777" w:rsidR="00896AD3" w:rsidRPr="0078262A" w:rsidRDefault="00896AD3">
            <w:pPr>
              <w:widowControl w:val="0"/>
            </w:pPr>
            <w:r w:rsidRPr="0078262A">
              <w:t xml:space="preserve">Областной эндокринологической центр ГБУЗ НСО </w:t>
            </w:r>
            <w:r w:rsidRPr="0078262A">
              <w:lastRenderedPageBreak/>
              <w:t>«ГНОКБ»</w:t>
            </w:r>
          </w:p>
        </w:tc>
        <w:tc>
          <w:tcPr>
            <w:tcW w:w="0" w:type="auto"/>
          </w:tcPr>
          <w:p w14:paraId="6032D92D" w14:textId="77777777" w:rsidR="00896AD3" w:rsidRPr="0078262A" w:rsidRDefault="00896AD3">
            <w:pPr>
              <w:widowControl w:val="0"/>
            </w:pPr>
            <w:r w:rsidRPr="0078262A">
              <w:lastRenderedPageBreak/>
              <w:t>Эндокринологическое отделение ГБУЗ НСО «ГНОКБ»</w:t>
            </w:r>
          </w:p>
        </w:tc>
      </w:tr>
      <w:tr w:rsidR="000B7838" w:rsidRPr="0078262A" w14:paraId="4EF2F893" w14:textId="77777777" w:rsidTr="00896AD3">
        <w:trPr>
          <w:trHeight w:val="20"/>
          <w:jc w:val="center"/>
        </w:trPr>
        <w:tc>
          <w:tcPr>
            <w:tcW w:w="654" w:type="dxa"/>
          </w:tcPr>
          <w:p w14:paraId="535F368C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18</w:t>
            </w:r>
          </w:p>
        </w:tc>
        <w:tc>
          <w:tcPr>
            <w:tcW w:w="0" w:type="auto"/>
          </w:tcPr>
          <w:p w14:paraId="06BC80DD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«Черепановская ЦРБ»</w:t>
            </w:r>
          </w:p>
        </w:tc>
        <w:tc>
          <w:tcPr>
            <w:tcW w:w="0" w:type="auto"/>
          </w:tcPr>
          <w:p w14:paraId="08A85643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3D01EFC1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0E57876C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ГБУЗ НСО «ГНОКБ»</w:t>
            </w:r>
          </w:p>
        </w:tc>
      </w:tr>
      <w:tr w:rsidR="000B7838" w:rsidRPr="0078262A" w14:paraId="00FEF56B" w14:textId="77777777" w:rsidTr="00896AD3">
        <w:trPr>
          <w:trHeight w:val="20"/>
          <w:jc w:val="center"/>
        </w:trPr>
        <w:tc>
          <w:tcPr>
            <w:tcW w:w="654" w:type="dxa"/>
          </w:tcPr>
          <w:p w14:paraId="5A36FE09" w14:textId="77777777" w:rsidR="00896AD3" w:rsidRPr="0078262A" w:rsidRDefault="00896AD3">
            <w:pPr>
              <w:widowControl w:val="0"/>
            </w:pPr>
            <w:r w:rsidRPr="0078262A">
              <w:t>19</w:t>
            </w:r>
          </w:p>
        </w:tc>
        <w:tc>
          <w:tcPr>
            <w:tcW w:w="0" w:type="auto"/>
          </w:tcPr>
          <w:p w14:paraId="0ABC88EC" w14:textId="77777777" w:rsidR="00896AD3" w:rsidRPr="0078262A" w:rsidRDefault="00896AD3">
            <w:pPr>
              <w:widowControl w:val="0"/>
              <w:rPr>
                <w:rStyle w:val="a6"/>
                <w:sz w:val="24"/>
              </w:rPr>
            </w:pPr>
            <w:r w:rsidRPr="0078262A">
              <w:t>ГБУЗ НСО «Купинская ЦРБ»</w:t>
            </w:r>
          </w:p>
        </w:tc>
        <w:tc>
          <w:tcPr>
            <w:tcW w:w="0" w:type="auto"/>
          </w:tcPr>
          <w:p w14:paraId="7DDD7D8D" w14:textId="77777777" w:rsidR="00896AD3" w:rsidRPr="0078262A" w:rsidRDefault="00896AD3">
            <w:pPr>
              <w:widowControl w:val="0"/>
            </w:pPr>
          </w:p>
        </w:tc>
        <w:tc>
          <w:tcPr>
            <w:tcW w:w="0" w:type="auto"/>
          </w:tcPr>
          <w:p w14:paraId="352696CA" w14:textId="77777777" w:rsidR="00896AD3" w:rsidRPr="0078262A" w:rsidRDefault="00896AD3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247393EF" w14:textId="77777777" w:rsidR="00896AD3" w:rsidRPr="0078262A" w:rsidRDefault="00896AD3">
            <w:pPr>
              <w:widowControl w:val="0"/>
            </w:pPr>
            <w:r w:rsidRPr="0078262A">
              <w:t>Эндокринологическое отделение  ГБУЗ НСО «ГНОКБ»</w:t>
            </w:r>
          </w:p>
        </w:tc>
      </w:tr>
      <w:tr w:rsidR="000B7838" w:rsidRPr="0078262A" w14:paraId="205B25CD" w14:textId="77777777" w:rsidTr="00896AD3">
        <w:trPr>
          <w:trHeight w:val="20"/>
          <w:jc w:val="center"/>
        </w:trPr>
        <w:tc>
          <w:tcPr>
            <w:tcW w:w="654" w:type="dxa"/>
          </w:tcPr>
          <w:p w14:paraId="5019C92F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20</w:t>
            </w:r>
          </w:p>
        </w:tc>
        <w:tc>
          <w:tcPr>
            <w:tcW w:w="0" w:type="auto"/>
          </w:tcPr>
          <w:p w14:paraId="0847FC93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«ГБ № 3»</w:t>
            </w:r>
          </w:p>
        </w:tc>
        <w:tc>
          <w:tcPr>
            <w:tcW w:w="0" w:type="auto"/>
          </w:tcPr>
          <w:p w14:paraId="4CB152F1" w14:textId="77777777" w:rsidR="00896AD3" w:rsidRPr="0078262A" w:rsidRDefault="00896AD3" w:rsidP="009D2D96">
            <w:pPr>
              <w:widowControl w:val="0"/>
            </w:pPr>
          </w:p>
        </w:tc>
        <w:tc>
          <w:tcPr>
            <w:tcW w:w="0" w:type="auto"/>
          </w:tcPr>
          <w:p w14:paraId="49C7C297" w14:textId="77777777" w:rsidR="00896AD3" w:rsidRPr="0078262A" w:rsidRDefault="00896AD3" w:rsidP="009D2D96">
            <w:pPr>
              <w:widowControl w:val="0"/>
            </w:pPr>
            <w:r w:rsidRPr="0078262A">
              <w:t>Городской межрайонный эндокринологический центр ГБУЗ НСО «ГКП №16»</w:t>
            </w:r>
          </w:p>
        </w:tc>
        <w:tc>
          <w:tcPr>
            <w:tcW w:w="0" w:type="auto"/>
          </w:tcPr>
          <w:p w14:paraId="0F80E8EF" w14:textId="77777777" w:rsidR="00896AD3" w:rsidRPr="0078262A" w:rsidRDefault="00896AD3" w:rsidP="009D2D96">
            <w:pPr>
              <w:widowControl w:val="0"/>
            </w:pPr>
            <w:r w:rsidRPr="0078262A">
              <w:t>Эндокринологическое отделение  ГБУЗ НСО «ГКБ № 11»</w:t>
            </w:r>
          </w:p>
          <w:p w14:paraId="5F74D6A3" w14:textId="77777777" w:rsidR="00285526" w:rsidRPr="0078262A" w:rsidRDefault="00285526" w:rsidP="009D2D96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7EBBF8D1" w14:textId="77777777" w:rsidTr="00896AD3">
        <w:trPr>
          <w:trHeight w:val="20"/>
          <w:jc w:val="center"/>
        </w:trPr>
        <w:tc>
          <w:tcPr>
            <w:tcW w:w="654" w:type="dxa"/>
          </w:tcPr>
          <w:p w14:paraId="63C5E33E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21</w:t>
            </w:r>
          </w:p>
        </w:tc>
        <w:tc>
          <w:tcPr>
            <w:tcW w:w="0" w:type="auto"/>
          </w:tcPr>
          <w:p w14:paraId="39AB9D16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«ГКБ № 12»</w:t>
            </w:r>
          </w:p>
        </w:tc>
        <w:tc>
          <w:tcPr>
            <w:tcW w:w="0" w:type="auto"/>
          </w:tcPr>
          <w:p w14:paraId="07B62D7C" w14:textId="77777777" w:rsidR="00896AD3" w:rsidRPr="0078262A" w:rsidRDefault="00896AD3" w:rsidP="00F3467A">
            <w:pPr>
              <w:widowControl w:val="0"/>
            </w:pPr>
          </w:p>
        </w:tc>
        <w:tc>
          <w:tcPr>
            <w:tcW w:w="0" w:type="auto"/>
          </w:tcPr>
          <w:p w14:paraId="72FBB560" w14:textId="77777777"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3D6A2115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 ГБУЗ НСО «ГКБ № 1»</w:t>
            </w:r>
          </w:p>
          <w:p w14:paraId="2B83EA30" w14:textId="77777777" w:rsidR="00285526" w:rsidRPr="0078262A" w:rsidRDefault="00285526" w:rsidP="00F3467A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74EB7204" w14:textId="77777777" w:rsidTr="00896AD3">
        <w:trPr>
          <w:trHeight w:val="20"/>
          <w:jc w:val="center"/>
        </w:trPr>
        <w:tc>
          <w:tcPr>
            <w:tcW w:w="654" w:type="dxa"/>
          </w:tcPr>
          <w:p w14:paraId="0C4571C6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22</w:t>
            </w:r>
          </w:p>
        </w:tc>
        <w:tc>
          <w:tcPr>
            <w:tcW w:w="0" w:type="auto"/>
          </w:tcPr>
          <w:p w14:paraId="5F2A788B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«ГКБ № 19»</w:t>
            </w:r>
          </w:p>
        </w:tc>
        <w:tc>
          <w:tcPr>
            <w:tcW w:w="0" w:type="auto"/>
          </w:tcPr>
          <w:p w14:paraId="7B5F4E80" w14:textId="77777777" w:rsidR="00896AD3" w:rsidRPr="0078262A" w:rsidRDefault="00896AD3" w:rsidP="00F3467A">
            <w:pPr>
              <w:widowControl w:val="0"/>
            </w:pPr>
          </w:p>
        </w:tc>
        <w:tc>
          <w:tcPr>
            <w:tcW w:w="0" w:type="auto"/>
          </w:tcPr>
          <w:p w14:paraId="125374D2" w14:textId="77777777"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26B55A8E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14:paraId="165FD141" w14:textId="77777777" w:rsidR="00285526" w:rsidRPr="0078262A" w:rsidRDefault="00285526" w:rsidP="00F3467A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4C11ABEA" w14:textId="77777777" w:rsidTr="00896AD3">
        <w:trPr>
          <w:trHeight w:val="20"/>
          <w:jc w:val="center"/>
        </w:trPr>
        <w:tc>
          <w:tcPr>
            <w:tcW w:w="654" w:type="dxa"/>
          </w:tcPr>
          <w:p w14:paraId="078207A1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23</w:t>
            </w:r>
          </w:p>
        </w:tc>
        <w:tc>
          <w:tcPr>
            <w:tcW w:w="0" w:type="auto"/>
          </w:tcPr>
          <w:p w14:paraId="226B6EDA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«ГКБ № 2»</w:t>
            </w:r>
          </w:p>
        </w:tc>
        <w:tc>
          <w:tcPr>
            <w:tcW w:w="0" w:type="auto"/>
          </w:tcPr>
          <w:p w14:paraId="0E885FFD" w14:textId="77777777" w:rsidR="00896AD3" w:rsidRPr="0078262A" w:rsidRDefault="00896AD3" w:rsidP="00F3467A">
            <w:pPr>
              <w:widowControl w:val="0"/>
            </w:pPr>
          </w:p>
        </w:tc>
        <w:tc>
          <w:tcPr>
            <w:tcW w:w="0" w:type="auto"/>
          </w:tcPr>
          <w:p w14:paraId="20D728A1" w14:textId="77777777"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793E7968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14:paraId="6CC49193" w14:textId="77777777" w:rsidR="00285526" w:rsidRPr="0078262A" w:rsidRDefault="00285526" w:rsidP="00F3467A">
            <w:pPr>
              <w:widowControl w:val="0"/>
            </w:pPr>
            <w:r w:rsidRPr="0078262A">
              <w:t xml:space="preserve">Эндокринологическое отделение </w:t>
            </w:r>
            <w:r w:rsidRPr="0078262A">
              <w:lastRenderedPageBreak/>
              <w:t>клиники ФГБУ НИИКиЭЛ – филиал ИЦиГ</w:t>
            </w:r>
          </w:p>
        </w:tc>
      </w:tr>
      <w:tr w:rsidR="000B7838" w:rsidRPr="0078262A" w14:paraId="29E68866" w14:textId="77777777" w:rsidTr="00896AD3">
        <w:trPr>
          <w:trHeight w:val="20"/>
          <w:jc w:val="center"/>
        </w:trPr>
        <w:tc>
          <w:tcPr>
            <w:tcW w:w="654" w:type="dxa"/>
          </w:tcPr>
          <w:p w14:paraId="5CFCFF0E" w14:textId="77777777" w:rsidR="00896AD3" w:rsidRPr="0078262A" w:rsidRDefault="00896AD3" w:rsidP="00F3467A">
            <w:pPr>
              <w:widowControl w:val="0"/>
            </w:pPr>
            <w:r w:rsidRPr="0078262A">
              <w:lastRenderedPageBreak/>
              <w:t>24</w:t>
            </w:r>
          </w:p>
        </w:tc>
        <w:tc>
          <w:tcPr>
            <w:tcW w:w="0" w:type="auto"/>
          </w:tcPr>
          <w:p w14:paraId="70D1AE20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t>ГБУЗ НСО «ГКП № 13»</w:t>
            </w:r>
          </w:p>
        </w:tc>
        <w:tc>
          <w:tcPr>
            <w:tcW w:w="0" w:type="auto"/>
          </w:tcPr>
          <w:p w14:paraId="3711ED00" w14:textId="77777777" w:rsidR="00896AD3" w:rsidRPr="0078262A" w:rsidRDefault="00896AD3" w:rsidP="00F3467A">
            <w:pPr>
              <w:widowControl w:val="0"/>
            </w:pPr>
          </w:p>
        </w:tc>
        <w:tc>
          <w:tcPr>
            <w:tcW w:w="0" w:type="auto"/>
          </w:tcPr>
          <w:p w14:paraId="45BDD7B7" w14:textId="77777777"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1F096298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11»</w:t>
            </w:r>
          </w:p>
          <w:p w14:paraId="46183643" w14:textId="77777777" w:rsidR="00285526" w:rsidRPr="0078262A" w:rsidRDefault="00285526" w:rsidP="00F3467A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371A1DCC" w14:textId="77777777" w:rsidTr="00896AD3">
        <w:trPr>
          <w:trHeight w:val="20"/>
          <w:jc w:val="center"/>
        </w:trPr>
        <w:tc>
          <w:tcPr>
            <w:tcW w:w="654" w:type="dxa"/>
          </w:tcPr>
          <w:p w14:paraId="0C0B85A7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25</w:t>
            </w:r>
          </w:p>
        </w:tc>
        <w:tc>
          <w:tcPr>
            <w:tcW w:w="0" w:type="auto"/>
          </w:tcPr>
          <w:p w14:paraId="31130DEB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14»</w:t>
            </w:r>
          </w:p>
        </w:tc>
        <w:tc>
          <w:tcPr>
            <w:tcW w:w="0" w:type="auto"/>
          </w:tcPr>
          <w:p w14:paraId="4309B754" w14:textId="77777777" w:rsidR="00896AD3" w:rsidRPr="0078262A" w:rsidRDefault="00896AD3" w:rsidP="00F3467A">
            <w:pPr>
              <w:widowControl w:val="0"/>
            </w:pPr>
          </w:p>
        </w:tc>
        <w:tc>
          <w:tcPr>
            <w:tcW w:w="0" w:type="auto"/>
          </w:tcPr>
          <w:p w14:paraId="66CAEBE1" w14:textId="77777777"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11C7F2D4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14:paraId="3EBB6B8F" w14:textId="77777777" w:rsidR="00285526" w:rsidRPr="0078262A" w:rsidRDefault="00285526" w:rsidP="00F3467A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07557A94" w14:textId="77777777" w:rsidTr="00896AD3">
        <w:trPr>
          <w:trHeight w:val="20"/>
          <w:jc w:val="center"/>
        </w:trPr>
        <w:tc>
          <w:tcPr>
            <w:tcW w:w="654" w:type="dxa"/>
          </w:tcPr>
          <w:p w14:paraId="7FF5F492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26</w:t>
            </w:r>
          </w:p>
        </w:tc>
        <w:tc>
          <w:tcPr>
            <w:tcW w:w="0" w:type="auto"/>
          </w:tcPr>
          <w:p w14:paraId="19B48099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16»</w:t>
            </w:r>
          </w:p>
        </w:tc>
        <w:tc>
          <w:tcPr>
            <w:tcW w:w="0" w:type="auto"/>
          </w:tcPr>
          <w:p w14:paraId="3CB6354A" w14:textId="77777777" w:rsidR="00896AD3" w:rsidRPr="0078262A" w:rsidRDefault="00896AD3" w:rsidP="009D2D96">
            <w:pPr>
              <w:widowControl w:val="0"/>
            </w:pPr>
          </w:p>
        </w:tc>
        <w:tc>
          <w:tcPr>
            <w:tcW w:w="0" w:type="auto"/>
          </w:tcPr>
          <w:p w14:paraId="35272B34" w14:textId="77777777" w:rsidR="00896AD3" w:rsidRPr="0078262A" w:rsidRDefault="00896AD3" w:rsidP="009D2D96">
            <w:pPr>
              <w:widowControl w:val="0"/>
            </w:pPr>
            <w:r w:rsidRPr="0078262A">
              <w:t>Городской межрайонный эндокринологический центр ГБУЗ НСО «ГКП №16»</w:t>
            </w:r>
          </w:p>
        </w:tc>
        <w:tc>
          <w:tcPr>
            <w:tcW w:w="0" w:type="auto"/>
          </w:tcPr>
          <w:p w14:paraId="3AB14322" w14:textId="77777777" w:rsidR="00896AD3" w:rsidRPr="0078262A" w:rsidRDefault="00896AD3" w:rsidP="009D2D96">
            <w:pPr>
              <w:widowControl w:val="0"/>
            </w:pPr>
            <w:r w:rsidRPr="0078262A">
              <w:t>Эндокринологическое отделение ГБУЗ НСО «ГКБ № 11»</w:t>
            </w:r>
          </w:p>
          <w:p w14:paraId="3D692FA4" w14:textId="77777777" w:rsidR="00285526" w:rsidRPr="0078262A" w:rsidRDefault="00285526" w:rsidP="009D2D96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56EEE28D" w14:textId="77777777" w:rsidTr="00896AD3">
        <w:trPr>
          <w:trHeight w:val="20"/>
          <w:jc w:val="center"/>
        </w:trPr>
        <w:tc>
          <w:tcPr>
            <w:tcW w:w="654" w:type="dxa"/>
          </w:tcPr>
          <w:p w14:paraId="754C24A1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27</w:t>
            </w:r>
          </w:p>
        </w:tc>
        <w:tc>
          <w:tcPr>
            <w:tcW w:w="0" w:type="auto"/>
          </w:tcPr>
          <w:p w14:paraId="05261C6B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2»</w:t>
            </w:r>
          </w:p>
        </w:tc>
        <w:tc>
          <w:tcPr>
            <w:tcW w:w="0" w:type="auto"/>
          </w:tcPr>
          <w:p w14:paraId="221CE5F4" w14:textId="77777777" w:rsidR="00896AD3" w:rsidRPr="0078262A" w:rsidRDefault="00896AD3" w:rsidP="00F3467A">
            <w:pPr>
              <w:widowControl w:val="0"/>
            </w:pPr>
          </w:p>
        </w:tc>
        <w:tc>
          <w:tcPr>
            <w:tcW w:w="0" w:type="auto"/>
          </w:tcPr>
          <w:p w14:paraId="49AE7424" w14:textId="77777777"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44AA7340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14:paraId="5A1446D9" w14:textId="77777777" w:rsidR="00285526" w:rsidRPr="0078262A" w:rsidRDefault="00285526" w:rsidP="00F3467A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2C914910" w14:textId="77777777" w:rsidTr="00896AD3">
        <w:trPr>
          <w:trHeight w:val="20"/>
          <w:jc w:val="center"/>
        </w:trPr>
        <w:tc>
          <w:tcPr>
            <w:tcW w:w="654" w:type="dxa"/>
          </w:tcPr>
          <w:p w14:paraId="25760E65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28</w:t>
            </w:r>
          </w:p>
        </w:tc>
        <w:tc>
          <w:tcPr>
            <w:tcW w:w="0" w:type="auto"/>
          </w:tcPr>
          <w:p w14:paraId="3D1303FF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20»</w:t>
            </w:r>
          </w:p>
        </w:tc>
        <w:tc>
          <w:tcPr>
            <w:tcW w:w="0" w:type="auto"/>
          </w:tcPr>
          <w:p w14:paraId="1D8D162B" w14:textId="77777777" w:rsidR="00896AD3" w:rsidRPr="0078262A" w:rsidRDefault="00896AD3" w:rsidP="00F3467A">
            <w:pPr>
              <w:widowControl w:val="0"/>
            </w:pPr>
          </w:p>
        </w:tc>
        <w:tc>
          <w:tcPr>
            <w:tcW w:w="0" w:type="auto"/>
          </w:tcPr>
          <w:p w14:paraId="489842DE" w14:textId="77777777"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144A10EC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14:paraId="7877F224" w14:textId="77777777" w:rsidR="00285526" w:rsidRPr="0078262A" w:rsidRDefault="00285526" w:rsidP="00F3467A">
            <w:pPr>
              <w:widowControl w:val="0"/>
              <w:rPr>
                <w:b/>
              </w:rPr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2F3DD5B2" w14:textId="77777777" w:rsidTr="00896AD3">
        <w:trPr>
          <w:trHeight w:val="20"/>
          <w:jc w:val="center"/>
        </w:trPr>
        <w:tc>
          <w:tcPr>
            <w:tcW w:w="654" w:type="dxa"/>
          </w:tcPr>
          <w:p w14:paraId="5CACB990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lastRenderedPageBreak/>
              <w:t>29</w:t>
            </w:r>
          </w:p>
        </w:tc>
        <w:tc>
          <w:tcPr>
            <w:tcW w:w="0" w:type="auto"/>
          </w:tcPr>
          <w:p w14:paraId="69579F7A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22»</w:t>
            </w:r>
          </w:p>
        </w:tc>
        <w:tc>
          <w:tcPr>
            <w:tcW w:w="0" w:type="auto"/>
          </w:tcPr>
          <w:p w14:paraId="618E072D" w14:textId="77777777" w:rsidR="00896AD3" w:rsidRPr="0078262A" w:rsidRDefault="00896AD3" w:rsidP="009D2D96">
            <w:pPr>
              <w:widowControl w:val="0"/>
            </w:pPr>
          </w:p>
        </w:tc>
        <w:tc>
          <w:tcPr>
            <w:tcW w:w="0" w:type="auto"/>
          </w:tcPr>
          <w:p w14:paraId="20B62CDB" w14:textId="77777777" w:rsidR="00896AD3" w:rsidRPr="0078262A" w:rsidRDefault="00896AD3" w:rsidP="009D2D96">
            <w:pPr>
              <w:widowControl w:val="0"/>
            </w:pPr>
            <w:r w:rsidRPr="0078262A">
              <w:t>Городской межрайонный эндокринологический центр ГБУЗ НСО «ГКП №16»</w:t>
            </w:r>
          </w:p>
        </w:tc>
        <w:tc>
          <w:tcPr>
            <w:tcW w:w="0" w:type="auto"/>
          </w:tcPr>
          <w:p w14:paraId="07E3896E" w14:textId="77777777" w:rsidR="00896AD3" w:rsidRPr="0078262A" w:rsidRDefault="00896AD3" w:rsidP="009D2D96">
            <w:pPr>
              <w:widowControl w:val="0"/>
            </w:pPr>
            <w:r w:rsidRPr="0078262A">
              <w:t>Эндокринологическое отделение ГБУЗ НСО «ГКБ № 11»</w:t>
            </w:r>
          </w:p>
          <w:p w14:paraId="3F1BF975" w14:textId="77777777" w:rsidR="00285526" w:rsidRPr="0078262A" w:rsidRDefault="00285526" w:rsidP="009D2D96">
            <w:pPr>
              <w:widowControl w:val="0"/>
              <w:rPr>
                <w:b/>
              </w:rPr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2A0B4AF7" w14:textId="77777777" w:rsidTr="00896AD3">
        <w:trPr>
          <w:trHeight w:val="20"/>
          <w:jc w:val="center"/>
        </w:trPr>
        <w:tc>
          <w:tcPr>
            <w:tcW w:w="654" w:type="dxa"/>
          </w:tcPr>
          <w:p w14:paraId="723BDF7C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30</w:t>
            </w:r>
          </w:p>
        </w:tc>
        <w:tc>
          <w:tcPr>
            <w:tcW w:w="0" w:type="auto"/>
          </w:tcPr>
          <w:p w14:paraId="7DF97F5F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29»</w:t>
            </w:r>
          </w:p>
        </w:tc>
        <w:tc>
          <w:tcPr>
            <w:tcW w:w="0" w:type="auto"/>
          </w:tcPr>
          <w:p w14:paraId="67984BEE" w14:textId="77777777" w:rsidR="00896AD3" w:rsidRPr="0078262A" w:rsidRDefault="00896AD3" w:rsidP="00F3467A">
            <w:pPr>
              <w:widowControl w:val="0"/>
            </w:pPr>
          </w:p>
        </w:tc>
        <w:tc>
          <w:tcPr>
            <w:tcW w:w="0" w:type="auto"/>
          </w:tcPr>
          <w:p w14:paraId="58A5E35E" w14:textId="77777777"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6F107B4A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14:paraId="6656C688" w14:textId="77777777" w:rsidR="00285526" w:rsidRPr="0078262A" w:rsidRDefault="00285526" w:rsidP="00F3467A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6D3B9860" w14:textId="77777777" w:rsidTr="00896AD3">
        <w:trPr>
          <w:trHeight w:val="20"/>
          <w:jc w:val="center"/>
        </w:trPr>
        <w:tc>
          <w:tcPr>
            <w:tcW w:w="654" w:type="dxa"/>
          </w:tcPr>
          <w:p w14:paraId="0E47AD5E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31</w:t>
            </w:r>
          </w:p>
        </w:tc>
        <w:tc>
          <w:tcPr>
            <w:tcW w:w="0" w:type="auto"/>
          </w:tcPr>
          <w:p w14:paraId="6ED29522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«ГКП № 7»</w:t>
            </w:r>
          </w:p>
        </w:tc>
        <w:tc>
          <w:tcPr>
            <w:tcW w:w="0" w:type="auto"/>
          </w:tcPr>
          <w:p w14:paraId="1FB03D14" w14:textId="77777777" w:rsidR="00896AD3" w:rsidRPr="0078262A" w:rsidRDefault="00896AD3" w:rsidP="00F3467A">
            <w:pPr>
              <w:widowControl w:val="0"/>
            </w:pPr>
          </w:p>
        </w:tc>
        <w:tc>
          <w:tcPr>
            <w:tcW w:w="0" w:type="auto"/>
          </w:tcPr>
          <w:p w14:paraId="4723E854" w14:textId="77777777"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4794C3F8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14:paraId="312ED8B0" w14:textId="77777777" w:rsidR="00285526" w:rsidRPr="0078262A" w:rsidRDefault="00285526" w:rsidP="00F3467A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60D671B4" w14:textId="77777777" w:rsidTr="00896AD3">
        <w:trPr>
          <w:trHeight w:val="20"/>
          <w:jc w:val="center"/>
        </w:trPr>
        <w:tc>
          <w:tcPr>
            <w:tcW w:w="654" w:type="dxa"/>
          </w:tcPr>
          <w:p w14:paraId="22517CCF" w14:textId="77777777" w:rsidR="00896AD3" w:rsidRPr="0078262A" w:rsidRDefault="00896AD3" w:rsidP="00F3467A">
            <w:pPr>
              <w:widowControl w:val="0"/>
            </w:pPr>
            <w:r w:rsidRPr="0078262A">
              <w:t>32</w:t>
            </w:r>
          </w:p>
        </w:tc>
        <w:tc>
          <w:tcPr>
            <w:tcW w:w="0" w:type="auto"/>
          </w:tcPr>
          <w:p w14:paraId="2B2DD443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t>ГБУЗ НСО «ГП № 17»</w:t>
            </w:r>
          </w:p>
        </w:tc>
        <w:tc>
          <w:tcPr>
            <w:tcW w:w="0" w:type="auto"/>
          </w:tcPr>
          <w:p w14:paraId="1834D79F" w14:textId="77777777" w:rsidR="00896AD3" w:rsidRPr="0078262A" w:rsidRDefault="00896AD3" w:rsidP="00F3467A">
            <w:pPr>
              <w:widowControl w:val="0"/>
            </w:pPr>
          </w:p>
        </w:tc>
        <w:tc>
          <w:tcPr>
            <w:tcW w:w="0" w:type="auto"/>
          </w:tcPr>
          <w:p w14:paraId="3E40BAF7" w14:textId="77777777" w:rsidR="00896AD3" w:rsidRPr="0078262A" w:rsidRDefault="00896AD3" w:rsidP="00F3467A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54516527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14:paraId="51A277B0" w14:textId="77777777" w:rsidR="00285526" w:rsidRPr="0078262A" w:rsidRDefault="00285526" w:rsidP="00F3467A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368E78E2" w14:textId="77777777" w:rsidTr="00896AD3">
        <w:trPr>
          <w:trHeight w:val="20"/>
          <w:jc w:val="center"/>
        </w:trPr>
        <w:tc>
          <w:tcPr>
            <w:tcW w:w="654" w:type="dxa"/>
          </w:tcPr>
          <w:p w14:paraId="1DD4ED45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33</w:t>
            </w:r>
          </w:p>
        </w:tc>
        <w:tc>
          <w:tcPr>
            <w:tcW w:w="0" w:type="auto"/>
          </w:tcPr>
          <w:p w14:paraId="0C9F329B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«ГП № 18»</w:t>
            </w:r>
          </w:p>
        </w:tc>
        <w:tc>
          <w:tcPr>
            <w:tcW w:w="0" w:type="auto"/>
          </w:tcPr>
          <w:p w14:paraId="5265232C" w14:textId="77777777" w:rsidR="00896AD3" w:rsidRPr="0078262A" w:rsidRDefault="00896AD3" w:rsidP="009D2D96">
            <w:pPr>
              <w:widowControl w:val="0"/>
            </w:pPr>
          </w:p>
        </w:tc>
        <w:tc>
          <w:tcPr>
            <w:tcW w:w="0" w:type="auto"/>
          </w:tcPr>
          <w:p w14:paraId="0D03380A" w14:textId="77777777" w:rsidR="00896AD3" w:rsidRPr="0078262A" w:rsidRDefault="00896AD3" w:rsidP="009D2D96">
            <w:pPr>
              <w:widowControl w:val="0"/>
            </w:pPr>
            <w:r w:rsidRPr="0078262A">
              <w:t>Городской межрайонный эндокринологический центр ГБУЗ НСО «ГКП №16»</w:t>
            </w:r>
          </w:p>
        </w:tc>
        <w:tc>
          <w:tcPr>
            <w:tcW w:w="0" w:type="auto"/>
          </w:tcPr>
          <w:p w14:paraId="4F897E12" w14:textId="77777777" w:rsidR="00896AD3" w:rsidRPr="0078262A" w:rsidRDefault="00896AD3" w:rsidP="009D2D96">
            <w:pPr>
              <w:widowControl w:val="0"/>
            </w:pPr>
            <w:r w:rsidRPr="0078262A">
              <w:t>Эндокринологическое отделение ГБУЗ НСО «ГКБ № 11»</w:t>
            </w:r>
          </w:p>
          <w:p w14:paraId="68B65958" w14:textId="77777777" w:rsidR="00285526" w:rsidRPr="0078262A" w:rsidRDefault="00285526" w:rsidP="009D2D96">
            <w:pPr>
              <w:widowControl w:val="0"/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48F55084" w14:textId="77777777" w:rsidTr="00896AD3">
        <w:trPr>
          <w:trHeight w:val="20"/>
          <w:jc w:val="center"/>
        </w:trPr>
        <w:tc>
          <w:tcPr>
            <w:tcW w:w="654" w:type="dxa"/>
          </w:tcPr>
          <w:p w14:paraId="12C04FDE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34</w:t>
            </w:r>
          </w:p>
        </w:tc>
        <w:tc>
          <w:tcPr>
            <w:tcW w:w="0" w:type="auto"/>
          </w:tcPr>
          <w:p w14:paraId="76C4C259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«ГП № 24»</w:t>
            </w:r>
          </w:p>
        </w:tc>
        <w:tc>
          <w:tcPr>
            <w:tcW w:w="0" w:type="auto"/>
          </w:tcPr>
          <w:p w14:paraId="7560D434" w14:textId="77777777" w:rsidR="00896AD3" w:rsidRPr="0078262A" w:rsidRDefault="00896AD3" w:rsidP="009D2D96">
            <w:pPr>
              <w:widowControl w:val="0"/>
            </w:pPr>
          </w:p>
        </w:tc>
        <w:tc>
          <w:tcPr>
            <w:tcW w:w="0" w:type="auto"/>
          </w:tcPr>
          <w:p w14:paraId="1EB9C31B" w14:textId="77777777" w:rsidR="00896AD3" w:rsidRPr="0078262A" w:rsidRDefault="00896AD3" w:rsidP="009D2D96">
            <w:pPr>
              <w:widowControl w:val="0"/>
            </w:pPr>
            <w:r w:rsidRPr="0078262A">
              <w:t xml:space="preserve">Городской межрайонный эндокринологический </w:t>
            </w:r>
            <w:r w:rsidRPr="0078262A">
              <w:lastRenderedPageBreak/>
              <w:t>центр ГБУЗ НСО «ГКП №16»</w:t>
            </w:r>
          </w:p>
        </w:tc>
        <w:tc>
          <w:tcPr>
            <w:tcW w:w="0" w:type="auto"/>
          </w:tcPr>
          <w:p w14:paraId="577EB228" w14:textId="77777777" w:rsidR="00896AD3" w:rsidRPr="0078262A" w:rsidRDefault="00896AD3" w:rsidP="009D2D96">
            <w:pPr>
              <w:widowControl w:val="0"/>
            </w:pPr>
            <w:r w:rsidRPr="0078262A">
              <w:lastRenderedPageBreak/>
              <w:t>Эндокринологическое отделение ГБУЗ НСО «ГКБ № 11»</w:t>
            </w:r>
          </w:p>
          <w:p w14:paraId="32859015" w14:textId="77777777" w:rsidR="00285526" w:rsidRPr="0078262A" w:rsidRDefault="00285526" w:rsidP="009D2D96">
            <w:pPr>
              <w:widowControl w:val="0"/>
            </w:pPr>
            <w:r w:rsidRPr="0078262A">
              <w:lastRenderedPageBreak/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18712F40" w14:textId="77777777" w:rsidTr="00896AD3">
        <w:trPr>
          <w:trHeight w:val="20"/>
          <w:jc w:val="center"/>
        </w:trPr>
        <w:tc>
          <w:tcPr>
            <w:tcW w:w="654" w:type="dxa"/>
          </w:tcPr>
          <w:p w14:paraId="061EBE75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lastRenderedPageBreak/>
              <w:t>35</w:t>
            </w:r>
          </w:p>
        </w:tc>
        <w:tc>
          <w:tcPr>
            <w:tcW w:w="0" w:type="auto"/>
          </w:tcPr>
          <w:p w14:paraId="647D548F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ГБУЗ НСО «ККДП № 27»</w:t>
            </w:r>
          </w:p>
        </w:tc>
        <w:tc>
          <w:tcPr>
            <w:tcW w:w="0" w:type="auto"/>
          </w:tcPr>
          <w:p w14:paraId="3721EBC9" w14:textId="77777777" w:rsidR="00896AD3" w:rsidRPr="0078262A" w:rsidRDefault="00896AD3" w:rsidP="009D2D96">
            <w:pPr>
              <w:widowControl w:val="0"/>
            </w:pPr>
          </w:p>
        </w:tc>
        <w:tc>
          <w:tcPr>
            <w:tcW w:w="0" w:type="auto"/>
          </w:tcPr>
          <w:p w14:paraId="2B5F3ED6" w14:textId="77777777" w:rsidR="00896AD3" w:rsidRPr="0078262A" w:rsidRDefault="00896AD3" w:rsidP="009D2D96">
            <w:pPr>
              <w:widowControl w:val="0"/>
            </w:pPr>
            <w:r w:rsidRPr="0078262A">
              <w:t>Консультативное отделение № 2 ГБУЗ НСО «ГКБ № 1»</w:t>
            </w:r>
          </w:p>
        </w:tc>
        <w:tc>
          <w:tcPr>
            <w:tcW w:w="0" w:type="auto"/>
          </w:tcPr>
          <w:p w14:paraId="7FFA4FC9" w14:textId="77777777" w:rsidR="00896AD3" w:rsidRPr="0078262A" w:rsidRDefault="00896AD3" w:rsidP="009D2D96">
            <w:pPr>
              <w:widowControl w:val="0"/>
            </w:pPr>
            <w:r w:rsidRPr="0078262A">
              <w:t>Эндокринологическое отделение ГБУЗ НСО «ГКБ № 1»</w:t>
            </w:r>
          </w:p>
          <w:p w14:paraId="40D3CD21" w14:textId="77777777" w:rsidR="00285526" w:rsidRPr="0078262A" w:rsidRDefault="00285526" w:rsidP="009D2D96">
            <w:pPr>
              <w:widowControl w:val="0"/>
              <w:rPr>
                <w:b/>
              </w:rPr>
            </w:pPr>
            <w:r w:rsidRPr="0078262A">
              <w:t>Эндокринологическое отделение клиники ФГБУ НИИКиЭЛ – филиал ИЦиГ</w:t>
            </w:r>
          </w:p>
        </w:tc>
      </w:tr>
      <w:tr w:rsidR="000B7838" w:rsidRPr="0078262A" w14:paraId="430AF958" w14:textId="77777777" w:rsidTr="00896AD3">
        <w:trPr>
          <w:trHeight w:val="20"/>
          <w:jc w:val="center"/>
        </w:trPr>
        <w:tc>
          <w:tcPr>
            <w:tcW w:w="654" w:type="dxa"/>
          </w:tcPr>
          <w:p w14:paraId="492E6FEF" w14:textId="77777777" w:rsidR="00896AD3" w:rsidRPr="0078262A" w:rsidRDefault="00896AD3" w:rsidP="009D2D96">
            <w:pPr>
              <w:widowControl w:val="0"/>
              <w:jc w:val="center"/>
              <w:rPr>
                <w:rStyle w:val="a6"/>
                <w:b/>
                <w:sz w:val="24"/>
              </w:rPr>
            </w:pPr>
          </w:p>
        </w:tc>
        <w:tc>
          <w:tcPr>
            <w:tcW w:w="0" w:type="auto"/>
            <w:gridSpan w:val="4"/>
          </w:tcPr>
          <w:p w14:paraId="1588FAD2" w14:textId="77777777" w:rsidR="00896AD3" w:rsidRPr="0078262A" w:rsidRDefault="00896AD3" w:rsidP="009D2D96">
            <w:pPr>
              <w:widowControl w:val="0"/>
              <w:jc w:val="center"/>
              <w:rPr>
                <w:rStyle w:val="a6"/>
                <w:b/>
                <w:sz w:val="24"/>
              </w:rPr>
            </w:pPr>
            <w:r w:rsidRPr="0078262A">
              <w:rPr>
                <w:rStyle w:val="a6"/>
                <w:b/>
                <w:sz w:val="24"/>
              </w:rPr>
              <w:t xml:space="preserve">Беременные с сахарным диабетом   </w:t>
            </w:r>
          </w:p>
        </w:tc>
      </w:tr>
      <w:tr w:rsidR="000B7838" w:rsidRPr="0078262A" w14:paraId="4F20C746" w14:textId="77777777" w:rsidTr="00896AD3">
        <w:trPr>
          <w:trHeight w:val="1098"/>
          <w:jc w:val="center"/>
        </w:trPr>
        <w:tc>
          <w:tcPr>
            <w:tcW w:w="654" w:type="dxa"/>
          </w:tcPr>
          <w:p w14:paraId="170C8182" w14:textId="77777777" w:rsidR="00896AD3" w:rsidRPr="0078262A" w:rsidRDefault="00896AD3" w:rsidP="009D2D96">
            <w:pPr>
              <w:widowControl w:val="0"/>
            </w:pPr>
            <w:r w:rsidRPr="0078262A">
              <w:t>1</w:t>
            </w:r>
          </w:p>
        </w:tc>
        <w:tc>
          <w:tcPr>
            <w:tcW w:w="0" w:type="auto"/>
          </w:tcPr>
          <w:p w14:paraId="55D11837" w14:textId="77777777" w:rsidR="00896AD3" w:rsidRPr="0078262A" w:rsidRDefault="00896AD3" w:rsidP="009D2D96">
            <w:pPr>
              <w:widowControl w:val="0"/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519AD477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t xml:space="preserve">Медицинские организации районов Новосибирской области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D5B4F1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8B67FB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t xml:space="preserve">Эндокринологическое отделение ГБУЗ НСО «ГНОКБ» в соответствии с приказом Минздрава НСО </w:t>
            </w:r>
            <w:r w:rsidR="000956D1" w:rsidRPr="0078262A">
              <w:t>от 06.04.2023 N 816-НПА «О маршрутизации пациенток акушерско-гинекологического профиля на территории Новосибирской области»</w:t>
            </w:r>
          </w:p>
        </w:tc>
      </w:tr>
      <w:tr w:rsidR="000B7838" w:rsidRPr="0078262A" w14:paraId="2EDC03B1" w14:textId="77777777" w:rsidTr="00896AD3">
        <w:trPr>
          <w:trHeight w:val="550"/>
          <w:jc w:val="center"/>
        </w:trPr>
        <w:tc>
          <w:tcPr>
            <w:tcW w:w="654" w:type="dxa"/>
          </w:tcPr>
          <w:p w14:paraId="3789A006" w14:textId="77777777" w:rsidR="00896AD3" w:rsidRPr="0078262A" w:rsidRDefault="00896AD3" w:rsidP="009D2D96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</w:t>
            </w:r>
          </w:p>
        </w:tc>
        <w:tc>
          <w:tcPr>
            <w:tcW w:w="0" w:type="auto"/>
          </w:tcPr>
          <w:p w14:paraId="35CCC69E" w14:textId="77777777" w:rsidR="00896AD3" w:rsidRPr="0078262A" w:rsidRDefault="00896AD3" w:rsidP="009D2D96">
            <w:pPr>
              <w:widowControl w:val="0"/>
            </w:pPr>
            <w:r w:rsidRPr="0078262A">
              <w:rPr>
                <w:rStyle w:val="a6"/>
                <w:sz w:val="24"/>
              </w:rPr>
              <w:t>Консультативное отделение № 2 ГБУЗ НСО «ГКБ № 1»</w:t>
            </w:r>
          </w:p>
        </w:tc>
        <w:tc>
          <w:tcPr>
            <w:tcW w:w="0" w:type="auto"/>
          </w:tcPr>
          <w:p w14:paraId="0BEC7D55" w14:textId="77777777" w:rsidR="00896AD3" w:rsidRPr="0078262A" w:rsidRDefault="000B7838" w:rsidP="000B7838">
            <w:pPr>
              <w:widowControl w:val="0"/>
            </w:pPr>
            <w:r w:rsidRPr="0078262A">
              <w:t>М</w:t>
            </w:r>
            <w:r w:rsidR="00896AD3" w:rsidRPr="0078262A">
              <w:t>едицинские организации г. Новосибирска</w:t>
            </w:r>
            <w:r w:rsidRPr="0078262A">
              <w:t>, оказывающие медицинскую помощь по территориально-участковому принципу,</w:t>
            </w:r>
            <w:r w:rsidR="00896AD3" w:rsidRPr="0078262A">
              <w:t xml:space="preserve"> расположенные на территории: Дзержинского, Железнодорожного, Заельцовского, Калининского, Октябрьского, Первомайского, Советского, Центрального районов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90E8DE" w14:textId="77777777" w:rsidR="00896AD3" w:rsidRPr="0078262A" w:rsidRDefault="00896AD3" w:rsidP="009D2D96">
            <w:pPr>
              <w:widowControl w:val="0"/>
              <w:jc w:val="center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424EF5" w14:textId="77777777" w:rsidR="00896AD3" w:rsidRPr="0078262A" w:rsidRDefault="00896AD3" w:rsidP="009D2D96">
            <w:pPr>
              <w:widowControl w:val="0"/>
            </w:pPr>
            <w:r w:rsidRPr="0078262A">
              <w:t xml:space="preserve">Эндокринологическое отделение  ГБУЗ НСО «ГКБ № 1» или ГБУЗ НСО «ГНОКБ» в соответствии с приказом Минздрава НСО </w:t>
            </w:r>
            <w:r w:rsidR="000B7838" w:rsidRPr="0078262A">
              <w:t xml:space="preserve">от 06.04.2023 N 816-НПА </w:t>
            </w:r>
            <w:r w:rsidRPr="0078262A">
              <w:t>«О маршрутизации пациенток акушерско-гинекологического профиля на территории Новосибирской области»</w:t>
            </w:r>
          </w:p>
        </w:tc>
      </w:tr>
      <w:tr w:rsidR="000B7838" w:rsidRPr="0078262A" w14:paraId="13490ECF" w14:textId="77777777" w:rsidTr="00896AD3">
        <w:trPr>
          <w:trHeight w:val="550"/>
          <w:jc w:val="center"/>
        </w:trPr>
        <w:tc>
          <w:tcPr>
            <w:tcW w:w="654" w:type="dxa"/>
          </w:tcPr>
          <w:p w14:paraId="49866C5A" w14:textId="77777777" w:rsidR="00896AD3" w:rsidRPr="0078262A" w:rsidRDefault="00896AD3" w:rsidP="009D2D96">
            <w:pPr>
              <w:widowControl w:val="0"/>
            </w:pPr>
            <w:r w:rsidRPr="0078262A">
              <w:lastRenderedPageBreak/>
              <w:t>3</w:t>
            </w:r>
          </w:p>
        </w:tc>
        <w:tc>
          <w:tcPr>
            <w:tcW w:w="0" w:type="auto"/>
          </w:tcPr>
          <w:p w14:paraId="44F7845F" w14:textId="77777777" w:rsidR="00896AD3" w:rsidRPr="0078262A" w:rsidRDefault="00896AD3" w:rsidP="009D2D96">
            <w:pPr>
              <w:widowControl w:val="0"/>
            </w:pPr>
            <w:r w:rsidRPr="0078262A">
              <w:t>Городской эндокринологический центр ГБУЗ НСО «ГКП № 16»</w:t>
            </w:r>
          </w:p>
        </w:tc>
        <w:tc>
          <w:tcPr>
            <w:tcW w:w="0" w:type="auto"/>
          </w:tcPr>
          <w:p w14:paraId="669E1BE2" w14:textId="77777777" w:rsidR="00896AD3" w:rsidRPr="0078262A" w:rsidRDefault="000B7838" w:rsidP="009D2D96">
            <w:pPr>
              <w:widowControl w:val="0"/>
            </w:pPr>
            <w:r w:rsidRPr="0078262A">
              <w:t>Медицинские организации г. Новосибирска, оказывающие медицинскую помощь по территориально-участковому принципу, расположенные на территории:</w:t>
            </w:r>
            <w:r w:rsidR="00896AD3" w:rsidRPr="0078262A">
              <w:t>: Ленинского,  Кировского районов</w:t>
            </w:r>
          </w:p>
        </w:tc>
        <w:tc>
          <w:tcPr>
            <w:tcW w:w="0" w:type="auto"/>
          </w:tcPr>
          <w:p w14:paraId="5AA0921B" w14:textId="77777777" w:rsidR="00896AD3" w:rsidRPr="0078262A" w:rsidRDefault="00896AD3" w:rsidP="009D2D96">
            <w:pPr>
              <w:widowControl w:val="0"/>
              <w:jc w:val="center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-</w:t>
            </w:r>
          </w:p>
        </w:tc>
        <w:tc>
          <w:tcPr>
            <w:tcW w:w="0" w:type="auto"/>
          </w:tcPr>
          <w:p w14:paraId="5D11E9F4" w14:textId="77777777" w:rsidR="00896AD3" w:rsidRPr="0078262A" w:rsidRDefault="00896AD3" w:rsidP="009D2D96">
            <w:pPr>
              <w:widowControl w:val="0"/>
            </w:pPr>
            <w:r w:rsidRPr="0078262A">
              <w:t xml:space="preserve">Эндокринологическое отделение  ГБУЗ НСО «ГКБ № 1» или ГБУЗ НСО «ГНОКБ» в соответствии с приказом Минздрава НСО </w:t>
            </w:r>
            <w:r w:rsidR="000956D1" w:rsidRPr="0078262A">
              <w:t>от 06.04.2023 N 816-НПА «О маршрутизации пациенток акушерско-гинекологического профиля на территории Новосибирской области»</w:t>
            </w:r>
          </w:p>
        </w:tc>
      </w:tr>
      <w:tr w:rsidR="000B7838" w:rsidRPr="0078262A" w14:paraId="3364CF2E" w14:textId="77777777" w:rsidTr="00896AD3">
        <w:trPr>
          <w:trHeight w:val="550"/>
          <w:jc w:val="center"/>
        </w:trPr>
        <w:tc>
          <w:tcPr>
            <w:tcW w:w="654" w:type="dxa"/>
          </w:tcPr>
          <w:p w14:paraId="74C9D484" w14:textId="77777777" w:rsidR="00896AD3" w:rsidRPr="0078262A" w:rsidRDefault="00896AD3" w:rsidP="001A292F">
            <w:pPr>
              <w:widowControl w:val="0"/>
              <w:jc w:val="center"/>
              <w:rPr>
                <w:rStyle w:val="a6"/>
                <w:b/>
                <w:sz w:val="24"/>
              </w:rPr>
            </w:pPr>
          </w:p>
        </w:tc>
        <w:tc>
          <w:tcPr>
            <w:tcW w:w="0" w:type="auto"/>
            <w:gridSpan w:val="4"/>
          </w:tcPr>
          <w:p w14:paraId="7DEACA6E" w14:textId="77777777" w:rsidR="00896AD3" w:rsidRPr="0078262A" w:rsidRDefault="00896AD3" w:rsidP="001A292F">
            <w:pPr>
              <w:widowControl w:val="0"/>
              <w:jc w:val="center"/>
            </w:pPr>
            <w:r w:rsidRPr="0078262A">
              <w:rPr>
                <w:rStyle w:val="a6"/>
                <w:b/>
                <w:sz w:val="24"/>
              </w:rPr>
              <w:t>Больные сахарным диабетом с тяжелыми осложнениями диабета (синдром диабетической стопы, терминальная стадия хронической болезни почек (на заместительной почечной терапии)</w:t>
            </w:r>
          </w:p>
        </w:tc>
      </w:tr>
      <w:tr w:rsidR="000B7838" w:rsidRPr="0078262A" w14:paraId="2930FE5D" w14:textId="77777777" w:rsidTr="00896AD3">
        <w:trPr>
          <w:trHeight w:val="550"/>
          <w:jc w:val="center"/>
        </w:trPr>
        <w:tc>
          <w:tcPr>
            <w:tcW w:w="654" w:type="dxa"/>
          </w:tcPr>
          <w:p w14:paraId="3D6CDCDF" w14:textId="77777777" w:rsidR="00896AD3" w:rsidRPr="0078262A" w:rsidRDefault="00896AD3" w:rsidP="00F3467A">
            <w:pPr>
              <w:widowControl w:val="0"/>
            </w:pPr>
            <w:r w:rsidRPr="0078262A">
              <w:t>1</w:t>
            </w:r>
          </w:p>
        </w:tc>
        <w:tc>
          <w:tcPr>
            <w:tcW w:w="0" w:type="auto"/>
          </w:tcPr>
          <w:p w14:paraId="14622397" w14:textId="77777777" w:rsidR="00896AD3" w:rsidRPr="0078262A" w:rsidRDefault="00896AD3" w:rsidP="00F3467A">
            <w:pPr>
              <w:widowControl w:val="0"/>
              <w:rPr>
                <w:rStyle w:val="a6"/>
                <w:b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13FC23C3" w14:textId="77777777" w:rsidR="00896AD3" w:rsidRPr="0078262A" w:rsidRDefault="00896AD3" w:rsidP="00F3467A">
            <w:pPr>
              <w:widowControl w:val="0"/>
            </w:pPr>
            <w:r w:rsidRPr="0078262A">
              <w:t xml:space="preserve">Медицинские организации районов Новосибирской области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F4A364" w14:textId="77777777" w:rsidR="00896AD3" w:rsidRPr="0078262A" w:rsidRDefault="00896AD3" w:rsidP="001A292F">
            <w:pPr>
              <w:widowControl w:val="0"/>
              <w:rPr>
                <w:rStyle w:val="a6"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2D0BF8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«ГНОКБ» в соответствии с приказом Минздрава НСО «О маршрутизации пациентов по профилю «эндокринология» на территории Новосибирской области»</w:t>
            </w:r>
          </w:p>
        </w:tc>
      </w:tr>
      <w:tr w:rsidR="000B7838" w:rsidRPr="0078262A" w14:paraId="187E220F" w14:textId="77777777" w:rsidTr="00896AD3">
        <w:trPr>
          <w:trHeight w:val="550"/>
          <w:jc w:val="center"/>
        </w:trPr>
        <w:tc>
          <w:tcPr>
            <w:tcW w:w="654" w:type="dxa"/>
          </w:tcPr>
          <w:p w14:paraId="579B0462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</w:t>
            </w:r>
          </w:p>
        </w:tc>
        <w:tc>
          <w:tcPr>
            <w:tcW w:w="0" w:type="auto"/>
          </w:tcPr>
          <w:p w14:paraId="71041231" w14:textId="77777777" w:rsidR="00896AD3" w:rsidRPr="0078262A" w:rsidRDefault="00896AD3" w:rsidP="00F3467A">
            <w:pPr>
              <w:widowControl w:val="0"/>
            </w:pPr>
            <w:r w:rsidRPr="0078262A">
              <w:rPr>
                <w:rStyle w:val="a6"/>
                <w:sz w:val="24"/>
              </w:rPr>
              <w:t>Консультативное отделение № 2 ГБУЗ НСО «ГКБ № 1»</w:t>
            </w:r>
          </w:p>
        </w:tc>
        <w:tc>
          <w:tcPr>
            <w:tcW w:w="0" w:type="auto"/>
          </w:tcPr>
          <w:p w14:paraId="443AE5E6" w14:textId="77777777" w:rsidR="00896AD3" w:rsidRPr="0078262A" w:rsidRDefault="000B7838" w:rsidP="00F3467A">
            <w:pPr>
              <w:widowControl w:val="0"/>
            </w:pPr>
            <w:r w:rsidRPr="0078262A">
              <w:t>Медицинские организации г. Новосибирска, оказывающие медицинскую помощь по территориально-участковому принципу,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928B63" w14:textId="77777777" w:rsidR="00896AD3" w:rsidRPr="0078262A" w:rsidRDefault="00896AD3" w:rsidP="00F3467A">
            <w:pPr>
              <w:widowControl w:val="0"/>
              <w:jc w:val="center"/>
            </w:pPr>
            <w:r w:rsidRPr="0078262A">
              <w:rPr>
                <w:rStyle w:val="a6"/>
                <w:sz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FA1ED8" w14:textId="77777777" w:rsidR="00896AD3" w:rsidRPr="0078262A" w:rsidRDefault="00896AD3" w:rsidP="00F3467A">
            <w:pPr>
              <w:widowControl w:val="0"/>
            </w:pPr>
            <w:r w:rsidRPr="0078262A">
              <w:t>Эндокринологическое отделение ГБУЗ НСО «ГКБ № 1» или ГБУЗ НСО «ГНОКБ» в соответствии с приказом Минздрава НСО «О маршрутизации пациентов по профилю «эндокринология» на территории Новосибирской области»</w:t>
            </w:r>
          </w:p>
        </w:tc>
      </w:tr>
      <w:tr w:rsidR="000B7838" w:rsidRPr="0078262A" w14:paraId="0E42F898" w14:textId="77777777" w:rsidTr="00896AD3">
        <w:trPr>
          <w:trHeight w:val="550"/>
          <w:jc w:val="center"/>
        </w:trPr>
        <w:tc>
          <w:tcPr>
            <w:tcW w:w="654" w:type="dxa"/>
          </w:tcPr>
          <w:p w14:paraId="39ED47FB" w14:textId="77777777" w:rsidR="00896AD3" w:rsidRPr="0078262A" w:rsidRDefault="00896AD3" w:rsidP="00F3467A">
            <w:pPr>
              <w:widowControl w:val="0"/>
            </w:pPr>
            <w:r w:rsidRPr="0078262A">
              <w:t>3</w:t>
            </w:r>
          </w:p>
        </w:tc>
        <w:tc>
          <w:tcPr>
            <w:tcW w:w="0" w:type="auto"/>
          </w:tcPr>
          <w:p w14:paraId="5EEF3A4E" w14:textId="77777777" w:rsidR="00896AD3" w:rsidRPr="0078262A" w:rsidRDefault="00896AD3" w:rsidP="00F3467A">
            <w:pPr>
              <w:widowControl w:val="0"/>
              <w:rPr>
                <w:rStyle w:val="a6"/>
                <w:sz w:val="24"/>
              </w:rPr>
            </w:pPr>
            <w:r w:rsidRPr="0078262A">
              <w:t>Городской эндокринологический центр ГБУЗ НСО «ГКП № 16»</w:t>
            </w:r>
          </w:p>
        </w:tc>
        <w:tc>
          <w:tcPr>
            <w:tcW w:w="0" w:type="auto"/>
          </w:tcPr>
          <w:p w14:paraId="1A9C9F2D" w14:textId="77777777" w:rsidR="00896AD3" w:rsidRPr="0078262A" w:rsidRDefault="000B7838" w:rsidP="00F3467A">
            <w:pPr>
              <w:widowControl w:val="0"/>
            </w:pPr>
            <w:r w:rsidRPr="0078262A">
              <w:t xml:space="preserve">Медицинские организации г. Новосибирска, оказывающие медицинскую помощь по территориально-участковому </w:t>
            </w:r>
            <w:r w:rsidRPr="0078262A">
              <w:lastRenderedPageBreak/>
              <w:t>принципу,</w:t>
            </w:r>
          </w:p>
        </w:tc>
        <w:tc>
          <w:tcPr>
            <w:tcW w:w="0" w:type="auto"/>
          </w:tcPr>
          <w:p w14:paraId="059336DA" w14:textId="77777777" w:rsidR="00896AD3" w:rsidRPr="0078262A" w:rsidRDefault="00896AD3" w:rsidP="00F3467A">
            <w:pPr>
              <w:widowControl w:val="0"/>
              <w:jc w:val="center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lastRenderedPageBreak/>
              <w:t>-</w:t>
            </w:r>
          </w:p>
        </w:tc>
        <w:tc>
          <w:tcPr>
            <w:tcW w:w="0" w:type="auto"/>
          </w:tcPr>
          <w:p w14:paraId="7BABF0D4" w14:textId="77777777" w:rsidR="00896AD3" w:rsidRPr="0078262A" w:rsidRDefault="00896AD3" w:rsidP="00F3467A">
            <w:pPr>
              <w:widowControl w:val="0"/>
            </w:pPr>
            <w:r w:rsidRPr="0078262A">
              <w:t xml:space="preserve">Эндокринологическое отделение ГБУЗ НСО «ГКБ № 11» или ГБУЗ НСО «ГНОКБ» в соответствии с приказом Минздрава НСО </w:t>
            </w:r>
            <w:r w:rsidR="000956D1" w:rsidRPr="0078262A">
              <w:t xml:space="preserve">от 27.05.2021 № 1208 </w:t>
            </w:r>
            <w:r w:rsidR="000956D1" w:rsidRPr="0078262A">
              <w:lastRenderedPageBreak/>
              <w:t>«Об утверждении порядка маршрутизации взрослого населения при оказании медицинской помощи по профилю «эндокринология» на территории Новосибирской области»</w:t>
            </w:r>
          </w:p>
        </w:tc>
      </w:tr>
      <w:tr w:rsidR="000B7838" w:rsidRPr="0078262A" w14:paraId="3EA1DED2" w14:textId="77777777" w:rsidTr="00896AD3">
        <w:trPr>
          <w:trHeight w:val="550"/>
          <w:jc w:val="center"/>
        </w:trPr>
        <w:tc>
          <w:tcPr>
            <w:tcW w:w="654" w:type="dxa"/>
          </w:tcPr>
          <w:p w14:paraId="3A479132" w14:textId="77777777" w:rsidR="00896AD3" w:rsidRPr="0078262A" w:rsidRDefault="00896AD3" w:rsidP="001A292F">
            <w:pPr>
              <w:widowControl w:val="0"/>
              <w:jc w:val="center"/>
              <w:rPr>
                <w:rStyle w:val="a6"/>
                <w:b/>
                <w:sz w:val="24"/>
              </w:rPr>
            </w:pPr>
          </w:p>
        </w:tc>
        <w:tc>
          <w:tcPr>
            <w:tcW w:w="0" w:type="auto"/>
            <w:gridSpan w:val="4"/>
          </w:tcPr>
          <w:p w14:paraId="669A0AEC" w14:textId="77777777" w:rsidR="00896AD3" w:rsidRPr="0078262A" w:rsidRDefault="00896AD3" w:rsidP="001A292F">
            <w:pPr>
              <w:widowControl w:val="0"/>
              <w:jc w:val="center"/>
            </w:pPr>
            <w:r w:rsidRPr="0078262A">
              <w:rPr>
                <w:rStyle w:val="a6"/>
                <w:b/>
                <w:sz w:val="24"/>
              </w:rPr>
              <w:t>Больные сахарным диабетом на помповой инсуинотерапии</w:t>
            </w:r>
          </w:p>
        </w:tc>
      </w:tr>
      <w:tr w:rsidR="000B7838" w:rsidRPr="0078262A" w14:paraId="1F74426A" w14:textId="77777777" w:rsidTr="00896AD3">
        <w:trPr>
          <w:trHeight w:val="550"/>
          <w:jc w:val="center"/>
        </w:trPr>
        <w:tc>
          <w:tcPr>
            <w:tcW w:w="654" w:type="dxa"/>
          </w:tcPr>
          <w:p w14:paraId="62EDE505" w14:textId="77777777" w:rsidR="00896AD3" w:rsidRPr="0078262A" w:rsidRDefault="00896AD3" w:rsidP="00A36DBA">
            <w:pPr>
              <w:widowControl w:val="0"/>
            </w:pPr>
            <w:r w:rsidRPr="0078262A">
              <w:t>1</w:t>
            </w:r>
          </w:p>
        </w:tc>
        <w:tc>
          <w:tcPr>
            <w:tcW w:w="0" w:type="auto"/>
          </w:tcPr>
          <w:p w14:paraId="5B77DCA3" w14:textId="77777777" w:rsidR="00896AD3" w:rsidRPr="0078262A" w:rsidRDefault="00896AD3" w:rsidP="00A36DBA">
            <w:pPr>
              <w:widowControl w:val="0"/>
              <w:rPr>
                <w:rStyle w:val="a6"/>
                <w:b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</w:tcPr>
          <w:p w14:paraId="205841AB" w14:textId="77777777" w:rsidR="00896AD3" w:rsidRPr="0078262A" w:rsidRDefault="00896AD3" w:rsidP="00A36DBA">
            <w:pPr>
              <w:widowControl w:val="0"/>
            </w:pPr>
            <w:r w:rsidRPr="0078262A">
              <w:t xml:space="preserve">Медицинские организации районов Новосибирской области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DBF889" w14:textId="77777777" w:rsidR="00896AD3" w:rsidRPr="0078262A" w:rsidRDefault="00896AD3" w:rsidP="00A36DBA">
            <w:pPr>
              <w:widowControl w:val="0"/>
              <w:jc w:val="center"/>
              <w:rPr>
                <w:rStyle w:val="a6"/>
                <w:sz w:val="24"/>
              </w:rPr>
            </w:pPr>
            <w:r w:rsidRPr="0078262A">
              <w:t>Областной эндокринологической центр ГБУЗ НСО «ГНОКБ»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DAA18C" w14:textId="77777777" w:rsidR="00896AD3" w:rsidRPr="0078262A" w:rsidRDefault="00896AD3" w:rsidP="00A36DBA">
            <w:pPr>
              <w:widowControl w:val="0"/>
            </w:pPr>
            <w:r w:rsidRPr="0078262A">
              <w:t xml:space="preserve">Эндокринологическое отделение ГБУЗ НСО «ГНОКБ» в соответствии с приказом Минздрава НСО </w:t>
            </w:r>
            <w:r w:rsidR="000956D1" w:rsidRPr="0078262A">
              <w:t>от 27.05.2021 № 1208 «Об утверждении порядка маршрутизации взрослого населения при оказании медицинской помощи по профилю «эндокринология» на территории Новосибирской области»</w:t>
            </w:r>
          </w:p>
        </w:tc>
      </w:tr>
      <w:tr w:rsidR="000B7838" w:rsidRPr="0078262A" w14:paraId="42093316" w14:textId="77777777" w:rsidTr="00896AD3">
        <w:trPr>
          <w:trHeight w:val="550"/>
          <w:jc w:val="center"/>
        </w:trPr>
        <w:tc>
          <w:tcPr>
            <w:tcW w:w="654" w:type="dxa"/>
          </w:tcPr>
          <w:p w14:paraId="4A24AC15" w14:textId="77777777" w:rsidR="00896AD3" w:rsidRPr="0078262A" w:rsidRDefault="00896AD3" w:rsidP="00A36DBA">
            <w:pPr>
              <w:widowControl w:val="0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t>2</w:t>
            </w:r>
          </w:p>
        </w:tc>
        <w:tc>
          <w:tcPr>
            <w:tcW w:w="0" w:type="auto"/>
          </w:tcPr>
          <w:p w14:paraId="7BEA77B8" w14:textId="77777777" w:rsidR="00896AD3" w:rsidRPr="0078262A" w:rsidRDefault="00896AD3" w:rsidP="00A36DBA">
            <w:pPr>
              <w:widowControl w:val="0"/>
            </w:pPr>
            <w:r w:rsidRPr="0078262A">
              <w:rPr>
                <w:rStyle w:val="a6"/>
                <w:sz w:val="24"/>
              </w:rPr>
              <w:t>Консультативное отделение № 2 ГБУЗ НСО «ГКБ № 1»</w:t>
            </w:r>
          </w:p>
        </w:tc>
        <w:tc>
          <w:tcPr>
            <w:tcW w:w="0" w:type="auto"/>
          </w:tcPr>
          <w:p w14:paraId="6CFFC2BB" w14:textId="77777777" w:rsidR="00896AD3" w:rsidRPr="0078262A" w:rsidRDefault="000B7838" w:rsidP="00A36DBA">
            <w:pPr>
              <w:widowControl w:val="0"/>
            </w:pPr>
            <w:r w:rsidRPr="0078262A">
              <w:t>Медицинские организации г. Новосибирска, оказывающие медицинскую помощь по территориально-участковому принципу,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DE6790" w14:textId="77777777" w:rsidR="00896AD3" w:rsidRPr="0078262A" w:rsidRDefault="00896AD3" w:rsidP="00A36DBA">
            <w:pPr>
              <w:widowControl w:val="0"/>
              <w:jc w:val="center"/>
            </w:pPr>
            <w:r w:rsidRPr="0078262A">
              <w:rPr>
                <w:rStyle w:val="a6"/>
                <w:sz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37BAE2" w14:textId="77777777" w:rsidR="00896AD3" w:rsidRPr="0078262A" w:rsidRDefault="00896AD3" w:rsidP="00A36DBA">
            <w:pPr>
              <w:widowControl w:val="0"/>
            </w:pPr>
            <w:r w:rsidRPr="0078262A">
              <w:t xml:space="preserve">Эндокринологическое отделение ГБУЗ НСО «ГКБ № 1» или ГБУЗ НСО «ГНОКБ» в соответствии с приказом Минздрава НСО </w:t>
            </w:r>
            <w:r w:rsidR="000956D1" w:rsidRPr="0078262A">
              <w:t>от 27.05.2021 № 1208 «Об утверждении порядка маршрутизации взрослого населения при оказании медицинской помощи по профилю «эндокринология» на территории Новосибирской области»</w:t>
            </w:r>
          </w:p>
        </w:tc>
      </w:tr>
      <w:tr w:rsidR="000B7838" w:rsidRPr="0078262A" w14:paraId="7D4B21AB" w14:textId="77777777" w:rsidTr="00896AD3">
        <w:trPr>
          <w:trHeight w:val="550"/>
          <w:jc w:val="center"/>
        </w:trPr>
        <w:tc>
          <w:tcPr>
            <w:tcW w:w="654" w:type="dxa"/>
          </w:tcPr>
          <w:p w14:paraId="75F9BBAA" w14:textId="77777777" w:rsidR="00896AD3" w:rsidRPr="0078262A" w:rsidRDefault="00896AD3" w:rsidP="00A36DBA">
            <w:pPr>
              <w:widowControl w:val="0"/>
            </w:pPr>
            <w:r w:rsidRPr="0078262A">
              <w:t>3</w:t>
            </w:r>
          </w:p>
        </w:tc>
        <w:tc>
          <w:tcPr>
            <w:tcW w:w="0" w:type="auto"/>
          </w:tcPr>
          <w:p w14:paraId="08A15F73" w14:textId="77777777" w:rsidR="00896AD3" w:rsidRPr="0078262A" w:rsidRDefault="00896AD3" w:rsidP="00A36DBA">
            <w:pPr>
              <w:widowControl w:val="0"/>
              <w:rPr>
                <w:rStyle w:val="a6"/>
                <w:sz w:val="24"/>
              </w:rPr>
            </w:pPr>
            <w:r w:rsidRPr="0078262A">
              <w:t xml:space="preserve">Городской эндокринологический </w:t>
            </w:r>
            <w:r w:rsidRPr="0078262A">
              <w:lastRenderedPageBreak/>
              <w:t>центр ГБУЗ НСО «ГКП № 16»</w:t>
            </w:r>
          </w:p>
        </w:tc>
        <w:tc>
          <w:tcPr>
            <w:tcW w:w="0" w:type="auto"/>
          </w:tcPr>
          <w:p w14:paraId="31D76777" w14:textId="77777777" w:rsidR="00896AD3" w:rsidRPr="0078262A" w:rsidRDefault="000B7838" w:rsidP="00A36DBA">
            <w:pPr>
              <w:widowControl w:val="0"/>
            </w:pPr>
            <w:r w:rsidRPr="0078262A">
              <w:lastRenderedPageBreak/>
              <w:t xml:space="preserve">Медицинские организации г. Новосибирска, оказывающие </w:t>
            </w:r>
            <w:r w:rsidRPr="0078262A">
              <w:lastRenderedPageBreak/>
              <w:t>медицинскую помощь по территориально-участковому принципу,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A90BE9" w14:textId="77777777" w:rsidR="00896AD3" w:rsidRPr="0078262A" w:rsidRDefault="00896AD3" w:rsidP="00A36DBA">
            <w:pPr>
              <w:widowControl w:val="0"/>
              <w:jc w:val="center"/>
              <w:rPr>
                <w:rStyle w:val="a6"/>
                <w:sz w:val="24"/>
              </w:rPr>
            </w:pPr>
            <w:r w:rsidRPr="0078262A">
              <w:rPr>
                <w:rStyle w:val="a6"/>
                <w:sz w:val="24"/>
              </w:rPr>
              <w:lastRenderedPageBreak/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3AAEA8" w14:textId="77777777" w:rsidR="00896AD3" w:rsidRPr="0078262A" w:rsidRDefault="00896AD3" w:rsidP="00A36DBA">
            <w:pPr>
              <w:widowControl w:val="0"/>
            </w:pPr>
            <w:r w:rsidRPr="0078262A">
              <w:t xml:space="preserve">Эндокринологическое отделение ГБУЗ НСО «ГКБ № 11» или ГБУЗ НСО </w:t>
            </w:r>
            <w:r w:rsidRPr="0078262A">
              <w:lastRenderedPageBreak/>
              <w:t>«ГНОКБ» в соответствии с приказом Минздрава НСО</w:t>
            </w:r>
            <w:r w:rsidR="000B7838" w:rsidRPr="0078262A">
              <w:t xml:space="preserve"> от 27.05.2021 № 1208</w:t>
            </w:r>
            <w:r w:rsidRPr="0078262A">
              <w:t xml:space="preserve"> «</w:t>
            </w:r>
            <w:r w:rsidR="000B7838" w:rsidRPr="0078262A">
              <w:t>Об утверждении порядка маршрутизации взрослого населения при оказании медицинской помощи по профилю «эндокринология» на территории Новосибирской области</w:t>
            </w:r>
            <w:r w:rsidRPr="0078262A">
              <w:t>»</w:t>
            </w:r>
          </w:p>
        </w:tc>
      </w:tr>
    </w:tbl>
    <w:p w14:paraId="465797A2" w14:textId="77777777" w:rsidR="00C11689" w:rsidRDefault="00A30070">
      <w:pPr>
        <w:ind w:firstLine="709"/>
        <w:jc w:val="both"/>
      </w:pPr>
      <w:r w:rsidRPr="0078262A">
        <w:lastRenderedPageBreak/>
        <w:t>* Направление на обучение осуществляется в соответствии с приложениями</w:t>
      </w:r>
      <w:r w:rsidR="00C469CA" w:rsidRPr="0078262A">
        <w:t xml:space="preserve"> № </w:t>
      </w:r>
      <w:r w:rsidRPr="0078262A">
        <w:t>1,</w:t>
      </w:r>
      <w:r w:rsidR="00870B7D" w:rsidRPr="0078262A">
        <w:t xml:space="preserve"> </w:t>
      </w:r>
      <w:r w:rsidRPr="0078262A">
        <w:t xml:space="preserve">2 настоящего приказа, а также в соответствии с правом выбора больным лечебного заведения в рамках </w:t>
      </w:r>
      <w:r w:rsidR="006E5965" w:rsidRPr="0078262A">
        <w:t>в рамках реализации Территориальной программы государственных гарантий бесплатного оказания гражданам медицинской помощи в Новосибирской области</w:t>
      </w:r>
      <w:r w:rsidRPr="0078262A">
        <w:t xml:space="preserve"> по направлению лечащего врача медицинской организации</w:t>
      </w:r>
      <w:r>
        <w:t xml:space="preserve"> Новосибирской области.</w:t>
      </w:r>
    </w:p>
    <w:p w14:paraId="2960EBA8" w14:textId="77777777" w:rsidR="00C11689" w:rsidRDefault="00C11689">
      <w:pPr>
        <w:widowControl w:val="0"/>
        <w:ind w:left="6379" w:hanging="142"/>
        <w:rPr>
          <w:sz w:val="28"/>
          <w:szCs w:val="28"/>
        </w:rPr>
      </w:pPr>
    </w:p>
    <w:p w14:paraId="063D62A7" w14:textId="77777777" w:rsidR="00C11689" w:rsidRDefault="00C11689">
      <w:pPr>
        <w:widowControl w:val="0"/>
        <w:ind w:left="6379" w:hanging="142"/>
        <w:rPr>
          <w:sz w:val="28"/>
          <w:szCs w:val="28"/>
        </w:rPr>
      </w:pPr>
    </w:p>
    <w:p w14:paraId="7BFE533E" w14:textId="77777777" w:rsidR="00C11689" w:rsidRDefault="00A300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66CC62AA" w14:textId="77777777" w:rsidR="00E63062" w:rsidRDefault="00E63062">
      <w:pPr>
        <w:widowControl w:val="0"/>
        <w:jc w:val="center"/>
        <w:rPr>
          <w:sz w:val="28"/>
          <w:szCs w:val="28"/>
        </w:rPr>
        <w:sectPr w:rsidR="00E63062" w:rsidSect="00B13E7E">
          <w:pgSz w:w="16838" w:h="11906" w:orient="landscape"/>
          <w:pgMar w:top="1077" w:right="1077" w:bottom="1077" w:left="1077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7667"/>
        <w:gridCol w:w="7609"/>
      </w:tblGrid>
      <w:tr w:rsidR="00C11689" w14:paraId="0D54EA2E" w14:textId="77777777">
        <w:trPr>
          <w:trHeight w:val="1388"/>
        </w:trPr>
        <w:tc>
          <w:tcPr>
            <w:tcW w:w="7667" w:type="dxa"/>
          </w:tcPr>
          <w:p w14:paraId="49F1F863" w14:textId="77777777" w:rsidR="00C11689" w:rsidRDefault="00C11689">
            <w:pPr>
              <w:jc w:val="right"/>
            </w:pPr>
          </w:p>
        </w:tc>
        <w:tc>
          <w:tcPr>
            <w:tcW w:w="7609" w:type="dxa"/>
          </w:tcPr>
          <w:p w14:paraId="62D2C5A1" w14:textId="629E8D5E" w:rsidR="00C11689" w:rsidRDefault="00A30070" w:rsidP="00EC0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4AF49F42" w14:textId="77777777" w:rsidR="00C11689" w:rsidRDefault="00A30070" w:rsidP="00EC0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здравоохранения</w:t>
            </w:r>
          </w:p>
          <w:p w14:paraId="258E84CA" w14:textId="77777777" w:rsidR="00C11689" w:rsidRDefault="00A30070" w:rsidP="00EC0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6788FCBE" w14:textId="77777777" w:rsidR="00C11689" w:rsidRDefault="00A30070" w:rsidP="00EC068A">
            <w:pPr>
              <w:jc w:val="center"/>
            </w:pPr>
            <w:r>
              <w:rPr>
                <w:sz w:val="28"/>
                <w:szCs w:val="28"/>
              </w:rPr>
              <w:t xml:space="preserve">от ______________ 2023  </w:t>
            </w:r>
            <w:r w:rsidR="00FD7DB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_______</w:t>
            </w:r>
            <w:r>
              <w:t>__</w:t>
            </w:r>
          </w:p>
        </w:tc>
      </w:tr>
    </w:tbl>
    <w:p w14:paraId="0DA8A26F" w14:textId="77777777" w:rsidR="00C11689" w:rsidRDefault="00C11689">
      <w:pPr>
        <w:pStyle w:val="5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196C26E3" w14:textId="77777777" w:rsidR="00C11689" w:rsidRPr="00950CAD" w:rsidRDefault="00AB074C" w:rsidP="00950CAD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A30070" w:rsidRPr="00950CAD">
        <w:rPr>
          <w:sz w:val="28"/>
          <w:szCs w:val="28"/>
        </w:rPr>
        <w:t>ФОРМА</w:t>
      </w:r>
      <w:r>
        <w:rPr>
          <w:sz w:val="28"/>
          <w:szCs w:val="28"/>
        </w:rPr>
        <w:t>)</w:t>
      </w:r>
    </w:p>
    <w:p w14:paraId="651C8C88" w14:textId="77777777" w:rsidR="00AB074C" w:rsidRPr="00950CAD" w:rsidRDefault="00AB074C">
      <w:pPr>
        <w:jc w:val="center"/>
        <w:rPr>
          <w:b/>
          <w:strike/>
          <w:sz w:val="28"/>
          <w:szCs w:val="28"/>
        </w:rPr>
      </w:pPr>
      <w:r w:rsidRPr="00950CAD">
        <w:rPr>
          <w:b/>
          <w:sz w:val="28"/>
          <w:szCs w:val="28"/>
        </w:rPr>
        <w:t>ОТЧЕТ</w:t>
      </w:r>
      <w:r w:rsidR="00A30070" w:rsidRPr="00950CAD">
        <w:rPr>
          <w:b/>
          <w:strike/>
          <w:sz w:val="28"/>
          <w:szCs w:val="28"/>
        </w:rPr>
        <w:t xml:space="preserve"> </w:t>
      </w:r>
    </w:p>
    <w:p w14:paraId="134834D8" w14:textId="77777777" w:rsidR="00C11689" w:rsidRDefault="00AB074C" w:rsidP="00950C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30070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и</w:t>
      </w:r>
      <w:r w:rsidR="00A30070">
        <w:rPr>
          <w:b/>
          <w:sz w:val="28"/>
          <w:szCs w:val="28"/>
        </w:rPr>
        <w:t xml:space="preserve"> терапевтического обучения </w:t>
      </w:r>
      <w:r w:rsidRPr="00877967">
        <w:rPr>
          <w:b/>
          <w:bCs/>
          <w:sz w:val="28"/>
          <w:szCs w:val="28"/>
          <w:lang w:eastAsia="ru-RU"/>
        </w:rPr>
        <w:t>взрослых в возрасте 18 лет и старше</w:t>
      </w:r>
      <w:r>
        <w:rPr>
          <w:b/>
          <w:bCs/>
          <w:sz w:val="28"/>
          <w:szCs w:val="28"/>
          <w:lang w:eastAsia="ru-RU"/>
        </w:rPr>
        <w:t xml:space="preserve"> </w:t>
      </w:r>
      <w:r w:rsidR="00A30070">
        <w:rPr>
          <w:b/>
          <w:sz w:val="28"/>
          <w:szCs w:val="28"/>
        </w:rPr>
        <w:t>«Школа для пациентов с сахарным диабетом»</w:t>
      </w:r>
    </w:p>
    <w:p w14:paraId="54200A79" w14:textId="77777777" w:rsidR="00C11689" w:rsidRDefault="00C11689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161"/>
        <w:gridCol w:w="1223"/>
        <w:gridCol w:w="616"/>
        <w:gridCol w:w="616"/>
        <w:gridCol w:w="1223"/>
        <w:gridCol w:w="616"/>
        <w:gridCol w:w="616"/>
        <w:gridCol w:w="1286"/>
        <w:gridCol w:w="1057"/>
        <w:gridCol w:w="589"/>
        <w:gridCol w:w="1151"/>
        <w:gridCol w:w="1053"/>
        <w:gridCol w:w="63"/>
        <w:gridCol w:w="635"/>
        <w:gridCol w:w="1151"/>
        <w:gridCol w:w="1053"/>
      </w:tblGrid>
      <w:tr w:rsidR="00513958" w:rsidRPr="00513958" w14:paraId="30AEB2EA" w14:textId="77777777" w:rsidTr="00285526">
        <w:trPr>
          <w:trHeight w:val="294"/>
        </w:trPr>
        <w:tc>
          <w:tcPr>
            <w:tcW w:w="205" w:type="pct"/>
            <w:vMerge w:val="restart"/>
          </w:tcPr>
          <w:p w14:paraId="6C3EB326" w14:textId="77777777" w:rsidR="00E63062" w:rsidRPr="00513958" w:rsidRDefault="00513958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№п/п</w:t>
            </w:r>
          </w:p>
        </w:tc>
        <w:tc>
          <w:tcPr>
            <w:tcW w:w="446" w:type="pct"/>
            <w:vMerge w:val="restart"/>
          </w:tcPr>
          <w:p w14:paraId="3C6BA7ED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470" w:type="pct"/>
            <w:vMerge w:val="restart"/>
          </w:tcPr>
          <w:p w14:paraId="0915F0F7" w14:textId="77777777" w:rsidR="00E63062" w:rsidRPr="00513958" w:rsidRDefault="00E63062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13958">
              <w:rPr>
                <w:rFonts w:ascii="Times New Roman" w:hAnsi="Times New Roman" w:cs="Times New Roman"/>
                <w:sz w:val="20"/>
                <w:szCs w:val="20"/>
              </w:rPr>
              <w:t>Общее количество взрослых пациентов с установленным диагнозом «Сахарный диабет»</w:t>
            </w:r>
          </w:p>
        </w:tc>
        <w:tc>
          <w:tcPr>
            <w:tcW w:w="227" w:type="pct"/>
            <w:vMerge w:val="restart"/>
          </w:tcPr>
          <w:p w14:paraId="29C9DA3F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с 1 типом</w:t>
            </w:r>
          </w:p>
        </w:tc>
        <w:tc>
          <w:tcPr>
            <w:tcW w:w="227" w:type="pct"/>
            <w:vMerge w:val="restart"/>
          </w:tcPr>
          <w:p w14:paraId="3FC6644D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с 2 типом</w:t>
            </w:r>
          </w:p>
        </w:tc>
        <w:tc>
          <w:tcPr>
            <w:tcW w:w="470" w:type="pct"/>
            <w:vMerge w:val="restart"/>
          </w:tcPr>
          <w:p w14:paraId="3902A767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Общее количество взрослых пациентов с установленным диагнозом «Сахарный диабет», состоящих на диспансер</w:t>
            </w:r>
          </w:p>
          <w:p w14:paraId="35DCF48F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ном учете</w:t>
            </w:r>
          </w:p>
        </w:tc>
        <w:tc>
          <w:tcPr>
            <w:tcW w:w="227" w:type="pct"/>
            <w:vMerge w:val="restart"/>
          </w:tcPr>
          <w:p w14:paraId="789ED921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с 1 типом</w:t>
            </w:r>
          </w:p>
        </w:tc>
        <w:tc>
          <w:tcPr>
            <w:tcW w:w="227" w:type="pct"/>
            <w:vMerge w:val="restart"/>
          </w:tcPr>
          <w:p w14:paraId="00FCB643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с 2 типом</w:t>
            </w:r>
          </w:p>
        </w:tc>
        <w:tc>
          <w:tcPr>
            <w:tcW w:w="390" w:type="pct"/>
            <w:vMerge w:val="restart"/>
          </w:tcPr>
          <w:p w14:paraId="79E8D1C6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Общее количество взрослых пациентов с установленным диагнозом «Сахарный диабет», прошедших терапевтическое обучение в «Школа для пациентов с сахарным диабетом»</w:t>
            </w:r>
          </w:p>
        </w:tc>
        <w:tc>
          <w:tcPr>
            <w:tcW w:w="403" w:type="pct"/>
            <w:vMerge w:val="restart"/>
          </w:tcPr>
          <w:p w14:paraId="73C483ED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по структурной программе по обучению больных сахарным диабетом (приложение №  2 приказа Минздрава России от 06.05.1997 № 135)</w:t>
            </w:r>
          </w:p>
        </w:tc>
        <w:tc>
          <w:tcPr>
            <w:tcW w:w="864" w:type="pct"/>
            <w:gridSpan w:val="4"/>
          </w:tcPr>
          <w:p w14:paraId="55060F29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(по структурной программе) с 1 типом</w:t>
            </w:r>
          </w:p>
        </w:tc>
        <w:tc>
          <w:tcPr>
            <w:tcW w:w="843" w:type="pct"/>
            <w:gridSpan w:val="3"/>
          </w:tcPr>
          <w:p w14:paraId="64807FAB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(по структурной программе) с 2 типом</w:t>
            </w:r>
          </w:p>
        </w:tc>
      </w:tr>
      <w:tr w:rsidR="00513958" w:rsidRPr="00513958" w14:paraId="33F186BA" w14:textId="77777777" w:rsidTr="00285526">
        <w:trPr>
          <w:trHeight w:val="843"/>
        </w:trPr>
        <w:tc>
          <w:tcPr>
            <w:tcW w:w="205" w:type="pct"/>
            <w:vMerge/>
          </w:tcPr>
          <w:p w14:paraId="39129526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14:paraId="18F099FD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14:paraId="615047D0" w14:textId="77777777" w:rsidR="00E63062" w:rsidRPr="00513958" w:rsidRDefault="00E63062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14:paraId="5FDFECA6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14:paraId="2C868056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14:paraId="3EF62986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14:paraId="04A3E20F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14:paraId="1E240DE7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68361016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14:paraId="7D140C88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14:paraId="0531B6DE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42" w:type="pct"/>
          </w:tcPr>
          <w:p w14:paraId="5F41270E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в амбулаторных кабинетах</w:t>
            </w:r>
          </w:p>
        </w:tc>
        <w:tc>
          <w:tcPr>
            <w:tcW w:w="403" w:type="pct"/>
          </w:tcPr>
          <w:p w14:paraId="61843E11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в стационарах и дневных стационарах эндокриноло</w:t>
            </w:r>
          </w:p>
          <w:p w14:paraId="294E074A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гического профиля</w:t>
            </w:r>
          </w:p>
        </w:tc>
        <w:tc>
          <w:tcPr>
            <w:tcW w:w="238" w:type="pct"/>
            <w:gridSpan w:val="2"/>
          </w:tcPr>
          <w:p w14:paraId="317A780D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  <w:r w:rsidRPr="00E63062">
              <w:rPr>
                <w:sz w:val="23"/>
                <w:szCs w:val="23"/>
              </w:rPr>
              <w:t xml:space="preserve">Всего </w:t>
            </w:r>
          </w:p>
        </w:tc>
        <w:tc>
          <w:tcPr>
            <w:tcW w:w="263" w:type="pct"/>
          </w:tcPr>
          <w:p w14:paraId="425C6037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в амбулаторных кабинетах</w:t>
            </w:r>
          </w:p>
        </w:tc>
        <w:tc>
          <w:tcPr>
            <w:tcW w:w="346" w:type="pct"/>
          </w:tcPr>
          <w:p w14:paraId="6CE4017C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Из них в стационарах и дневных стационарах эндокриноло</w:t>
            </w:r>
          </w:p>
          <w:p w14:paraId="0219D448" w14:textId="77777777" w:rsidR="00E63062" w:rsidRPr="00513958" w:rsidRDefault="00E63062">
            <w:pPr>
              <w:jc w:val="center"/>
              <w:rPr>
                <w:sz w:val="20"/>
                <w:szCs w:val="20"/>
              </w:rPr>
            </w:pPr>
            <w:r w:rsidRPr="00513958">
              <w:rPr>
                <w:sz w:val="20"/>
                <w:szCs w:val="20"/>
              </w:rPr>
              <w:t>гического профиля</w:t>
            </w:r>
          </w:p>
        </w:tc>
      </w:tr>
      <w:tr w:rsidR="00513958" w14:paraId="6B2CDEF8" w14:textId="77777777" w:rsidTr="00285526">
        <w:trPr>
          <w:trHeight w:val="536"/>
        </w:trPr>
        <w:tc>
          <w:tcPr>
            <w:tcW w:w="205" w:type="pct"/>
          </w:tcPr>
          <w:p w14:paraId="53CA6CBB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46" w:type="pct"/>
          </w:tcPr>
          <w:p w14:paraId="17BA26A4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70" w:type="pct"/>
          </w:tcPr>
          <w:p w14:paraId="5B6919D9" w14:textId="77777777" w:rsidR="00E63062" w:rsidRPr="00E63062" w:rsidRDefault="00513958">
            <w:pPr>
              <w:pStyle w:val="af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7" w:type="pct"/>
          </w:tcPr>
          <w:p w14:paraId="6A11837B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7" w:type="pct"/>
          </w:tcPr>
          <w:p w14:paraId="3CEDE3DE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70" w:type="pct"/>
          </w:tcPr>
          <w:p w14:paraId="0D4BA1DB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7" w:type="pct"/>
          </w:tcPr>
          <w:p w14:paraId="298CF8BF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7" w:type="pct"/>
          </w:tcPr>
          <w:p w14:paraId="202F74FB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90" w:type="pct"/>
          </w:tcPr>
          <w:p w14:paraId="57A7807F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03" w:type="pct"/>
          </w:tcPr>
          <w:p w14:paraId="4FF974A2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15" w:type="pct"/>
          </w:tcPr>
          <w:p w14:paraId="2FFC454B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42" w:type="pct"/>
          </w:tcPr>
          <w:p w14:paraId="7BFB0AEF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403" w:type="pct"/>
          </w:tcPr>
          <w:p w14:paraId="68DF77F8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38" w:type="pct"/>
            <w:gridSpan w:val="2"/>
          </w:tcPr>
          <w:p w14:paraId="600A5CC1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63" w:type="pct"/>
          </w:tcPr>
          <w:p w14:paraId="08953507" w14:textId="77777777" w:rsidR="00E63062" w:rsidRPr="00E63062" w:rsidRDefault="005139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346" w:type="pct"/>
          </w:tcPr>
          <w:p w14:paraId="5F200A02" w14:textId="77777777" w:rsidR="00E63062" w:rsidRPr="00E63062" w:rsidRDefault="00641D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513958" w14:paraId="27491921" w14:textId="77777777" w:rsidTr="00285526">
        <w:trPr>
          <w:trHeight w:val="544"/>
        </w:trPr>
        <w:tc>
          <w:tcPr>
            <w:tcW w:w="205" w:type="pct"/>
          </w:tcPr>
          <w:p w14:paraId="3372ADAE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</w:tcPr>
          <w:p w14:paraId="517DC11B" w14:textId="77777777" w:rsidR="00E63062" w:rsidRDefault="00E63062">
            <w:pPr>
              <w:jc w:val="center"/>
              <w:rPr>
                <w:sz w:val="23"/>
                <w:szCs w:val="23"/>
              </w:rPr>
            </w:pPr>
          </w:p>
          <w:p w14:paraId="6065FAEE" w14:textId="77777777" w:rsidR="00641D26" w:rsidRPr="00E63062" w:rsidRDefault="00641D26" w:rsidP="00641D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0" w:type="pct"/>
          </w:tcPr>
          <w:p w14:paraId="4358594C" w14:textId="77777777" w:rsidR="00E63062" w:rsidRPr="00E63062" w:rsidRDefault="00E63062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227" w:type="pct"/>
          </w:tcPr>
          <w:p w14:paraId="2F669479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pct"/>
          </w:tcPr>
          <w:p w14:paraId="0D5AB3F6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0" w:type="pct"/>
          </w:tcPr>
          <w:p w14:paraId="6BB69B36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pct"/>
          </w:tcPr>
          <w:p w14:paraId="576D6552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pct"/>
          </w:tcPr>
          <w:p w14:paraId="1AD4DAA0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0" w:type="pct"/>
          </w:tcPr>
          <w:p w14:paraId="72D3EBD0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3" w:type="pct"/>
          </w:tcPr>
          <w:p w14:paraId="470A7389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5" w:type="pct"/>
          </w:tcPr>
          <w:p w14:paraId="76FF3B0A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2" w:type="pct"/>
          </w:tcPr>
          <w:p w14:paraId="3888DA88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3" w:type="pct"/>
          </w:tcPr>
          <w:p w14:paraId="75345C75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" w:type="pct"/>
            <w:gridSpan w:val="2"/>
          </w:tcPr>
          <w:p w14:paraId="74CBF886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" w:type="pct"/>
          </w:tcPr>
          <w:p w14:paraId="500A2EFB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</w:tcPr>
          <w:p w14:paraId="31B9283A" w14:textId="77777777" w:rsidR="00E63062" w:rsidRPr="00E63062" w:rsidRDefault="00E63062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A55DB95" w14:textId="77777777" w:rsidR="00C11689" w:rsidRDefault="00C11689">
      <w:pPr>
        <w:widowControl w:val="0"/>
        <w:jc w:val="center"/>
        <w:rPr>
          <w:sz w:val="28"/>
          <w:szCs w:val="28"/>
        </w:rPr>
        <w:sectPr w:rsidR="00C11689" w:rsidSect="00B13E7E">
          <w:pgSz w:w="16838" w:h="11906" w:orient="landscape"/>
          <w:pgMar w:top="1077" w:right="1077" w:bottom="1077" w:left="107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89"/>
      </w:tblGrid>
      <w:tr w:rsidR="00C11689" w14:paraId="3B59B223" w14:textId="77777777">
        <w:tc>
          <w:tcPr>
            <w:tcW w:w="4931" w:type="dxa"/>
          </w:tcPr>
          <w:p w14:paraId="0AD5BFBE" w14:textId="77777777" w:rsidR="00C11689" w:rsidRDefault="00C11689"/>
        </w:tc>
        <w:tc>
          <w:tcPr>
            <w:tcW w:w="4989" w:type="dxa"/>
          </w:tcPr>
          <w:p w14:paraId="4529A2FB" w14:textId="356E09F7"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EC068A">
              <w:rPr>
                <w:sz w:val="28"/>
                <w:szCs w:val="28"/>
              </w:rPr>
              <w:t>О</w:t>
            </w:r>
          </w:p>
          <w:p w14:paraId="695E518B" w14:textId="77777777"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здравоохранения</w:t>
            </w:r>
          </w:p>
          <w:p w14:paraId="626B43F2" w14:textId="77777777"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481A7DD2" w14:textId="77777777" w:rsidR="00C11689" w:rsidRDefault="00A30070">
            <w:pPr>
              <w:jc w:val="center"/>
            </w:pPr>
            <w:r>
              <w:rPr>
                <w:sz w:val="28"/>
                <w:szCs w:val="28"/>
              </w:rPr>
              <w:t xml:space="preserve">от ______________ 2023  </w:t>
            </w:r>
            <w:r w:rsidR="00FD7DB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_______</w:t>
            </w:r>
            <w:r>
              <w:t>__</w:t>
            </w:r>
          </w:p>
        </w:tc>
      </w:tr>
    </w:tbl>
    <w:p w14:paraId="7B13C22D" w14:textId="77777777" w:rsidR="00C11689" w:rsidRDefault="00C11689"/>
    <w:p w14:paraId="400D33E8" w14:textId="77777777" w:rsidR="00C11689" w:rsidRDefault="00C11689"/>
    <w:p w14:paraId="558D12FD" w14:textId="77777777" w:rsidR="00C11689" w:rsidRDefault="00C11689">
      <w:pPr>
        <w:pStyle w:val="5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201E473C" w14:textId="77777777" w:rsidR="00C11689" w:rsidRPr="00950CAD" w:rsidRDefault="00AB074C" w:rsidP="00950CA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A30070" w:rsidRPr="00950CAD">
        <w:rPr>
          <w:sz w:val="28"/>
          <w:szCs w:val="28"/>
        </w:rPr>
        <w:t>ФОРМА</w:t>
      </w:r>
      <w:r>
        <w:rPr>
          <w:sz w:val="28"/>
          <w:szCs w:val="28"/>
        </w:rPr>
        <w:t>)</w:t>
      </w:r>
    </w:p>
    <w:p w14:paraId="449F7BAC" w14:textId="77777777" w:rsidR="00AB074C" w:rsidRDefault="00A3007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074C">
        <w:rPr>
          <w:b/>
          <w:sz w:val="28"/>
          <w:szCs w:val="28"/>
        </w:rPr>
        <w:t xml:space="preserve">НАПРАВЛЕНИЕ </w:t>
      </w:r>
    </w:p>
    <w:p w14:paraId="35585C23" w14:textId="77777777" w:rsidR="00C11689" w:rsidRDefault="00A3007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пациента в кабинет «Школа для пациентов с сахарным диабетом»  </w:t>
      </w:r>
    </w:p>
    <w:p w14:paraId="19D37EB6" w14:textId="77777777" w:rsidR="00C11689" w:rsidRDefault="00C11689">
      <w:pPr>
        <w:widowControl w:val="0"/>
        <w:ind w:left="6379" w:hanging="14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0"/>
        <w:gridCol w:w="680"/>
        <w:gridCol w:w="992"/>
        <w:gridCol w:w="1276"/>
        <w:gridCol w:w="1559"/>
        <w:gridCol w:w="1701"/>
        <w:gridCol w:w="850"/>
        <w:gridCol w:w="1101"/>
      </w:tblGrid>
      <w:tr w:rsidR="00C11689" w14:paraId="584232E5" w14:textId="77777777">
        <w:tc>
          <w:tcPr>
            <w:tcW w:w="9714" w:type="dxa"/>
            <w:gridSpan w:val="9"/>
          </w:tcPr>
          <w:p w14:paraId="61B0D758" w14:textId="77777777" w:rsidR="00C11689" w:rsidRDefault="00A30070">
            <w:pPr>
              <w:jc w:val="center"/>
            </w:pPr>
            <w:r>
              <w:t>Направляющая медицинская организация</w:t>
            </w:r>
          </w:p>
        </w:tc>
      </w:tr>
      <w:tr w:rsidR="00C11689" w14:paraId="741709D8" w14:textId="77777777">
        <w:tc>
          <w:tcPr>
            <w:tcW w:w="9714" w:type="dxa"/>
            <w:gridSpan w:val="9"/>
          </w:tcPr>
          <w:p w14:paraId="7EA7528E" w14:textId="77777777" w:rsidR="00C11689" w:rsidRDefault="00A30070">
            <w:pPr>
              <w:jc w:val="center"/>
            </w:pPr>
            <w:r>
              <w:t>Кабинет «Школа для пациентов с сахарным диабетом» (наименование МО), форма обучения (стационарная/дневной стационар/амбулаторная)</w:t>
            </w:r>
          </w:p>
        </w:tc>
      </w:tr>
      <w:tr w:rsidR="00C11689" w14:paraId="3CDDAD1A" w14:textId="77777777" w:rsidTr="000956D1">
        <w:tc>
          <w:tcPr>
            <w:tcW w:w="675" w:type="dxa"/>
          </w:tcPr>
          <w:p w14:paraId="32E191D7" w14:textId="77777777" w:rsidR="00C11689" w:rsidRDefault="00FD7DB2">
            <w:pPr>
              <w:jc w:val="center"/>
            </w:pPr>
            <w:r>
              <w:t>№ </w:t>
            </w:r>
            <w:r w:rsidR="00A30070">
              <w:t xml:space="preserve"> п/п</w:t>
            </w:r>
          </w:p>
        </w:tc>
        <w:tc>
          <w:tcPr>
            <w:tcW w:w="880" w:type="dxa"/>
          </w:tcPr>
          <w:p w14:paraId="12A4AE04" w14:textId="77777777" w:rsidR="00C11689" w:rsidRDefault="00A30070">
            <w:pPr>
              <w:jc w:val="center"/>
            </w:pPr>
            <w:r>
              <w:t>ФИО</w:t>
            </w:r>
            <w:r w:rsidR="006E5965">
              <w:t>*</w:t>
            </w:r>
          </w:p>
        </w:tc>
        <w:tc>
          <w:tcPr>
            <w:tcW w:w="680" w:type="dxa"/>
          </w:tcPr>
          <w:p w14:paraId="52B478D0" w14:textId="77777777" w:rsidR="00C11689" w:rsidRDefault="00A30070">
            <w:pPr>
              <w:jc w:val="center"/>
            </w:pPr>
            <w:r>
              <w:t>Тип СД</w:t>
            </w:r>
          </w:p>
        </w:tc>
        <w:tc>
          <w:tcPr>
            <w:tcW w:w="992" w:type="dxa"/>
          </w:tcPr>
          <w:p w14:paraId="708BA797" w14:textId="77777777" w:rsidR="00C11689" w:rsidRDefault="00A30070">
            <w:pPr>
              <w:jc w:val="center"/>
            </w:pPr>
            <w:r>
              <w:t>Дата выявления СД</w:t>
            </w:r>
          </w:p>
        </w:tc>
        <w:tc>
          <w:tcPr>
            <w:tcW w:w="1276" w:type="dxa"/>
          </w:tcPr>
          <w:p w14:paraId="38A93881" w14:textId="77777777" w:rsidR="00C11689" w:rsidRDefault="00A30070">
            <w:pPr>
              <w:jc w:val="center"/>
            </w:pPr>
            <w:r>
              <w:t>Дата предыдущего обучения</w:t>
            </w:r>
          </w:p>
        </w:tc>
        <w:tc>
          <w:tcPr>
            <w:tcW w:w="1559" w:type="dxa"/>
          </w:tcPr>
          <w:p w14:paraId="4EE96F06" w14:textId="77777777" w:rsidR="00C11689" w:rsidRDefault="00A30070">
            <w:pPr>
              <w:jc w:val="center"/>
            </w:pPr>
            <w:r>
              <w:t xml:space="preserve">Инсулинотерапия </w:t>
            </w:r>
          </w:p>
          <w:p w14:paraId="6C5521ED" w14:textId="77777777" w:rsidR="00C11689" w:rsidRDefault="00A30070">
            <w:pPr>
              <w:jc w:val="center"/>
            </w:pPr>
            <w:r>
              <w:t>(да / нет)</w:t>
            </w:r>
          </w:p>
        </w:tc>
        <w:tc>
          <w:tcPr>
            <w:tcW w:w="1701" w:type="dxa"/>
          </w:tcPr>
          <w:p w14:paraId="19037EC1" w14:textId="77777777" w:rsidR="00C11689" w:rsidRDefault="00A30070">
            <w:pPr>
              <w:jc w:val="center"/>
            </w:pPr>
            <w:r>
              <w:t>Беременность (да / нет/ планируется)</w:t>
            </w:r>
          </w:p>
        </w:tc>
        <w:tc>
          <w:tcPr>
            <w:tcW w:w="850" w:type="dxa"/>
          </w:tcPr>
          <w:p w14:paraId="36227D1E" w14:textId="77777777" w:rsidR="00C11689" w:rsidRDefault="00A30070">
            <w:pPr>
              <w:jc w:val="center"/>
            </w:pPr>
            <w:r>
              <w:t>Адрес</w:t>
            </w:r>
          </w:p>
        </w:tc>
        <w:tc>
          <w:tcPr>
            <w:tcW w:w="1101" w:type="dxa"/>
            <w:shd w:val="clear" w:color="auto" w:fill="auto"/>
          </w:tcPr>
          <w:p w14:paraId="6426BAEB" w14:textId="77777777" w:rsidR="00C11689" w:rsidRDefault="00A30070">
            <w:pPr>
              <w:jc w:val="center"/>
            </w:pPr>
            <w:r>
              <w:t xml:space="preserve">Контактный телефон </w:t>
            </w:r>
          </w:p>
        </w:tc>
      </w:tr>
      <w:tr w:rsidR="00641D26" w14:paraId="2E9B372B" w14:textId="77777777" w:rsidTr="000956D1">
        <w:tc>
          <w:tcPr>
            <w:tcW w:w="675" w:type="dxa"/>
          </w:tcPr>
          <w:p w14:paraId="1F468F38" w14:textId="77777777" w:rsidR="00641D26" w:rsidRDefault="00641D26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14:paraId="70F129D6" w14:textId="77777777" w:rsidR="00641D26" w:rsidRDefault="00641D26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6EDEF66B" w14:textId="77777777" w:rsidR="00641D26" w:rsidRDefault="00641D2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7AA0547D" w14:textId="77777777" w:rsidR="00641D26" w:rsidRDefault="00641D2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3D635B8" w14:textId="77777777" w:rsidR="00641D26" w:rsidRDefault="00641D2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7BD7CCDA" w14:textId="77777777" w:rsidR="00641D26" w:rsidRDefault="00641D26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20DAAE86" w14:textId="77777777" w:rsidR="00641D26" w:rsidRDefault="00641D26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006610BE" w14:textId="77777777" w:rsidR="00641D26" w:rsidRDefault="00641D26">
            <w:pPr>
              <w:jc w:val="center"/>
            </w:pPr>
            <w:r>
              <w:t>8</w:t>
            </w:r>
          </w:p>
        </w:tc>
        <w:tc>
          <w:tcPr>
            <w:tcW w:w="1101" w:type="dxa"/>
            <w:shd w:val="clear" w:color="auto" w:fill="auto"/>
          </w:tcPr>
          <w:p w14:paraId="669CF621" w14:textId="77777777" w:rsidR="00641D26" w:rsidRDefault="00641D26">
            <w:pPr>
              <w:jc w:val="center"/>
            </w:pPr>
            <w:r>
              <w:t>9</w:t>
            </w:r>
          </w:p>
        </w:tc>
      </w:tr>
      <w:tr w:rsidR="00641D26" w14:paraId="4B6BCD08" w14:textId="77777777" w:rsidTr="000956D1">
        <w:tc>
          <w:tcPr>
            <w:tcW w:w="675" w:type="dxa"/>
          </w:tcPr>
          <w:p w14:paraId="13A0330F" w14:textId="77777777" w:rsidR="00641D26" w:rsidRDefault="00641D26">
            <w:pPr>
              <w:jc w:val="center"/>
            </w:pPr>
          </w:p>
        </w:tc>
        <w:tc>
          <w:tcPr>
            <w:tcW w:w="880" w:type="dxa"/>
          </w:tcPr>
          <w:p w14:paraId="03D3700A" w14:textId="77777777" w:rsidR="00641D26" w:rsidRDefault="00641D26">
            <w:pPr>
              <w:jc w:val="center"/>
            </w:pPr>
          </w:p>
        </w:tc>
        <w:tc>
          <w:tcPr>
            <w:tcW w:w="680" w:type="dxa"/>
          </w:tcPr>
          <w:p w14:paraId="617DDBD7" w14:textId="77777777" w:rsidR="00641D26" w:rsidRDefault="00641D26">
            <w:pPr>
              <w:jc w:val="center"/>
            </w:pPr>
          </w:p>
        </w:tc>
        <w:tc>
          <w:tcPr>
            <w:tcW w:w="992" w:type="dxa"/>
          </w:tcPr>
          <w:p w14:paraId="3467A764" w14:textId="77777777" w:rsidR="00641D26" w:rsidRDefault="00641D26">
            <w:pPr>
              <w:jc w:val="center"/>
            </w:pPr>
          </w:p>
        </w:tc>
        <w:tc>
          <w:tcPr>
            <w:tcW w:w="1276" w:type="dxa"/>
          </w:tcPr>
          <w:p w14:paraId="078D6A78" w14:textId="77777777" w:rsidR="00641D26" w:rsidRDefault="00641D26">
            <w:pPr>
              <w:jc w:val="center"/>
            </w:pPr>
          </w:p>
        </w:tc>
        <w:tc>
          <w:tcPr>
            <w:tcW w:w="1559" w:type="dxa"/>
          </w:tcPr>
          <w:p w14:paraId="573A277A" w14:textId="77777777" w:rsidR="00641D26" w:rsidRDefault="00641D26">
            <w:pPr>
              <w:jc w:val="center"/>
            </w:pPr>
          </w:p>
        </w:tc>
        <w:tc>
          <w:tcPr>
            <w:tcW w:w="1701" w:type="dxa"/>
          </w:tcPr>
          <w:p w14:paraId="6D0961C3" w14:textId="77777777" w:rsidR="00641D26" w:rsidRDefault="00641D26">
            <w:pPr>
              <w:jc w:val="center"/>
            </w:pPr>
          </w:p>
        </w:tc>
        <w:tc>
          <w:tcPr>
            <w:tcW w:w="850" w:type="dxa"/>
          </w:tcPr>
          <w:p w14:paraId="1BF86C01" w14:textId="77777777" w:rsidR="00641D26" w:rsidRDefault="00641D26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24542713" w14:textId="77777777" w:rsidR="00641D26" w:rsidRDefault="00641D26">
            <w:pPr>
              <w:jc w:val="center"/>
            </w:pPr>
          </w:p>
        </w:tc>
      </w:tr>
    </w:tbl>
    <w:p w14:paraId="01A5908A" w14:textId="77777777" w:rsidR="00C11689" w:rsidRDefault="00C11689">
      <w:pPr>
        <w:widowControl w:val="0"/>
        <w:ind w:left="6379" w:hanging="142"/>
        <w:jc w:val="center"/>
      </w:pPr>
    </w:p>
    <w:p w14:paraId="47A6AF6F" w14:textId="77777777" w:rsidR="006E5965" w:rsidRDefault="006E5965" w:rsidP="006E5965">
      <w:pPr>
        <w:pStyle w:val="af7"/>
      </w:pPr>
      <w:r>
        <w:t>*</w:t>
      </w:r>
      <w:r w:rsidRPr="006E5965">
        <w:t xml:space="preserve"> </w:t>
      </w:r>
      <w:r>
        <w:t>Последнее указывается при наличии».</w:t>
      </w:r>
    </w:p>
    <w:p w14:paraId="60A52318" w14:textId="77777777" w:rsidR="00C11689" w:rsidRDefault="00C11689" w:rsidP="000956D1">
      <w:pPr>
        <w:widowControl w:val="0"/>
        <w:ind w:left="6379" w:hanging="142"/>
      </w:pPr>
    </w:p>
    <w:p w14:paraId="3A4038FE" w14:textId="77777777" w:rsidR="00C11689" w:rsidRDefault="00C11689">
      <w:pPr>
        <w:widowControl w:val="0"/>
        <w:ind w:left="6379" w:hanging="142"/>
        <w:jc w:val="center"/>
      </w:pPr>
    </w:p>
    <w:p w14:paraId="4CD749FB" w14:textId="77777777" w:rsidR="00C11689" w:rsidRDefault="00C11689">
      <w:pPr>
        <w:widowControl w:val="0"/>
        <w:ind w:left="6379" w:hanging="142"/>
        <w:jc w:val="center"/>
      </w:pPr>
    </w:p>
    <w:p w14:paraId="7A3DF6A0" w14:textId="77777777" w:rsidR="00C11689" w:rsidRDefault="00C11689">
      <w:pPr>
        <w:widowControl w:val="0"/>
        <w:ind w:left="6379" w:hanging="142"/>
        <w:jc w:val="center"/>
      </w:pPr>
    </w:p>
    <w:p w14:paraId="362B4D2A" w14:textId="77777777" w:rsidR="00C11689" w:rsidRDefault="00C11689">
      <w:pPr>
        <w:widowControl w:val="0"/>
        <w:ind w:left="6379" w:hanging="142"/>
        <w:jc w:val="center"/>
      </w:pPr>
    </w:p>
    <w:p w14:paraId="363C139C" w14:textId="77777777" w:rsidR="00C11689" w:rsidRDefault="00C11689">
      <w:pPr>
        <w:widowControl w:val="0"/>
        <w:ind w:left="6379" w:hanging="142"/>
        <w:jc w:val="center"/>
      </w:pPr>
    </w:p>
    <w:p w14:paraId="39C908DC" w14:textId="77777777" w:rsidR="00C11689" w:rsidRDefault="00C11689">
      <w:pPr>
        <w:widowControl w:val="0"/>
        <w:ind w:left="6379" w:hanging="142"/>
        <w:jc w:val="center"/>
      </w:pPr>
    </w:p>
    <w:p w14:paraId="7065BACF" w14:textId="77777777" w:rsidR="00C11689" w:rsidRDefault="00C11689">
      <w:pPr>
        <w:widowControl w:val="0"/>
        <w:ind w:left="6379" w:hanging="142"/>
        <w:jc w:val="center"/>
      </w:pPr>
    </w:p>
    <w:p w14:paraId="09BC7DB4" w14:textId="77777777" w:rsidR="00C11689" w:rsidRDefault="00C11689">
      <w:pPr>
        <w:widowControl w:val="0"/>
        <w:ind w:left="6379" w:hanging="142"/>
        <w:jc w:val="center"/>
      </w:pPr>
    </w:p>
    <w:p w14:paraId="1F2F2873" w14:textId="77777777" w:rsidR="00C11689" w:rsidRDefault="00C11689">
      <w:pPr>
        <w:widowControl w:val="0"/>
        <w:ind w:left="6379" w:hanging="142"/>
        <w:jc w:val="center"/>
      </w:pPr>
    </w:p>
    <w:p w14:paraId="6F2F973F" w14:textId="77777777" w:rsidR="00C11689" w:rsidRDefault="00C11689">
      <w:pPr>
        <w:widowControl w:val="0"/>
        <w:ind w:left="6379" w:hanging="142"/>
        <w:jc w:val="center"/>
      </w:pPr>
    </w:p>
    <w:p w14:paraId="0FCA3311" w14:textId="77777777" w:rsidR="00C11689" w:rsidRDefault="00C11689">
      <w:pPr>
        <w:widowControl w:val="0"/>
        <w:ind w:left="6379" w:hanging="142"/>
        <w:jc w:val="center"/>
      </w:pPr>
    </w:p>
    <w:p w14:paraId="5B15CB4C" w14:textId="77777777" w:rsidR="00C11689" w:rsidRDefault="00C11689">
      <w:pPr>
        <w:widowControl w:val="0"/>
        <w:ind w:left="6379" w:hanging="142"/>
        <w:jc w:val="center"/>
      </w:pPr>
    </w:p>
    <w:p w14:paraId="6E24FE52" w14:textId="77777777" w:rsidR="00C11689" w:rsidRDefault="00C11689">
      <w:pPr>
        <w:widowControl w:val="0"/>
        <w:ind w:left="6379" w:hanging="142"/>
        <w:jc w:val="center"/>
      </w:pPr>
    </w:p>
    <w:p w14:paraId="1C3D7638" w14:textId="77777777" w:rsidR="00C11689" w:rsidRDefault="00C11689">
      <w:pPr>
        <w:widowControl w:val="0"/>
        <w:ind w:left="6379" w:hanging="142"/>
        <w:jc w:val="center"/>
      </w:pPr>
    </w:p>
    <w:p w14:paraId="7CED0181" w14:textId="77777777" w:rsidR="00C11689" w:rsidRDefault="00C11689">
      <w:pPr>
        <w:widowControl w:val="0"/>
        <w:ind w:left="6379" w:hanging="142"/>
        <w:jc w:val="center"/>
      </w:pPr>
    </w:p>
    <w:p w14:paraId="2B5FB6CA" w14:textId="77777777" w:rsidR="00C11689" w:rsidRDefault="00C11689">
      <w:pPr>
        <w:widowControl w:val="0"/>
        <w:ind w:left="6379" w:hanging="142"/>
        <w:jc w:val="center"/>
      </w:pPr>
    </w:p>
    <w:p w14:paraId="11F41FDA" w14:textId="77777777" w:rsidR="00C11689" w:rsidRDefault="00C11689">
      <w:pPr>
        <w:widowControl w:val="0"/>
        <w:ind w:left="6379" w:hanging="142"/>
        <w:jc w:val="center"/>
      </w:pPr>
    </w:p>
    <w:p w14:paraId="5D76B813" w14:textId="77777777" w:rsidR="00C11689" w:rsidRDefault="00C11689">
      <w:pPr>
        <w:widowControl w:val="0"/>
        <w:ind w:left="6379" w:hanging="142"/>
        <w:jc w:val="center"/>
      </w:pPr>
    </w:p>
    <w:p w14:paraId="2E808E7D" w14:textId="77777777" w:rsidR="00C11689" w:rsidRDefault="00C11689">
      <w:pPr>
        <w:widowControl w:val="0"/>
        <w:ind w:left="6379" w:hanging="142"/>
        <w:jc w:val="center"/>
      </w:pPr>
    </w:p>
    <w:p w14:paraId="14E7263B" w14:textId="77777777" w:rsidR="00C11689" w:rsidRDefault="00C11689">
      <w:pPr>
        <w:widowControl w:val="0"/>
        <w:ind w:left="6379" w:hanging="142"/>
        <w:jc w:val="center"/>
      </w:pPr>
    </w:p>
    <w:p w14:paraId="02B27097" w14:textId="77777777" w:rsidR="00C11689" w:rsidRDefault="00C11689">
      <w:pPr>
        <w:widowControl w:val="0"/>
        <w:ind w:left="6379" w:hanging="142"/>
        <w:jc w:val="center"/>
      </w:pPr>
    </w:p>
    <w:p w14:paraId="12960B74" w14:textId="77777777" w:rsidR="00C11689" w:rsidRDefault="00C11689">
      <w:pPr>
        <w:widowControl w:val="0"/>
        <w:ind w:left="6379" w:hanging="142"/>
        <w:jc w:val="center"/>
      </w:pPr>
    </w:p>
    <w:p w14:paraId="21421645" w14:textId="77777777" w:rsidR="00C11689" w:rsidRDefault="00C11689">
      <w:pPr>
        <w:widowControl w:val="0"/>
        <w:ind w:left="6379" w:hanging="142"/>
        <w:jc w:val="center"/>
      </w:pPr>
    </w:p>
    <w:p w14:paraId="7F5D1739" w14:textId="77777777" w:rsidR="00C11689" w:rsidRDefault="00C11689">
      <w:pPr>
        <w:widowControl w:val="0"/>
        <w:ind w:left="6379" w:hanging="142"/>
        <w:jc w:val="center"/>
      </w:pPr>
    </w:p>
    <w:p w14:paraId="3150F4D2" w14:textId="77777777" w:rsidR="00C11689" w:rsidRDefault="00C11689">
      <w:pPr>
        <w:widowControl w:val="0"/>
        <w:ind w:left="6379" w:hanging="142"/>
        <w:jc w:val="center"/>
      </w:pPr>
    </w:p>
    <w:p w14:paraId="09CCF3BC" w14:textId="77777777" w:rsidR="00641D26" w:rsidRDefault="00641D26">
      <w:pPr>
        <w:widowControl w:val="0"/>
        <w:ind w:left="6379" w:hanging="142"/>
        <w:jc w:val="center"/>
        <w:sectPr w:rsidR="00641D2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89"/>
      </w:tblGrid>
      <w:tr w:rsidR="00C11689" w14:paraId="715EDC86" w14:textId="77777777">
        <w:tc>
          <w:tcPr>
            <w:tcW w:w="4931" w:type="dxa"/>
          </w:tcPr>
          <w:p w14:paraId="16AF25CD" w14:textId="77777777" w:rsidR="00C11689" w:rsidRDefault="00C11689"/>
        </w:tc>
        <w:tc>
          <w:tcPr>
            <w:tcW w:w="4989" w:type="dxa"/>
          </w:tcPr>
          <w:p w14:paraId="5849ED48" w14:textId="6DC78EE2"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720CBC2" w14:textId="77777777"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здравоохранения</w:t>
            </w:r>
          </w:p>
          <w:p w14:paraId="30359AD5" w14:textId="77777777" w:rsidR="00C11689" w:rsidRDefault="00A3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1381B08D" w14:textId="77777777" w:rsidR="00C11689" w:rsidRDefault="00A30070">
            <w:pPr>
              <w:jc w:val="center"/>
            </w:pPr>
            <w:r>
              <w:rPr>
                <w:sz w:val="28"/>
                <w:szCs w:val="28"/>
              </w:rPr>
              <w:t xml:space="preserve">от ______________ 2023  </w:t>
            </w:r>
            <w:r w:rsidR="00FD7DB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_______</w:t>
            </w:r>
            <w:r>
              <w:t>__</w:t>
            </w:r>
          </w:p>
        </w:tc>
      </w:tr>
    </w:tbl>
    <w:p w14:paraId="5F3EEF92" w14:textId="77777777" w:rsidR="00C11689" w:rsidRDefault="00C11689">
      <w:pPr>
        <w:pStyle w:val="5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0C79ADA7" w14:textId="77777777" w:rsidR="00C11689" w:rsidRPr="00950CAD" w:rsidRDefault="00AB074C" w:rsidP="00950CA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A30070" w:rsidRPr="00950CAD">
        <w:rPr>
          <w:sz w:val="28"/>
          <w:szCs w:val="28"/>
        </w:rPr>
        <w:t>ФОРМА</w:t>
      </w:r>
      <w:r>
        <w:rPr>
          <w:sz w:val="28"/>
          <w:szCs w:val="28"/>
        </w:rPr>
        <w:t>)</w:t>
      </w:r>
    </w:p>
    <w:p w14:paraId="33078B94" w14:textId="77777777" w:rsidR="00AB074C" w:rsidRDefault="00AB074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7E3C9EF7" w14:textId="7C52BF3C" w:rsidR="00C11689" w:rsidRPr="00AB6590" w:rsidRDefault="00AB6590">
      <w:pPr>
        <w:contextualSpacing/>
        <w:jc w:val="center"/>
        <w:rPr>
          <w:b/>
          <w:sz w:val="28"/>
          <w:szCs w:val="28"/>
        </w:rPr>
      </w:pPr>
      <w:r w:rsidRPr="00AB6590">
        <w:rPr>
          <w:b/>
          <w:sz w:val="28"/>
          <w:szCs w:val="28"/>
        </w:rPr>
        <w:t>об оказании медицинской услуги В04.012.001 «Школа для пациентов с сахарным диабетом» при оказании медицинской помощи взрослому населению в амбулаторных условиях</w:t>
      </w:r>
    </w:p>
    <w:p w14:paraId="76AB5ED7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ФИО</w:t>
      </w:r>
      <w:r w:rsidR="000956D1">
        <w:rPr>
          <w:rFonts w:eastAsia="Calibri"/>
          <w:sz w:val="27"/>
          <w:szCs w:val="27"/>
          <w:lang w:eastAsia="en-US"/>
        </w:rPr>
        <w:t>**</w:t>
      </w:r>
      <w:r>
        <w:rPr>
          <w:rFonts w:eastAsia="Calibri"/>
          <w:sz w:val="27"/>
          <w:szCs w:val="27"/>
          <w:lang w:eastAsia="en-US"/>
        </w:rPr>
        <w:t>: ________________________________________________________________</w:t>
      </w:r>
    </w:p>
    <w:p w14:paraId="27625AB7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Дата рождения:________________ Возраст:________________________________</w:t>
      </w:r>
    </w:p>
    <w:p w14:paraId="033ED4A8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Диагноз: код по МКБ 10: _____________ Длительность СД:___________________ </w:t>
      </w:r>
    </w:p>
    <w:p w14:paraId="1C70F106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Адрес регистрации:_____________________________________________________</w:t>
      </w:r>
    </w:p>
    <w:p w14:paraId="33DB2B4E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Название структурированной программы: _________________________________</w:t>
      </w:r>
    </w:p>
    <w:p w14:paraId="7A191BAF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Название занятия:______________________________________________________</w:t>
      </w:r>
    </w:p>
    <w:p w14:paraId="30480C4D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Время проведения и длительность занятия:______________-__________________</w:t>
      </w:r>
    </w:p>
    <w:p w14:paraId="570CA609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Наличие регулярного самоконтроля гликемии: да  / нет</w:t>
      </w:r>
    </w:p>
    <w:p w14:paraId="1B4A8CBA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Анализ индивидуальных показателей гликемии: да / нет</w:t>
      </w:r>
    </w:p>
    <w:p w14:paraId="16056CCD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Соответствие показателей гликемии индивидуальным целям лечения: да / нет </w:t>
      </w:r>
    </w:p>
    <w:p w14:paraId="692BB4E9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Сахароснижающее лечение в настоящее время: ____________________________</w:t>
      </w:r>
    </w:p>
    <w:p w14:paraId="4CC83093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_____________________________________________________________________ </w:t>
      </w:r>
    </w:p>
    <w:p w14:paraId="36FC60C1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Необходимость коррекции сахароснижающего лечения: да / нет</w:t>
      </w:r>
    </w:p>
    <w:p w14:paraId="0B188E6E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Изменения в сахароснижающем лечении: _________________________________</w:t>
      </w:r>
    </w:p>
    <w:p w14:paraId="481CBBEC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_____________________________________________________________________</w:t>
      </w:r>
    </w:p>
    <w:p w14:paraId="11621BC9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Данные осмотра:            </w:t>
      </w:r>
    </w:p>
    <w:p w14:paraId="7BD0B9B2" w14:textId="77777777" w:rsidR="00C11689" w:rsidRDefault="00A30070">
      <w:pPr>
        <w:spacing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Рост* (м) __________ Масса тела* (кг) ___________  ИМТ*(кг/м</w:t>
      </w:r>
      <w:r>
        <w:rPr>
          <w:rFonts w:eastAsia="Calibri"/>
          <w:sz w:val="27"/>
          <w:szCs w:val="27"/>
          <w:vertAlign w:val="superscript"/>
          <w:lang w:eastAsia="en-US"/>
        </w:rPr>
        <w:t>2</w:t>
      </w:r>
      <w:r>
        <w:rPr>
          <w:rFonts w:eastAsia="Calibri"/>
          <w:sz w:val="27"/>
          <w:szCs w:val="27"/>
          <w:lang w:eastAsia="en-US"/>
        </w:rPr>
        <w:t>) ____________</w:t>
      </w:r>
    </w:p>
    <w:p w14:paraId="1170CD0A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Показатель гликемии при осмотре: _____________ммоль/л </w:t>
      </w:r>
    </w:p>
    <w:p w14:paraId="2F76B759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Дальнейшие рекомендации </w:t>
      </w:r>
      <w:r>
        <w:rPr>
          <w:rFonts w:eastAsia="Calibri"/>
          <w:i/>
          <w:sz w:val="27"/>
          <w:szCs w:val="27"/>
          <w:lang w:eastAsia="en-US"/>
        </w:rPr>
        <w:t>(нужное подчеркнуть)</w:t>
      </w:r>
      <w:r>
        <w:rPr>
          <w:rFonts w:eastAsia="Calibri"/>
          <w:sz w:val="27"/>
          <w:szCs w:val="27"/>
          <w:lang w:eastAsia="en-US"/>
        </w:rPr>
        <w:t>:</w:t>
      </w:r>
    </w:p>
    <w:p w14:paraId="7864AC71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Продолжить обучение в рамках данной программы. </w:t>
      </w:r>
      <w:r>
        <w:rPr>
          <w:rFonts w:eastAsia="Calibri"/>
          <w:sz w:val="27"/>
          <w:szCs w:val="27"/>
          <w:lang w:eastAsia="en-US"/>
        </w:rPr>
        <w:br/>
        <w:t>Следующее занятие (дата)_______________________________________________</w:t>
      </w:r>
    </w:p>
    <w:p w14:paraId="49386675" w14:textId="77777777" w:rsidR="00C11689" w:rsidRDefault="00A30070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Пациент закончил обучение по данной программе. Рекомендовано повторное терапевтическое обучение не позднее, чем через 3 года_______________________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1689" w14:paraId="71744A2A" w14:textId="77777777">
        <w:trPr>
          <w:trHeight w:val="1634"/>
        </w:trPr>
        <w:tc>
          <w:tcPr>
            <w:tcW w:w="4814" w:type="dxa"/>
            <w:shd w:val="clear" w:color="auto" w:fill="auto"/>
          </w:tcPr>
          <w:p w14:paraId="13BF76A4" w14:textId="77777777"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 рекомендациями согласен/согласна                               ФИО</w:t>
            </w:r>
            <w:r w:rsidR="000956D1">
              <w:rPr>
                <w:rFonts w:eastAsia="Calibri"/>
                <w:sz w:val="27"/>
                <w:szCs w:val="27"/>
                <w:lang w:eastAsia="en-US"/>
              </w:rPr>
              <w:t>**</w:t>
            </w:r>
            <w:r>
              <w:rPr>
                <w:rFonts w:eastAsia="Calibri"/>
                <w:sz w:val="27"/>
                <w:szCs w:val="27"/>
                <w:lang w:eastAsia="en-US"/>
              </w:rPr>
              <w:t xml:space="preserve"> пациента (-ки): _________________________________</w:t>
            </w:r>
          </w:p>
          <w:p w14:paraId="333726C7" w14:textId="77777777"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Подпись:_________________________</w:t>
            </w:r>
          </w:p>
          <w:p w14:paraId="65D778C8" w14:textId="77777777"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Дата:_____________________________</w:t>
            </w:r>
          </w:p>
        </w:tc>
        <w:tc>
          <w:tcPr>
            <w:tcW w:w="4815" w:type="dxa"/>
            <w:shd w:val="clear" w:color="auto" w:fill="auto"/>
          </w:tcPr>
          <w:p w14:paraId="16417E5B" w14:textId="77777777"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ФИО</w:t>
            </w:r>
            <w:r w:rsidR="000956D1">
              <w:rPr>
                <w:rFonts w:eastAsia="Calibri"/>
                <w:sz w:val="27"/>
                <w:szCs w:val="27"/>
                <w:lang w:eastAsia="en-US"/>
              </w:rPr>
              <w:t>**</w:t>
            </w:r>
            <w:r>
              <w:rPr>
                <w:rFonts w:eastAsia="Calibri"/>
                <w:sz w:val="27"/>
                <w:szCs w:val="27"/>
                <w:lang w:eastAsia="en-US"/>
              </w:rPr>
              <w:t xml:space="preserve"> и должность специалиста, проводившего занятие: _____________</w:t>
            </w:r>
          </w:p>
          <w:p w14:paraId="69991989" w14:textId="77777777"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__________________________________</w:t>
            </w:r>
          </w:p>
          <w:p w14:paraId="31758A9E" w14:textId="77777777"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Подпись:__________________________</w:t>
            </w:r>
          </w:p>
          <w:p w14:paraId="05538DD1" w14:textId="77777777" w:rsidR="00C11689" w:rsidRDefault="00A30070">
            <w:pPr>
              <w:contextualSpacing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Дата:_____________________________                                          </w:t>
            </w:r>
          </w:p>
        </w:tc>
      </w:tr>
    </w:tbl>
    <w:p w14:paraId="154E12CA" w14:textId="77777777" w:rsidR="00C11689" w:rsidRDefault="00C11689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</w:p>
    <w:p w14:paraId="6F3387A7" w14:textId="77777777" w:rsidR="000956D1" w:rsidRDefault="000956D1" w:rsidP="000956D1">
      <w:pPr>
        <w:spacing w:line="259" w:lineRule="auto"/>
        <w:contextualSpacing/>
        <w:rPr>
          <w:rFonts w:eastAsia="Calibri"/>
          <w:sz w:val="20"/>
          <w:szCs w:val="20"/>
          <w:lang w:eastAsia="en-US"/>
        </w:rPr>
      </w:pPr>
      <w:r w:rsidRPr="000956D1">
        <w:rPr>
          <w:rFonts w:eastAsia="Calibri"/>
          <w:sz w:val="20"/>
          <w:szCs w:val="20"/>
          <w:lang w:eastAsia="en-US"/>
        </w:rPr>
        <w:t>*-однократно</w:t>
      </w:r>
    </w:p>
    <w:p w14:paraId="26E7FB52" w14:textId="77777777" w:rsidR="000956D1" w:rsidRDefault="000956D1" w:rsidP="000956D1">
      <w:pPr>
        <w:pStyle w:val="af7"/>
      </w:pPr>
      <w:r>
        <w:rPr>
          <w:rFonts w:eastAsia="Calibri"/>
          <w:lang w:eastAsia="en-US"/>
        </w:rPr>
        <w:t>**</w:t>
      </w:r>
      <w:r>
        <w:t>*</w:t>
      </w:r>
      <w:r w:rsidRPr="006E5965">
        <w:t xml:space="preserve"> </w:t>
      </w:r>
      <w:r>
        <w:t>Последнее указывается при наличии.</w:t>
      </w:r>
    </w:p>
    <w:p w14:paraId="2CA130C3" w14:textId="77777777" w:rsidR="000956D1" w:rsidRPr="000956D1" w:rsidRDefault="000956D1" w:rsidP="000956D1">
      <w:pPr>
        <w:spacing w:line="259" w:lineRule="auto"/>
        <w:contextualSpacing/>
        <w:rPr>
          <w:rFonts w:eastAsia="Calibri"/>
          <w:sz w:val="20"/>
          <w:szCs w:val="20"/>
          <w:lang w:eastAsia="en-US"/>
        </w:rPr>
      </w:pPr>
    </w:p>
    <w:p w14:paraId="3ED8769E" w14:textId="77777777" w:rsidR="00641D26" w:rsidRDefault="00641D26">
      <w:pPr>
        <w:spacing w:after="160" w:line="259" w:lineRule="auto"/>
        <w:contextualSpacing/>
        <w:rPr>
          <w:rFonts w:eastAsia="Calibri"/>
          <w:sz w:val="27"/>
          <w:szCs w:val="27"/>
          <w:lang w:eastAsia="en-US"/>
        </w:rPr>
      </w:pPr>
    </w:p>
    <w:p w14:paraId="114B53B5" w14:textId="77777777" w:rsidR="00641D26" w:rsidRDefault="00641D26" w:rsidP="00641D26">
      <w:pPr>
        <w:spacing w:after="160" w:line="259" w:lineRule="auto"/>
        <w:contextualSpacing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lastRenderedPageBreak/>
        <w:t>_________</w:t>
      </w:r>
    </w:p>
    <w:sectPr w:rsidR="00641D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69B38E" w16cid:durableId="285E4734"/>
  <w16cid:commentId w16cid:paraId="301A3FE1" w16cid:durableId="285E4735"/>
  <w16cid:commentId w16cid:paraId="02C03CED" w16cid:durableId="285E4736"/>
  <w16cid:commentId w16cid:paraId="23EE0F6A" w16cid:durableId="285E4737"/>
  <w16cid:commentId w16cid:paraId="5D7B5405" w16cid:durableId="285E4738"/>
  <w16cid:commentId w16cid:paraId="5F531DF4" w16cid:durableId="285E4739"/>
  <w16cid:commentId w16cid:paraId="12B10730" w16cid:durableId="285E473A"/>
  <w16cid:commentId w16cid:paraId="2C6D8558" w16cid:durableId="285E473B"/>
  <w16cid:commentId w16cid:paraId="18DED52A" w16cid:durableId="285E473C"/>
  <w16cid:commentId w16cid:paraId="3BDEF418" w16cid:durableId="285E473D"/>
  <w16cid:commentId w16cid:paraId="73470B8A" w16cid:durableId="285E473E"/>
  <w16cid:commentId w16cid:paraId="218F084D" w16cid:durableId="285E473F"/>
  <w16cid:commentId w16cid:paraId="073E3676" w16cid:durableId="285E4740"/>
  <w16cid:commentId w16cid:paraId="5F82C059" w16cid:durableId="285E4741"/>
  <w16cid:commentId w16cid:paraId="3619ECE0" w16cid:durableId="285E4742"/>
  <w16cid:commentId w16cid:paraId="1BA11F59" w16cid:durableId="285E4743"/>
  <w16cid:commentId w16cid:paraId="1B77838A" w16cid:durableId="285E4744"/>
  <w16cid:commentId w16cid:paraId="52FE1262" w16cid:durableId="285E4745"/>
  <w16cid:commentId w16cid:paraId="78141DDA" w16cid:durableId="285E4746"/>
  <w16cid:commentId w16cid:paraId="36CA35BF" w16cid:durableId="285E4747"/>
  <w16cid:commentId w16cid:paraId="067CBC7A" w16cid:durableId="285E4748"/>
  <w16cid:commentId w16cid:paraId="7A5750DC" w16cid:durableId="285E4749"/>
  <w16cid:commentId w16cid:paraId="5EA608EA" w16cid:durableId="285E6251"/>
  <w16cid:commentId w16cid:paraId="02C5FF23" w16cid:durableId="285E474A"/>
  <w16cid:commentId w16cid:paraId="3631CAFE" w16cid:durableId="285E474B"/>
  <w16cid:commentId w16cid:paraId="2F454CC8" w16cid:durableId="285E474C"/>
  <w16cid:commentId w16cid:paraId="109F6B94" w16cid:durableId="285E474D"/>
  <w16cid:commentId w16cid:paraId="369CEFDB" w16cid:durableId="285E474E"/>
  <w16cid:commentId w16cid:paraId="3DAA642C" w16cid:durableId="285E474F"/>
  <w16cid:commentId w16cid:paraId="4CD1CDFD" w16cid:durableId="285E4750"/>
  <w16cid:commentId w16cid:paraId="113A16D3" w16cid:durableId="285E4751"/>
  <w16cid:commentId w16cid:paraId="64CB8A25" w16cid:durableId="285E4752"/>
  <w16cid:commentId w16cid:paraId="6F7F9AC2" w16cid:durableId="285E4753"/>
  <w16cid:commentId w16cid:paraId="0D610535" w16cid:durableId="285E4754"/>
  <w16cid:commentId w16cid:paraId="5E117820" w16cid:durableId="285E4755"/>
  <w16cid:commentId w16cid:paraId="5F3A5477" w16cid:durableId="285E4756"/>
  <w16cid:commentId w16cid:paraId="5BC74833" w16cid:durableId="285E4757"/>
  <w16cid:commentId w16cid:paraId="0729A6BF" w16cid:durableId="285E4758"/>
  <w16cid:commentId w16cid:paraId="63EE952C" w16cid:durableId="285E4759"/>
  <w16cid:commentId w16cid:paraId="0AA60C4E" w16cid:durableId="285E677A"/>
  <w16cid:commentId w16cid:paraId="057773A4" w16cid:durableId="285E6776"/>
  <w16cid:commentId w16cid:paraId="7A776B1C" w16cid:durableId="285E6777"/>
  <w16cid:commentId w16cid:paraId="42B969CC" w16cid:durableId="285E6778"/>
  <w16cid:commentId w16cid:paraId="22102076" w16cid:durableId="285E6779"/>
  <w16cid:commentId w16cid:paraId="4A16B2A9" w16cid:durableId="285E6784"/>
  <w16cid:commentId w16cid:paraId="1B87471A" w16cid:durableId="285E6783"/>
  <w16cid:commentId w16cid:paraId="085DDA40" w16cid:durableId="285E678B"/>
  <w16cid:commentId w16cid:paraId="48D586A2" w16cid:durableId="285E6789"/>
  <w16cid:commentId w16cid:paraId="5D3CB6DB" w16cid:durableId="285E678A"/>
  <w16cid:commentId w16cid:paraId="215A8F96" w16cid:durableId="285E6795"/>
  <w16cid:commentId w16cid:paraId="52DDA422" w16cid:durableId="285E475A"/>
  <w16cid:commentId w16cid:paraId="1BEE7C74" w16cid:durableId="285E475B"/>
  <w16cid:commentId w16cid:paraId="27292849" w16cid:durableId="285E475C"/>
  <w16cid:commentId w16cid:paraId="70FB508F" w16cid:durableId="285E475D"/>
  <w16cid:commentId w16cid:paraId="19A1C1DA" w16cid:durableId="285E67C1"/>
  <w16cid:commentId w16cid:paraId="45EB81EC" w16cid:durableId="285E67BF"/>
  <w16cid:commentId w16cid:paraId="4475FDA4" w16cid:durableId="285E67BE"/>
  <w16cid:commentId w16cid:paraId="4CDADB21" w16cid:durableId="285E6F8E"/>
  <w16cid:commentId w16cid:paraId="7E45DF55" w16cid:durableId="285E6F8D"/>
  <w16cid:commentId w16cid:paraId="1FAF295A" w16cid:durableId="285E6F8C"/>
  <w16cid:commentId w16cid:paraId="744E6832" w16cid:durableId="285E475E"/>
  <w16cid:commentId w16cid:paraId="7F0035E1" w16cid:durableId="285E475F"/>
  <w16cid:commentId w16cid:paraId="461FF259" w16cid:durableId="285E4760"/>
  <w16cid:commentId w16cid:paraId="08566898" w16cid:durableId="285E4761"/>
  <w16cid:commentId w16cid:paraId="75F7385A" w16cid:durableId="285E4762"/>
  <w16cid:commentId w16cid:paraId="2839CA2F" w16cid:durableId="285E4763"/>
  <w16cid:commentId w16cid:paraId="4C0E3FB8" w16cid:durableId="285E4764"/>
  <w16cid:commentId w16cid:paraId="59AF5D18" w16cid:durableId="285E4765"/>
  <w16cid:commentId w16cid:paraId="3C739650" w16cid:durableId="285E4766"/>
  <w16cid:commentId w16cid:paraId="395A5C9F" w16cid:durableId="285E4767"/>
  <w16cid:commentId w16cid:paraId="5AA00645" w16cid:durableId="285E4768"/>
  <w16cid:commentId w16cid:paraId="481D5BFC" w16cid:durableId="285E4769"/>
  <w16cid:commentId w16cid:paraId="295EA100" w16cid:durableId="285E47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B507E" w14:textId="77777777" w:rsidR="00C02305" w:rsidRDefault="00C02305">
      <w:r>
        <w:separator/>
      </w:r>
    </w:p>
  </w:endnote>
  <w:endnote w:type="continuationSeparator" w:id="0">
    <w:p w14:paraId="0D2AD782" w14:textId="77777777" w:rsidR="00C02305" w:rsidRDefault="00C0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default"/>
  </w:font>
  <w:font w:name="Andale Sans UI">
    <w:charset w:val="00"/>
    <w:family w:val="auto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562AE" w14:textId="77777777" w:rsidR="00C02305" w:rsidRDefault="00C02305">
      <w:r>
        <w:separator/>
      </w:r>
    </w:p>
  </w:footnote>
  <w:footnote w:type="continuationSeparator" w:id="0">
    <w:p w14:paraId="295F5C46" w14:textId="77777777" w:rsidR="00C02305" w:rsidRDefault="00C0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440591"/>
      <w:docPartObj>
        <w:docPartGallery w:val="Page Numbers (Top of Page)"/>
        <w:docPartUnique/>
      </w:docPartObj>
    </w:sdtPr>
    <w:sdtEndPr/>
    <w:sdtContent>
      <w:p w14:paraId="695164AA" w14:textId="17849140" w:rsidR="00F7071E" w:rsidRDefault="00F707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68A">
          <w:rPr>
            <w:noProof/>
          </w:rPr>
          <w:t>4</w:t>
        </w:r>
        <w:r>
          <w:fldChar w:fldCharType="end"/>
        </w:r>
      </w:p>
    </w:sdtContent>
  </w:sdt>
  <w:p w14:paraId="728FC9E9" w14:textId="77777777" w:rsidR="00F7071E" w:rsidRDefault="00F707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09F"/>
    <w:multiLevelType w:val="hybridMultilevel"/>
    <w:tmpl w:val="24681AF4"/>
    <w:lvl w:ilvl="0" w:tplc="56C644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99F0F4F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F1BA199E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17461970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4756118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3CAABFE2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D26C1E28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4C62D802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7072238A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E21EF6"/>
    <w:multiLevelType w:val="hybridMultilevel"/>
    <w:tmpl w:val="578A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06C1F"/>
    <w:multiLevelType w:val="hybridMultilevel"/>
    <w:tmpl w:val="70D2C6EC"/>
    <w:lvl w:ilvl="0" w:tplc="0420B80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FE0FF6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FED48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64C0E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224DA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32B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E6EC9E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3A26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D864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9F23D9"/>
    <w:multiLevelType w:val="hybridMultilevel"/>
    <w:tmpl w:val="31A0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C6817"/>
    <w:multiLevelType w:val="hybridMultilevel"/>
    <w:tmpl w:val="CACA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B5894"/>
    <w:multiLevelType w:val="hybridMultilevel"/>
    <w:tmpl w:val="BD88A2EC"/>
    <w:lvl w:ilvl="0" w:tplc="D2EE8896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64CC4604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85989688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5F328A26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6C86B1BE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5E822FA8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B2E0B60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E0B2A248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5344E3E4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0B13134"/>
    <w:multiLevelType w:val="hybridMultilevel"/>
    <w:tmpl w:val="578A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84084"/>
    <w:multiLevelType w:val="hybridMultilevel"/>
    <w:tmpl w:val="776CEF42"/>
    <w:lvl w:ilvl="0" w:tplc="C688D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89"/>
    <w:rsid w:val="0003101C"/>
    <w:rsid w:val="000435CD"/>
    <w:rsid w:val="0005001B"/>
    <w:rsid w:val="0005588D"/>
    <w:rsid w:val="00072680"/>
    <w:rsid w:val="000956D1"/>
    <w:rsid w:val="000A407D"/>
    <w:rsid w:val="000B7838"/>
    <w:rsid w:val="000D523B"/>
    <w:rsid w:val="000F1699"/>
    <w:rsid w:val="000F4A0F"/>
    <w:rsid w:val="000F64C3"/>
    <w:rsid w:val="00124E7A"/>
    <w:rsid w:val="00135F1D"/>
    <w:rsid w:val="00150E45"/>
    <w:rsid w:val="00175090"/>
    <w:rsid w:val="00175628"/>
    <w:rsid w:val="00194FA7"/>
    <w:rsid w:val="001A292F"/>
    <w:rsid w:val="001E03AB"/>
    <w:rsid w:val="00211A49"/>
    <w:rsid w:val="002542C3"/>
    <w:rsid w:val="002560B4"/>
    <w:rsid w:val="00270D60"/>
    <w:rsid w:val="00285526"/>
    <w:rsid w:val="002B70A9"/>
    <w:rsid w:val="002D600C"/>
    <w:rsid w:val="003064BD"/>
    <w:rsid w:val="00384941"/>
    <w:rsid w:val="003A28D0"/>
    <w:rsid w:val="003B277B"/>
    <w:rsid w:val="003D60C7"/>
    <w:rsid w:val="003F74A0"/>
    <w:rsid w:val="004059C4"/>
    <w:rsid w:val="00456A7F"/>
    <w:rsid w:val="004763D2"/>
    <w:rsid w:val="00487CC1"/>
    <w:rsid w:val="0049753B"/>
    <w:rsid w:val="004A46B2"/>
    <w:rsid w:val="004B5AD4"/>
    <w:rsid w:val="004D3EF4"/>
    <w:rsid w:val="004D5220"/>
    <w:rsid w:val="00511E12"/>
    <w:rsid w:val="00513958"/>
    <w:rsid w:val="00557BE4"/>
    <w:rsid w:val="00575AD4"/>
    <w:rsid w:val="00594566"/>
    <w:rsid w:val="0059623C"/>
    <w:rsid w:val="00597F01"/>
    <w:rsid w:val="005B7339"/>
    <w:rsid w:val="005D5879"/>
    <w:rsid w:val="005F6DF2"/>
    <w:rsid w:val="0063642E"/>
    <w:rsid w:val="00641D26"/>
    <w:rsid w:val="00647517"/>
    <w:rsid w:val="006A1EB2"/>
    <w:rsid w:val="006E5965"/>
    <w:rsid w:val="00743100"/>
    <w:rsid w:val="00762DAB"/>
    <w:rsid w:val="0076764C"/>
    <w:rsid w:val="0078262A"/>
    <w:rsid w:val="007B1FA2"/>
    <w:rsid w:val="007D154E"/>
    <w:rsid w:val="007E3233"/>
    <w:rsid w:val="008024F8"/>
    <w:rsid w:val="00822C1D"/>
    <w:rsid w:val="00826A3E"/>
    <w:rsid w:val="0083142C"/>
    <w:rsid w:val="00870B7D"/>
    <w:rsid w:val="00877967"/>
    <w:rsid w:val="00885E0B"/>
    <w:rsid w:val="0089058C"/>
    <w:rsid w:val="00893720"/>
    <w:rsid w:val="00896AD3"/>
    <w:rsid w:val="008B4C9A"/>
    <w:rsid w:val="008D05B2"/>
    <w:rsid w:val="008F1F1F"/>
    <w:rsid w:val="008F21E2"/>
    <w:rsid w:val="008F7F11"/>
    <w:rsid w:val="00913001"/>
    <w:rsid w:val="00935DA3"/>
    <w:rsid w:val="0094686B"/>
    <w:rsid w:val="00950CAD"/>
    <w:rsid w:val="00956523"/>
    <w:rsid w:val="009644DC"/>
    <w:rsid w:val="009969C2"/>
    <w:rsid w:val="009A2E3A"/>
    <w:rsid w:val="009B7000"/>
    <w:rsid w:val="009B71B4"/>
    <w:rsid w:val="009D2D96"/>
    <w:rsid w:val="009D5CC6"/>
    <w:rsid w:val="009E2B9B"/>
    <w:rsid w:val="009F57AB"/>
    <w:rsid w:val="00A215F9"/>
    <w:rsid w:val="00A30070"/>
    <w:rsid w:val="00A328D0"/>
    <w:rsid w:val="00A35BA3"/>
    <w:rsid w:val="00A36DBA"/>
    <w:rsid w:val="00A7201D"/>
    <w:rsid w:val="00AA4B8F"/>
    <w:rsid w:val="00AA61D9"/>
    <w:rsid w:val="00AB074C"/>
    <w:rsid w:val="00AB61B5"/>
    <w:rsid w:val="00AB6590"/>
    <w:rsid w:val="00AE1E25"/>
    <w:rsid w:val="00AE5000"/>
    <w:rsid w:val="00B1157B"/>
    <w:rsid w:val="00B13E7E"/>
    <w:rsid w:val="00B620BD"/>
    <w:rsid w:val="00B64353"/>
    <w:rsid w:val="00B8184D"/>
    <w:rsid w:val="00B95B71"/>
    <w:rsid w:val="00BD664D"/>
    <w:rsid w:val="00BF2F05"/>
    <w:rsid w:val="00C02305"/>
    <w:rsid w:val="00C11689"/>
    <w:rsid w:val="00C3063D"/>
    <w:rsid w:val="00C469CA"/>
    <w:rsid w:val="00C62232"/>
    <w:rsid w:val="00CC22F7"/>
    <w:rsid w:val="00CC5BA2"/>
    <w:rsid w:val="00D446C1"/>
    <w:rsid w:val="00D57C7A"/>
    <w:rsid w:val="00D66CCF"/>
    <w:rsid w:val="00D95514"/>
    <w:rsid w:val="00D97742"/>
    <w:rsid w:val="00DB786C"/>
    <w:rsid w:val="00DE5CB9"/>
    <w:rsid w:val="00DF31E6"/>
    <w:rsid w:val="00E07BDB"/>
    <w:rsid w:val="00E31804"/>
    <w:rsid w:val="00E521D9"/>
    <w:rsid w:val="00E63062"/>
    <w:rsid w:val="00EC068A"/>
    <w:rsid w:val="00ED24FA"/>
    <w:rsid w:val="00EE1937"/>
    <w:rsid w:val="00F13FD7"/>
    <w:rsid w:val="00F24D17"/>
    <w:rsid w:val="00F319A4"/>
    <w:rsid w:val="00F33295"/>
    <w:rsid w:val="00F3467A"/>
    <w:rsid w:val="00F42E80"/>
    <w:rsid w:val="00F47EB0"/>
    <w:rsid w:val="00F63B66"/>
    <w:rsid w:val="00F7071E"/>
    <w:rsid w:val="00F77007"/>
    <w:rsid w:val="00F81251"/>
    <w:rsid w:val="00F85060"/>
    <w:rsid w:val="00FA3C2C"/>
    <w:rsid w:val="00FD7DB2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7CEE"/>
  <w15:docId w15:val="{DD9C25AC-F079-44D9-A45A-9E78802F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4"/>
    <w:next w:val="14"/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</w:style>
  <w:style w:type="paragraph" w:styleId="ae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link w:val="af2"/>
    <w:uiPriority w:val="1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3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lang w:eastAsia="zh-CN"/>
    </w:rPr>
  </w:style>
  <w:style w:type="table" w:styleId="af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Pr>
      <w:sz w:val="24"/>
      <w:szCs w:val="24"/>
      <w:lang w:eastAsia="zh-CN"/>
    </w:rPr>
  </w:style>
  <w:style w:type="character" w:customStyle="1" w:styleId="1Arial16pt-1pt">
    <w:name w:val="Заголовок №1 + Arial;16 pt;Интервал -1 pt"/>
    <w:basedOn w:val="a0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51">
    <w:name w:val="Основной текст (5)_"/>
    <w:basedOn w:val="a0"/>
    <w:link w:val="52"/>
    <w:rPr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pPr>
      <w:widowControl w:val="0"/>
      <w:shd w:val="clear" w:color="auto" w:fill="FFFFFF"/>
      <w:spacing w:before="420" w:line="0" w:lineRule="atLeast"/>
    </w:pPr>
    <w:rPr>
      <w:b/>
      <w:bCs/>
      <w:sz w:val="18"/>
      <w:szCs w:val="18"/>
      <w:lang w:eastAsia="ru-RU"/>
    </w:rPr>
  </w:style>
  <w:style w:type="character" w:customStyle="1" w:styleId="af2">
    <w:name w:val="Без интервала Знак"/>
    <w:basedOn w:val="a0"/>
    <w:link w:val="af1"/>
    <w:uiPriority w:val="1"/>
    <w:rPr>
      <w:rFonts w:ascii="Calibri" w:hAnsi="Calibri" w:cs="Calibri"/>
      <w:sz w:val="22"/>
      <w:szCs w:val="22"/>
      <w:lang w:eastAsia="zh-CN"/>
    </w:rPr>
  </w:style>
  <w:style w:type="character" w:styleId="afb">
    <w:name w:val="Hyperlink"/>
    <w:basedOn w:val="a0"/>
    <w:uiPriority w:val="99"/>
    <w:unhideWhenUsed/>
    <w:rsid w:val="005D5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A964-751E-4A81-B030-17F96E4F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Прохорова Эллина Александровна</cp:lastModifiedBy>
  <cp:revision>2</cp:revision>
  <cp:lastPrinted>2023-06-27T02:01:00Z</cp:lastPrinted>
  <dcterms:created xsi:type="dcterms:W3CDTF">2023-08-21T01:40:00Z</dcterms:created>
  <dcterms:modified xsi:type="dcterms:W3CDTF">2023-08-21T01:40:00Z</dcterms:modified>
</cp:coreProperties>
</file>