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70" w:rsidRPr="000B227D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227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432A71B" wp14:editId="46418256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70" w:rsidRPr="000B227D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4A70" w:rsidRPr="000B227D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22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МИНИСТЕРСТВО ФИНАНСОВ И НАЛОГОВОЙ ПОЛИТИКИ</w:t>
      </w:r>
    </w:p>
    <w:p w:rsidR="00784A70" w:rsidRPr="000B227D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22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</w:t>
      </w:r>
      <w:r w:rsidR="008D4039" w:rsidRPr="000B22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B22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784A70" w:rsidRPr="000B227D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4A70" w:rsidRPr="000B227D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B227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ПРИКАЗ</w:t>
      </w:r>
    </w:p>
    <w:p w:rsidR="00784A70" w:rsidRPr="000B227D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4A70" w:rsidRPr="000B227D" w:rsidRDefault="00B67061" w:rsidP="0078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BD73C0">
        <w:rPr>
          <w:rFonts w:ascii="Times New Roman" w:eastAsia="Times New Roman" w:hAnsi="Times New Roman" w:cs="Times New Roman"/>
          <w:sz w:val="28"/>
          <w:szCs w:val="20"/>
          <w:lang w:eastAsia="ru-RU"/>
        </w:rPr>
        <w:t>августа</w:t>
      </w:r>
      <w:r w:rsidR="003168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1A13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168C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D4039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4A70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 w:rsidR="007125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4A70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4A70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AA6B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84A70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</w:t>
      </w:r>
      <w:r w:rsidR="008D4039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784A70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Pr="00B670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6E4CF5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B67061">
        <w:rPr>
          <w:rFonts w:ascii="Times New Roman" w:eastAsia="Times New Roman" w:hAnsi="Times New Roman" w:cs="Times New Roman"/>
          <w:sz w:val="28"/>
          <w:szCs w:val="20"/>
          <w:lang w:eastAsia="ru-RU"/>
        </w:rPr>
        <w:t>_ – НПА</w:t>
      </w:r>
    </w:p>
    <w:p w:rsidR="00784A70" w:rsidRPr="000B227D" w:rsidRDefault="00784A70" w:rsidP="0078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4A70" w:rsidRPr="000B227D" w:rsidRDefault="00784A70" w:rsidP="00784A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754" w:rsidRPr="00AB01FE" w:rsidRDefault="00B67061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A34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6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приказ от </w:t>
      </w:r>
      <w:r w:rsidR="001B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B6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D7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Pr="00B6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1B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E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6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5D7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="00140DB2" w:rsidRPr="00415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6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НПА</w:t>
      </w:r>
    </w:p>
    <w:p w:rsidR="0044081F" w:rsidRPr="00AB01FE" w:rsidRDefault="0044081F" w:rsidP="004408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6A6" w:rsidRDefault="006F06A6" w:rsidP="00312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70" w:rsidRPr="00AB01FE" w:rsidRDefault="00784A70" w:rsidP="00312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9C62E7" w:rsidRDefault="00B67061" w:rsidP="004159F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министерства финансов и налоговой политики Новосибирской области </w:t>
      </w:r>
      <w:r w:rsidR="002A0058" w:rsidRPr="002A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28.04.2014 </w:t>
      </w:r>
      <w:r w:rsidR="002A005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A0058" w:rsidRPr="002A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34-НПА </w:t>
      </w:r>
      <w:r w:rsidR="008F39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058" w:rsidRPr="002A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представления бюджетной отчетности, отчетности бюджетных и автономных учреждений Новосибирской области в системе </w:t>
      </w:r>
      <w:r w:rsidR="008F39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058" w:rsidRPr="002A0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Свод-Смарт</w:t>
      </w:r>
      <w:r w:rsidR="008F39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058" w:rsidRPr="002A00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0058" w:rsidRPr="002A0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="002A00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2A0058" w:rsidRPr="002A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2A0058" w:rsidRPr="002A0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21.06.2018</w:t>
      </w:r>
      <w:r w:rsidR="002A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28–НПА</w:t>
      </w:r>
      <w:r w:rsidR="002A0058" w:rsidRPr="002A00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2A00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8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0DA" w:rsidRPr="00A160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2A00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C62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162A" w:rsidRDefault="006F06A6" w:rsidP="006F06A6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E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раздел </w:t>
      </w:r>
      <w:r w:rsidR="008E1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E162A" w:rsidRPr="008E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B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</w:t>
      </w:r>
      <w:r w:rsidR="008E162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</w:t>
      </w:r>
      <w:r w:rsidR="00A4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(муниципальных) учреждений Новосибирской области </w:t>
      </w:r>
      <w:r w:rsidR="008E1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представления бюджетной отчетности, отчетности бюджетных и автономных учреждений Новосибирской области</w:t>
      </w:r>
      <w:r w:rsidRPr="006F06A6">
        <w:t xml:space="preserve"> </w:t>
      </w:r>
      <w:r w:rsidRPr="006F06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«Свод – Смарт»</w:t>
      </w:r>
      <w:r w:rsidR="008E162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дополнив абзацем следующего содержания: «</w:t>
      </w:r>
      <w:r w:rsidR="008E162A" w:rsidRPr="0039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отчетность </w:t>
      </w:r>
      <w:r w:rsidR="008E1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бюджетных средств</w:t>
      </w:r>
      <w:r w:rsidR="008E162A" w:rsidRPr="0039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сформированная </w:t>
      </w:r>
      <w:r w:rsidR="008E162A" w:rsidRPr="007F0F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8E162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E162A" w:rsidRPr="007F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</w:t>
      </w:r>
      <w:r w:rsidR="008E162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E162A" w:rsidRPr="007F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8E16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162A" w:rsidRPr="007F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8E16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162A" w:rsidRPr="007F0F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бухгалтерского учета</w:t>
      </w:r>
      <w:r w:rsidR="008E16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162A" w:rsidRPr="0039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исполнения полномочий, переданных </w:t>
      </w:r>
      <w:r w:rsidR="008E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 </w:t>
      </w:r>
      <w:r w:rsidR="008E162A" w:rsidRPr="0094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Новосибирской области от 10.08.2020 </w:t>
      </w:r>
      <w:r w:rsidR="008E16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E162A" w:rsidRPr="0094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335-п </w:t>
      </w:r>
      <w:r w:rsidR="008E16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162A" w:rsidRPr="009452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министерству финансов и налоговой политики Новосибирской области отдельных полномочий областных исполнительных органов государственной власти Новосибирской области, их</w:t>
      </w:r>
      <w:r w:rsidR="00195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162A" w:rsidRPr="009452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и подведомственных казенных учреждений</w:t>
      </w:r>
      <w:r w:rsidR="008E162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E162A" w:rsidRPr="0039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95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162A" w:rsidRPr="0039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6 статьи 264.1 Бюджетного кодекса Российской Федерации представляется путем размещения </w:t>
      </w:r>
      <w:r w:rsidR="008E162A" w:rsidRPr="009452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</w:t>
      </w:r>
      <w:r w:rsidR="008E16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162A" w:rsidRPr="0094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6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162A" w:rsidRPr="00945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Свод-Смарт</w:t>
      </w:r>
      <w:r w:rsidR="008E162A">
        <w:rPr>
          <w:rFonts w:ascii="Times New Roman" w:eastAsia="Times New Roman" w:hAnsi="Times New Roman" w:cs="Times New Roman"/>
          <w:sz w:val="28"/>
          <w:szCs w:val="28"/>
          <w:lang w:eastAsia="ru-RU"/>
        </w:rPr>
        <w:t>».».</w:t>
      </w:r>
    </w:p>
    <w:p w:rsidR="00A508BB" w:rsidRPr="007E5C08" w:rsidRDefault="00B46CD0" w:rsidP="00B46CD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5C08" w:rsidRPr="007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1</w:t>
      </w:r>
      <w:r w:rsidR="002A005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E5C08" w:rsidRPr="007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BD3" w:rsidRPr="007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2A00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7BD3" w:rsidRPr="007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508BB" w:rsidRPr="007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A508BB" w:rsidRPr="007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508BB" w:rsidRDefault="00A508BB" w:rsidP="008E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7E5C0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64114" w:rsidRPr="00A5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C08" w:rsidRPr="007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 w:rsidR="007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="007E5C08" w:rsidRPr="007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и отчетности </w:t>
      </w:r>
      <w:r w:rsidR="007E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контрактной службы </w:t>
      </w:r>
      <w:r w:rsidR="007E5C08" w:rsidRPr="007E5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настоящий приказ до сведения главных распорядителей средств областного бюджета Новосибирской области, финансовых органов (администраций) муниципальных районов и городских округов Новосибирской области, управлений финансов и налоговой политики районов Новосибирской области</w:t>
      </w:r>
      <w:r w:rsidR="00A4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0BD0" w:rsidRPr="00A40B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A40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40BD0" w:rsidRPr="00A4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</w:t>
      </w:r>
      <w:r w:rsidR="00A40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40BD0" w:rsidRPr="00A4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A40B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40BD0" w:rsidRPr="00A4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«Центр бухгалтерского учета»</w:t>
      </w:r>
      <w:r w:rsidR="007E5C08" w:rsidRPr="007E5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1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6A6" w:rsidRDefault="006F06A6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205" w:rsidRDefault="00E11881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17032"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17032"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CA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205" w:rsidRDefault="00F17032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90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A13"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– </w:t>
      </w:r>
    </w:p>
    <w:p w:rsidR="008D4039" w:rsidRDefault="00FE1A13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90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1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A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4039"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8030AD"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Голубенко</w:t>
      </w:r>
    </w:p>
    <w:p w:rsidR="00AB01FE" w:rsidRDefault="00AB01FE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901"/>
        <w:gridCol w:w="2052"/>
      </w:tblGrid>
      <w:tr w:rsidR="00E11881" w:rsidRPr="00E11881" w:rsidTr="001F6400">
        <w:tc>
          <w:tcPr>
            <w:tcW w:w="3686" w:type="dxa"/>
            <w:shd w:val="clear" w:color="auto" w:fill="auto"/>
          </w:tcPr>
          <w:p w:rsidR="00E11881" w:rsidRPr="00E11881" w:rsidRDefault="00E11881" w:rsidP="001F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министра</w:t>
            </w:r>
          </w:p>
          <w:p w:rsidR="00E11881" w:rsidRPr="00E11881" w:rsidRDefault="00E11881" w:rsidP="001F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4F3024" w:rsidP="001F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</w:t>
            </w:r>
            <w:r w:rsidR="00E11881"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11881"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</w:t>
            </w:r>
          </w:p>
          <w:p w:rsidR="00E11881" w:rsidRPr="00E11881" w:rsidRDefault="00E11881" w:rsidP="001F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447" w:rsidRDefault="001F6400" w:rsidP="001F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</w:t>
            </w:r>
            <w:r w:rsidR="00E11881"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11881"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11881"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32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E11881"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УиО</w:t>
            </w:r>
            <w:r w:rsidR="004F3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иКС</w:t>
            </w:r>
            <w:proofErr w:type="spellEnd"/>
          </w:p>
          <w:p w:rsidR="00AE4447" w:rsidRDefault="00AE4447" w:rsidP="001F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AE4447" w:rsidP="001F6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ГКУ НСО ЦБУ»</w:t>
            </w:r>
          </w:p>
        </w:tc>
        <w:tc>
          <w:tcPr>
            <w:tcW w:w="3901" w:type="dxa"/>
            <w:shd w:val="clear" w:color="auto" w:fill="auto"/>
          </w:tcPr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А.В. Москвичев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4F3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F3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F3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Митянина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447" w:rsidRDefault="00E11881" w:rsidP="00AE4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bookmarkStart w:id="0" w:name="_GoBack"/>
            <w:bookmarkEnd w:id="0"/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F6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F6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Алексейчикова</w:t>
            </w:r>
          </w:p>
          <w:p w:rsidR="00AE4447" w:rsidRDefault="00AE4447" w:rsidP="00AE4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AE4447" w:rsidP="001F6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AE4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Пинигина</w:t>
            </w:r>
          </w:p>
        </w:tc>
        <w:tc>
          <w:tcPr>
            <w:tcW w:w="2052" w:type="dxa"/>
            <w:shd w:val="clear" w:color="auto" w:fill="auto"/>
          </w:tcPr>
          <w:p w:rsidR="00E11881" w:rsidRPr="004F3024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___.___._____</w:t>
            </w:r>
            <w:r w:rsidRPr="004F3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4F3024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___.___._____</w:t>
            </w:r>
            <w:r w:rsidRPr="004F3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E11881" w:rsidRPr="004F3024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___.___._____</w:t>
            </w:r>
            <w:r w:rsidRPr="004F3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AE4447" w:rsidRDefault="00AE4447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447" w:rsidRPr="004F3024" w:rsidRDefault="00AE4447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/___.___._____/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1881" w:rsidRPr="00E11881" w:rsidRDefault="00E11881" w:rsidP="0031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============================================================</w:t>
      </w:r>
    </w:p>
    <w:p w:rsidR="003168CC" w:rsidRPr="007A49F3" w:rsidRDefault="003168CC" w:rsidP="0031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размещен для проведения независимой антикоррупционной экспертизы с </w:t>
      </w:r>
      <w:r w:rsidR="001D74BE">
        <w:rPr>
          <w:rFonts w:ascii="Times New Roman" w:eastAsia="Times New Roman" w:hAnsi="Times New Roman" w:cs="Times New Roman"/>
          <w:sz w:val="24"/>
          <w:szCs w:val="24"/>
          <w:lang w:eastAsia="ru-RU"/>
        </w:rPr>
        <w:t>29.07</w:t>
      </w: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D74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D74BE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D74B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D74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3168CC" w:rsidRPr="007A49F3" w:rsidRDefault="003168CC" w:rsidP="0031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__________________</w:t>
      </w:r>
    </w:p>
    <w:p w:rsidR="00E11881" w:rsidRPr="007A49F3" w:rsidRDefault="003168CC" w:rsidP="0031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415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(подпись)              </w:t>
      </w:r>
    </w:p>
    <w:p w:rsidR="00E11881" w:rsidRPr="00E11881" w:rsidRDefault="00E11881" w:rsidP="003E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18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Обоснование принятия проекта</w:t>
      </w:r>
    </w:p>
    <w:p w:rsidR="00E11881" w:rsidRPr="00E11881" w:rsidRDefault="00E11881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881" w:rsidRPr="00E11881" w:rsidRDefault="00F82CD7" w:rsidP="00976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приказа подготовлен в </w:t>
      </w:r>
      <w:r w:rsidR="00976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передачей</w:t>
      </w:r>
      <w:r w:rsidRPr="00F8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976514" w:rsidRPr="00676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ведению</w:t>
      </w:r>
      <w:r w:rsidR="00976514" w:rsidRPr="00C120DB">
        <w:t xml:space="preserve"> </w:t>
      </w:r>
      <w:r w:rsidR="00976514" w:rsidRPr="00C120D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учета, включая составление и представление бюджетной отчетности,</w:t>
      </w:r>
      <w:r w:rsidR="0097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514" w:rsidRPr="00676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</w:t>
      </w:r>
      <w:r w:rsidR="00976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976514" w:rsidRPr="00676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</w:t>
      </w:r>
      <w:r w:rsidR="009765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976514" w:rsidRPr="00676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</w:t>
      </w:r>
      <w:r w:rsidR="000E54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976514" w:rsidRPr="00676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9765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76514" w:rsidRPr="00676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</w:t>
      </w:r>
      <w:r w:rsidR="009765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6514" w:rsidRPr="00676C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бухгалтерского учета</w:t>
      </w:r>
      <w:r w:rsidR="009765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32E16" w:rsidRPr="00F32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="00F32E16" w:rsidRPr="00F32E16">
        <w:rPr>
          <w:rFonts w:ascii="Times New Roman" w:hAnsi="Times New Roman" w:cs="Times New Roman"/>
        </w:rPr>
        <w:t xml:space="preserve"> Постановлением</w:t>
      </w:r>
      <w:r w:rsidR="00F32E16">
        <w:t xml:space="preserve"> </w:t>
      </w:r>
      <w:r w:rsidR="00F32E16" w:rsidRPr="00F32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Новосибирской области от 10.08.2020 № 335-п «О передаче министерству финансов и налоговой политики Новосибирской области отдельных полномочий областных исполнительных органов государственной власти Новосибирской области, их территориальных органов и подведомственных казенных учреждений»</w:t>
      </w:r>
      <w:r w:rsidR="00976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41E" w:rsidRDefault="0066741E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0" w:rsidRDefault="00BD73C0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0" w:rsidRDefault="00BD73C0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0" w:rsidRDefault="00BD73C0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0" w:rsidRDefault="00BD73C0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0" w:rsidRDefault="00BD73C0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0" w:rsidRDefault="00BD73C0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0" w:rsidRDefault="00BD73C0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0" w:rsidRDefault="00BD73C0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0" w:rsidRDefault="00BD73C0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C4" w:rsidRDefault="00680EC4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B1" w:rsidRDefault="003E12B1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A2" w:rsidRPr="003C1F54" w:rsidRDefault="009D08A2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81" w:rsidRPr="00E11881" w:rsidRDefault="00E11881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double" w:sz="6" w:space="0" w:color="auto"/>
          <w:bottom w:val="single" w:sz="8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11881" w:rsidRPr="00E11881" w:rsidTr="005C28E0">
        <w:trPr>
          <w:trHeight w:val="2020"/>
        </w:trPr>
        <w:tc>
          <w:tcPr>
            <w:tcW w:w="9854" w:type="dxa"/>
            <w:tcBorders>
              <w:bottom w:val="single" w:sz="6" w:space="0" w:color="auto"/>
            </w:tcBorders>
            <w:shd w:val="clear" w:color="auto" w:fill="auto"/>
          </w:tcPr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1881" w:rsidRPr="00E11881" w:rsidRDefault="00E11881" w:rsidP="004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юридической службы о проведении экспертизы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41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«__» __________ 20__ года</w:t>
            </w:r>
          </w:p>
          <w:p w:rsidR="00C624BD" w:rsidRDefault="00C624BD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3C0" w:rsidRDefault="00BD73C0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                                                                                       </w:t>
            </w:r>
            <w:r w:rsidR="003E1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E11881" w:rsidRPr="00E11881" w:rsidRDefault="003E12B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(фамилия, инициалы)</w:t>
            </w:r>
            <w:r w:rsidR="00E11881"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E11881"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E1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E11881"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11881" w:rsidRPr="00E11881" w:rsidRDefault="00E11881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4BD" w:rsidRPr="00C624BD" w:rsidRDefault="00C624BD" w:rsidP="00C6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4BD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Земскова А.А.</w:t>
      </w:r>
    </w:p>
    <w:p w:rsidR="00AB01FE" w:rsidRPr="00E11881" w:rsidRDefault="00C624BD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4BD">
        <w:rPr>
          <w:rFonts w:ascii="Times New Roman" w:eastAsia="Times New Roman" w:hAnsi="Times New Roman" w:cs="Times New Roman"/>
          <w:sz w:val="20"/>
          <w:szCs w:val="20"/>
          <w:lang w:eastAsia="ru-RU"/>
        </w:rPr>
        <w:t>296 50 23</w:t>
      </w:r>
    </w:p>
    <w:sectPr w:rsidR="00AB01FE" w:rsidRPr="00E11881" w:rsidSect="00B46CD0">
      <w:headerReference w:type="default" r:id="rId9"/>
      <w:pgSz w:w="11906" w:h="16838"/>
      <w:pgMar w:top="709" w:right="707" w:bottom="284" w:left="156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C5" w:rsidRDefault="00C317C5" w:rsidP="001A2840">
      <w:pPr>
        <w:spacing w:after="0" w:line="240" w:lineRule="auto"/>
      </w:pPr>
      <w:r>
        <w:separator/>
      </w:r>
    </w:p>
  </w:endnote>
  <w:endnote w:type="continuationSeparator" w:id="0">
    <w:p w:rsidR="00C317C5" w:rsidRDefault="00C317C5" w:rsidP="001A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C5" w:rsidRDefault="00C317C5" w:rsidP="001A2840">
      <w:pPr>
        <w:spacing w:after="0" w:line="240" w:lineRule="auto"/>
      </w:pPr>
      <w:r>
        <w:separator/>
      </w:r>
    </w:p>
  </w:footnote>
  <w:footnote w:type="continuationSeparator" w:id="0">
    <w:p w:rsidR="00C317C5" w:rsidRDefault="00C317C5" w:rsidP="001A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4F0" w:rsidRDefault="005674F0">
    <w:pPr>
      <w:pStyle w:val="aa"/>
      <w:jc w:val="center"/>
    </w:pPr>
  </w:p>
  <w:p w:rsidR="005674F0" w:rsidRDefault="005674F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2AE"/>
    <w:multiLevelType w:val="hybridMultilevel"/>
    <w:tmpl w:val="D6DAEA48"/>
    <w:lvl w:ilvl="0" w:tplc="D046C1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126F32"/>
    <w:multiLevelType w:val="hybridMultilevel"/>
    <w:tmpl w:val="31C0F0D0"/>
    <w:lvl w:ilvl="0" w:tplc="012C7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704DB8"/>
    <w:multiLevelType w:val="hybridMultilevel"/>
    <w:tmpl w:val="73A637B4"/>
    <w:lvl w:ilvl="0" w:tplc="F5E05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4B168D"/>
    <w:multiLevelType w:val="hybridMultilevel"/>
    <w:tmpl w:val="17349A2E"/>
    <w:lvl w:ilvl="0" w:tplc="2E96B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C62DC3"/>
    <w:multiLevelType w:val="hybridMultilevel"/>
    <w:tmpl w:val="C02CD64E"/>
    <w:lvl w:ilvl="0" w:tplc="2FCAB96A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 w15:restartNumberingAfterBreak="0">
    <w:nsid w:val="5BAD455C"/>
    <w:multiLevelType w:val="hybridMultilevel"/>
    <w:tmpl w:val="E6F276D4"/>
    <w:lvl w:ilvl="0" w:tplc="17A0D1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AE6403C"/>
    <w:multiLevelType w:val="hybridMultilevel"/>
    <w:tmpl w:val="5264535A"/>
    <w:lvl w:ilvl="0" w:tplc="38B29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BB14E0"/>
    <w:multiLevelType w:val="hybridMultilevel"/>
    <w:tmpl w:val="59767DF4"/>
    <w:lvl w:ilvl="0" w:tplc="D04EF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CC2784"/>
    <w:multiLevelType w:val="hybridMultilevel"/>
    <w:tmpl w:val="EA5EB9E4"/>
    <w:lvl w:ilvl="0" w:tplc="ACBA030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78F53489"/>
    <w:multiLevelType w:val="hybridMultilevel"/>
    <w:tmpl w:val="1CDEB544"/>
    <w:lvl w:ilvl="0" w:tplc="D03C3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69"/>
    <w:rsid w:val="0001324A"/>
    <w:rsid w:val="0001326D"/>
    <w:rsid w:val="0001427E"/>
    <w:rsid w:val="000151C3"/>
    <w:rsid w:val="0003173E"/>
    <w:rsid w:val="0003230F"/>
    <w:rsid w:val="00032813"/>
    <w:rsid w:val="00034631"/>
    <w:rsid w:val="00035B4C"/>
    <w:rsid w:val="00040FF1"/>
    <w:rsid w:val="0004314F"/>
    <w:rsid w:val="0006098C"/>
    <w:rsid w:val="000611E6"/>
    <w:rsid w:val="00066821"/>
    <w:rsid w:val="00070739"/>
    <w:rsid w:val="00070D62"/>
    <w:rsid w:val="00070F87"/>
    <w:rsid w:val="00075EB9"/>
    <w:rsid w:val="00077D15"/>
    <w:rsid w:val="000917CB"/>
    <w:rsid w:val="000A6CB9"/>
    <w:rsid w:val="000B227D"/>
    <w:rsid w:val="000B5C54"/>
    <w:rsid w:val="000B6DB6"/>
    <w:rsid w:val="000C6AC7"/>
    <w:rsid w:val="000C6DC4"/>
    <w:rsid w:val="000E4C8A"/>
    <w:rsid w:val="000E54AC"/>
    <w:rsid w:val="000E5B1E"/>
    <w:rsid w:val="000E5E01"/>
    <w:rsid w:val="000F1EEF"/>
    <w:rsid w:val="00117097"/>
    <w:rsid w:val="0012070B"/>
    <w:rsid w:val="001239C9"/>
    <w:rsid w:val="00123F17"/>
    <w:rsid w:val="001337CE"/>
    <w:rsid w:val="001346EB"/>
    <w:rsid w:val="0013799B"/>
    <w:rsid w:val="00140DB2"/>
    <w:rsid w:val="0014513A"/>
    <w:rsid w:val="0014574E"/>
    <w:rsid w:val="00153CA2"/>
    <w:rsid w:val="00160F7F"/>
    <w:rsid w:val="00162042"/>
    <w:rsid w:val="00162B11"/>
    <w:rsid w:val="00164312"/>
    <w:rsid w:val="00170277"/>
    <w:rsid w:val="001815F9"/>
    <w:rsid w:val="00181889"/>
    <w:rsid w:val="0018578F"/>
    <w:rsid w:val="00185B0A"/>
    <w:rsid w:val="00195C69"/>
    <w:rsid w:val="001A0FF5"/>
    <w:rsid w:val="001A2840"/>
    <w:rsid w:val="001B2F40"/>
    <w:rsid w:val="001C03FB"/>
    <w:rsid w:val="001C13D9"/>
    <w:rsid w:val="001C5F91"/>
    <w:rsid w:val="001C7772"/>
    <w:rsid w:val="001D0404"/>
    <w:rsid w:val="001D60CE"/>
    <w:rsid w:val="001D62D2"/>
    <w:rsid w:val="001D64E1"/>
    <w:rsid w:val="001D74BE"/>
    <w:rsid w:val="001E73DC"/>
    <w:rsid w:val="001F072F"/>
    <w:rsid w:val="001F0DD6"/>
    <w:rsid w:val="001F2167"/>
    <w:rsid w:val="001F6400"/>
    <w:rsid w:val="00205EBB"/>
    <w:rsid w:val="00240502"/>
    <w:rsid w:val="0024132A"/>
    <w:rsid w:val="00246803"/>
    <w:rsid w:val="002606DB"/>
    <w:rsid w:val="002627D7"/>
    <w:rsid w:val="00263362"/>
    <w:rsid w:val="002655C6"/>
    <w:rsid w:val="00275413"/>
    <w:rsid w:val="002777A6"/>
    <w:rsid w:val="00281886"/>
    <w:rsid w:val="002852F1"/>
    <w:rsid w:val="00286BCE"/>
    <w:rsid w:val="00294599"/>
    <w:rsid w:val="00294E55"/>
    <w:rsid w:val="00295775"/>
    <w:rsid w:val="00297208"/>
    <w:rsid w:val="002975FC"/>
    <w:rsid w:val="002A0058"/>
    <w:rsid w:val="002A4229"/>
    <w:rsid w:val="002B0EF3"/>
    <w:rsid w:val="002B6010"/>
    <w:rsid w:val="002C7EB7"/>
    <w:rsid w:val="002E1A2C"/>
    <w:rsid w:val="002E2125"/>
    <w:rsid w:val="002E622B"/>
    <w:rsid w:val="002E7D6B"/>
    <w:rsid w:val="00303A7B"/>
    <w:rsid w:val="00310235"/>
    <w:rsid w:val="00312401"/>
    <w:rsid w:val="00313299"/>
    <w:rsid w:val="00315754"/>
    <w:rsid w:val="00315C0E"/>
    <w:rsid w:val="003168CC"/>
    <w:rsid w:val="00317759"/>
    <w:rsid w:val="0032373D"/>
    <w:rsid w:val="003266AF"/>
    <w:rsid w:val="00327298"/>
    <w:rsid w:val="00327432"/>
    <w:rsid w:val="00337BD3"/>
    <w:rsid w:val="003466CA"/>
    <w:rsid w:val="0035437A"/>
    <w:rsid w:val="00355B94"/>
    <w:rsid w:val="00361098"/>
    <w:rsid w:val="00361689"/>
    <w:rsid w:val="003637B0"/>
    <w:rsid w:val="003702D1"/>
    <w:rsid w:val="00370BDD"/>
    <w:rsid w:val="00373C49"/>
    <w:rsid w:val="00375B68"/>
    <w:rsid w:val="0037700C"/>
    <w:rsid w:val="003916A1"/>
    <w:rsid w:val="003A4DB3"/>
    <w:rsid w:val="003A7098"/>
    <w:rsid w:val="003A712F"/>
    <w:rsid w:val="003A73BB"/>
    <w:rsid w:val="003B73FE"/>
    <w:rsid w:val="003C1F54"/>
    <w:rsid w:val="003C3622"/>
    <w:rsid w:val="003D0CA5"/>
    <w:rsid w:val="003D5CAC"/>
    <w:rsid w:val="003E12B1"/>
    <w:rsid w:val="00404AAB"/>
    <w:rsid w:val="00405208"/>
    <w:rsid w:val="004159F4"/>
    <w:rsid w:val="00422A4C"/>
    <w:rsid w:val="004363D5"/>
    <w:rsid w:val="004377D8"/>
    <w:rsid w:val="00437F9C"/>
    <w:rsid w:val="0044081F"/>
    <w:rsid w:val="00441ED5"/>
    <w:rsid w:val="00454CEB"/>
    <w:rsid w:val="004622E3"/>
    <w:rsid w:val="00463E9D"/>
    <w:rsid w:val="00463F47"/>
    <w:rsid w:val="00472FF1"/>
    <w:rsid w:val="00474361"/>
    <w:rsid w:val="00475098"/>
    <w:rsid w:val="004765FA"/>
    <w:rsid w:val="00476A67"/>
    <w:rsid w:val="004779D3"/>
    <w:rsid w:val="00483EB8"/>
    <w:rsid w:val="00490CE4"/>
    <w:rsid w:val="004947E1"/>
    <w:rsid w:val="004948A6"/>
    <w:rsid w:val="004A023F"/>
    <w:rsid w:val="004A15EB"/>
    <w:rsid w:val="004A2E65"/>
    <w:rsid w:val="004A4571"/>
    <w:rsid w:val="004A5470"/>
    <w:rsid w:val="004A5765"/>
    <w:rsid w:val="004B2773"/>
    <w:rsid w:val="004B29B5"/>
    <w:rsid w:val="004C48DC"/>
    <w:rsid w:val="004C6003"/>
    <w:rsid w:val="004C7718"/>
    <w:rsid w:val="004D13B7"/>
    <w:rsid w:val="004D21F2"/>
    <w:rsid w:val="004D2FC1"/>
    <w:rsid w:val="004F3024"/>
    <w:rsid w:val="004F5EC8"/>
    <w:rsid w:val="004F7BDB"/>
    <w:rsid w:val="00504291"/>
    <w:rsid w:val="0051347D"/>
    <w:rsid w:val="0051505A"/>
    <w:rsid w:val="00522D16"/>
    <w:rsid w:val="005324A4"/>
    <w:rsid w:val="005327BB"/>
    <w:rsid w:val="00535C62"/>
    <w:rsid w:val="00535DA8"/>
    <w:rsid w:val="005366F5"/>
    <w:rsid w:val="00542C14"/>
    <w:rsid w:val="00546300"/>
    <w:rsid w:val="00550EAD"/>
    <w:rsid w:val="0056710D"/>
    <w:rsid w:val="005674F0"/>
    <w:rsid w:val="00573D4A"/>
    <w:rsid w:val="00573DAD"/>
    <w:rsid w:val="00573F7D"/>
    <w:rsid w:val="005813CB"/>
    <w:rsid w:val="00583198"/>
    <w:rsid w:val="00583800"/>
    <w:rsid w:val="0059131E"/>
    <w:rsid w:val="0059135B"/>
    <w:rsid w:val="005A4348"/>
    <w:rsid w:val="005A6BFF"/>
    <w:rsid w:val="005C6225"/>
    <w:rsid w:val="005D0EB8"/>
    <w:rsid w:val="005D1DA1"/>
    <w:rsid w:val="005D767F"/>
    <w:rsid w:val="005E00E3"/>
    <w:rsid w:val="005E1021"/>
    <w:rsid w:val="005E2E2D"/>
    <w:rsid w:val="005E512B"/>
    <w:rsid w:val="005F0C30"/>
    <w:rsid w:val="005F4CAC"/>
    <w:rsid w:val="00604E13"/>
    <w:rsid w:val="00611C1A"/>
    <w:rsid w:val="00612D71"/>
    <w:rsid w:val="00614A5C"/>
    <w:rsid w:val="0061797A"/>
    <w:rsid w:val="00621A9B"/>
    <w:rsid w:val="00624DF8"/>
    <w:rsid w:val="00631285"/>
    <w:rsid w:val="00633B89"/>
    <w:rsid w:val="00643C78"/>
    <w:rsid w:val="00651237"/>
    <w:rsid w:val="006562A8"/>
    <w:rsid w:val="006606B0"/>
    <w:rsid w:val="00661467"/>
    <w:rsid w:val="00665C69"/>
    <w:rsid w:val="0066741E"/>
    <w:rsid w:val="00673B0E"/>
    <w:rsid w:val="00675541"/>
    <w:rsid w:val="00676C35"/>
    <w:rsid w:val="00680EC4"/>
    <w:rsid w:val="00683E0D"/>
    <w:rsid w:val="006842EA"/>
    <w:rsid w:val="00692514"/>
    <w:rsid w:val="00695563"/>
    <w:rsid w:val="006B14B6"/>
    <w:rsid w:val="006B2A1B"/>
    <w:rsid w:val="006B3830"/>
    <w:rsid w:val="006B4277"/>
    <w:rsid w:val="006C3D50"/>
    <w:rsid w:val="006E4CF5"/>
    <w:rsid w:val="006E61D6"/>
    <w:rsid w:val="006E6A6C"/>
    <w:rsid w:val="006F06A6"/>
    <w:rsid w:val="006F1F82"/>
    <w:rsid w:val="006F3A38"/>
    <w:rsid w:val="00700A85"/>
    <w:rsid w:val="00700BFF"/>
    <w:rsid w:val="00701E2C"/>
    <w:rsid w:val="00706707"/>
    <w:rsid w:val="00712516"/>
    <w:rsid w:val="00714285"/>
    <w:rsid w:val="00715EC5"/>
    <w:rsid w:val="00716AA7"/>
    <w:rsid w:val="00723D9F"/>
    <w:rsid w:val="00727608"/>
    <w:rsid w:val="00727A5C"/>
    <w:rsid w:val="00734723"/>
    <w:rsid w:val="007452B4"/>
    <w:rsid w:val="00745853"/>
    <w:rsid w:val="00746BA2"/>
    <w:rsid w:val="007534A7"/>
    <w:rsid w:val="00755C9F"/>
    <w:rsid w:val="00784A70"/>
    <w:rsid w:val="00784F3E"/>
    <w:rsid w:val="007930E8"/>
    <w:rsid w:val="007A49F3"/>
    <w:rsid w:val="007A5B23"/>
    <w:rsid w:val="007A74C2"/>
    <w:rsid w:val="007B1A13"/>
    <w:rsid w:val="007B4003"/>
    <w:rsid w:val="007B74E8"/>
    <w:rsid w:val="007C293E"/>
    <w:rsid w:val="007C3F97"/>
    <w:rsid w:val="007C5915"/>
    <w:rsid w:val="007D0A65"/>
    <w:rsid w:val="007D1227"/>
    <w:rsid w:val="007D2D8B"/>
    <w:rsid w:val="007E5C08"/>
    <w:rsid w:val="007E62A2"/>
    <w:rsid w:val="007F0F04"/>
    <w:rsid w:val="007F288F"/>
    <w:rsid w:val="007F7A4D"/>
    <w:rsid w:val="008024BC"/>
    <w:rsid w:val="008030AD"/>
    <w:rsid w:val="00805BAE"/>
    <w:rsid w:val="00813896"/>
    <w:rsid w:val="00820DC3"/>
    <w:rsid w:val="00832D04"/>
    <w:rsid w:val="00835C95"/>
    <w:rsid w:val="00840D7D"/>
    <w:rsid w:val="00842C8C"/>
    <w:rsid w:val="00852EFB"/>
    <w:rsid w:val="008570AB"/>
    <w:rsid w:val="00881881"/>
    <w:rsid w:val="008830B7"/>
    <w:rsid w:val="00893E82"/>
    <w:rsid w:val="00897B11"/>
    <w:rsid w:val="008A4067"/>
    <w:rsid w:val="008B2D59"/>
    <w:rsid w:val="008B300D"/>
    <w:rsid w:val="008C1E00"/>
    <w:rsid w:val="008D3C24"/>
    <w:rsid w:val="008D4039"/>
    <w:rsid w:val="008E0343"/>
    <w:rsid w:val="008E155C"/>
    <w:rsid w:val="008E162A"/>
    <w:rsid w:val="008E55F8"/>
    <w:rsid w:val="008E79D0"/>
    <w:rsid w:val="008F1FD8"/>
    <w:rsid w:val="008F3949"/>
    <w:rsid w:val="008F3E40"/>
    <w:rsid w:val="00900F2D"/>
    <w:rsid w:val="00901205"/>
    <w:rsid w:val="00903E82"/>
    <w:rsid w:val="00907CD1"/>
    <w:rsid w:val="0091447A"/>
    <w:rsid w:val="00914ED4"/>
    <w:rsid w:val="009167B5"/>
    <w:rsid w:val="00925F12"/>
    <w:rsid w:val="00935425"/>
    <w:rsid w:val="00945263"/>
    <w:rsid w:val="00945C61"/>
    <w:rsid w:val="00946359"/>
    <w:rsid w:val="00952E8D"/>
    <w:rsid w:val="0095477F"/>
    <w:rsid w:val="0095794B"/>
    <w:rsid w:val="00961BE8"/>
    <w:rsid w:val="009622A0"/>
    <w:rsid w:val="00962326"/>
    <w:rsid w:val="00963AA2"/>
    <w:rsid w:val="0096660F"/>
    <w:rsid w:val="00976514"/>
    <w:rsid w:val="00982F2F"/>
    <w:rsid w:val="0099477D"/>
    <w:rsid w:val="009A3C02"/>
    <w:rsid w:val="009A48CC"/>
    <w:rsid w:val="009A4BEB"/>
    <w:rsid w:val="009B0C61"/>
    <w:rsid w:val="009B1ED6"/>
    <w:rsid w:val="009C62E7"/>
    <w:rsid w:val="009C7515"/>
    <w:rsid w:val="009D0214"/>
    <w:rsid w:val="009D08A2"/>
    <w:rsid w:val="009E0411"/>
    <w:rsid w:val="009E1466"/>
    <w:rsid w:val="009E4AC3"/>
    <w:rsid w:val="009E61FA"/>
    <w:rsid w:val="009E6C68"/>
    <w:rsid w:val="009E6CD1"/>
    <w:rsid w:val="00A14F42"/>
    <w:rsid w:val="00A15938"/>
    <w:rsid w:val="00A15A26"/>
    <w:rsid w:val="00A160DA"/>
    <w:rsid w:val="00A22167"/>
    <w:rsid w:val="00A22231"/>
    <w:rsid w:val="00A34A70"/>
    <w:rsid w:val="00A40BD0"/>
    <w:rsid w:val="00A42D62"/>
    <w:rsid w:val="00A508BB"/>
    <w:rsid w:val="00A50921"/>
    <w:rsid w:val="00A54A0B"/>
    <w:rsid w:val="00A56910"/>
    <w:rsid w:val="00A5741D"/>
    <w:rsid w:val="00A74446"/>
    <w:rsid w:val="00A74FE5"/>
    <w:rsid w:val="00A75642"/>
    <w:rsid w:val="00A76FD5"/>
    <w:rsid w:val="00A84600"/>
    <w:rsid w:val="00A942C7"/>
    <w:rsid w:val="00AA2479"/>
    <w:rsid w:val="00AA6B0E"/>
    <w:rsid w:val="00AB01FE"/>
    <w:rsid w:val="00AB120D"/>
    <w:rsid w:val="00AC25D1"/>
    <w:rsid w:val="00AD2D08"/>
    <w:rsid w:val="00AD7514"/>
    <w:rsid w:val="00AE4447"/>
    <w:rsid w:val="00AE55F2"/>
    <w:rsid w:val="00B00D86"/>
    <w:rsid w:val="00B03A83"/>
    <w:rsid w:val="00B0710C"/>
    <w:rsid w:val="00B13332"/>
    <w:rsid w:val="00B1387C"/>
    <w:rsid w:val="00B2488A"/>
    <w:rsid w:val="00B26551"/>
    <w:rsid w:val="00B323C3"/>
    <w:rsid w:val="00B3279C"/>
    <w:rsid w:val="00B35C67"/>
    <w:rsid w:val="00B3790E"/>
    <w:rsid w:val="00B42505"/>
    <w:rsid w:val="00B43463"/>
    <w:rsid w:val="00B46CD0"/>
    <w:rsid w:val="00B53990"/>
    <w:rsid w:val="00B56269"/>
    <w:rsid w:val="00B62F92"/>
    <w:rsid w:val="00B67061"/>
    <w:rsid w:val="00B7047F"/>
    <w:rsid w:val="00B72E4C"/>
    <w:rsid w:val="00B76AF0"/>
    <w:rsid w:val="00B7716B"/>
    <w:rsid w:val="00B87A6A"/>
    <w:rsid w:val="00B90691"/>
    <w:rsid w:val="00B949E7"/>
    <w:rsid w:val="00BA1840"/>
    <w:rsid w:val="00BA5E47"/>
    <w:rsid w:val="00BB0D64"/>
    <w:rsid w:val="00BB6108"/>
    <w:rsid w:val="00BB641E"/>
    <w:rsid w:val="00BB78D3"/>
    <w:rsid w:val="00BC0BA1"/>
    <w:rsid w:val="00BC2523"/>
    <w:rsid w:val="00BC4590"/>
    <w:rsid w:val="00BC5D8F"/>
    <w:rsid w:val="00BC614A"/>
    <w:rsid w:val="00BD5D4B"/>
    <w:rsid w:val="00BD73C0"/>
    <w:rsid w:val="00BE501B"/>
    <w:rsid w:val="00BE5FA0"/>
    <w:rsid w:val="00BF2117"/>
    <w:rsid w:val="00BF2A06"/>
    <w:rsid w:val="00BF3477"/>
    <w:rsid w:val="00C03F8E"/>
    <w:rsid w:val="00C10B83"/>
    <w:rsid w:val="00C120DB"/>
    <w:rsid w:val="00C1302F"/>
    <w:rsid w:val="00C1644F"/>
    <w:rsid w:val="00C20A91"/>
    <w:rsid w:val="00C2159A"/>
    <w:rsid w:val="00C23F05"/>
    <w:rsid w:val="00C27D79"/>
    <w:rsid w:val="00C30229"/>
    <w:rsid w:val="00C30326"/>
    <w:rsid w:val="00C314BF"/>
    <w:rsid w:val="00C317C5"/>
    <w:rsid w:val="00C339D6"/>
    <w:rsid w:val="00C34C85"/>
    <w:rsid w:val="00C34F9F"/>
    <w:rsid w:val="00C37420"/>
    <w:rsid w:val="00C436F5"/>
    <w:rsid w:val="00C44A10"/>
    <w:rsid w:val="00C44AAD"/>
    <w:rsid w:val="00C44ACE"/>
    <w:rsid w:val="00C4512F"/>
    <w:rsid w:val="00C4693D"/>
    <w:rsid w:val="00C50A46"/>
    <w:rsid w:val="00C54869"/>
    <w:rsid w:val="00C5560A"/>
    <w:rsid w:val="00C579D7"/>
    <w:rsid w:val="00C57F9F"/>
    <w:rsid w:val="00C624BD"/>
    <w:rsid w:val="00C70966"/>
    <w:rsid w:val="00C74D05"/>
    <w:rsid w:val="00C82058"/>
    <w:rsid w:val="00C8753D"/>
    <w:rsid w:val="00C9365E"/>
    <w:rsid w:val="00CA1B14"/>
    <w:rsid w:val="00CA565D"/>
    <w:rsid w:val="00CA5D0F"/>
    <w:rsid w:val="00CA68D6"/>
    <w:rsid w:val="00CB07B0"/>
    <w:rsid w:val="00CB529C"/>
    <w:rsid w:val="00CC12EC"/>
    <w:rsid w:val="00CC6AAA"/>
    <w:rsid w:val="00CD12E2"/>
    <w:rsid w:val="00CD1B2F"/>
    <w:rsid w:val="00CD4E4C"/>
    <w:rsid w:val="00CE244B"/>
    <w:rsid w:val="00CE5437"/>
    <w:rsid w:val="00CF28EA"/>
    <w:rsid w:val="00D00E69"/>
    <w:rsid w:val="00D02356"/>
    <w:rsid w:val="00D02A13"/>
    <w:rsid w:val="00D07464"/>
    <w:rsid w:val="00D13781"/>
    <w:rsid w:val="00D24DA7"/>
    <w:rsid w:val="00D2509E"/>
    <w:rsid w:val="00D25F0D"/>
    <w:rsid w:val="00D324C8"/>
    <w:rsid w:val="00D4027D"/>
    <w:rsid w:val="00D40791"/>
    <w:rsid w:val="00D41AF8"/>
    <w:rsid w:val="00D431E8"/>
    <w:rsid w:val="00D507F0"/>
    <w:rsid w:val="00D57373"/>
    <w:rsid w:val="00D575A3"/>
    <w:rsid w:val="00D601DE"/>
    <w:rsid w:val="00D63A0F"/>
    <w:rsid w:val="00D64114"/>
    <w:rsid w:val="00D80D2E"/>
    <w:rsid w:val="00D86116"/>
    <w:rsid w:val="00D9572A"/>
    <w:rsid w:val="00D96BD9"/>
    <w:rsid w:val="00DA12DA"/>
    <w:rsid w:val="00DB0172"/>
    <w:rsid w:val="00DB0B35"/>
    <w:rsid w:val="00DB32CA"/>
    <w:rsid w:val="00DB69F7"/>
    <w:rsid w:val="00DB6FC6"/>
    <w:rsid w:val="00DC2681"/>
    <w:rsid w:val="00DC2F1E"/>
    <w:rsid w:val="00DC308E"/>
    <w:rsid w:val="00DC4B4D"/>
    <w:rsid w:val="00DC5567"/>
    <w:rsid w:val="00DE3B42"/>
    <w:rsid w:val="00DF0A5D"/>
    <w:rsid w:val="00DF1085"/>
    <w:rsid w:val="00DF3CC5"/>
    <w:rsid w:val="00E009DA"/>
    <w:rsid w:val="00E05587"/>
    <w:rsid w:val="00E07CFF"/>
    <w:rsid w:val="00E1101D"/>
    <w:rsid w:val="00E11881"/>
    <w:rsid w:val="00E13E9C"/>
    <w:rsid w:val="00E14CA3"/>
    <w:rsid w:val="00E152BF"/>
    <w:rsid w:val="00E16D7E"/>
    <w:rsid w:val="00E332FE"/>
    <w:rsid w:val="00E35324"/>
    <w:rsid w:val="00E36D1A"/>
    <w:rsid w:val="00E435F2"/>
    <w:rsid w:val="00E444A1"/>
    <w:rsid w:val="00E44C58"/>
    <w:rsid w:val="00E46592"/>
    <w:rsid w:val="00E54B7E"/>
    <w:rsid w:val="00E55E56"/>
    <w:rsid w:val="00E56BAB"/>
    <w:rsid w:val="00E62760"/>
    <w:rsid w:val="00E64361"/>
    <w:rsid w:val="00E6621C"/>
    <w:rsid w:val="00E668B5"/>
    <w:rsid w:val="00E704BB"/>
    <w:rsid w:val="00E72791"/>
    <w:rsid w:val="00E8631B"/>
    <w:rsid w:val="00E87DC0"/>
    <w:rsid w:val="00E87F6B"/>
    <w:rsid w:val="00E90D17"/>
    <w:rsid w:val="00E91131"/>
    <w:rsid w:val="00EA0310"/>
    <w:rsid w:val="00EA11A5"/>
    <w:rsid w:val="00EA3D38"/>
    <w:rsid w:val="00EA74B5"/>
    <w:rsid w:val="00EB0965"/>
    <w:rsid w:val="00EB2676"/>
    <w:rsid w:val="00EB5653"/>
    <w:rsid w:val="00EC1FD4"/>
    <w:rsid w:val="00EC6D07"/>
    <w:rsid w:val="00ED4577"/>
    <w:rsid w:val="00ED5EDA"/>
    <w:rsid w:val="00F058C5"/>
    <w:rsid w:val="00F17032"/>
    <w:rsid w:val="00F24713"/>
    <w:rsid w:val="00F304C0"/>
    <w:rsid w:val="00F32E16"/>
    <w:rsid w:val="00F37C3C"/>
    <w:rsid w:val="00F53E63"/>
    <w:rsid w:val="00F658BA"/>
    <w:rsid w:val="00F66BB3"/>
    <w:rsid w:val="00F71C6F"/>
    <w:rsid w:val="00F761CB"/>
    <w:rsid w:val="00F82CD7"/>
    <w:rsid w:val="00F93358"/>
    <w:rsid w:val="00F95143"/>
    <w:rsid w:val="00FA0AA0"/>
    <w:rsid w:val="00FA2D54"/>
    <w:rsid w:val="00FA54BA"/>
    <w:rsid w:val="00FA7274"/>
    <w:rsid w:val="00FC1E7D"/>
    <w:rsid w:val="00FC3229"/>
    <w:rsid w:val="00FC7CD6"/>
    <w:rsid w:val="00FD2BFD"/>
    <w:rsid w:val="00FD590D"/>
    <w:rsid w:val="00FE1A13"/>
    <w:rsid w:val="00FE3692"/>
    <w:rsid w:val="00FE6321"/>
    <w:rsid w:val="00FE6E1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29A5"/>
  <w15:docId w15:val="{C8F672E1-8C2F-4404-8F89-F7DB9D62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69"/>
    <w:pPr>
      <w:ind w:left="720"/>
      <w:contextualSpacing/>
    </w:pPr>
  </w:style>
  <w:style w:type="table" w:styleId="a4">
    <w:name w:val="Table Grid"/>
    <w:basedOn w:val="a1"/>
    <w:uiPriority w:val="39"/>
    <w:rsid w:val="0072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A70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E46592"/>
    <w:pPr>
      <w:widowControl w:val="0"/>
      <w:shd w:val="clear" w:color="auto" w:fill="FFFFFF"/>
      <w:spacing w:before="180" w:after="0" w:line="480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FE36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E3692"/>
    <w:pPr>
      <w:widowControl w:val="0"/>
      <w:autoSpaceDE w:val="0"/>
      <w:autoSpaceDN w:val="0"/>
      <w:adjustRightInd w:val="0"/>
      <w:spacing w:after="0" w:line="346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E3692"/>
    <w:pPr>
      <w:widowControl w:val="0"/>
      <w:autoSpaceDE w:val="0"/>
      <w:autoSpaceDN w:val="0"/>
      <w:adjustRightInd w:val="0"/>
      <w:spacing w:after="0" w:line="346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E3692"/>
    <w:pPr>
      <w:widowControl w:val="0"/>
      <w:autoSpaceDE w:val="0"/>
      <w:autoSpaceDN w:val="0"/>
      <w:adjustRightInd w:val="0"/>
      <w:spacing w:after="0" w:line="350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E3692"/>
    <w:pPr>
      <w:widowControl w:val="0"/>
      <w:autoSpaceDE w:val="0"/>
      <w:autoSpaceDN w:val="0"/>
      <w:adjustRightInd w:val="0"/>
      <w:spacing w:after="0" w:line="346" w:lineRule="exact"/>
      <w:ind w:firstLine="5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FE3692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37">
    <w:name w:val="Font Style37"/>
    <w:basedOn w:val="a0"/>
    <w:uiPriority w:val="99"/>
    <w:rsid w:val="00FE3692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1">
    <w:name w:val="Font Style41"/>
    <w:basedOn w:val="a0"/>
    <w:uiPriority w:val="99"/>
    <w:rsid w:val="00FE3692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styleId="a7">
    <w:name w:val="Hyperlink"/>
    <w:basedOn w:val="a0"/>
    <w:uiPriority w:val="99"/>
    <w:unhideWhenUsed/>
    <w:rsid w:val="00FE3692"/>
    <w:rPr>
      <w:color w:val="0000FF" w:themeColor="hyperlink"/>
      <w:u w:val="single"/>
    </w:rPr>
  </w:style>
  <w:style w:type="paragraph" w:customStyle="1" w:styleId="Style9">
    <w:name w:val="Style9"/>
    <w:basedOn w:val="a"/>
    <w:uiPriority w:val="99"/>
    <w:rsid w:val="00FE3692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E3692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E3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FE369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uiPriority w:val="99"/>
    <w:rsid w:val="00FE36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FE3692"/>
    <w:pPr>
      <w:widowControl w:val="0"/>
      <w:autoSpaceDE w:val="0"/>
      <w:autoSpaceDN w:val="0"/>
      <w:adjustRightInd w:val="0"/>
      <w:spacing w:after="0" w:line="346" w:lineRule="exact"/>
      <w:ind w:firstLine="58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E36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04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04E13"/>
    <w:pPr>
      <w:widowControl w:val="0"/>
      <w:autoSpaceDE w:val="0"/>
      <w:autoSpaceDN w:val="0"/>
      <w:adjustRightInd w:val="0"/>
      <w:spacing w:after="0" w:line="480" w:lineRule="exact"/>
      <w:ind w:firstLine="22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04E13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04E13"/>
    <w:pPr>
      <w:widowControl w:val="0"/>
      <w:autoSpaceDE w:val="0"/>
      <w:autoSpaceDN w:val="0"/>
      <w:adjustRightInd w:val="0"/>
      <w:spacing w:after="0" w:line="480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04E13"/>
    <w:pPr>
      <w:widowControl w:val="0"/>
      <w:autoSpaceDE w:val="0"/>
      <w:autoSpaceDN w:val="0"/>
      <w:adjustRightInd w:val="0"/>
      <w:spacing w:after="0" w:line="481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04E13"/>
    <w:pPr>
      <w:widowControl w:val="0"/>
      <w:autoSpaceDE w:val="0"/>
      <w:autoSpaceDN w:val="0"/>
      <w:adjustRightInd w:val="0"/>
      <w:spacing w:after="0" w:line="475" w:lineRule="exact"/>
      <w:ind w:firstLine="14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04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04E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604E13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604E13"/>
    <w:rPr>
      <w:rFonts w:ascii="Book Antiqua" w:hAnsi="Book Antiqua" w:cs="Book Antiqua"/>
      <w:b/>
      <w:bCs/>
      <w:sz w:val="8"/>
      <w:szCs w:val="8"/>
    </w:rPr>
  </w:style>
  <w:style w:type="paragraph" w:styleId="a8">
    <w:name w:val="Plain Text"/>
    <w:basedOn w:val="a"/>
    <w:link w:val="a9"/>
    <w:uiPriority w:val="99"/>
    <w:semiHidden/>
    <w:unhideWhenUsed/>
    <w:rsid w:val="0058380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583800"/>
    <w:rPr>
      <w:rFonts w:ascii="Consolas" w:hAnsi="Consolas" w:cs="Consolas"/>
      <w:sz w:val="21"/>
      <w:szCs w:val="21"/>
    </w:rPr>
  </w:style>
  <w:style w:type="paragraph" w:styleId="aa">
    <w:name w:val="header"/>
    <w:basedOn w:val="a"/>
    <w:link w:val="ab"/>
    <w:unhideWhenUsed/>
    <w:rsid w:val="001A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A2840"/>
  </w:style>
  <w:style w:type="paragraph" w:styleId="ac">
    <w:name w:val="footer"/>
    <w:basedOn w:val="a"/>
    <w:link w:val="ad"/>
    <w:uiPriority w:val="99"/>
    <w:unhideWhenUsed/>
    <w:rsid w:val="001A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840"/>
  </w:style>
  <w:style w:type="character" w:customStyle="1" w:styleId="FontStyle15">
    <w:name w:val="Font Style15"/>
    <w:uiPriority w:val="99"/>
    <w:rsid w:val="001815F9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0E96F-56CB-4FD4-ABD5-53778D0F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 Сергей Александрович</dc:creator>
  <cp:lastModifiedBy>Земскова Антонина Александровна</cp:lastModifiedBy>
  <cp:revision>35</cp:revision>
  <cp:lastPrinted>2022-07-29T08:17:00Z</cp:lastPrinted>
  <dcterms:created xsi:type="dcterms:W3CDTF">2022-07-28T10:25:00Z</dcterms:created>
  <dcterms:modified xsi:type="dcterms:W3CDTF">2022-08-01T02:23:00Z</dcterms:modified>
</cp:coreProperties>
</file>