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BBD1" w14:textId="424AC6A5" w:rsidR="006443CE" w:rsidRPr="00770760" w:rsidRDefault="006443CE" w:rsidP="0021712D">
      <w:pPr>
        <w:pStyle w:val="ConsPlusTitle"/>
        <w:widowControl w:val="0"/>
        <w:tabs>
          <w:tab w:val="left" w:pos="4253"/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21712D">
        <w:rPr>
          <w:b w:val="0"/>
        </w:rPr>
        <w:t>№ </w:t>
      </w:r>
      <w:r w:rsidR="00D6030C">
        <w:rPr>
          <w:b w:val="0"/>
        </w:rPr>
        <w:t>4</w:t>
      </w:r>
    </w:p>
    <w:p w14:paraId="538DFD2B" w14:textId="77777777" w:rsidR="006443CE" w:rsidRPr="00176184" w:rsidRDefault="006443CE" w:rsidP="0021712D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14:paraId="093635F6" w14:textId="77777777" w:rsidR="006443C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0E1F3" w14:textId="77777777" w:rsidR="006443C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92156" w14:textId="77777777" w:rsidR="0021712D" w:rsidRDefault="0021712D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0B608" w14:textId="77777777" w:rsidR="00D20466" w:rsidRPr="00D5049E" w:rsidRDefault="006443CE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20466" w:rsidRPr="00D5049E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 w:rsidR="0063650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53045049" w14:textId="77777777" w:rsidR="004F6AF0" w:rsidRDefault="00D20466" w:rsidP="0021712D">
      <w:pPr>
        <w:tabs>
          <w:tab w:val="left" w:pos="8505"/>
          <w:tab w:val="center" w:pos="11340"/>
          <w:tab w:val="center" w:pos="11482"/>
          <w:tab w:val="center" w:pos="15451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6F68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регионального, межмуниципального и местного</w:t>
      </w:r>
      <w:r w:rsidR="00A81BFE" w:rsidRPr="00A81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="00D5049E">
        <w:rPr>
          <w:rFonts w:ascii="Times New Roman" w:eastAsia="Times New Roman" w:hAnsi="Times New Roman"/>
          <w:sz w:val="28"/>
          <w:szCs w:val="28"/>
          <w:lang w:eastAsia="ru-RU"/>
        </w:rPr>
        <w:t xml:space="preserve"> в Новосибирской области» </w:t>
      </w:r>
    </w:p>
    <w:p w14:paraId="6788D244" w14:textId="77777777" w:rsidR="00D20466" w:rsidRDefault="00D5049E" w:rsidP="0021712D">
      <w:pPr>
        <w:tabs>
          <w:tab w:val="left" w:pos="8505"/>
          <w:tab w:val="center" w:pos="13892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2015-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803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</w:p>
    <w:p w14:paraId="06F75B11" w14:textId="77777777" w:rsidR="004F6AF0" w:rsidRDefault="004F6AF0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D3EEA" w14:textId="77777777" w:rsidR="004F6AF0" w:rsidRDefault="004F6AF0" w:rsidP="0021712D">
      <w:pPr>
        <w:tabs>
          <w:tab w:val="left" w:pos="8505"/>
        </w:tabs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38980" w14:textId="77777777" w:rsidR="008803A6" w:rsidRDefault="00430B01" w:rsidP="001A2B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РЕСУРСНОЕ ОБЕСПЕЧЕНИЕ </w:t>
      </w:r>
    </w:p>
    <w:p w14:paraId="048EBBF6" w14:textId="77777777" w:rsidR="00FA70A5" w:rsidRDefault="008803A6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05317A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81BFE"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A2B56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A70A5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 Новосибирской области</w:t>
      </w:r>
      <w:r w:rsid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в 2015-</w:t>
      </w:r>
      <w:r w:rsidR="00166BBE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66BBE"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годах</w:t>
      </w:r>
    </w:p>
    <w:p w14:paraId="72CD7247" w14:textId="77777777" w:rsidR="0021712D" w:rsidRDefault="0021712D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A60A8C" w14:textId="77777777" w:rsidR="0021712D" w:rsidRPr="0021712D" w:rsidRDefault="0021712D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7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1287"/>
        <w:gridCol w:w="1264"/>
        <w:gridCol w:w="1276"/>
        <w:gridCol w:w="1276"/>
        <w:gridCol w:w="1276"/>
        <w:gridCol w:w="1417"/>
        <w:gridCol w:w="1276"/>
        <w:gridCol w:w="1276"/>
        <w:gridCol w:w="1276"/>
      </w:tblGrid>
      <w:tr w:rsidR="006F6856" w:rsidRPr="00A502AE" w14:paraId="6E17BA24" w14:textId="77777777" w:rsidTr="0021712D">
        <w:trPr>
          <w:trHeight w:val="20"/>
        </w:trPr>
        <w:tc>
          <w:tcPr>
            <w:tcW w:w="4116" w:type="dxa"/>
            <w:vMerge w:val="restart"/>
            <w:shd w:val="clear" w:color="auto" w:fill="auto"/>
            <w:vAlign w:val="center"/>
            <w:hideMark/>
          </w:tcPr>
          <w:p w14:paraId="52EF8755" w14:textId="77777777" w:rsidR="006F6856" w:rsidRPr="0021712D" w:rsidRDefault="0021712D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1624" w:type="dxa"/>
            <w:gridSpan w:val="9"/>
            <w:shd w:val="clear" w:color="auto" w:fill="auto"/>
            <w:vAlign w:val="center"/>
            <w:hideMark/>
          </w:tcPr>
          <w:p w14:paraId="4A27A5F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затраты, тыс. рублей (в ценах 2014 года)</w:t>
            </w:r>
          </w:p>
        </w:tc>
      </w:tr>
      <w:tr w:rsidR="006F6856" w:rsidRPr="00A502AE" w14:paraId="3D3185CC" w14:textId="77777777" w:rsidTr="0021712D">
        <w:trPr>
          <w:trHeight w:val="20"/>
        </w:trPr>
        <w:tc>
          <w:tcPr>
            <w:tcW w:w="4116" w:type="dxa"/>
            <w:vMerge/>
            <w:vAlign w:val="center"/>
            <w:hideMark/>
          </w:tcPr>
          <w:p w14:paraId="1F4CF21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14:paraId="65F0FFE6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7" w:type="dxa"/>
            <w:gridSpan w:val="8"/>
            <w:shd w:val="clear" w:color="auto" w:fill="auto"/>
            <w:hideMark/>
          </w:tcPr>
          <w:p w14:paraId="699611B0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F6856" w:rsidRPr="00A502AE" w14:paraId="5596C49D" w14:textId="77777777" w:rsidTr="0021712D">
        <w:trPr>
          <w:trHeight w:val="20"/>
        </w:trPr>
        <w:tc>
          <w:tcPr>
            <w:tcW w:w="4116" w:type="dxa"/>
            <w:vMerge/>
            <w:vAlign w:val="center"/>
            <w:hideMark/>
          </w:tcPr>
          <w:p w14:paraId="2FE6BC6D" w14:textId="77777777" w:rsidR="006F6856" w:rsidRPr="00A502AE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14:paraId="41D768DB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14:paraId="7FDE696E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14:paraId="127F92EE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hideMark/>
          </w:tcPr>
          <w:p w14:paraId="43347294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hideMark/>
          </w:tcPr>
          <w:p w14:paraId="4E1C617F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hideMark/>
          </w:tcPr>
          <w:p w14:paraId="31D514C9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hideMark/>
          </w:tcPr>
          <w:p w14:paraId="568B4014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hideMark/>
          </w:tcPr>
          <w:p w14:paraId="37263009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hideMark/>
          </w:tcPr>
          <w:p w14:paraId="4F0D8AE8" w14:textId="77777777" w:rsidR="006F6856" w:rsidRPr="00A502AE" w:rsidRDefault="006F6856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F6856" w:rsidRPr="00A502AE" w14:paraId="1FAA19A8" w14:textId="77777777" w:rsidTr="0021712D">
        <w:trPr>
          <w:trHeight w:val="20"/>
        </w:trPr>
        <w:tc>
          <w:tcPr>
            <w:tcW w:w="15740" w:type="dxa"/>
            <w:gridSpan w:val="10"/>
            <w:shd w:val="clear" w:color="auto" w:fill="auto"/>
            <w:vAlign w:val="center"/>
            <w:hideMark/>
          </w:tcPr>
          <w:p w14:paraId="1401AF2D" w14:textId="77777777" w:rsidR="006F6856" w:rsidRPr="0021712D" w:rsidRDefault="006F6856" w:rsidP="006F6856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1D7B5F" w:rsidRPr="00692140" w14:paraId="4AF4DB2B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BA7005F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30C61B26" w14:textId="2F765958" w:rsidR="001D7B5F" w:rsidRPr="001D7B5F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74 110 276,0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3B0C4417" w14:textId="61DBE03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7 389 522,1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609D048A" w14:textId="60F15A8A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8 542 648,9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C40857" w14:textId="3B565886" w:rsidR="001D7B5F" w:rsidRPr="006B6125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9 673 332,0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809BCB" w14:textId="479BD3B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7 922 631,0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21E57857" w14:textId="3C625E69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7 599 923,2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7B4677EB" w14:textId="2405FC8F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10 764 695,0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737C2A" w14:textId="14B6C375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10 995566,4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E6F3299" w14:textId="42751A3F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11 221 957,4   </w:t>
            </w:r>
          </w:p>
        </w:tc>
      </w:tr>
      <w:tr w:rsidR="001D7B5F" w:rsidRPr="00692140" w14:paraId="5BC3449A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E88D451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5245FD25" w14:textId="651E76B9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8 666 935,5   </w:t>
            </w:r>
          </w:p>
        </w:tc>
        <w:tc>
          <w:tcPr>
            <w:tcW w:w="1264" w:type="dxa"/>
            <w:shd w:val="clear" w:color="auto" w:fill="auto"/>
            <w:hideMark/>
          </w:tcPr>
          <w:p w14:paraId="620D467C" w14:textId="26E55DB3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3255FF47" w14:textId="1D6BC80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2F26C7" w14:textId="2F76B549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3EF6DEB" w14:textId="7E5C6498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975 000,0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358B11C" w14:textId="4E5E177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  <w:hideMark/>
          </w:tcPr>
          <w:p w14:paraId="7C8F1F63" w14:textId="445662D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19B41D37" w14:textId="371256C9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DD19163" w14:textId="4A6C53E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1D7B5F" w:rsidRPr="00692140" w14:paraId="30816972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D2BA647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3E96E5EF" w14:textId="501A53FE" w:rsidR="001D7B5F" w:rsidRPr="001D7B5F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64 372 696,6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3DFFCA48" w14:textId="2B257A9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5 446 414,7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18FFF870" w14:textId="278965C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7 684 169,6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2EEA90B8" w14:textId="6499C57E" w:rsidR="001D7B5F" w:rsidRPr="006B6125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8 270 169,5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77BEA6E0" w14:textId="7DDE680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6 842 808,7   </w:t>
            </w:r>
          </w:p>
        </w:tc>
        <w:tc>
          <w:tcPr>
            <w:tcW w:w="1417" w:type="dxa"/>
            <w:shd w:val="clear" w:color="auto" w:fill="auto"/>
            <w:hideMark/>
          </w:tcPr>
          <w:p w14:paraId="6814DCE1" w14:textId="7FD86F26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7 514 438,3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036A872C" w14:textId="30FB288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9 313 197,2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D057E3" w14:textId="7CA24149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9 539 810,6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BC85C15" w14:textId="213C4DA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9 761 688,0   </w:t>
            </w:r>
          </w:p>
        </w:tc>
      </w:tr>
      <w:tr w:rsidR="001D7B5F" w:rsidRPr="00692140" w14:paraId="753D3BB9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FB70FC1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  <w:hideMark/>
          </w:tcPr>
          <w:p w14:paraId="5CE45B0B" w14:textId="28CD646A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1 070 643,9   </w:t>
            </w:r>
          </w:p>
        </w:tc>
        <w:tc>
          <w:tcPr>
            <w:tcW w:w="1264" w:type="dxa"/>
            <w:shd w:val="clear" w:color="auto" w:fill="auto"/>
            <w:hideMark/>
          </w:tcPr>
          <w:p w14:paraId="3F859F9F" w14:textId="0DF9EAB3" w:rsidR="001D7B5F" w:rsidRPr="00D361BA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A">
              <w:rPr>
                <w:rFonts w:ascii="Times New Roman" w:hAnsi="Times New Roman"/>
                <w:sz w:val="20"/>
                <w:szCs w:val="20"/>
              </w:rPr>
              <w:t xml:space="preserve"> 380 944,2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04495C73" w14:textId="6931F953" w:rsidR="001D7B5F" w:rsidRPr="00D361BA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A">
              <w:rPr>
                <w:rFonts w:ascii="Times New Roman" w:hAnsi="Times New Roman"/>
                <w:sz w:val="20"/>
                <w:szCs w:val="20"/>
              </w:rPr>
              <w:t xml:space="preserve"> 125 044,5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0D6C5869" w14:textId="57433EDE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7DEA">
              <w:t xml:space="preserve"> </w:t>
            </w:r>
            <w:r w:rsidRPr="006B6125">
              <w:rPr>
                <w:rFonts w:ascii="Times New Roman" w:hAnsi="Times New Roman"/>
                <w:sz w:val="20"/>
                <w:szCs w:val="20"/>
              </w:rPr>
              <w:t xml:space="preserve">148 417,1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0886334" w14:textId="1372ED2A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104 822,3   </w:t>
            </w:r>
          </w:p>
        </w:tc>
        <w:tc>
          <w:tcPr>
            <w:tcW w:w="1417" w:type="dxa"/>
            <w:shd w:val="clear" w:color="auto" w:fill="auto"/>
            <w:hideMark/>
          </w:tcPr>
          <w:p w14:paraId="5B527810" w14:textId="361D6045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85 484,9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05D4E42B" w14:textId="2DA1690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70 967,1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5341FDBE" w14:textId="2CE0E92F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75 225,1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25B03DBD" w14:textId="020C2825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79 738,7   </w:t>
            </w:r>
          </w:p>
        </w:tc>
      </w:tr>
      <w:tr w:rsidR="00DA13C0" w:rsidRPr="00692140" w14:paraId="1A5502AA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9290DA9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46FDE423" w14:textId="4DCFBBB7" w:rsidR="00DA13C0" w:rsidRPr="008222F1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2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14:paraId="1525E118" w14:textId="70BCB4A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6939090B" w14:textId="1521D4BB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4C1CD518" w14:textId="448D72F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0927DB5B" w14:textId="5ADABED1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417" w:type="dxa"/>
            <w:shd w:val="clear" w:color="auto" w:fill="auto"/>
          </w:tcPr>
          <w:p w14:paraId="5916D92C" w14:textId="1FCADBC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5C963FC7" w14:textId="543082FD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0B19AA7C" w14:textId="706B2016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  <w:tc>
          <w:tcPr>
            <w:tcW w:w="1276" w:type="dxa"/>
            <w:shd w:val="clear" w:color="auto" w:fill="auto"/>
          </w:tcPr>
          <w:p w14:paraId="72AE0DD1" w14:textId="16C7831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DE8">
              <w:t>-</w:t>
            </w:r>
          </w:p>
        </w:tc>
      </w:tr>
      <w:tr w:rsidR="001D7B5F" w:rsidRPr="00692140" w14:paraId="371F0C14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A53F16C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1161A8E2" w14:textId="493F58AC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16 975 024,7   </w:t>
            </w:r>
          </w:p>
        </w:tc>
        <w:tc>
          <w:tcPr>
            <w:tcW w:w="1264" w:type="dxa"/>
            <w:shd w:val="clear" w:color="auto" w:fill="auto"/>
            <w:hideMark/>
          </w:tcPr>
          <w:p w14:paraId="6A98A81C" w14:textId="6A13570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1 721 621,6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7D763B58" w14:textId="514A0456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1 219 454,5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3BCFA4DE" w14:textId="7DBF02D8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1 886 282,8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7F4A2E7" w14:textId="288B14A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1 198 809,8   </w:t>
            </w:r>
          </w:p>
        </w:tc>
        <w:tc>
          <w:tcPr>
            <w:tcW w:w="1417" w:type="dxa"/>
            <w:shd w:val="clear" w:color="auto" w:fill="auto"/>
            <w:hideMark/>
          </w:tcPr>
          <w:p w14:paraId="6F1A51FB" w14:textId="04A3B1B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1 095 968,0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C7F0C2" w14:textId="7A4CC7C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3 234 078,8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46C35F2" w14:textId="008F3F99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3 284 291,8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65E34DF" w14:textId="73FEC3D3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3 334 517,4   </w:t>
            </w:r>
          </w:p>
        </w:tc>
      </w:tr>
      <w:tr w:rsidR="001D7B5F" w:rsidRPr="00692140" w14:paraId="4BB60EC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D1F3687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717BBC05" w14:textId="0C5DAEFE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6 497 022,7   </w:t>
            </w:r>
          </w:p>
        </w:tc>
        <w:tc>
          <w:tcPr>
            <w:tcW w:w="1264" w:type="dxa"/>
            <w:shd w:val="clear" w:color="auto" w:fill="auto"/>
            <w:hideMark/>
          </w:tcPr>
          <w:p w14:paraId="32E909FF" w14:textId="4EA88DEA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1 104 798,1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3150FB" w14:textId="012DC61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625 434,8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4BFC82C0" w14:textId="71DAA951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445 107,7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30EA39" w14:textId="17410394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180 090,0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3C966AD1" w14:textId="261909C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  <w:hideMark/>
          </w:tcPr>
          <w:p w14:paraId="718CB328" w14:textId="69FD475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C20090" w14:textId="5A0307B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69C780A" w14:textId="15CF3B46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1D7B5F" w:rsidRPr="00692140" w14:paraId="61B2EBAC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2616E11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0EC83521" w14:textId="1E399421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10 114 520,3   </w:t>
            </w:r>
          </w:p>
        </w:tc>
        <w:tc>
          <w:tcPr>
            <w:tcW w:w="1264" w:type="dxa"/>
            <w:shd w:val="clear" w:color="auto" w:fill="auto"/>
            <w:hideMark/>
          </w:tcPr>
          <w:p w14:paraId="31AAFA3F" w14:textId="6EBF9E6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288 964,5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074F12C4" w14:textId="4DFF8D5D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589 700,9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7F8F8E70" w14:textId="18FAB984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1 433 108,0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1586974" w14:textId="10D0C7F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1 010 126,4   </w:t>
            </w:r>
          </w:p>
        </w:tc>
        <w:tc>
          <w:tcPr>
            <w:tcW w:w="1417" w:type="dxa"/>
            <w:shd w:val="clear" w:color="auto" w:fill="auto"/>
            <w:hideMark/>
          </w:tcPr>
          <w:p w14:paraId="77D27043" w14:textId="03747D1E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1 092 620,5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29B479" w14:textId="76A26DC3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1 850 000,0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DFD62CB" w14:textId="1DD6849C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1 900 000,0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CC3E19B" w14:textId="1C747B0E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1 950 000,0   </w:t>
            </w:r>
          </w:p>
        </w:tc>
      </w:tr>
      <w:tr w:rsidR="001D7B5F" w:rsidRPr="00692140" w14:paraId="334D3E5F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80802B2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</w:tcPr>
          <w:p w14:paraId="565C3F01" w14:textId="1D3B62F8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363 481,7   </w:t>
            </w:r>
          </w:p>
        </w:tc>
        <w:tc>
          <w:tcPr>
            <w:tcW w:w="1264" w:type="dxa"/>
            <w:shd w:val="clear" w:color="auto" w:fill="auto"/>
          </w:tcPr>
          <w:p w14:paraId="2BE9E920" w14:textId="0850994E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327 859,0   </w:t>
            </w:r>
          </w:p>
        </w:tc>
        <w:tc>
          <w:tcPr>
            <w:tcW w:w="1276" w:type="dxa"/>
            <w:shd w:val="clear" w:color="auto" w:fill="auto"/>
          </w:tcPr>
          <w:p w14:paraId="47A12958" w14:textId="432D5BC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4 318,8   </w:t>
            </w:r>
          </w:p>
        </w:tc>
        <w:tc>
          <w:tcPr>
            <w:tcW w:w="1276" w:type="dxa"/>
            <w:shd w:val="clear" w:color="auto" w:fill="auto"/>
          </w:tcPr>
          <w:p w14:paraId="0CBC0211" w14:textId="09371FA2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8 067,1   </w:t>
            </w:r>
          </w:p>
        </w:tc>
        <w:tc>
          <w:tcPr>
            <w:tcW w:w="1276" w:type="dxa"/>
            <w:shd w:val="clear" w:color="auto" w:fill="auto"/>
          </w:tcPr>
          <w:p w14:paraId="23A80BA3" w14:textId="037D8A24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8 593,4   </w:t>
            </w:r>
          </w:p>
        </w:tc>
        <w:tc>
          <w:tcPr>
            <w:tcW w:w="1417" w:type="dxa"/>
            <w:shd w:val="clear" w:color="auto" w:fill="auto"/>
          </w:tcPr>
          <w:p w14:paraId="00D32E4E" w14:textId="0198B83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3 347,5   </w:t>
            </w:r>
          </w:p>
        </w:tc>
        <w:tc>
          <w:tcPr>
            <w:tcW w:w="1276" w:type="dxa"/>
            <w:shd w:val="clear" w:color="auto" w:fill="auto"/>
          </w:tcPr>
          <w:p w14:paraId="40A421C1" w14:textId="37F51318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3 548,1   </w:t>
            </w:r>
          </w:p>
        </w:tc>
        <w:tc>
          <w:tcPr>
            <w:tcW w:w="1276" w:type="dxa"/>
            <w:shd w:val="clear" w:color="auto" w:fill="auto"/>
          </w:tcPr>
          <w:p w14:paraId="73AFC486" w14:textId="6CED8F7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3 761,1   </w:t>
            </w:r>
          </w:p>
        </w:tc>
        <w:tc>
          <w:tcPr>
            <w:tcW w:w="1276" w:type="dxa"/>
            <w:shd w:val="clear" w:color="auto" w:fill="auto"/>
          </w:tcPr>
          <w:p w14:paraId="39134510" w14:textId="04823B95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3 986,7   </w:t>
            </w:r>
          </w:p>
        </w:tc>
      </w:tr>
      <w:tr w:rsidR="00DA13C0" w:rsidRPr="00692140" w14:paraId="5AD238D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55E87E5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06903DAD" w14:textId="5F8BA069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669AD563" w14:textId="2CACD3A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CF91200" w14:textId="11F0ED95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A347E70" w14:textId="70DFB96D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AE372DE" w14:textId="229A619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72BA82DD" w14:textId="638C341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83B5EC7" w14:textId="0168467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AFFA4C" w14:textId="7437F71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221EEC8" w14:textId="1BCD73B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692140" w14:paraId="1332D453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DDB3CD6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6EB9C870" w14:textId="68A77B1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69 360,0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684B63B3" w14:textId="56E5D23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F3CC356" w14:textId="51E26179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91E9701" w14:textId="58774DE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93D642" w14:textId="6CC59AF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13 000,0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38F741A" w14:textId="6C3A232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65BFEB" w14:textId="6881A8F5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780763C" w14:textId="7B5CCED9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44A9CD" w14:textId="4AD6C1A5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DA13C0" w:rsidRPr="00692140" w14:paraId="173E17AD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0082622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</w:tcPr>
          <w:p w14:paraId="73AB9FBE" w14:textId="598CDC8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1A1C4179" w14:textId="501E9C0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90885C4" w14:textId="139B0CC1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7007CA1" w14:textId="797CEA1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BA10D2" w14:textId="387DD26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35240415" w14:textId="1077E5A6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1BD7185" w14:textId="59135B9C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BB8D7A1" w14:textId="7B7CE7C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D350CF0" w14:textId="40C57F3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692140" w14:paraId="17414FDE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41EFC13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73B92F87" w14:textId="6288503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69 360,0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22614AF3" w14:textId="2DD2ECC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9851E54" w14:textId="6C99CE3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E92C05" w14:textId="031049C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64A9BCC" w14:textId="103370DD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13 000,0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747D51A" w14:textId="09F366F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9C700D0" w14:textId="2AEB5D39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771883" w14:textId="73FB5628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DF4111C" w14:textId="0805B32C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DA13C0" w:rsidRPr="00692140" w14:paraId="19A33B8E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FA1B251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</w:tcPr>
          <w:p w14:paraId="3942AFE2" w14:textId="5EC914A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4E623E80" w14:textId="0FD0FA2D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A04A6B1" w14:textId="0E581F7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F7BA740" w14:textId="4AC5831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5CBF8A7" w14:textId="1F43A4A4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4D0ECD33" w14:textId="59420F06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BE2EFA6" w14:textId="04E77F2C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C109024" w14:textId="50A90379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27690F2" w14:textId="660C3FA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692140" w14:paraId="4948D6A0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6306D70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2AE32AAB" w14:textId="1EB0BD9B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67E8B8D0" w14:textId="6573DA84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606E378" w14:textId="252CD4E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1515F9E" w14:textId="76988EE5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9CDEEE4" w14:textId="2FBC78CA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0C52670A" w14:textId="0376AABA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047A5AD" w14:textId="2634D716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7ABBCC8" w14:textId="4091FF1F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27623D1" w14:textId="447AE484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1D7B5F" w:rsidRPr="00692140" w14:paraId="07DD4A22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A5E9FD4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6B264A7A" w14:textId="2C0217EF" w:rsidR="001D7B5F" w:rsidRPr="001D7B5F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57 065 891,3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4" w:type="dxa"/>
            <w:shd w:val="clear" w:color="auto" w:fill="auto"/>
            <w:hideMark/>
          </w:tcPr>
          <w:p w14:paraId="37040895" w14:textId="40186B1C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5 664 900,5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30CA0316" w14:textId="2662AD13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7 322 584,4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50E53D5B" w14:textId="1D8D5AFD" w:rsidR="001D7B5F" w:rsidRPr="006B6125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7 779 299,2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056FA826" w14:textId="318FE985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6 710 821,2   </w:t>
            </w:r>
          </w:p>
        </w:tc>
        <w:tc>
          <w:tcPr>
            <w:tcW w:w="1417" w:type="dxa"/>
            <w:shd w:val="clear" w:color="auto" w:fill="auto"/>
            <w:hideMark/>
          </w:tcPr>
          <w:p w14:paraId="27927659" w14:textId="51C5CAB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6 500 955,2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38D3052E" w14:textId="3EF1491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7 518 616,2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7A8F2E" w14:textId="396F402F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7 697 274,6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D3868C" w14:textId="5F39FDEC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7 871 440,0   </w:t>
            </w:r>
          </w:p>
        </w:tc>
      </w:tr>
      <w:tr w:rsidR="001D7B5F" w:rsidRPr="00692140" w14:paraId="2A15E43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F71A058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55211DF5" w14:textId="27D4F438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2 169 912,8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7287344A" w14:textId="7C05F75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457 365,1   </w:t>
            </w:r>
          </w:p>
        </w:tc>
        <w:tc>
          <w:tcPr>
            <w:tcW w:w="1276" w:type="dxa"/>
            <w:shd w:val="clear" w:color="auto" w:fill="auto"/>
          </w:tcPr>
          <w:p w14:paraId="47EDF77D" w14:textId="75D2869C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108 000,0   </w:t>
            </w:r>
          </w:p>
        </w:tc>
        <w:tc>
          <w:tcPr>
            <w:tcW w:w="1276" w:type="dxa"/>
            <w:shd w:val="clear" w:color="auto" w:fill="auto"/>
          </w:tcPr>
          <w:p w14:paraId="0F3C52F3" w14:textId="7FA96198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809 637,7   </w:t>
            </w:r>
          </w:p>
        </w:tc>
        <w:tc>
          <w:tcPr>
            <w:tcW w:w="1276" w:type="dxa"/>
            <w:shd w:val="clear" w:color="auto" w:fill="auto"/>
          </w:tcPr>
          <w:p w14:paraId="1846F445" w14:textId="1B3A4A4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794 910,0   </w:t>
            </w:r>
          </w:p>
        </w:tc>
        <w:tc>
          <w:tcPr>
            <w:tcW w:w="1417" w:type="dxa"/>
            <w:shd w:val="clear" w:color="auto" w:fill="auto"/>
          </w:tcPr>
          <w:p w14:paraId="7515B32F" w14:textId="22171B6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C881426" w14:textId="1E469929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B79DC3B" w14:textId="4B9142B7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D02A8E3" w14:textId="4224EFA3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1D7B5F" w:rsidRPr="00692140" w14:paraId="529E8BA1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4E093A2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568C612D" w14:textId="710FABC4" w:rsidR="001D7B5F" w:rsidRPr="001D7B5F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54 188 816,3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6278E572" w14:textId="4583F384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5 154 450,2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307280B" w14:textId="1AE0DA6E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7 093 858,7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49821D6" w14:textId="5E886740" w:rsidR="001D7B5F" w:rsidRPr="006B6125" w:rsidRDefault="00C42633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6 829 311,5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6B56E189" w14:textId="3FF0143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5 819 682,3   </w:t>
            </w:r>
          </w:p>
        </w:tc>
        <w:tc>
          <w:tcPr>
            <w:tcW w:w="1417" w:type="dxa"/>
            <w:shd w:val="clear" w:color="auto" w:fill="auto"/>
            <w:hideMark/>
          </w:tcPr>
          <w:p w14:paraId="7F1739F4" w14:textId="4AA9986E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6 418 817,8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39174924" w14:textId="09EED8E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7 451 197,2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4D5DBB86" w14:textId="2347868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7 625 810,6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EFEE88" w14:textId="6BD0DF81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7 795 688,0   </w:t>
            </w:r>
          </w:p>
        </w:tc>
      </w:tr>
      <w:tr w:rsidR="001D7B5F" w:rsidRPr="00692140" w14:paraId="7672C31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75F907B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  <w:hideMark/>
          </w:tcPr>
          <w:p w14:paraId="1836953B" w14:textId="733B848B" w:rsidR="001D7B5F" w:rsidRPr="001D7B5F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707 162,2   </w:t>
            </w:r>
          </w:p>
        </w:tc>
        <w:tc>
          <w:tcPr>
            <w:tcW w:w="1264" w:type="dxa"/>
            <w:shd w:val="clear" w:color="auto" w:fill="auto"/>
            <w:hideMark/>
          </w:tcPr>
          <w:p w14:paraId="0107A40C" w14:textId="45D183CC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53 085,2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D2D08E6" w14:textId="2589330D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120 725,7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63BB1D4B" w14:textId="79EA8B79" w:rsidR="001D7B5F" w:rsidRPr="006B6125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140 350,0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1C5FC55D" w14:textId="7304562B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96 228,9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21234D5D" w14:textId="7D614092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82 137,4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5BB4B0" w14:textId="1F02D908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67 419,0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32F9DD9" w14:textId="5D9763EA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71 464,0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4C78CD7" w14:textId="3616EA10" w:rsidR="001D7B5F" w:rsidRPr="00DA13C0" w:rsidRDefault="001D7B5F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75 752,0   </w:t>
            </w:r>
          </w:p>
        </w:tc>
      </w:tr>
      <w:tr w:rsidR="00DA13C0" w:rsidRPr="00A502AE" w14:paraId="1DCBF4CE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BB2F890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0BF67093" w14:textId="2CA10BA4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08497D17" w14:textId="2A0F7B12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6508BFD" w14:textId="760CFA9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B1717F7" w14:textId="0AC5C257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FFF3B45" w14:textId="7BB452BE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1D91860F" w14:textId="0EF32890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2D0A591" w14:textId="28FF8E83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96CADC0" w14:textId="1186D5BD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952852D" w14:textId="497435F4" w:rsidR="00DA13C0" w:rsidRPr="00DA13C0" w:rsidRDefault="00DA13C0" w:rsidP="00DA13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6F6856" w:rsidRPr="00A502AE" w14:paraId="7589309C" w14:textId="77777777" w:rsidTr="0021712D">
        <w:trPr>
          <w:trHeight w:val="20"/>
        </w:trPr>
        <w:tc>
          <w:tcPr>
            <w:tcW w:w="15740" w:type="dxa"/>
            <w:gridSpan w:val="10"/>
            <w:shd w:val="clear" w:color="auto" w:fill="auto"/>
            <w:vAlign w:val="center"/>
            <w:hideMark/>
          </w:tcPr>
          <w:p w14:paraId="347B3411" w14:textId="77777777" w:rsidR="006F6856" w:rsidRPr="0021712D" w:rsidRDefault="006F6856" w:rsidP="00C342A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1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</w:tr>
      <w:tr w:rsidR="001D7B5F" w:rsidRPr="00A502AE" w14:paraId="580DC738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B1AD8F8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40026528" w14:textId="72A764B3" w:rsidR="001D7B5F" w:rsidRPr="001D7B5F" w:rsidRDefault="00C42633" w:rsidP="00DA1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74 110 276,0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36EF78D0" w14:textId="44EFB5BB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7 389 522,1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BFA8FC4" w14:textId="2E2D1B04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8 542 648,9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766A21A0" w14:textId="5D67C60C" w:rsidR="001D7B5F" w:rsidRPr="006B6125" w:rsidRDefault="00C42633" w:rsidP="00DA1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9 673 332,0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6098E5A4" w14:textId="0019350D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7 922 631,0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64AEC1C8" w14:textId="56134B6B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7 599 923,2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4D0381" w14:textId="1828F78A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10 764 695,0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88C2A47" w14:textId="76AD193C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10 995 566,4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643ECB65" w14:textId="69AE0429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11 221 957,4   </w:t>
            </w:r>
          </w:p>
        </w:tc>
      </w:tr>
      <w:tr w:rsidR="001D7B5F" w:rsidRPr="00A502AE" w14:paraId="0E3E1381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3A08DE8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6170B999" w14:textId="6B1FEEAF" w:rsidR="001D7B5F" w:rsidRPr="001D7B5F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8 666 935,5   </w:t>
            </w:r>
          </w:p>
        </w:tc>
        <w:tc>
          <w:tcPr>
            <w:tcW w:w="1264" w:type="dxa"/>
            <w:shd w:val="clear" w:color="auto" w:fill="auto"/>
            <w:hideMark/>
          </w:tcPr>
          <w:p w14:paraId="3C8D04E3" w14:textId="300AFA1D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09015E4C" w14:textId="523F5EDD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148B3752" w14:textId="41DFE5A0" w:rsidR="001D7B5F" w:rsidRPr="006B6125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3BD5F09F" w14:textId="5446E3BA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975 000,0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197CE792" w14:textId="64604983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  <w:hideMark/>
          </w:tcPr>
          <w:p w14:paraId="67CC7D6A" w14:textId="255F657D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AF4403F" w14:textId="41A9EA86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77518A93" w14:textId="6EB899F2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1D7B5F" w:rsidRPr="00A502AE" w14:paraId="1C4A7F11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E7EF721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67DBA0D3" w14:textId="22BD6A58" w:rsidR="001D7B5F" w:rsidRPr="001D7B5F" w:rsidRDefault="00C42633" w:rsidP="00DA1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64 372 696,6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6FB5B7F5" w14:textId="2F047594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5 446 414,7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295F3521" w14:textId="28BFFFE1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7 684 169,6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44860808" w14:textId="14C66674" w:rsidR="001D7B5F" w:rsidRPr="006B6125" w:rsidRDefault="00C42633" w:rsidP="00DA1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8 270 169,5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64EEFAF6" w14:textId="4BF55004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6 842 808,7   </w:t>
            </w:r>
          </w:p>
        </w:tc>
        <w:tc>
          <w:tcPr>
            <w:tcW w:w="1417" w:type="dxa"/>
            <w:shd w:val="clear" w:color="auto" w:fill="auto"/>
            <w:hideMark/>
          </w:tcPr>
          <w:p w14:paraId="3F1EAA53" w14:textId="5BD5BBA5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7 514 438,3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16790EC4" w14:textId="76B5C1FF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9 313 197,2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383C29" w14:textId="7A4DAD3A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9 539 810,6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3168CB42" w14:textId="1DE30685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9 761 688,0   </w:t>
            </w:r>
          </w:p>
        </w:tc>
      </w:tr>
      <w:tr w:rsidR="001D7B5F" w:rsidRPr="00A502AE" w14:paraId="7F5B3DDF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0F96BB7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  <w:hideMark/>
          </w:tcPr>
          <w:p w14:paraId="2BA642B1" w14:textId="10D90771" w:rsidR="001D7B5F" w:rsidRPr="001D7B5F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1 070 643,9   </w:t>
            </w:r>
          </w:p>
        </w:tc>
        <w:tc>
          <w:tcPr>
            <w:tcW w:w="1264" w:type="dxa"/>
            <w:shd w:val="clear" w:color="auto" w:fill="auto"/>
            <w:hideMark/>
          </w:tcPr>
          <w:p w14:paraId="245959D8" w14:textId="0B8C1233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361BA">
              <w:rPr>
                <w:rFonts w:ascii="Times New Roman" w:hAnsi="Times New Roman"/>
                <w:sz w:val="20"/>
                <w:szCs w:val="20"/>
              </w:rPr>
              <w:t xml:space="preserve"> 380 944,2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12D86945" w14:textId="5E8B949F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361BA">
              <w:rPr>
                <w:rFonts w:ascii="Times New Roman" w:hAnsi="Times New Roman"/>
                <w:sz w:val="20"/>
                <w:szCs w:val="20"/>
              </w:rPr>
              <w:t xml:space="preserve"> 125 044,5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134B3F94" w14:textId="2D0270DE" w:rsidR="001D7B5F" w:rsidRPr="006B6125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148 417,1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D2DD7E" w14:textId="595D70D0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104 822,3   </w:t>
            </w:r>
          </w:p>
        </w:tc>
        <w:tc>
          <w:tcPr>
            <w:tcW w:w="1417" w:type="dxa"/>
            <w:shd w:val="clear" w:color="auto" w:fill="auto"/>
            <w:hideMark/>
          </w:tcPr>
          <w:p w14:paraId="5C88049C" w14:textId="3A40D271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85 484,9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6925CCB4" w14:textId="26940705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70 967,1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6A2B1524" w14:textId="3CD8793E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75 225,1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11D6FAAB" w14:textId="19C9D676" w:rsidR="001D7B5F" w:rsidRPr="00DA13C0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79 738,7   </w:t>
            </w:r>
          </w:p>
        </w:tc>
      </w:tr>
      <w:tr w:rsidR="00D9702D" w:rsidRPr="00A502AE" w14:paraId="6A36319D" w14:textId="77777777" w:rsidTr="00D9702D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A61865A" w14:textId="77777777" w:rsidR="00D9702D" w:rsidRPr="00A502AE" w:rsidRDefault="00D9702D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3A6C0BBA" w14:textId="4FA26FA8" w:rsidR="00D9702D" w:rsidRPr="00D9702D" w:rsidRDefault="00D9702D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0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E0AC106" w14:textId="6EBB1B91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BF6F1" w14:textId="52FDDF6C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5D6DBE" w14:textId="09FFF37B" w:rsidR="00D9702D" w:rsidRPr="0069214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7E4F7" w14:textId="5181A8A2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7DADB" w14:textId="0D803A36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3D89A" w14:textId="15D1CA45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96C01" w14:textId="16D8ED8D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136F4" w14:textId="68BE6078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D7B5F" w:rsidRPr="00DA13C0" w14:paraId="0A122150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C1A415B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564A1A6C" w14:textId="2CC51D52" w:rsidR="001D7B5F" w:rsidRPr="001D7B5F" w:rsidRDefault="001D7B5F" w:rsidP="00DA13C0">
            <w:pPr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16 975 024,7   </w:t>
            </w:r>
          </w:p>
        </w:tc>
        <w:tc>
          <w:tcPr>
            <w:tcW w:w="1264" w:type="dxa"/>
            <w:shd w:val="clear" w:color="auto" w:fill="auto"/>
            <w:hideMark/>
          </w:tcPr>
          <w:p w14:paraId="73E47D52" w14:textId="342298ED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1 721 621,6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FA895B2" w14:textId="0887E5A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1 219 454,5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839E84" w14:textId="570F635F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1 886 282,8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5164E10E" w14:textId="171BAF24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1 198 809,8   </w:t>
            </w:r>
          </w:p>
        </w:tc>
        <w:tc>
          <w:tcPr>
            <w:tcW w:w="1417" w:type="dxa"/>
            <w:shd w:val="clear" w:color="auto" w:fill="auto"/>
            <w:hideMark/>
          </w:tcPr>
          <w:p w14:paraId="261AAB48" w14:textId="48D7B9D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1 095 968,0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829B0C9" w14:textId="4DD12506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3 234 078,8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27001BD" w14:textId="166C7A7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3 284 291,8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3DFF66A8" w14:textId="4F77AED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3 334 517,4   </w:t>
            </w:r>
          </w:p>
        </w:tc>
      </w:tr>
      <w:tr w:rsidR="001D7B5F" w:rsidRPr="00DA13C0" w14:paraId="4D97155B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494AB36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06793CD1" w14:textId="2D755B87" w:rsidR="001D7B5F" w:rsidRPr="001D7B5F" w:rsidRDefault="001D7B5F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6 497 022,7   </w:t>
            </w:r>
          </w:p>
        </w:tc>
        <w:tc>
          <w:tcPr>
            <w:tcW w:w="1264" w:type="dxa"/>
            <w:shd w:val="clear" w:color="auto" w:fill="auto"/>
            <w:hideMark/>
          </w:tcPr>
          <w:p w14:paraId="741EDDB0" w14:textId="31BC4FA1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1 104 798,1   </w:t>
            </w:r>
          </w:p>
        </w:tc>
        <w:tc>
          <w:tcPr>
            <w:tcW w:w="1276" w:type="dxa"/>
            <w:shd w:val="clear" w:color="auto" w:fill="auto"/>
            <w:hideMark/>
          </w:tcPr>
          <w:p w14:paraId="5F2B98E1" w14:textId="74B250A6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625 434,8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694D7F7" w14:textId="0F6C2FD5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445 107,7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72DEB9C" w14:textId="28C95F6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180 090,0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77B48115" w14:textId="3BA2586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C8F26C" w14:textId="251CE06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08F35F" w14:textId="62F37CDC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C6D710F" w14:textId="439B04D3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1D7B5F" w:rsidRPr="00DA13C0" w14:paraId="35853FB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81B13C8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01D2C3B1" w14:textId="2102A6A3" w:rsidR="001D7B5F" w:rsidRPr="001D7B5F" w:rsidRDefault="001D7B5F" w:rsidP="001D7B5F">
            <w:pPr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10 114 520,3   </w:t>
            </w:r>
          </w:p>
        </w:tc>
        <w:tc>
          <w:tcPr>
            <w:tcW w:w="1264" w:type="dxa"/>
            <w:shd w:val="clear" w:color="auto" w:fill="auto"/>
            <w:hideMark/>
          </w:tcPr>
          <w:p w14:paraId="0DA9FD39" w14:textId="31636976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288 964,5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4D6435B9" w14:textId="7C19776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589 700,9   </w:t>
            </w:r>
          </w:p>
        </w:tc>
        <w:tc>
          <w:tcPr>
            <w:tcW w:w="1276" w:type="dxa"/>
            <w:shd w:val="clear" w:color="auto" w:fill="auto"/>
            <w:hideMark/>
          </w:tcPr>
          <w:p w14:paraId="186DC5AA" w14:textId="27FED343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1 433 108,0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644BADD" w14:textId="30891512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1 010 126,4   </w:t>
            </w:r>
          </w:p>
        </w:tc>
        <w:tc>
          <w:tcPr>
            <w:tcW w:w="1417" w:type="dxa"/>
            <w:shd w:val="clear" w:color="auto" w:fill="auto"/>
            <w:hideMark/>
          </w:tcPr>
          <w:p w14:paraId="55C17B4A" w14:textId="367E3883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1 092 620,5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7AA398E6" w14:textId="051A3D1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1 850 000,0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12DB9A5" w14:textId="5F2D3D4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1 900 000,0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237E628" w14:textId="1AA2AC21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1 950 000,0   </w:t>
            </w:r>
          </w:p>
        </w:tc>
      </w:tr>
      <w:tr w:rsidR="001D7B5F" w:rsidRPr="00DA13C0" w14:paraId="26010A53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3E9DEEB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</w:tcPr>
          <w:p w14:paraId="4E19B7E2" w14:textId="120D2D28" w:rsidR="001D7B5F" w:rsidRPr="001D7B5F" w:rsidRDefault="001D7B5F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363 481,7   </w:t>
            </w:r>
          </w:p>
        </w:tc>
        <w:tc>
          <w:tcPr>
            <w:tcW w:w="1264" w:type="dxa"/>
            <w:shd w:val="clear" w:color="auto" w:fill="auto"/>
          </w:tcPr>
          <w:p w14:paraId="4BB04320" w14:textId="48DC5EA9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327 859,0   </w:t>
            </w:r>
          </w:p>
        </w:tc>
        <w:tc>
          <w:tcPr>
            <w:tcW w:w="1276" w:type="dxa"/>
            <w:shd w:val="clear" w:color="auto" w:fill="auto"/>
          </w:tcPr>
          <w:p w14:paraId="440BFD4A" w14:textId="2B221591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4 318,8   </w:t>
            </w:r>
          </w:p>
        </w:tc>
        <w:tc>
          <w:tcPr>
            <w:tcW w:w="1276" w:type="dxa"/>
            <w:shd w:val="clear" w:color="auto" w:fill="auto"/>
          </w:tcPr>
          <w:p w14:paraId="1B00D17B" w14:textId="4DA9FA4C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8 067,1   </w:t>
            </w:r>
          </w:p>
        </w:tc>
        <w:tc>
          <w:tcPr>
            <w:tcW w:w="1276" w:type="dxa"/>
            <w:shd w:val="clear" w:color="auto" w:fill="auto"/>
          </w:tcPr>
          <w:p w14:paraId="09712E1C" w14:textId="309A4489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8 593,4   </w:t>
            </w:r>
          </w:p>
        </w:tc>
        <w:tc>
          <w:tcPr>
            <w:tcW w:w="1417" w:type="dxa"/>
            <w:shd w:val="clear" w:color="auto" w:fill="auto"/>
          </w:tcPr>
          <w:p w14:paraId="56029427" w14:textId="315A51BD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3 347,5   </w:t>
            </w:r>
          </w:p>
        </w:tc>
        <w:tc>
          <w:tcPr>
            <w:tcW w:w="1276" w:type="dxa"/>
            <w:shd w:val="clear" w:color="auto" w:fill="auto"/>
          </w:tcPr>
          <w:p w14:paraId="3BFA8DE9" w14:textId="6DE9E7F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3 548,1   </w:t>
            </w:r>
          </w:p>
        </w:tc>
        <w:tc>
          <w:tcPr>
            <w:tcW w:w="1276" w:type="dxa"/>
            <w:shd w:val="clear" w:color="auto" w:fill="auto"/>
          </w:tcPr>
          <w:p w14:paraId="1622F325" w14:textId="676DFB5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3 761,1   </w:t>
            </w:r>
          </w:p>
        </w:tc>
        <w:tc>
          <w:tcPr>
            <w:tcW w:w="1276" w:type="dxa"/>
            <w:shd w:val="clear" w:color="auto" w:fill="auto"/>
          </w:tcPr>
          <w:p w14:paraId="55D6A191" w14:textId="1360145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3 986,7   </w:t>
            </w:r>
          </w:p>
        </w:tc>
      </w:tr>
      <w:tr w:rsidR="00DA13C0" w:rsidRPr="00DA13C0" w14:paraId="0454EECA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0F5D30B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41AE0C03" w14:textId="0427F3E8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4D0F9FB6" w14:textId="1704BC9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B6EF40A" w14:textId="723F6AAD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A950531" w14:textId="5A6477C8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1F4EF75" w14:textId="445F9E3F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0C93405C" w14:textId="696F875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818CFA2" w14:textId="06EB45B5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AE234E5" w14:textId="7D3EC077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3141421" w14:textId="71B1A38E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DA13C0" w14:paraId="1EAE4414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95962B8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НИОКР**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052D148C" w14:textId="0F6411E6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69 360,0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2D7A0152" w14:textId="20AE1CB6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C91850D" w14:textId="7F8BE38D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35AA0A88" w14:textId="4E4011A7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762CFD5" w14:textId="05DA04ED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13 000,0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4CC02B6" w14:textId="2A9EF2D9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90BBEA" w14:textId="0F969380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85B189" w14:textId="4993A676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BF8B115" w14:textId="1E5ACA6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DA13C0" w:rsidRPr="00DA13C0" w14:paraId="64DE3AF9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E7677C1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</w:tcPr>
          <w:p w14:paraId="41DCDB57" w14:textId="1BB70D0C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50D7633C" w14:textId="30EAD7EC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206CB56" w14:textId="566FFD4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9B39A95" w14:textId="1C56C999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A3DEED1" w14:textId="0D521DE3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44FF939A" w14:textId="2465B60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BCE6652" w14:textId="5243DFD9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838166E" w14:textId="48FBE6BF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AC14E1A" w14:textId="7F61E86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DA13C0" w14:paraId="0FADF130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C89424A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78C0F6EF" w14:textId="6F483CF7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69 360,0   </w:t>
            </w:r>
          </w:p>
        </w:tc>
        <w:tc>
          <w:tcPr>
            <w:tcW w:w="1264" w:type="dxa"/>
            <w:shd w:val="clear" w:color="auto" w:fill="auto"/>
            <w:hideMark/>
          </w:tcPr>
          <w:p w14:paraId="1DCE17CD" w14:textId="5CD46368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73D962" w14:textId="3A80CB49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610,0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5674A23" w14:textId="75FE317A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0693E9C6" w14:textId="7715114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13 000,0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737C0839" w14:textId="0ABFF1DA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3 000,0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85474DB" w14:textId="2B1FF83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B13E307" w14:textId="6E12BFD6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14 000,0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4F96BEC" w14:textId="6E5FDA50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16 000,0   </w:t>
            </w:r>
          </w:p>
        </w:tc>
      </w:tr>
      <w:tr w:rsidR="00DA13C0" w:rsidRPr="00DA13C0" w14:paraId="594B3B34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F0A779C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</w:tcPr>
          <w:p w14:paraId="6F9B65D9" w14:textId="3C4BF11C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379F2F4B" w14:textId="2C637E7E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0E614A7" w14:textId="78AB971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5B344A7" w14:textId="58C8976D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095D896C" w14:textId="42883B6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646DA409" w14:textId="5DA6D37E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D3AE920" w14:textId="4B7D63B4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80E5421" w14:textId="19712831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8BE5839" w14:textId="474ADD80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DA13C0" w:rsidRPr="00DA13C0" w14:paraId="7DAA1D45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62B1215" w14:textId="77777777" w:rsidR="00DA13C0" w:rsidRPr="00A502AE" w:rsidRDefault="00DA13C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2D618174" w14:textId="57FD125D" w:rsidR="00DA13C0" w:rsidRPr="00DA13C0" w:rsidRDefault="00DA13C0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64" w:type="dxa"/>
            <w:shd w:val="clear" w:color="auto" w:fill="auto"/>
          </w:tcPr>
          <w:p w14:paraId="10B0001B" w14:textId="49CF5A7C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B00D1CB" w14:textId="4DFCC3D8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97D253F" w14:textId="076A028B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510ACD2F" w14:textId="063C26D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266E621C" w14:textId="2EAEF396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3B6A46F" w14:textId="4F9306EF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0CF357A" w14:textId="37046B60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8436C99" w14:textId="49778CA2" w:rsidR="00DA13C0" w:rsidRPr="00DA13C0" w:rsidRDefault="00DA13C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1D7B5F" w:rsidRPr="00DA13C0" w14:paraId="5E737828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231CB4B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287" w:type="dxa"/>
            <w:shd w:val="clear" w:color="auto" w:fill="auto"/>
            <w:hideMark/>
          </w:tcPr>
          <w:p w14:paraId="4B50AD06" w14:textId="6AE470DB" w:rsidR="001D7B5F" w:rsidRPr="001D7B5F" w:rsidRDefault="00C42633" w:rsidP="00DA13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57 065 891,3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710AA289" w14:textId="60830D0C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5 664 900,5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400A4D11" w14:textId="58B6A01C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7 322 584,4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663B6335" w14:textId="4405FB68" w:rsidR="001D7B5F" w:rsidRPr="006B6125" w:rsidRDefault="00C42633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7 779 299,2</w:t>
            </w:r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0F59E6E3" w14:textId="1B83FED0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6 710 821,2   </w:t>
            </w:r>
          </w:p>
        </w:tc>
        <w:tc>
          <w:tcPr>
            <w:tcW w:w="1417" w:type="dxa"/>
            <w:shd w:val="clear" w:color="auto" w:fill="auto"/>
            <w:hideMark/>
          </w:tcPr>
          <w:p w14:paraId="06FB44E5" w14:textId="0ECA6515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6 500 955,2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708EC208" w14:textId="2CD9929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7 518 616,2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2FB699A1" w14:textId="2E1BA81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7 697 274,6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B307E8C" w14:textId="7B86F5D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7 871 440,0   </w:t>
            </w:r>
          </w:p>
        </w:tc>
      </w:tr>
      <w:tr w:rsidR="001D7B5F" w:rsidRPr="00DA13C0" w14:paraId="08727BAA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0ED57252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7" w:type="dxa"/>
            <w:shd w:val="clear" w:color="auto" w:fill="auto"/>
            <w:hideMark/>
          </w:tcPr>
          <w:p w14:paraId="2D8F7AD3" w14:textId="0AB7A350" w:rsidR="001D7B5F" w:rsidRPr="001D7B5F" w:rsidRDefault="001D7B5F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5F">
              <w:rPr>
                <w:rFonts w:ascii="Times New Roman" w:hAnsi="Times New Roman"/>
                <w:sz w:val="20"/>
                <w:szCs w:val="20"/>
              </w:rPr>
              <w:t xml:space="preserve"> 2 169 912,8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7467AB9E" w14:textId="59DB9FC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457 365,1   </w:t>
            </w:r>
          </w:p>
        </w:tc>
        <w:tc>
          <w:tcPr>
            <w:tcW w:w="1276" w:type="dxa"/>
            <w:shd w:val="clear" w:color="auto" w:fill="auto"/>
          </w:tcPr>
          <w:p w14:paraId="482FCABA" w14:textId="3BAC747B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108 000,0   </w:t>
            </w:r>
          </w:p>
        </w:tc>
        <w:tc>
          <w:tcPr>
            <w:tcW w:w="1276" w:type="dxa"/>
            <w:shd w:val="clear" w:color="auto" w:fill="auto"/>
          </w:tcPr>
          <w:p w14:paraId="6C8124FF" w14:textId="306D3EA5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809 637,7   </w:t>
            </w:r>
          </w:p>
        </w:tc>
        <w:tc>
          <w:tcPr>
            <w:tcW w:w="1276" w:type="dxa"/>
            <w:shd w:val="clear" w:color="auto" w:fill="auto"/>
          </w:tcPr>
          <w:p w14:paraId="31754C44" w14:textId="49FA17F3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794 910,0   </w:t>
            </w:r>
          </w:p>
        </w:tc>
        <w:tc>
          <w:tcPr>
            <w:tcW w:w="1417" w:type="dxa"/>
            <w:shd w:val="clear" w:color="auto" w:fill="auto"/>
          </w:tcPr>
          <w:p w14:paraId="7BFB8977" w14:textId="2E3DA9D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7BD5A658" w14:textId="43DE4665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4E5B7195" w14:textId="3773E5C3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5214576" w14:textId="2C48261A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1D7B5F" w:rsidRPr="00DA13C0" w14:paraId="16A1894A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AFEDA49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7" w:type="dxa"/>
            <w:shd w:val="clear" w:color="auto" w:fill="auto"/>
            <w:hideMark/>
          </w:tcPr>
          <w:p w14:paraId="0E08FED6" w14:textId="72C3B980" w:rsidR="001D7B5F" w:rsidRPr="001D7B5F" w:rsidRDefault="00C42633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54 188 816,3</w:t>
            </w:r>
            <w:r w:rsidR="001D7B5F" w:rsidRPr="001D7B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4" w:type="dxa"/>
            <w:shd w:val="clear" w:color="auto" w:fill="auto"/>
            <w:hideMark/>
          </w:tcPr>
          <w:p w14:paraId="0A2502D4" w14:textId="026A0FB0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5 154 450,2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48EA4380" w14:textId="29D252AA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7 093 858,7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5E2C6016" w14:textId="5ABE460D" w:rsidR="001D7B5F" w:rsidRPr="006B6125" w:rsidRDefault="00C42633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6 829 311,5</w:t>
            </w:r>
            <w:bookmarkStart w:id="0" w:name="_GoBack"/>
            <w:bookmarkEnd w:id="0"/>
            <w:r w:rsidR="001D7B5F" w:rsidRPr="006B61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hideMark/>
          </w:tcPr>
          <w:p w14:paraId="676F1CFB" w14:textId="66D5C84F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5 819 682,3   </w:t>
            </w:r>
          </w:p>
        </w:tc>
        <w:tc>
          <w:tcPr>
            <w:tcW w:w="1417" w:type="dxa"/>
            <w:shd w:val="clear" w:color="auto" w:fill="auto"/>
            <w:hideMark/>
          </w:tcPr>
          <w:p w14:paraId="2CB7C617" w14:textId="690608E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6 418 817,8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21373254" w14:textId="149ACD9E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7 451 197,2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D928F6A" w14:textId="47F95301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7 625 810,6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A94B99C" w14:textId="5DAEB4E2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7 795 688,0   </w:t>
            </w:r>
          </w:p>
        </w:tc>
      </w:tr>
      <w:tr w:rsidR="001D7B5F" w:rsidRPr="00DA13C0" w14:paraId="3EBC453D" w14:textId="77777777" w:rsidTr="00DA13C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E1C99C6" w14:textId="77777777" w:rsidR="001D7B5F" w:rsidRPr="00A502AE" w:rsidRDefault="001D7B5F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7" w:type="dxa"/>
            <w:shd w:val="clear" w:color="auto" w:fill="auto"/>
            <w:hideMark/>
          </w:tcPr>
          <w:p w14:paraId="3A441C1E" w14:textId="3C7BBE6C" w:rsidR="001D7B5F" w:rsidRPr="001D7B5F" w:rsidRDefault="001D7B5F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09">
              <w:t xml:space="preserve"> </w:t>
            </w:r>
            <w:r w:rsidRPr="001D7B5F">
              <w:rPr>
                <w:rFonts w:ascii="Times New Roman" w:hAnsi="Times New Roman"/>
                <w:sz w:val="20"/>
                <w:szCs w:val="20"/>
              </w:rPr>
              <w:t xml:space="preserve">707 162,2   </w:t>
            </w:r>
          </w:p>
        </w:tc>
        <w:tc>
          <w:tcPr>
            <w:tcW w:w="1264" w:type="dxa"/>
            <w:shd w:val="clear" w:color="auto" w:fill="auto"/>
            <w:hideMark/>
          </w:tcPr>
          <w:p w14:paraId="61F786E9" w14:textId="648784C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53 085,2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6FFF7494" w14:textId="4C9ABD76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120 725,7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36284D19" w14:textId="7449F1F1" w:rsidR="001D7B5F" w:rsidRPr="006B6125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6125">
              <w:rPr>
                <w:rFonts w:ascii="Times New Roman" w:hAnsi="Times New Roman"/>
                <w:sz w:val="20"/>
                <w:szCs w:val="20"/>
              </w:rPr>
              <w:t xml:space="preserve"> 140 350,0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43229152" w14:textId="6858E51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96 228,9   </w:t>
            </w:r>
          </w:p>
        </w:tc>
        <w:tc>
          <w:tcPr>
            <w:tcW w:w="1417" w:type="dxa"/>
            <w:shd w:val="clear" w:color="auto" w:fill="auto"/>
            <w:hideMark/>
          </w:tcPr>
          <w:p w14:paraId="202DDD71" w14:textId="4B68B0AC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82 137,4   </w:t>
            </w:r>
          </w:p>
        </w:tc>
        <w:tc>
          <w:tcPr>
            <w:tcW w:w="1276" w:type="dxa"/>
            <w:shd w:val="clear" w:color="auto" w:fill="auto"/>
            <w:hideMark/>
          </w:tcPr>
          <w:p w14:paraId="1A950C0C" w14:textId="03488EB9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67 419,0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62FBF396" w14:textId="12076A18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71 464,0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76BCA96A" w14:textId="128743E6" w:rsidR="001D7B5F" w:rsidRPr="00DA13C0" w:rsidRDefault="001D7B5F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3C0">
              <w:rPr>
                <w:rFonts w:ascii="Times New Roman" w:hAnsi="Times New Roman"/>
                <w:sz w:val="20"/>
                <w:szCs w:val="20"/>
              </w:rPr>
              <w:t xml:space="preserve"> 75 752,0   </w:t>
            </w:r>
          </w:p>
        </w:tc>
      </w:tr>
      <w:tr w:rsidR="00D9702D" w:rsidRPr="00A502AE" w14:paraId="46FAF61F" w14:textId="77777777" w:rsidTr="00D9702D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57B90735" w14:textId="77777777" w:rsidR="00D9702D" w:rsidRPr="00A502AE" w:rsidRDefault="00D9702D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7" w:type="dxa"/>
            <w:shd w:val="clear" w:color="auto" w:fill="auto"/>
          </w:tcPr>
          <w:p w14:paraId="7056521E" w14:textId="7C8500CE" w:rsidR="00D9702D" w:rsidRPr="00D9702D" w:rsidRDefault="00D9702D" w:rsidP="00D97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0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994F3F" w14:textId="75A8FE2B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1F197" w14:textId="77F930B2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21DEF31" w14:textId="73C5D767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1C1">
              <w:t xml:space="preserve"> -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E13A0" w14:textId="1E5F497B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3BF62" w14:textId="3D154237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1FFC6" w14:textId="75EFF662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E1B5B" w14:textId="5CC46360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C5664" w14:textId="2F51E440" w:rsidR="00D9702D" w:rsidRPr="001F15C0" w:rsidRDefault="00D9702D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5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92140" w:rsidRPr="00A502AE" w14:paraId="63D97E36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4C0DB28" w14:textId="77777777" w:rsidR="00692140" w:rsidRPr="00A502AE" w:rsidRDefault="0069214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Справочно: суммарный объем бюджетных ассигнований муниципальных дорожных фондов</w:t>
            </w:r>
          </w:p>
        </w:tc>
        <w:tc>
          <w:tcPr>
            <w:tcW w:w="1287" w:type="dxa"/>
            <w:shd w:val="clear" w:color="auto" w:fill="auto"/>
            <w:hideMark/>
          </w:tcPr>
          <w:p w14:paraId="15A4437C" w14:textId="393D8AF1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4 568 153,8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59BD9721" w14:textId="1389E81F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533 688,0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5BB7D6" w14:textId="4209F05C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560 906,0   </w:t>
            </w:r>
          </w:p>
        </w:tc>
        <w:tc>
          <w:tcPr>
            <w:tcW w:w="1276" w:type="dxa"/>
            <w:shd w:val="clear" w:color="auto" w:fill="auto"/>
            <w:hideMark/>
          </w:tcPr>
          <w:p w14:paraId="2EA86755" w14:textId="27D3E470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527 465,6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0D90F283" w14:textId="26DD41AE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519 173,0   </w:t>
            </w:r>
          </w:p>
        </w:tc>
        <w:tc>
          <w:tcPr>
            <w:tcW w:w="1417" w:type="dxa"/>
            <w:shd w:val="clear" w:color="auto" w:fill="auto"/>
            <w:hideMark/>
          </w:tcPr>
          <w:p w14:paraId="0CB43BC6" w14:textId="1907DE10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584 439,7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7965C689" w14:textId="4914C0BF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607 817,3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507E6B08" w14:textId="16A27B2A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614 138,6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1CDCF616" w14:textId="4391E68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620 525,6   </w:t>
            </w:r>
          </w:p>
        </w:tc>
      </w:tr>
      <w:tr w:rsidR="00692140" w:rsidRPr="00A502AE" w14:paraId="76088745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29CBBDC0" w14:textId="77777777" w:rsidR="00692140" w:rsidRPr="00A502AE" w:rsidRDefault="0069214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14:paraId="659EB78D" w14:textId="568529E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8 666 935,5   </w:t>
            </w:r>
          </w:p>
        </w:tc>
        <w:tc>
          <w:tcPr>
            <w:tcW w:w="1264" w:type="dxa"/>
            <w:vMerge w:val="restart"/>
            <w:shd w:val="clear" w:color="auto" w:fill="auto"/>
            <w:hideMark/>
          </w:tcPr>
          <w:p w14:paraId="045BD338" w14:textId="4FA15D5F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1 562 163,2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45F0FA6" w14:textId="053F7DF9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733 434,8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B1C4407" w14:textId="6FD0682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1 254 745,4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DA6CD57" w14:textId="609D0EAC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975 000,0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CC2478" w14:textId="770862F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AD80BC" w14:textId="43EC8070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D4CAF9" w14:textId="4B0FFBF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50A4512" w14:textId="7B526110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692140" w:rsidRPr="00A502AE" w14:paraId="6325ADA8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403A6A10" w14:textId="77777777" w:rsidR="00692140" w:rsidRPr="00A502AE" w:rsidRDefault="0069214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бюджетных ассигнований Федерального дорожного фонда, направленный на реализацию мероприятий государственной программы, всего</w:t>
            </w:r>
          </w:p>
        </w:tc>
        <w:tc>
          <w:tcPr>
            <w:tcW w:w="1287" w:type="dxa"/>
            <w:vMerge/>
            <w:vAlign w:val="center"/>
            <w:hideMark/>
          </w:tcPr>
          <w:p w14:paraId="1C03B55E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14:paraId="55518A8C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3D0DED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254C1A9C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A5A085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0C03F4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00885F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7C9175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4E51365" w14:textId="77777777" w:rsidR="00692140" w:rsidRPr="001F15C0" w:rsidRDefault="00692140" w:rsidP="001F15C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right="-17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140" w:rsidRPr="00A502AE" w14:paraId="57E42AE4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3783E710" w14:textId="77777777" w:rsidR="00692140" w:rsidRPr="00A502AE" w:rsidRDefault="00692140" w:rsidP="007C664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из федерального бюджета областному бюджету Новосибирской области на строительство и реконструкцию автомобильных дорог общего пользования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ближайшим общественно значимым объектам сельских населенных пунктов, 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также к объектам производства и переработки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сельскохозяйственной продукции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реализации федеральной целевой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Устойчивое развитие сельских территор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ий на 2014-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годы и на период до 2020 года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7" w:type="dxa"/>
            <w:shd w:val="clear" w:color="auto" w:fill="auto"/>
            <w:hideMark/>
          </w:tcPr>
          <w:p w14:paraId="5A443344" w14:textId="18AF2D3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453 331,8   </w:t>
            </w:r>
          </w:p>
        </w:tc>
        <w:tc>
          <w:tcPr>
            <w:tcW w:w="1264" w:type="dxa"/>
            <w:shd w:val="clear" w:color="auto" w:fill="auto"/>
            <w:hideMark/>
          </w:tcPr>
          <w:p w14:paraId="056FAB79" w14:textId="4089166C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95 879,3   </w:t>
            </w:r>
          </w:p>
        </w:tc>
        <w:tc>
          <w:tcPr>
            <w:tcW w:w="1276" w:type="dxa"/>
            <w:shd w:val="clear" w:color="auto" w:fill="auto"/>
            <w:hideMark/>
          </w:tcPr>
          <w:p w14:paraId="2811E66C" w14:textId="0DF4DF89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60 969,6   </w:t>
            </w:r>
          </w:p>
        </w:tc>
        <w:tc>
          <w:tcPr>
            <w:tcW w:w="1276" w:type="dxa"/>
            <w:shd w:val="clear" w:color="auto" w:fill="auto"/>
            <w:hideMark/>
          </w:tcPr>
          <w:p w14:paraId="51C1902E" w14:textId="054F175D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296 482,9   </w:t>
            </w:r>
          </w:p>
        </w:tc>
        <w:tc>
          <w:tcPr>
            <w:tcW w:w="1276" w:type="dxa"/>
            <w:shd w:val="clear" w:color="auto" w:fill="auto"/>
          </w:tcPr>
          <w:p w14:paraId="09C5117A" w14:textId="1E5255CD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683C23D9" w14:textId="70AE9BE2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66383451" w14:textId="74BF907E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53BE444" w14:textId="3958106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5B0BA34" w14:textId="14F0575C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692140" w:rsidRPr="00A502AE" w14:paraId="0DA7A725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674E4A09" w14:textId="77777777" w:rsidR="00692140" w:rsidRPr="00A502AE" w:rsidRDefault="00692140" w:rsidP="007C664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реализацию мероприятий региональных программ в сфере дорожного хозяйства по решениям Правительства Российской Федерации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рамках подпрограммы «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287" w:type="dxa"/>
            <w:shd w:val="clear" w:color="auto" w:fill="auto"/>
            <w:hideMark/>
          </w:tcPr>
          <w:p w14:paraId="417B39F9" w14:textId="2B5C8449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5 720 768,6   </w:t>
            </w:r>
          </w:p>
        </w:tc>
        <w:tc>
          <w:tcPr>
            <w:tcW w:w="1264" w:type="dxa"/>
            <w:shd w:val="clear" w:color="auto" w:fill="auto"/>
            <w:hideMark/>
          </w:tcPr>
          <w:p w14:paraId="2F6BE537" w14:textId="4BA2715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1 008 918,8   </w:t>
            </w:r>
          </w:p>
        </w:tc>
        <w:tc>
          <w:tcPr>
            <w:tcW w:w="1276" w:type="dxa"/>
            <w:shd w:val="clear" w:color="auto" w:fill="auto"/>
            <w:hideMark/>
          </w:tcPr>
          <w:p w14:paraId="59454E10" w14:textId="5F02F7C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564 465,2   </w:t>
            </w:r>
          </w:p>
        </w:tc>
        <w:tc>
          <w:tcPr>
            <w:tcW w:w="1276" w:type="dxa"/>
            <w:shd w:val="clear" w:color="auto" w:fill="auto"/>
            <w:hideMark/>
          </w:tcPr>
          <w:p w14:paraId="52D0A8E8" w14:textId="4FCF441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5 792,5   </w:t>
            </w:r>
          </w:p>
        </w:tc>
        <w:tc>
          <w:tcPr>
            <w:tcW w:w="1276" w:type="dxa"/>
            <w:shd w:val="clear" w:color="auto" w:fill="auto"/>
            <w:hideMark/>
          </w:tcPr>
          <w:p w14:paraId="29ECB81B" w14:textId="7871633F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95FA5E4" w14:textId="30F9549C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6C23F9" w14:textId="2F0E3AA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00ACE2F3" w14:textId="36D3FA4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  <w:tc>
          <w:tcPr>
            <w:tcW w:w="1276" w:type="dxa"/>
            <w:shd w:val="clear" w:color="auto" w:fill="auto"/>
            <w:hideMark/>
          </w:tcPr>
          <w:p w14:paraId="038B2F71" w14:textId="75CBAF4E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1 380 530,7   </w:t>
            </w:r>
          </w:p>
        </w:tc>
      </w:tr>
      <w:tr w:rsidR="00692140" w:rsidRPr="00A502AE" w14:paraId="7AB5470D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73C3F20A" w14:textId="77777777" w:rsidR="00692140" w:rsidRPr="00A502AE" w:rsidRDefault="00692140" w:rsidP="0021712D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федерального бюджета областному бюджету Новосибирской области на финансовое обеспечение дорожной деят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ельности в рамках подпрограммы «Дорожное хозяйство»</w:t>
            </w:r>
            <w:r w:rsidRPr="00A50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программы Российской Федерации «Развитие транспортной системы»</w:t>
            </w:r>
          </w:p>
        </w:tc>
        <w:tc>
          <w:tcPr>
            <w:tcW w:w="1287" w:type="dxa"/>
            <w:shd w:val="clear" w:color="auto" w:fill="auto"/>
            <w:hideMark/>
          </w:tcPr>
          <w:p w14:paraId="3F296206" w14:textId="0DAAD594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565 365,1   </w:t>
            </w:r>
          </w:p>
        </w:tc>
        <w:tc>
          <w:tcPr>
            <w:tcW w:w="1264" w:type="dxa"/>
            <w:shd w:val="clear" w:color="auto" w:fill="auto"/>
            <w:hideMark/>
          </w:tcPr>
          <w:p w14:paraId="31A25DEB" w14:textId="6A590CE2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457 365,1   </w:t>
            </w:r>
          </w:p>
        </w:tc>
        <w:tc>
          <w:tcPr>
            <w:tcW w:w="1276" w:type="dxa"/>
            <w:shd w:val="clear" w:color="auto" w:fill="auto"/>
          </w:tcPr>
          <w:p w14:paraId="3CF9BCC4" w14:textId="1D954527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108 000,0   </w:t>
            </w:r>
          </w:p>
        </w:tc>
        <w:tc>
          <w:tcPr>
            <w:tcW w:w="1276" w:type="dxa"/>
            <w:shd w:val="clear" w:color="auto" w:fill="auto"/>
          </w:tcPr>
          <w:p w14:paraId="53CB6E1D" w14:textId="1F5401D1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E4C303E" w14:textId="61449E2D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417" w:type="dxa"/>
            <w:shd w:val="clear" w:color="auto" w:fill="auto"/>
          </w:tcPr>
          <w:p w14:paraId="0BE38EF9" w14:textId="447EBB24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33F08EC5" w14:textId="04CD8871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2EA1EAC4" w14:textId="541AC156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76" w:type="dxa"/>
            <w:shd w:val="clear" w:color="auto" w:fill="auto"/>
          </w:tcPr>
          <w:p w14:paraId="14B83AD2" w14:textId="1096CB0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</w:p>
        </w:tc>
      </w:tr>
      <w:tr w:rsidR="00692140" w:rsidRPr="00A502AE" w14:paraId="28B808F9" w14:textId="77777777" w:rsidTr="00692140">
        <w:trPr>
          <w:trHeight w:val="20"/>
        </w:trPr>
        <w:tc>
          <w:tcPr>
            <w:tcW w:w="4116" w:type="dxa"/>
            <w:shd w:val="clear" w:color="auto" w:fill="auto"/>
            <w:hideMark/>
          </w:tcPr>
          <w:p w14:paraId="1773C9D7" w14:textId="77777777" w:rsidR="00692140" w:rsidRPr="00621494" w:rsidRDefault="00692140" w:rsidP="001F15C0">
            <w:pPr>
              <w:rPr>
                <w:rFonts w:ascii="Times New Roman" w:hAnsi="Times New Roman"/>
                <w:sz w:val="20"/>
                <w:szCs w:val="20"/>
              </w:rPr>
            </w:pPr>
            <w:r w:rsidRPr="00621494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реализацию   приоритетного направления стратегического развития Российской Федерации, в целях реализации приоритетного проекта «Безопасные и качественные дороги»</w:t>
            </w:r>
          </w:p>
        </w:tc>
        <w:tc>
          <w:tcPr>
            <w:tcW w:w="1287" w:type="dxa"/>
            <w:shd w:val="clear" w:color="auto" w:fill="auto"/>
          </w:tcPr>
          <w:p w14:paraId="50130A5B" w14:textId="5EF5357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1 927 470,0   </w:t>
            </w:r>
          </w:p>
        </w:tc>
        <w:tc>
          <w:tcPr>
            <w:tcW w:w="1264" w:type="dxa"/>
            <w:shd w:val="clear" w:color="auto" w:fill="auto"/>
          </w:tcPr>
          <w:p w14:paraId="05812951" w14:textId="25FFD05E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1ABD40" w14:textId="61E97412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DB1C43" w14:textId="1A376E8E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952 470,0   </w:t>
            </w:r>
          </w:p>
        </w:tc>
        <w:tc>
          <w:tcPr>
            <w:tcW w:w="1276" w:type="dxa"/>
            <w:shd w:val="clear" w:color="auto" w:fill="auto"/>
          </w:tcPr>
          <w:p w14:paraId="5BD81247" w14:textId="18E5A9C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140">
              <w:rPr>
                <w:rFonts w:ascii="Times New Roman" w:hAnsi="Times New Roman"/>
                <w:sz w:val="20"/>
                <w:szCs w:val="20"/>
              </w:rPr>
              <w:t xml:space="preserve"> 975 000,0   </w:t>
            </w:r>
          </w:p>
        </w:tc>
        <w:tc>
          <w:tcPr>
            <w:tcW w:w="1417" w:type="dxa"/>
            <w:shd w:val="clear" w:color="auto" w:fill="auto"/>
          </w:tcPr>
          <w:p w14:paraId="0B4202C4" w14:textId="3FF7B01B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70CBED" w14:textId="1C2BBF65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4C422D" w14:textId="555A5963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939496" w14:textId="062400B0" w:rsidR="00692140" w:rsidRPr="00692140" w:rsidRDefault="00692140" w:rsidP="001F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3D0110" w14:textId="77777777" w:rsid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5E9D07" w14:textId="26F17D78" w:rsidR="007C6640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*Указываются прогнозные объемы.</w:t>
      </w:r>
    </w:p>
    <w:p w14:paraId="110FD1D4" w14:textId="28519FD1" w:rsidR="00C16025" w:rsidRPr="00C16025" w:rsidRDefault="00C16025" w:rsidP="00C16025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**Научно-исследовательские и опытно-конструкторские работы.</w:t>
      </w:r>
    </w:p>
    <w:p w14:paraId="5ABAE3B1" w14:textId="77777777" w:rsidR="00D5049E" w:rsidRPr="00D5049E" w:rsidRDefault="00D5049E" w:rsidP="006F6856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443C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D5049E" w:rsidRPr="00D5049E" w:rsidSect="0021712D">
      <w:headerReference w:type="default" r:id="rId9"/>
      <w:pgSz w:w="16839" w:h="11907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5B85C" w15:done="0"/>
  <w15:commentEx w15:paraId="3472C4C3" w15:done="0"/>
  <w15:commentEx w15:paraId="538664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4745" w14:textId="77777777" w:rsidR="00BE60DA" w:rsidRDefault="00BE60DA" w:rsidP="001572A3">
      <w:pPr>
        <w:spacing w:after="0" w:line="240" w:lineRule="auto"/>
      </w:pPr>
      <w:r>
        <w:separator/>
      </w:r>
    </w:p>
  </w:endnote>
  <w:endnote w:type="continuationSeparator" w:id="0">
    <w:p w14:paraId="6E0CE1EB" w14:textId="77777777" w:rsidR="00BE60DA" w:rsidRDefault="00BE60DA" w:rsidP="0015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0543" w14:textId="77777777" w:rsidR="00BE60DA" w:rsidRDefault="00BE60DA" w:rsidP="001572A3">
      <w:pPr>
        <w:spacing w:after="0" w:line="240" w:lineRule="auto"/>
      </w:pPr>
      <w:r>
        <w:separator/>
      </w:r>
    </w:p>
  </w:footnote>
  <w:footnote w:type="continuationSeparator" w:id="0">
    <w:p w14:paraId="277F14DF" w14:textId="77777777" w:rsidR="00BE60DA" w:rsidRDefault="00BE60DA" w:rsidP="0015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6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C83DF04" w14:textId="77777777" w:rsidR="00D361BA" w:rsidRPr="00D5049E" w:rsidRDefault="00D361BA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D5049E">
          <w:rPr>
            <w:rFonts w:ascii="Times New Roman" w:hAnsi="Times New Roman"/>
            <w:sz w:val="20"/>
            <w:szCs w:val="20"/>
          </w:rPr>
          <w:fldChar w:fldCharType="begin"/>
        </w:r>
        <w:r w:rsidRPr="00D5049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D5049E">
          <w:rPr>
            <w:rFonts w:ascii="Times New Roman" w:hAnsi="Times New Roman"/>
            <w:sz w:val="20"/>
            <w:szCs w:val="20"/>
          </w:rPr>
          <w:fldChar w:fldCharType="separate"/>
        </w:r>
        <w:r w:rsidR="00C42633">
          <w:rPr>
            <w:rFonts w:ascii="Times New Roman" w:hAnsi="Times New Roman"/>
            <w:noProof/>
            <w:sz w:val="20"/>
            <w:szCs w:val="20"/>
          </w:rPr>
          <w:t>4</w:t>
        </w:r>
        <w:r w:rsidRPr="00D504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A5"/>
    <w:rsid w:val="000047CB"/>
    <w:rsid w:val="0005317A"/>
    <w:rsid w:val="0005647F"/>
    <w:rsid w:val="00072FD0"/>
    <w:rsid w:val="00090064"/>
    <w:rsid w:val="000A459E"/>
    <w:rsid w:val="000B09D0"/>
    <w:rsid w:val="000B4E42"/>
    <w:rsid w:val="000C3B33"/>
    <w:rsid w:val="000D1349"/>
    <w:rsid w:val="000F2DAC"/>
    <w:rsid w:val="00105695"/>
    <w:rsid w:val="00110223"/>
    <w:rsid w:val="00117A02"/>
    <w:rsid w:val="0012392B"/>
    <w:rsid w:val="00135D33"/>
    <w:rsid w:val="001443EB"/>
    <w:rsid w:val="00147B66"/>
    <w:rsid w:val="001572A3"/>
    <w:rsid w:val="00166BBE"/>
    <w:rsid w:val="00180549"/>
    <w:rsid w:val="00186B5C"/>
    <w:rsid w:val="00195E12"/>
    <w:rsid w:val="001A2B56"/>
    <w:rsid w:val="001A4FC3"/>
    <w:rsid w:val="001B07F6"/>
    <w:rsid w:val="001C31B2"/>
    <w:rsid w:val="001C5779"/>
    <w:rsid w:val="001D046F"/>
    <w:rsid w:val="001D7B5F"/>
    <w:rsid w:val="001F15C0"/>
    <w:rsid w:val="001F6130"/>
    <w:rsid w:val="001F7664"/>
    <w:rsid w:val="0020027C"/>
    <w:rsid w:val="002105C7"/>
    <w:rsid w:val="00213474"/>
    <w:rsid w:val="0021712D"/>
    <w:rsid w:val="00222243"/>
    <w:rsid w:val="0022690F"/>
    <w:rsid w:val="00255B1E"/>
    <w:rsid w:val="002634AC"/>
    <w:rsid w:val="00265CFD"/>
    <w:rsid w:val="002736A1"/>
    <w:rsid w:val="00294E02"/>
    <w:rsid w:val="00297602"/>
    <w:rsid w:val="002A331C"/>
    <w:rsid w:val="002A664D"/>
    <w:rsid w:val="002C0F1E"/>
    <w:rsid w:val="002C72D2"/>
    <w:rsid w:val="002D2222"/>
    <w:rsid w:val="002E0254"/>
    <w:rsid w:val="002E2F35"/>
    <w:rsid w:val="002F36E3"/>
    <w:rsid w:val="003055E6"/>
    <w:rsid w:val="00321046"/>
    <w:rsid w:val="003235AD"/>
    <w:rsid w:val="00370273"/>
    <w:rsid w:val="003736CC"/>
    <w:rsid w:val="00383F44"/>
    <w:rsid w:val="003A2A39"/>
    <w:rsid w:val="003A37CC"/>
    <w:rsid w:val="003B21F9"/>
    <w:rsid w:val="003D17B7"/>
    <w:rsid w:val="00404D6E"/>
    <w:rsid w:val="00412567"/>
    <w:rsid w:val="00430B01"/>
    <w:rsid w:val="0044180D"/>
    <w:rsid w:val="00442439"/>
    <w:rsid w:val="00442481"/>
    <w:rsid w:val="00460250"/>
    <w:rsid w:val="00471D15"/>
    <w:rsid w:val="00492106"/>
    <w:rsid w:val="00495FA9"/>
    <w:rsid w:val="004A0638"/>
    <w:rsid w:val="004C404A"/>
    <w:rsid w:val="004E7166"/>
    <w:rsid w:val="004F6AF0"/>
    <w:rsid w:val="00510CAF"/>
    <w:rsid w:val="00520982"/>
    <w:rsid w:val="005210D9"/>
    <w:rsid w:val="0052436D"/>
    <w:rsid w:val="0052606C"/>
    <w:rsid w:val="005302DF"/>
    <w:rsid w:val="00555C2A"/>
    <w:rsid w:val="005577BB"/>
    <w:rsid w:val="005961C3"/>
    <w:rsid w:val="005E7419"/>
    <w:rsid w:val="00611BB0"/>
    <w:rsid w:val="006131CE"/>
    <w:rsid w:val="0062007B"/>
    <w:rsid w:val="00620568"/>
    <w:rsid w:val="00621494"/>
    <w:rsid w:val="00622AE3"/>
    <w:rsid w:val="0063650E"/>
    <w:rsid w:val="00643B67"/>
    <w:rsid w:val="006443CE"/>
    <w:rsid w:val="00654CDA"/>
    <w:rsid w:val="00662588"/>
    <w:rsid w:val="00692140"/>
    <w:rsid w:val="006A3AF9"/>
    <w:rsid w:val="006B6125"/>
    <w:rsid w:val="006F6856"/>
    <w:rsid w:val="006F6CB7"/>
    <w:rsid w:val="00710442"/>
    <w:rsid w:val="00721E04"/>
    <w:rsid w:val="00724278"/>
    <w:rsid w:val="00734C3C"/>
    <w:rsid w:val="00756795"/>
    <w:rsid w:val="00770760"/>
    <w:rsid w:val="00777BD6"/>
    <w:rsid w:val="007A56DF"/>
    <w:rsid w:val="007A7B19"/>
    <w:rsid w:val="007B5098"/>
    <w:rsid w:val="007B5507"/>
    <w:rsid w:val="007C3B88"/>
    <w:rsid w:val="007C62DE"/>
    <w:rsid w:val="007C6640"/>
    <w:rsid w:val="007D29A1"/>
    <w:rsid w:val="007D7D70"/>
    <w:rsid w:val="007E40A7"/>
    <w:rsid w:val="00801721"/>
    <w:rsid w:val="00815769"/>
    <w:rsid w:val="008222F1"/>
    <w:rsid w:val="00840441"/>
    <w:rsid w:val="00862949"/>
    <w:rsid w:val="00866E15"/>
    <w:rsid w:val="008702F4"/>
    <w:rsid w:val="008803A6"/>
    <w:rsid w:val="008978A2"/>
    <w:rsid w:val="008A68C8"/>
    <w:rsid w:val="008C01AD"/>
    <w:rsid w:val="008D586A"/>
    <w:rsid w:val="008E4777"/>
    <w:rsid w:val="008E5D1B"/>
    <w:rsid w:val="009037FC"/>
    <w:rsid w:val="00913DA8"/>
    <w:rsid w:val="00943059"/>
    <w:rsid w:val="00966E1B"/>
    <w:rsid w:val="009853D9"/>
    <w:rsid w:val="009957E8"/>
    <w:rsid w:val="009A2779"/>
    <w:rsid w:val="009C2E79"/>
    <w:rsid w:val="009D3644"/>
    <w:rsid w:val="009F66A1"/>
    <w:rsid w:val="00A232F2"/>
    <w:rsid w:val="00A3373A"/>
    <w:rsid w:val="00A40510"/>
    <w:rsid w:val="00A502AE"/>
    <w:rsid w:val="00A53F04"/>
    <w:rsid w:val="00A57C2B"/>
    <w:rsid w:val="00A7314E"/>
    <w:rsid w:val="00A81BFE"/>
    <w:rsid w:val="00A87292"/>
    <w:rsid w:val="00A95F5C"/>
    <w:rsid w:val="00AB70CD"/>
    <w:rsid w:val="00AC4FB3"/>
    <w:rsid w:val="00AD384E"/>
    <w:rsid w:val="00AE1082"/>
    <w:rsid w:val="00AF658E"/>
    <w:rsid w:val="00AF794F"/>
    <w:rsid w:val="00B00846"/>
    <w:rsid w:val="00B011C8"/>
    <w:rsid w:val="00B117AF"/>
    <w:rsid w:val="00B22EDB"/>
    <w:rsid w:val="00B240FA"/>
    <w:rsid w:val="00B3709C"/>
    <w:rsid w:val="00B37966"/>
    <w:rsid w:val="00B421E7"/>
    <w:rsid w:val="00B45EDA"/>
    <w:rsid w:val="00B60D67"/>
    <w:rsid w:val="00B8653B"/>
    <w:rsid w:val="00B9309B"/>
    <w:rsid w:val="00B96B82"/>
    <w:rsid w:val="00BA2FA0"/>
    <w:rsid w:val="00BB1D94"/>
    <w:rsid w:val="00BB3046"/>
    <w:rsid w:val="00BC7744"/>
    <w:rsid w:val="00BD5002"/>
    <w:rsid w:val="00BE2A27"/>
    <w:rsid w:val="00BE60DA"/>
    <w:rsid w:val="00C15EF2"/>
    <w:rsid w:val="00C16025"/>
    <w:rsid w:val="00C30235"/>
    <w:rsid w:val="00C342A5"/>
    <w:rsid w:val="00C42633"/>
    <w:rsid w:val="00C633FE"/>
    <w:rsid w:val="00C83D50"/>
    <w:rsid w:val="00C94ACA"/>
    <w:rsid w:val="00C963E2"/>
    <w:rsid w:val="00C97C5A"/>
    <w:rsid w:val="00CA3AA6"/>
    <w:rsid w:val="00CA61C0"/>
    <w:rsid w:val="00CA65E5"/>
    <w:rsid w:val="00CB108E"/>
    <w:rsid w:val="00CB5B0D"/>
    <w:rsid w:val="00CC218C"/>
    <w:rsid w:val="00D06BD1"/>
    <w:rsid w:val="00D20466"/>
    <w:rsid w:val="00D22F4A"/>
    <w:rsid w:val="00D361BA"/>
    <w:rsid w:val="00D5049E"/>
    <w:rsid w:val="00D6030C"/>
    <w:rsid w:val="00D64884"/>
    <w:rsid w:val="00D75212"/>
    <w:rsid w:val="00D85CF7"/>
    <w:rsid w:val="00D9702D"/>
    <w:rsid w:val="00DA13C0"/>
    <w:rsid w:val="00DA30FE"/>
    <w:rsid w:val="00DA7352"/>
    <w:rsid w:val="00DC039B"/>
    <w:rsid w:val="00DC682E"/>
    <w:rsid w:val="00DD22E0"/>
    <w:rsid w:val="00DE450F"/>
    <w:rsid w:val="00DE480A"/>
    <w:rsid w:val="00DF326D"/>
    <w:rsid w:val="00E14E12"/>
    <w:rsid w:val="00E26F55"/>
    <w:rsid w:val="00E3516A"/>
    <w:rsid w:val="00E406C6"/>
    <w:rsid w:val="00E522B5"/>
    <w:rsid w:val="00E5319C"/>
    <w:rsid w:val="00E608BA"/>
    <w:rsid w:val="00E618B3"/>
    <w:rsid w:val="00E95911"/>
    <w:rsid w:val="00EA0949"/>
    <w:rsid w:val="00EA09B2"/>
    <w:rsid w:val="00EB1463"/>
    <w:rsid w:val="00EB409B"/>
    <w:rsid w:val="00EC700A"/>
    <w:rsid w:val="00EE2B2B"/>
    <w:rsid w:val="00EE2F25"/>
    <w:rsid w:val="00F04C3C"/>
    <w:rsid w:val="00F536DC"/>
    <w:rsid w:val="00F60803"/>
    <w:rsid w:val="00F6332E"/>
    <w:rsid w:val="00F8724B"/>
    <w:rsid w:val="00F97919"/>
    <w:rsid w:val="00FA1DCD"/>
    <w:rsid w:val="00FA70A5"/>
    <w:rsid w:val="00FB300B"/>
    <w:rsid w:val="00FB603A"/>
    <w:rsid w:val="00FB72A0"/>
    <w:rsid w:val="00FD2838"/>
    <w:rsid w:val="00FD48C0"/>
    <w:rsid w:val="00FE4EA6"/>
    <w:rsid w:val="00FF0060"/>
    <w:rsid w:val="00FF78E2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70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2A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2A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443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7B55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0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00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00B"/>
    <w:rPr>
      <w:b/>
      <w:bCs/>
      <w:lang w:eastAsia="en-US"/>
    </w:rPr>
  </w:style>
  <w:style w:type="paragraph" w:styleId="af">
    <w:name w:val="Revision"/>
    <w:hidden/>
    <w:uiPriority w:val="99"/>
    <w:semiHidden/>
    <w:rsid w:val="00FB300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70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2A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5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2A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5E6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443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7B55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30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00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00B"/>
    <w:rPr>
      <w:b/>
      <w:bCs/>
      <w:lang w:eastAsia="en-US"/>
    </w:rPr>
  </w:style>
  <w:style w:type="paragraph" w:styleId="af">
    <w:name w:val="Revision"/>
    <w:hidden/>
    <w:uiPriority w:val="99"/>
    <w:semiHidden/>
    <w:rsid w:val="00FB300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C1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D67E6E-2A30-4BB7-841E-15AC4CD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</cp:revision>
  <cp:lastPrinted>2017-05-29T03:17:00Z</cp:lastPrinted>
  <dcterms:created xsi:type="dcterms:W3CDTF">2017-12-13T03:09:00Z</dcterms:created>
  <dcterms:modified xsi:type="dcterms:W3CDTF">2017-12-13T03:09:00Z</dcterms:modified>
</cp:coreProperties>
</file>