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5" w:rsidRDefault="00343335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43335" w:rsidRDefault="00343335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6625F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66625F" w:rsidRDefault="0066625F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79FE" w:rsidRDefault="00C579FE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075DD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19.1</w:t>
      </w:r>
      <w:r w:rsidR="00B941D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.2015 № 382-п</w:t>
      </w:r>
    </w:p>
    <w:p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E41" w:rsidRDefault="00207E41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25F" w:rsidRDefault="00D64F92" w:rsidP="009B3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37C8">
        <w:rPr>
          <w:rFonts w:ascii="Times New Roman" w:hAnsi="Times New Roman" w:cs="Times New Roman"/>
          <w:sz w:val="28"/>
          <w:szCs w:val="28"/>
        </w:rPr>
        <w:t xml:space="preserve">с </w:t>
      </w:r>
      <w:r w:rsidR="009B37C8" w:rsidRPr="009B37C8">
        <w:rPr>
          <w:rFonts w:ascii="Times New Roman" w:hAnsi="Times New Roman" w:cs="Times New Roman"/>
          <w:sz w:val="28"/>
          <w:szCs w:val="28"/>
        </w:rPr>
        <w:t>Федеральны</w:t>
      </w:r>
      <w:r w:rsidR="009B37C8">
        <w:rPr>
          <w:rFonts w:ascii="Times New Roman" w:hAnsi="Times New Roman" w:cs="Times New Roman"/>
          <w:sz w:val="28"/>
          <w:szCs w:val="28"/>
        </w:rPr>
        <w:t>м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37C8">
        <w:rPr>
          <w:rFonts w:ascii="Times New Roman" w:hAnsi="Times New Roman" w:cs="Times New Roman"/>
          <w:sz w:val="28"/>
          <w:szCs w:val="28"/>
        </w:rPr>
        <w:t>ом от </w:t>
      </w:r>
      <w:r w:rsidR="00767A14">
        <w:rPr>
          <w:rFonts w:ascii="Times New Roman" w:hAnsi="Times New Roman" w:cs="Times New Roman"/>
          <w:sz w:val="28"/>
          <w:szCs w:val="28"/>
        </w:rPr>
        <w:t>01.07.2011 № 170-ФЗ «О </w:t>
      </w:r>
      <w:r w:rsidR="00767A14" w:rsidRPr="00767A14">
        <w:rPr>
          <w:rFonts w:ascii="Times New Roman" w:hAnsi="Times New Roman" w:cs="Times New Roman"/>
          <w:sz w:val="28"/>
          <w:szCs w:val="28"/>
        </w:rPr>
        <w:t>техническом осмотре транспортных средств и о внесении изменений в отдельные законодател</w:t>
      </w:r>
      <w:r w:rsidR="00767A14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9B37C8">
        <w:rPr>
          <w:rFonts w:ascii="Times New Roman" w:hAnsi="Times New Roman" w:cs="Times New Roman"/>
          <w:sz w:val="28"/>
          <w:szCs w:val="28"/>
        </w:rPr>
        <w:t xml:space="preserve">, </w:t>
      </w:r>
      <w:r w:rsidR="00767A14">
        <w:rPr>
          <w:rFonts w:ascii="Times New Roman" w:hAnsi="Times New Roman" w:cs="Times New Roman"/>
          <w:sz w:val="28"/>
          <w:szCs w:val="28"/>
        </w:rPr>
        <w:t>Законом Новосибирской области от </w:t>
      </w:r>
      <w:r w:rsidR="00767A14" w:rsidRPr="00767A14">
        <w:rPr>
          <w:rFonts w:ascii="Times New Roman" w:hAnsi="Times New Roman" w:cs="Times New Roman"/>
          <w:sz w:val="28"/>
          <w:szCs w:val="28"/>
        </w:rPr>
        <w:t xml:space="preserve">02.11.2018 </w:t>
      </w:r>
      <w:r w:rsidR="00767A14">
        <w:rPr>
          <w:rFonts w:ascii="Times New Roman" w:hAnsi="Times New Roman" w:cs="Times New Roman"/>
          <w:sz w:val="28"/>
          <w:szCs w:val="28"/>
        </w:rPr>
        <w:t>№ </w:t>
      </w:r>
      <w:r w:rsidR="00767A14" w:rsidRPr="00767A14">
        <w:rPr>
          <w:rFonts w:ascii="Times New Roman" w:hAnsi="Times New Roman" w:cs="Times New Roman"/>
          <w:sz w:val="28"/>
          <w:szCs w:val="28"/>
        </w:rPr>
        <w:t xml:space="preserve">300-ОЗ </w:t>
      </w:r>
      <w:r w:rsidR="00767A14">
        <w:rPr>
          <w:rFonts w:ascii="Times New Roman" w:hAnsi="Times New Roman" w:cs="Times New Roman"/>
          <w:sz w:val="28"/>
          <w:szCs w:val="28"/>
        </w:rPr>
        <w:t>«</w:t>
      </w:r>
      <w:r w:rsidR="00767A14" w:rsidRPr="00767A14">
        <w:rPr>
          <w:rFonts w:ascii="Times New Roman" w:hAnsi="Times New Roman" w:cs="Times New Roman"/>
          <w:sz w:val="28"/>
          <w:szCs w:val="28"/>
        </w:rPr>
        <w:t>Об отдельных вопросах организации дорожного движения на т</w:t>
      </w:r>
      <w:r w:rsidR="00767A14">
        <w:rPr>
          <w:rFonts w:ascii="Times New Roman" w:hAnsi="Times New Roman" w:cs="Times New Roman"/>
          <w:sz w:val="28"/>
          <w:szCs w:val="28"/>
        </w:rPr>
        <w:t xml:space="preserve">ерритории Новосибирской области» и </w:t>
      </w:r>
      <w:r w:rsidR="00767A14" w:rsidRPr="00827551">
        <w:rPr>
          <w:rFonts w:ascii="Times New Roman" w:hAnsi="Times New Roman" w:cs="Times New Roman"/>
          <w:sz w:val="28"/>
          <w:szCs w:val="28"/>
        </w:rPr>
        <w:t xml:space="preserve">Перечнем поручений </w:t>
      </w:r>
      <w:r w:rsidR="00B5798D" w:rsidRPr="00827551">
        <w:rPr>
          <w:rFonts w:ascii="Times New Roman" w:hAnsi="Times New Roman" w:cs="Times New Roman"/>
          <w:sz w:val="28"/>
          <w:szCs w:val="28"/>
        </w:rPr>
        <w:t>п</w:t>
      </w:r>
      <w:r w:rsidR="001075DD" w:rsidRPr="00827551">
        <w:rPr>
          <w:rFonts w:ascii="Times New Roman" w:hAnsi="Times New Roman" w:cs="Times New Roman"/>
          <w:sz w:val="28"/>
          <w:szCs w:val="28"/>
        </w:rPr>
        <w:t>ервого заместителя Председателя Правительства Новосибирской области В.М. </w:t>
      </w:r>
      <w:proofErr w:type="spellStart"/>
      <w:r w:rsidR="001075DD" w:rsidRPr="00827551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1075DD" w:rsidRPr="00827551">
        <w:rPr>
          <w:rFonts w:ascii="Times New Roman" w:hAnsi="Times New Roman" w:cs="Times New Roman"/>
          <w:sz w:val="28"/>
          <w:szCs w:val="28"/>
        </w:rPr>
        <w:t>, данных на совещании по вопросу установления полномочий органа государственной власти Новосибирской области, осуществляющего региональный государственный контроль в области орга</w:t>
      </w:r>
      <w:r w:rsidR="00827551">
        <w:rPr>
          <w:rFonts w:ascii="Times New Roman" w:hAnsi="Times New Roman" w:cs="Times New Roman"/>
          <w:sz w:val="28"/>
          <w:szCs w:val="28"/>
        </w:rPr>
        <w:t xml:space="preserve">низации дорожного движения </w:t>
      </w:r>
      <w:bookmarkStart w:id="0" w:name="_GoBack"/>
      <w:bookmarkEnd w:id="0"/>
      <w:r w:rsidR="001075DD" w:rsidRPr="00827551">
        <w:rPr>
          <w:rFonts w:ascii="Times New Roman" w:hAnsi="Times New Roman" w:cs="Times New Roman"/>
          <w:sz w:val="28"/>
          <w:szCs w:val="28"/>
        </w:rPr>
        <w:t>от 08.12.2021</w:t>
      </w:r>
      <w:r w:rsidR="001075DD">
        <w:rPr>
          <w:rFonts w:ascii="Times New Roman" w:hAnsi="Times New Roman" w:cs="Times New Roman"/>
          <w:sz w:val="28"/>
          <w:szCs w:val="28"/>
        </w:rPr>
        <w:t xml:space="preserve"> </w:t>
      </w:r>
      <w:r w:rsidR="00AC375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AC3756" w:rsidRPr="00AC3756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66625F">
        <w:rPr>
          <w:rFonts w:ascii="Times New Roman" w:hAnsi="Times New Roman" w:cs="Times New Roman"/>
          <w:sz w:val="28"/>
          <w:szCs w:val="28"/>
        </w:rPr>
        <w:t>:</w:t>
      </w:r>
    </w:p>
    <w:p w:rsidR="007A790F" w:rsidRPr="0066625F" w:rsidRDefault="007A790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>
        <w:rPr>
          <w:rFonts w:ascii="Times New Roman" w:hAnsi="Times New Roman" w:cs="Times New Roman"/>
          <w:sz w:val="28"/>
          <w:szCs w:val="28"/>
        </w:rPr>
        <w:t> </w:t>
      </w:r>
      <w:r w:rsidRPr="0066625F">
        <w:rPr>
          <w:rFonts w:ascii="Times New Roman" w:hAnsi="Times New Roman" w:cs="Times New Roman"/>
          <w:sz w:val="28"/>
          <w:szCs w:val="28"/>
        </w:rPr>
        <w:t xml:space="preserve">19.10.2015 </w:t>
      </w:r>
      <w:r w:rsidR="0066625F">
        <w:rPr>
          <w:rFonts w:ascii="Times New Roman" w:hAnsi="Times New Roman" w:cs="Times New Roman"/>
          <w:sz w:val="28"/>
          <w:szCs w:val="28"/>
        </w:rPr>
        <w:t>№ 382-п «</w:t>
      </w:r>
      <w:r w:rsidRPr="0066625F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транспорта и дорожного хозяйства Новосибирской области</w:t>
      </w:r>
      <w:r w:rsidR="0066625F" w:rsidRPr="0066625F">
        <w:rPr>
          <w:rFonts w:ascii="Times New Roman" w:hAnsi="Times New Roman" w:cs="Times New Roman"/>
          <w:sz w:val="28"/>
          <w:szCs w:val="28"/>
        </w:rPr>
        <w:t>»</w:t>
      </w:r>
      <w:r w:rsidRPr="0066625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A545F">
        <w:rPr>
          <w:rFonts w:ascii="Times New Roman" w:hAnsi="Times New Roman" w:cs="Times New Roman"/>
          <w:sz w:val="28"/>
          <w:szCs w:val="28"/>
        </w:rPr>
        <w:t>е</w:t>
      </w:r>
      <w:r w:rsidRPr="0066625F">
        <w:rPr>
          <w:rFonts w:ascii="Times New Roman" w:hAnsi="Times New Roman" w:cs="Times New Roman"/>
          <w:sz w:val="28"/>
          <w:szCs w:val="28"/>
        </w:rPr>
        <w:t>е изменени</w:t>
      </w:r>
      <w:r w:rsidR="002A545F">
        <w:rPr>
          <w:rFonts w:ascii="Times New Roman" w:hAnsi="Times New Roman" w:cs="Times New Roman"/>
          <w:sz w:val="28"/>
          <w:szCs w:val="28"/>
        </w:rPr>
        <w:t>е</w:t>
      </w:r>
      <w:r w:rsidRPr="0066625F">
        <w:rPr>
          <w:rFonts w:ascii="Times New Roman" w:hAnsi="Times New Roman" w:cs="Times New Roman"/>
          <w:sz w:val="28"/>
          <w:szCs w:val="28"/>
        </w:rPr>
        <w:t>:</w:t>
      </w:r>
    </w:p>
    <w:p w:rsidR="00B5798D" w:rsidRDefault="00B5798D" w:rsidP="00FD4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C50620">
        <w:rPr>
          <w:rFonts w:ascii="Times New Roman" w:eastAsia="Calibri" w:hAnsi="Times New Roman" w:cs="Times New Roman"/>
          <w:sz w:val="28"/>
          <w:szCs w:val="28"/>
        </w:rPr>
        <w:t xml:space="preserve">пятый </w:t>
      </w:r>
      <w:r w:rsidRPr="00B5798D">
        <w:rPr>
          <w:rFonts w:ascii="Times New Roman" w:eastAsia="Calibri" w:hAnsi="Times New Roman" w:cs="Times New Roman"/>
          <w:sz w:val="28"/>
          <w:szCs w:val="28"/>
        </w:rPr>
        <w:t>пункт</w:t>
      </w:r>
      <w:r w:rsidR="00C50620">
        <w:rPr>
          <w:rFonts w:ascii="Times New Roman" w:eastAsia="Calibri" w:hAnsi="Times New Roman" w:cs="Times New Roman"/>
          <w:sz w:val="28"/>
          <w:szCs w:val="28"/>
        </w:rPr>
        <w:t>а</w:t>
      </w:r>
      <w:r w:rsidRPr="00B57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620">
        <w:rPr>
          <w:rFonts w:ascii="Times New Roman" w:eastAsia="Calibri" w:hAnsi="Times New Roman" w:cs="Times New Roman"/>
          <w:sz w:val="28"/>
          <w:szCs w:val="28"/>
        </w:rPr>
        <w:t>1</w:t>
      </w:r>
      <w:r w:rsidRPr="00B57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551" w:rsidRPr="00827551">
        <w:rPr>
          <w:rFonts w:ascii="Times New Roman" w:eastAsia="Calibri" w:hAnsi="Times New Roman" w:cs="Times New Roman"/>
          <w:sz w:val="28"/>
          <w:szCs w:val="28"/>
        </w:rPr>
        <w:t xml:space="preserve">Положения </w:t>
      </w:r>
      <w:r w:rsidRPr="00B5798D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 w:rsidR="00C506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5F" w:rsidRDefault="0066625F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798D" w:rsidRDefault="00B5798D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DA9" w:rsidRPr="0066625F" w:rsidRDefault="00D91DA9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D89" w:rsidRPr="00453B47" w:rsidRDefault="007A790F" w:rsidP="001D3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756">
        <w:rPr>
          <w:rFonts w:ascii="Times New Roman" w:hAnsi="Times New Roman" w:cs="Times New Roman"/>
          <w:sz w:val="28"/>
          <w:szCs w:val="28"/>
        </w:rPr>
        <w:t xml:space="preserve">                              А.А. </w:t>
      </w:r>
      <w:r w:rsidR="0066625F">
        <w:rPr>
          <w:rFonts w:ascii="Times New Roman" w:hAnsi="Times New Roman" w:cs="Times New Roman"/>
          <w:sz w:val="28"/>
          <w:szCs w:val="28"/>
        </w:rPr>
        <w:t>Травников</w:t>
      </w:r>
    </w:p>
    <w:p w:rsidR="0026013B" w:rsidRDefault="0026013B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6013B" w:rsidRDefault="0026013B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620" w:rsidRDefault="00C50620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B2D89" w:rsidRDefault="00AB2D89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82E9B" w:rsidRDefault="00FB77CC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А.В. </w:t>
      </w:r>
      <w:r w:rsidR="00F82E9B">
        <w:rPr>
          <w:rFonts w:ascii="Times New Roman" w:hAnsi="Times New Roman" w:cs="Times New Roman"/>
          <w:sz w:val="20"/>
        </w:rPr>
        <w:t>Костылевский</w:t>
      </w:r>
    </w:p>
    <w:p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238 66 96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84641B" w:rsidRPr="0084641B" w:rsidTr="005900C9">
        <w:trPr>
          <w:trHeight w:val="692"/>
        </w:trPr>
        <w:tc>
          <w:tcPr>
            <w:tcW w:w="5231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756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:rsidR="0084641B" w:rsidRPr="0084641B" w:rsidRDefault="0084641B" w:rsidP="0084641B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Default="00760958" w:rsidP="007609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AB2D89" w:rsidRDefault="00AB2D89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A4" w:rsidRDefault="00AB7FA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7FA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  <w:p w:rsidR="00AB7FA4" w:rsidRDefault="00AB7FA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A4" w:rsidRDefault="00AB7FA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Pr="00D468B4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84641B" w:rsidRPr="0084641B" w:rsidRDefault="00D468B4" w:rsidP="00D4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00" w:type="dxa"/>
          </w:tcPr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77CC" w:rsidRDefault="00FB77CC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Знатков</w:t>
            </w:r>
          </w:p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C95CF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P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 </w:t>
            </w:r>
            <w:proofErr w:type="spellStart"/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  <w:p w:rsidR="00AB2D89" w:rsidRPr="00AB2D89" w:rsidRDefault="00AB2D89" w:rsidP="00AB2D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</w:t>
            </w:r>
            <w:r w:rsidR="00C9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B2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B2D89" w:rsidRDefault="00AB2D89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D89" w:rsidRDefault="00AB2D89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A4" w:rsidRDefault="00AB7FA4" w:rsidP="00AB7F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  <w:p w:rsidR="00AB7FA4" w:rsidRDefault="00AB7FA4" w:rsidP="00AB7F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</w:t>
            </w:r>
          </w:p>
          <w:p w:rsidR="00AB7FA4" w:rsidRDefault="00AB7FA4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A4" w:rsidRDefault="00AB7FA4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958" w:rsidRPr="0084641B" w:rsidRDefault="00B9711B" w:rsidP="00FB77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="00D468B4" w:rsidRPr="00D46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хина</w:t>
            </w:r>
            <w:proofErr w:type="spellEnd"/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68B4" w:rsidRDefault="00D468B4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711B" w:rsidRPr="0026013B" w:rsidRDefault="00C50620" w:rsidP="00C506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84641B" w:rsidRPr="0084641B" w:rsidRDefault="00AC3756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C95CF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D468B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A4" w:rsidRDefault="00AB7FA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FA4" w:rsidRDefault="00AB7FA4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68B4" w:rsidRDefault="00C50620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 Миллер</w:t>
            </w:r>
          </w:p>
          <w:p w:rsidR="00644590" w:rsidRDefault="00AC3756" w:rsidP="00D468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56">
              <w:rPr>
                <w:rFonts w:ascii="Times New Roman" w:eastAsia="Times New Roman" w:hAnsi="Times New Roman" w:cs="Times New Roman"/>
                <w:sz w:val="28"/>
                <w:szCs w:val="28"/>
              </w:rPr>
              <w:t>«____» ___________202</w:t>
            </w:r>
            <w:r w:rsidR="00C95CF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B77CC">
              <w:rPr>
                <w:rFonts w:ascii="Times New Roman" w:eastAsia="Times New Roman" w:hAnsi="Times New Roman" w:cs="Times New Roman"/>
                <w:sz w:val="28"/>
                <w:szCs w:val="28"/>
              </w:rPr>
              <w:t> г.</w:t>
            </w:r>
          </w:p>
          <w:p w:rsidR="00644590" w:rsidRDefault="00644590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711B" w:rsidRDefault="00B9711B" w:rsidP="006445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6930" w:rsidRDefault="00E76930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E8F" w:rsidRDefault="006D7E8F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11B" w:rsidRPr="00E76930" w:rsidRDefault="00B9711B" w:rsidP="00E769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41B" w:rsidRPr="0084641B" w:rsidTr="005900C9">
        <w:trPr>
          <w:trHeight w:val="432"/>
        </w:trPr>
        <w:tc>
          <w:tcPr>
            <w:tcW w:w="5231" w:type="dxa"/>
          </w:tcPr>
          <w:p w:rsidR="00644590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644590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013B" w:rsidRPr="0026013B" w:rsidRDefault="0026013B" w:rsidP="0026013B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:rsidR="0084641B" w:rsidRPr="0084641B" w:rsidRDefault="0026013B" w:rsidP="0026013B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:rsidR="0084641B" w:rsidRPr="00D468B4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Pr="0084641B" w:rsidRDefault="0084641B" w:rsidP="00C506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41B" w:rsidRDefault="0084641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Default="0026013B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013B" w:rsidRPr="0026013B" w:rsidRDefault="00827551" w:rsidP="00C95C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 Сокол</w:t>
            </w:r>
          </w:p>
        </w:tc>
      </w:tr>
      <w:tr w:rsidR="00644590" w:rsidRPr="0084641B" w:rsidTr="005900C9">
        <w:trPr>
          <w:trHeight w:val="432"/>
        </w:trPr>
        <w:tc>
          <w:tcPr>
            <w:tcW w:w="5231" w:type="dxa"/>
          </w:tcPr>
          <w:p w:rsidR="00644590" w:rsidRDefault="00644590" w:rsidP="002601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644590" w:rsidRPr="0084641B" w:rsidRDefault="00644590" w:rsidP="008464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641B" w:rsidRDefault="0084641B" w:rsidP="00644590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hAnsi="Times New Roman" w:cs="Times New Roman"/>
          <w:sz w:val="20"/>
        </w:rPr>
      </w:pPr>
    </w:p>
    <w:sectPr w:rsidR="0084641B" w:rsidSect="001D3E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012D3D"/>
    <w:rsid w:val="000A6AA8"/>
    <w:rsid w:val="000B730F"/>
    <w:rsid w:val="001075DD"/>
    <w:rsid w:val="00130487"/>
    <w:rsid w:val="00134C47"/>
    <w:rsid w:val="00170186"/>
    <w:rsid w:val="001D3E9A"/>
    <w:rsid w:val="00203A2F"/>
    <w:rsid w:val="00207E41"/>
    <w:rsid w:val="0026013B"/>
    <w:rsid w:val="00286114"/>
    <w:rsid w:val="00297D51"/>
    <w:rsid w:val="002A545F"/>
    <w:rsid w:val="002B3FF1"/>
    <w:rsid w:val="00343335"/>
    <w:rsid w:val="00385FFD"/>
    <w:rsid w:val="003B09AD"/>
    <w:rsid w:val="003E5F21"/>
    <w:rsid w:val="00407971"/>
    <w:rsid w:val="004108C9"/>
    <w:rsid w:val="00415E2A"/>
    <w:rsid w:val="00453B47"/>
    <w:rsid w:val="004F610D"/>
    <w:rsid w:val="005F3842"/>
    <w:rsid w:val="005F548F"/>
    <w:rsid w:val="00630303"/>
    <w:rsid w:val="00640EFB"/>
    <w:rsid w:val="00644590"/>
    <w:rsid w:val="0066625F"/>
    <w:rsid w:val="006D7E8F"/>
    <w:rsid w:val="00721575"/>
    <w:rsid w:val="00760958"/>
    <w:rsid w:val="00767A14"/>
    <w:rsid w:val="007A790F"/>
    <w:rsid w:val="00817A27"/>
    <w:rsid w:val="00827551"/>
    <w:rsid w:val="0084641B"/>
    <w:rsid w:val="00890C16"/>
    <w:rsid w:val="008F0621"/>
    <w:rsid w:val="00913A42"/>
    <w:rsid w:val="009B37C8"/>
    <w:rsid w:val="009B4487"/>
    <w:rsid w:val="009F3BF9"/>
    <w:rsid w:val="00AB2D89"/>
    <w:rsid w:val="00AB7FA4"/>
    <w:rsid w:val="00AC13C1"/>
    <w:rsid w:val="00AC3756"/>
    <w:rsid w:val="00AD30F5"/>
    <w:rsid w:val="00B048EE"/>
    <w:rsid w:val="00B061C7"/>
    <w:rsid w:val="00B452A0"/>
    <w:rsid w:val="00B5798D"/>
    <w:rsid w:val="00B60CFD"/>
    <w:rsid w:val="00B941D4"/>
    <w:rsid w:val="00B9711B"/>
    <w:rsid w:val="00BE2CC7"/>
    <w:rsid w:val="00C42DE7"/>
    <w:rsid w:val="00C50620"/>
    <w:rsid w:val="00C579FE"/>
    <w:rsid w:val="00C95CF7"/>
    <w:rsid w:val="00D400BF"/>
    <w:rsid w:val="00D468B4"/>
    <w:rsid w:val="00D64F92"/>
    <w:rsid w:val="00D91DA9"/>
    <w:rsid w:val="00DC2CEA"/>
    <w:rsid w:val="00E06A4E"/>
    <w:rsid w:val="00E2082E"/>
    <w:rsid w:val="00E71780"/>
    <w:rsid w:val="00E76930"/>
    <w:rsid w:val="00E96836"/>
    <w:rsid w:val="00EE7701"/>
    <w:rsid w:val="00F82E9B"/>
    <w:rsid w:val="00F9679F"/>
    <w:rsid w:val="00FB77CC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4A78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4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E2C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2C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2C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2C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2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A392-4080-4FC5-84AA-37A9E268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Кутузова Татьяна Викторовна</cp:lastModifiedBy>
  <cp:revision>7</cp:revision>
  <cp:lastPrinted>2022-01-24T09:30:00Z</cp:lastPrinted>
  <dcterms:created xsi:type="dcterms:W3CDTF">2022-01-24T03:45:00Z</dcterms:created>
  <dcterms:modified xsi:type="dcterms:W3CDTF">2022-02-11T09:48:00Z</dcterms:modified>
</cp:coreProperties>
</file>