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7CCE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4B26614" wp14:editId="7B02FE5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BE88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03123D21" w14:textId="69BC0C43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6E2F5D53" w14:textId="77777777" w:rsidR="00B668AA" w:rsidRDefault="00B668AA" w:rsidP="00567847">
      <w:pPr>
        <w:pStyle w:val="a4"/>
        <w:spacing w:line="240" w:lineRule="auto"/>
      </w:pPr>
    </w:p>
    <w:p w14:paraId="6BE9197A" w14:textId="5211A027" w:rsidR="00637F1A" w:rsidRPr="00637F1A" w:rsidRDefault="00637F1A" w:rsidP="00567847">
      <w:pPr>
        <w:pStyle w:val="a4"/>
        <w:spacing w:line="240" w:lineRule="auto"/>
        <w:rPr>
          <w:sz w:val="36"/>
          <w:szCs w:val="36"/>
        </w:rPr>
      </w:pPr>
      <w:r w:rsidRPr="00637F1A">
        <w:rPr>
          <w:sz w:val="36"/>
          <w:szCs w:val="36"/>
        </w:rPr>
        <w:t>ПРИКАЗ</w:t>
      </w:r>
    </w:p>
    <w:p w14:paraId="2E0995C2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4F833FA8" w14:textId="77777777" w:rsidTr="006E0451">
        <w:trPr>
          <w:trHeight w:val="114"/>
        </w:trPr>
        <w:tc>
          <w:tcPr>
            <w:tcW w:w="3652" w:type="dxa"/>
          </w:tcPr>
          <w:p w14:paraId="40C2FF14" w14:textId="77777777" w:rsidR="00567847" w:rsidRPr="00CE7960" w:rsidRDefault="00567847" w:rsidP="007C75F2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7C75F2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13C086AC" w14:textId="77777777"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BFB373E" w14:textId="77777777"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46E9ECBC" w14:textId="77777777" w:rsidTr="006E0451">
        <w:trPr>
          <w:trHeight w:val="114"/>
        </w:trPr>
        <w:tc>
          <w:tcPr>
            <w:tcW w:w="3652" w:type="dxa"/>
          </w:tcPr>
          <w:p w14:paraId="792DECB7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71DF1CC4" w14:textId="77777777"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175F87D0" w14:textId="77777777"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172BCEA7" w14:textId="77777777" w:rsidR="008A48AA" w:rsidRPr="001F56B3" w:rsidRDefault="008A48AA" w:rsidP="0022360C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2746AA23" w14:textId="048FBA21" w:rsidR="00EC1517" w:rsidRPr="00EC1517" w:rsidRDefault="00CD0AEF" w:rsidP="00EC151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51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4639B">
        <w:rPr>
          <w:rFonts w:ascii="Times New Roman" w:hAnsi="Times New Roman" w:cs="Times New Roman"/>
          <w:b/>
          <w:sz w:val="28"/>
          <w:szCs w:val="28"/>
        </w:rPr>
        <w:t>я</w:t>
      </w:r>
      <w:r w:rsidRPr="00EC1517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экономического развития Новосибирской области </w:t>
      </w:r>
      <w:r w:rsidR="00EC1517" w:rsidRPr="00EC1517">
        <w:rPr>
          <w:rFonts w:ascii="Times New Roman" w:hAnsi="Times New Roman" w:cs="Times New Roman"/>
          <w:b/>
          <w:bCs/>
          <w:sz w:val="28"/>
          <w:szCs w:val="28"/>
        </w:rPr>
        <w:t xml:space="preserve">от 13.12.2017 </w:t>
      </w:r>
      <w:r w:rsidR="00EC151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C1517" w:rsidRPr="00EC1517">
        <w:rPr>
          <w:rFonts w:ascii="Times New Roman" w:hAnsi="Times New Roman" w:cs="Times New Roman"/>
          <w:b/>
          <w:bCs/>
          <w:sz w:val="28"/>
          <w:szCs w:val="28"/>
        </w:rPr>
        <w:t xml:space="preserve"> 126</w:t>
      </w:r>
      <w:r w:rsidR="00EC151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C1517" w:rsidRPr="00EC151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экономического развития Новосибирской област</w:t>
      </w:r>
      <w:r w:rsidR="00EC1517">
        <w:rPr>
          <w:rFonts w:ascii="Times New Roman" w:hAnsi="Times New Roman" w:cs="Times New Roman"/>
          <w:b/>
          <w:bCs/>
          <w:sz w:val="28"/>
          <w:szCs w:val="28"/>
        </w:rPr>
        <w:t>и»</w:t>
      </w:r>
    </w:p>
    <w:p w14:paraId="1327834A" w14:textId="1D98845C" w:rsidR="00EC1517" w:rsidRDefault="00EC1517" w:rsidP="002236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F1A7311" w14:textId="34BD557A" w:rsidR="00EC1517" w:rsidRDefault="00EC1517" w:rsidP="002236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F660E6" w14:textId="77777777" w:rsidR="00734775" w:rsidRPr="001F56B3" w:rsidRDefault="00734775" w:rsidP="0022360C">
      <w:pPr>
        <w:ind w:firstLine="709"/>
        <w:rPr>
          <w:rStyle w:val="3pt"/>
          <w:rFonts w:eastAsiaTheme="minorHAnsi"/>
          <w:b/>
          <w:sz w:val="28"/>
          <w:szCs w:val="28"/>
        </w:rPr>
      </w:pPr>
      <w:r w:rsidRPr="001F56B3">
        <w:rPr>
          <w:rStyle w:val="3pt"/>
          <w:rFonts w:eastAsiaTheme="minorHAnsi"/>
          <w:b/>
          <w:sz w:val="28"/>
          <w:szCs w:val="28"/>
        </w:rPr>
        <w:t>П</w:t>
      </w:r>
      <w:r w:rsidR="00567847" w:rsidRPr="001F56B3">
        <w:rPr>
          <w:rStyle w:val="3pt"/>
          <w:rFonts w:eastAsiaTheme="minorHAnsi"/>
          <w:b/>
          <w:sz w:val="28"/>
          <w:szCs w:val="28"/>
        </w:rPr>
        <w:t>риказываю:</w:t>
      </w:r>
    </w:p>
    <w:p w14:paraId="04F008C9" w14:textId="2F282C1C" w:rsidR="00734775" w:rsidRPr="001F56B3" w:rsidRDefault="00734775" w:rsidP="002236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56B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</w:t>
      </w:r>
      <w:r w:rsidR="00EC1517" w:rsidRPr="00EC1517">
        <w:rPr>
          <w:rFonts w:ascii="Times New Roman" w:hAnsi="Times New Roman" w:cs="Times New Roman"/>
          <w:color w:val="000000"/>
          <w:sz w:val="28"/>
          <w:szCs w:val="28"/>
        </w:rPr>
        <w:t xml:space="preserve">от 13.12.2017 </w:t>
      </w:r>
      <w:r w:rsidR="00EC151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C1517" w:rsidRPr="00EC1517">
        <w:rPr>
          <w:rFonts w:ascii="Times New Roman" w:hAnsi="Times New Roman" w:cs="Times New Roman"/>
          <w:color w:val="000000"/>
          <w:sz w:val="28"/>
          <w:szCs w:val="28"/>
        </w:rPr>
        <w:t xml:space="preserve"> 126</w:t>
      </w:r>
      <w:r w:rsidR="00EC151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C1517" w:rsidRPr="00EC1517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экономического</w:t>
      </w:r>
      <w:r w:rsidR="00EC151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Новосибирской области»</w:t>
      </w:r>
      <w:r w:rsidR="0064639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</w:t>
      </w:r>
      <w:r w:rsidRPr="001F56B3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6463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56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5398D4" w14:textId="0C874F8A" w:rsidR="0064639B" w:rsidRDefault="0064639B" w:rsidP="0022360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четвертом пункта 5 </w:t>
      </w:r>
      <w:r w:rsidRPr="0064639B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64639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антикоррупционной экспертизы нормативных правовых ак</w:t>
      </w:r>
      <w:bookmarkStart w:id="0" w:name="_GoBack"/>
      <w:bookmarkEnd w:id="0"/>
      <w:r w:rsidRPr="0064639B">
        <w:rPr>
          <w:rFonts w:ascii="Times New Roman" w:hAnsi="Times New Roman" w:cs="Times New Roman"/>
          <w:color w:val="000000"/>
          <w:sz w:val="28"/>
          <w:szCs w:val="28"/>
        </w:rPr>
        <w:t>тов и проектов нормативных правовых актов министерства экономического развития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Pr="0064639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Председателя Правительства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–» исключить.</w:t>
      </w:r>
    </w:p>
    <w:p w14:paraId="4A03E401" w14:textId="77777777" w:rsidR="0064639B" w:rsidRDefault="0064639B" w:rsidP="0022360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6A54FBF" w14:textId="77777777" w:rsidR="0064639B" w:rsidRDefault="0064639B" w:rsidP="0022360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0CE1D" w14:textId="77777777" w:rsidR="00384378" w:rsidRPr="001F56B3" w:rsidRDefault="00384378" w:rsidP="0022360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1F56B3" w14:paraId="059D0AEB" w14:textId="77777777" w:rsidTr="006F1A1C">
        <w:tc>
          <w:tcPr>
            <w:tcW w:w="7477" w:type="dxa"/>
            <w:vAlign w:val="bottom"/>
          </w:tcPr>
          <w:p w14:paraId="7A3FE455" w14:textId="77777777" w:rsidR="00FF2C14" w:rsidRPr="001F56B3" w:rsidRDefault="00384378" w:rsidP="0022360C">
            <w:pPr>
              <w:rPr>
                <w:sz w:val="28"/>
                <w:szCs w:val="28"/>
              </w:rPr>
            </w:pPr>
            <w:r w:rsidRPr="001F56B3"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14:paraId="00277AC2" w14:textId="77777777" w:rsidR="00FF2C14" w:rsidRPr="001F56B3" w:rsidRDefault="00DC4EEF" w:rsidP="0022360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1F56B3">
              <w:rPr>
                <w:sz w:val="28"/>
                <w:szCs w:val="28"/>
              </w:rPr>
              <w:t>Л.Н. Решетников</w:t>
            </w:r>
          </w:p>
        </w:tc>
      </w:tr>
    </w:tbl>
    <w:p w14:paraId="74B893D0" w14:textId="77777777" w:rsidR="00C72496" w:rsidRDefault="00C72496" w:rsidP="00B81E68">
      <w:pPr>
        <w:rPr>
          <w:rFonts w:ascii="Times New Roman" w:hAnsi="Times New Roman" w:cs="Times New Roman"/>
          <w:sz w:val="20"/>
          <w:szCs w:val="20"/>
        </w:rPr>
      </w:pPr>
    </w:p>
    <w:p w14:paraId="41BA04AC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136C7676" w14:textId="4F5EA445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3094CA2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18D85D3" w14:textId="1F3B24CF" w:rsidR="00FB561A" w:rsidRDefault="00FB561A" w:rsidP="00637F1A">
      <w:pPr>
        <w:rPr>
          <w:rFonts w:ascii="Times New Roman" w:hAnsi="Times New Roman" w:cs="Times New Roman"/>
          <w:sz w:val="20"/>
          <w:szCs w:val="20"/>
        </w:rPr>
      </w:pPr>
    </w:p>
    <w:p w14:paraId="3AFFD418" w14:textId="748DA45B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78E71E3B" w14:textId="3F0B2EDA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2B1144A0" w14:textId="7FE9AC5C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42862FE5" w14:textId="0454F6A3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4A866B0F" w14:textId="158EC162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744D5C9D" w14:textId="1B4F2DFF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47A44D4D" w14:textId="42C0EE34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7E7F1AF3" w14:textId="41888AF0" w:rsidR="001F56B3" w:rsidRDefault="001F56B3" w:rsidP="00637F1A">
      <w:pPr>
        <w:rPr>
          <w:rFonts w:ascii="Times New Roman" w:hAnsi="Times New Roman" w:cs="Times New Roman"/>
          <w:sz w:val="20"/>
          <w:szCs w:val="20"/>
        </w:rPr>
      </w:pPr>
    </w:p>
    <w:p w14:paraId="211CCD22" w14:textId="77777777" w:rsidR="00FB561A" w:rsidRDefault="00FB561A" w:rsidP="00637F1A">
      <w:pPr>
        <w:rPr>
          <w:rFonts w:ascii="Times New Roman" w:hAnsi="Times New Roman" w:cs="Times New Roman"/>
          <w:sz w:val="20"/>
          <w:szCs w:val="20"/>
        </w:rPr>
      </w:pPr>
    </w:p>
    <w:p w14:paraId="5B9CB679" w14:textId="391AABF2" w:rsidR="00637F1A" w:rsidRDefault="0064639B" w:rsidP="00637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Антонова Е.А.</w:t>
      </w:r>
    </w:p>
    <w:p w14:paraId="2B41343F" w14:textId="4BC8E7FF" w:rsidR="00055FEA" w:rsidRDefault="00630544" w:rsidP="00630544">
      <w:pPr>
        <w:rPr>
          <w:rFonts w:ascii="Times New Roman" w:hAnsi="Times New Roman" w:cs="Times New Roman"/>
          <w:sz w:val="20"/>
          <w:szCs w:val="20"/>
        </w:rPr>
        <w:sectPr w:rsidR="00055FEA" w:rsidSect="0064639B">
          <w:headerReference w:type="default" r:id="rId9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238-67-</w:t>
      </w:r>
      <w:r w:rsidR="0064639B">
        <w:rPr>
          <w:rFonts w:ascii="Times New Roman" w:hAnsi="Times New Roman" w:cs="Times New Roman"/>
          <w:sz w:val="20"/>
          <w:szCs w:val="20"/>
        </w:rPr>
        <w:t>84</w:t>
      </w:r>
    </w:p>
    <w:p w14:paraId="59C0473E" w14:textId="77777777" w:rsidR="00055FEA" w:rsidRPr="00022788" w:rsidRDefault="00055FEA" w:rsidP="00055FEA">
      <w:pPr>
        <w:rPr>
          <w:rFonts w:ascii="Times New Roman" w:hAnsi="Times New Roman" w:cs="Times New Roman"/>
          <w:sz w:val="28"/>
          <w:szCs w:val="28"/>
        </w:rPr>
      </w:pPr>
      <w:r w:rsidRPr="0002278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407A077D" w14:textId="77777777" w:rsidR="00055FEA" w:rsidRPr="00022788" w:rsidRDefault="00055FEA" w:rsidP="00055F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4136"/>
      </w:tblGrid>
      <w:tr w:rsidR="00055FEA" w:rsidRPr="00022788" w14:paraId="094BF323" w14:textId="77777777" w:rsidTr="0064639B">
        <w:tc>
          <w:tcPr>
            <w:tcW w:w="5786" w:type="dxa"/>
            <w:vAlign w:val="bottom"/>
          </w:tcPr>
          <w:p w14:paraId="42060459" w14:textId="77777777" w:rsidR="00055FEA" w:rsidRPr="00022788" w:rsidRDefault="00055FEA" w:rsidP="0064639B">
            <w:pPr>
              <w:rPr>
                <w:sz w:val="28"/>
                <w:szCs w:val="28"/>
              </w:rPr>
            </w:pPr>
            <w:r w:rsidRPr="00022788">
              <w:rPr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4136" w:type="dxa"/>
            <w:vAlign w:val="bottom"/>
          </w:tcPr>
          <w:p w14:paraId="1C440810" w14:textId="77777777" w:rsidR="00055FEA" w:rsidRPr="00022788" w:rsidRDefault="00055FEA" w:rsidP="004F71F9">
            <w:pPr>
              <w:jc w:val="right"/>
              <w:rPr>
                <w:sz w:val="28"/>
                <w:szCs w:val="28"/>
              </w:rPr>
            </w:pPr>
          </w:p>
          <w:p w14:paraId="78F6033C" w14:textId="77777777" w:rsidR="00055FEA" w:rsidRPr="00022788" w:rsidRDefault="00055FEA" w:rsidP="004F71F9">
            <w:pPr>
              <w:jc w:val="right"/>
              <w:rPr>
                <w:sz w:val="28"/>
                <w:szCs w:val="28"/>
              </w:rPr>
            </w:pPr>
            <w:r w:rsidRPr="00022788">
              <w:rPr>
                <w:sz w:val="28"/>
                <w:szCs w:val="28"/>
              </w:rPr>
              <w:t>О.В. Москвина</w:t>
            </w:r>
          </w:p>
          <w:p w14:paraId="10E70232" w14:textId="77777777" w:rsidR="00055FEA" w:rsidRPr="00022788" w:rsidRDefault="00055FEA" w:rsidP="004F71F9">
            <w:pPr>
              <w:jc w:val="right"/>
              <w:rPr>
                <w:sz w:val="28"/>
                <w:szCs w:val="28"/>
              </w:rPr>
            </w:pPr>
            <w:r w:rsidRPr="00022788">
              <w:rPr>
                <w:sz w:val="28"/>
                <w:szCs w:val="28"/>
              </w:rPr>
              <w:t>«____» __________2022 года</w:t>
            </w:r>
          </w:p>
        </w:tc>
      </w:tr>
      <w:tr w:rsidR="00055FEA" w:rsidRPr="00022788" w14:paraId="74015AB5" w14:textId="77777777" w:rsidTr="0064639B">
        <w:tc>
          <w:tcPr>
            <w:tcW w:w="5786" w:type="dxa"/>
            <w:vAlign w:val="bottom"/>
          </w:tcPr>
          <w:p w14:paraId="41BB3751" w14:textId="77777777" w:rsidR="00055FEA" w:rsidRPr="00022788" w:rsidRDefault="00055FEA" w:rsidP="0064639B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</w:p>
          <w:p w14:paraId="464601B5" w14:textId="77777777" w:rsidR="00055FEA" w:rsidRPr="00022788" w:rsidRDefault="00055FEA" w:rsidP="0064639B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 w:rsidRPr="00022788"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136" w:type="dxa"/>
            <w:vAlign w:val="bottom"/>
          </w:tcPr>
          <w:p w14:paraId="06BC4A15" w14:textId="77777777" w:rsidR="00055FEA" w:rsidRPr="00022788" w:rsidRDefault="00055FEA" w:rsidP="004F71F9">
            <w:pPr>
              <w:jc w:val="right"/>
              <w:rPr>
                <w:sz w:val="28"/>
                <w:szCs w:val="28"/>
              </w:rPr>
            </w:pPr>
          </w:p>
          <w:p w14:paraId="0072CC7E" w14:textId="77777777" w:rsidR="00055FEA" w:rsidRPr="00022788" w:rsidRDefault="00055FEA" w:rsidP="004F71F9">
            <w:pPr>
              <w:jc w:val="right"/>
              <w:rPr>
                <w:sz w:val="28"/>
                <w:szCs w:val="28"/>
              </w:rPr>
            </w:pPr>
            <w:r w:rsidRPr="00022788">
              <w:rPr>
                <w:sz w:val="28"/>
                <w:szCs w:val="28"/>
              </w:rPr>
              <w:t>Н.В. Тукмачева</w:t>
            </w:r>
          </w:p>
          <w:p w14:paraId="4F1BAE7A" w14:textId="77777777" w:rsidR="00055FEA" w:rsidRPr="00022788" w:rsidRDefault="00055FEA" w:rsidP="004F71F9">
            <w:pPr>
              <w:jc w:val="right"/>
              <w:rPr>
                <w:sz w:val="28"/>
                <w:szCs w:val="28"/>
              </w:rPr>
            </w:pPr>
            <w:r w:rsidRPr="00022788">
              <w:rPr>
                <w:sz w:val="28"/>
                <w:szCs w:val="28"/>
              </w:rPr>
              <w:t>«____» __________2022 года</w:t>
            </w:r>
          </w:p>
        </w:tc>
      </w:tr>
    </w:tbl>
    <w:p w14:paraId="2BB77EEB" w14:textId="30904F5B" w:rsidR="00FF2C14" w:rsidRPr="0022360C" w:rsidRDefault="00FF2C14" w:rsidP="00630544">
      <w:pPr>
        <w:rPr>
          <w:rFonts w:ascii="Times New Roman" w:hAnsi="Times New Roman" w:cs="Times New Roman"/>
          <w:sz w:val="27"/>
          <w:szCs w:val="27"/>
        </w:rPr>
      </w:pPr>
    </w:p>
    <w:sectPr w:rsidR="00FF2C14" w:rsidRPr="0022360C" w:rsidSect="006534CE">
      <w:pgSz w:w="11907" w:h="16840"/>
      <w:pgMar w:top="1134" w:right="567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D921" w14:textId="77777777" w:rsidR="00E86476" w:rsidRDefault="00E86476" w:rsidP="009B06C2">
      <w:r>
        <w:separator/>
      </w:r>
    </w:p>
  </w:endnote>
  <w:endnote w:type="continuationSeparator" w:id="0">
    <w:p w14:paraId="18DA61A0" w14:textId="77777777" w:rsidR="00E86476" w:rsidRDefault="00E86476" w:rsidP="009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4BC8" w14:textId="77777777" w:rsidR="00E86476" w:rsidRDefault="00E86476" w:rsidP="009B06C2">
      <w:r>
        <w:separator/>
      </w:r>
    </w:p>
  </w:footnote>
  <w:footnote w:type="continuationSeparator" w:id="0">
    <w:p w14:paraId="1AF127FA" w14:textId="77777777" w:rsidR="00E86476" w:rsidRDefault="00E86476" w:rsidP="009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448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E36DC4" w14:textId="26C0240D" w:rsidR="009B06C2" w:rsidRPr="006534CE" w:rsidRDefault="009B06C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34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34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34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63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534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6F6C860" w14:textId="77777777" w:rsidR="009B06C2" w:rsidRDefault="009B06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D21E6"/>
    <w:multiLevelType w:val="hybridMultilevel"/>
    <w:tmpl w:val="22C07196"/>
    <w:lvl w:ilvl="0" w:tplc="4A74A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B45A6"/>
    <w:multiLevelType w:val="hybridMultilevel"/>
    <w:tmpl w:val="206298F0"/>
    <w:lvl w:ilvl="0" w:tplc="2C6ED4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22788"/>
    <w:rsid w:val="00055FEA"/>
    <w:rsid w:val="0005689F"/>
    <w:rsid w:val="00081B09"/>
    <w:rsid w:val="000A27E8"/>
    <w:rsid w:val="000A452B"/>
    <w:rsid w:val="000D34FC"/>
    <w:rsid w:val="000F1566"/>
    <w:rsid w:val="00121994"/>
    <w:rsid w:val="00121F84"/>
    <w:rsid w:val="00140A23"/>
    <w:rsid w:val="0014766B"/>
    <w:rsid w:val="00161172"/>
    <w:rsid w:val="001D1B05"/>
    <w:rsid w:val="001F56B3"/>
    <w:rsid w:val="001F7EB3"/>
    <w:rsid w:val="002115CF"/>
    <w:rsid w:val="0022360C"/>
    <w:rsid w:val="002510BC"/>
    <w:rsid w:val="0026496A"/>
    <w:rsid w:val="002A15F5"/>
    <w:rsid w:val="002B3228"/>
    <w:rsid w:val="002E7E59"/>
    <w:rsid w:val="0031049C"/>
    <w:rsid w:val="0031350F"/>
    <w:rsid w:val="00313F39"/>
    <w:rsid w:val="00316E81"/>
    <w:rsid w:val="00375945"/>
    <w:rsid w:val="00380463"/>
    <w:rsid w:val="00384378"/>
    <w:rsid w:val="003A67EA"/>
    <w:rsid w:val="003B4D43"/>
    <w:rsid w:val="00464E95"/>
    <w:rsid w:val="004708A5"/>
    <w:rsid w:val="00487714"/>
    <w:rsid w:val="004927C5"/>
    <w:rsid w:val="004A7BB8"/>
    <w:rsid w:val="004B5565"/>
    <w:rsid w:val="004C062F"/>
    <w:rsid w:val="004E5989"/>
    <w:rsid w:val="004F7ED4"/>
    <w:rsid w:val="00503D11"/>
    <w:rsid w:val="00567847"/>
    <w:rsid w:val="005728C7"/>
    <w:rsid w:val="00581587"/>
    <w:rsid w:val="005C141D"/>
    <w:rsid w:val="005F5169"/>
    <w:rsid w:val="005F663A"/>
    <w:rsid w:val="006146A6"/>
    <w:rsid w:val="00627E85"/>
    <w:rsid w:val="00630544"/>
    <w:rsid w:val="00637BBB"/>
    <w:rsid w:val="00637F1A"/>
    <w:rsid w:val="006408CA"/>
    <w:rsid w:val="0064639B"/>
    <w:rsid w:val="00647444"/>
    <w:rsid w:val="006534CE"/>
    <w:rsid w:val="0068002F"/>
    <w:rsid w:val="006A04B6"/>
    <w:rsid w:val="006F1A1C"/>
    <w:rsid w:val="0071588C"/>
    <w:rsid w:val="00721C69"/>
    <w:rsid w:val="007277AC"/>
    <w:rsid w:val="00734775"/>
    <w:rsid w:val="0075417C"/>
    <w:rsid w:val="00757ED4"/>
    <w:rsid w:val="007633B1"/>
    <w:rsid w:val="00797D6B"/>
    <w:rsid w:val="007C75F2"/>
    <w:rsid w:val="008148BA"/>
    <w:rsid w:val="00832438"/>
    <w:rsid w:val="00834440"/>
    <w:rsid w:val="00841929"/>
    <w:rsid w:val="00847D3E"/>
    <w:rsid w:val="00866E27"/>
    <w:rsid w:val="008A48AA"/>
    <w:rsid w:val="008A63B6"/>
    <w:rsid w:val="008C2AC0"/>
    <w:rsid w:val="008D27BA"/>
    <w:rsid w:val="008E58EF"/>
    <w:rsid w:val="008F04A1"/>
    <w:rsid w:val="00923953"/>
    <w:rsid w:val="0093556C"/>
    <w:rsid w:val="00942971"/>
    <w:rsid w:val="009615A1"/>
    <w:rsid w:val="009630E5"/>
    <w:rsid w:val="0096761C"/>
    <w:rsid w:val="00987BD4"/>
    <w:rsid w:val="009B06C2"/>
    <w:rsid w:val="00A031E6"/>
    <w:rsid w:val="00A0684D"/>
    <w:rsid w:val="00A1674C"/>
    <w:rsid w:val="00A55B3D"/>
    <w:rsid w:val="00A7081B"/>
    <w:rsid w:val="00A80114"/>
    <w:rsid w:val="00AD54F7"/>
    <w:rsid w:val="00AE47FD"/>
    <w:rsid w:val="00AF7C05"/>
    <w:rsid w:val="00B15004"/>
    <w:rsid w:val="00B22DFF"/>
    <w:rsid w:val="00B327EA"/>
    <w:rsid w:val="00B42C87"/>
    <w:rsid w:val="00B668AA"/>
    <w:rsid w:val="00B81E68"/>
    <w:rsid w:val="00B839FF"/>
    <w:rsid w:val="00BB12E9"/>
    <w:rsid w:val="00BB7E5F"/>
    <w:rsid w:val="00BC78CF"/>
    <w:rsid w:val="00BD1571"/>
    <w:rsid w:val="00BE07D2"/>
    <w:rsid w:val="00BF3398"/>
    <w:rsid w:val="00C1623D"/>
    <w:rsid w:val="00C33CE1"/>
    <w:rsid w:val="00C34083"/>
    <w:rsid w:val="00C4359A"/>
    <w:rsid w:val="00C448F5"/>
    <w:rsid w:val="00C5623D"/>
    <w:rsid w:val="00C72496"/>
    <w:rsid w:val="00C92352"/>
    <w:rsid w:val="00CA7F36"/>
    <w:rsid w:val="00CB67ED"/>
    <w:rsid w:val="00CD0AEF"/>
    <w:rsid w:val="00CE07AF"/>
    <w:rsid w:val="00D059CF"/>
    <w:rsid w:val="00D075F5"/>
    <w:rsid w:val="00D20D80"/>
    <w:rsid w:val="00D21B58"/>
    <w:rsid w:val="00D3217A"/>
    <w:rsid w:val="00D755DE"/>
    <w:rsid w:val="00D77BA6"/>
    <w:rsid w:val="00D92113"/>
    <w:rsid w:val="00DC4EEF"/>
    <w:rsid w:val="00DC591F"/>
    <w:rsid w:val="00DF700C"/>
    <w:rsid w:val="00E0712D"/>
    <w:rsid w:val="00E110F0"/>
    <w:rsid w:val="00E31E32"/>
    <w:rsid w:val="00E33A26"/>
    <w:rsid w:val="00E348AB"/>
    <w:rsid w:val="00E35DC2"/>
    <w:rsid w:val="00E417ED"/>
    <w:rsid w:val="00E729D0"/>
    <w:rsid w:val="00E86476"/>
    <w:rsid w:val="00EC1517"/>
    <w:rsid w:val="00EC6CFA"/>
    <w:rsid w:val="00ED3635"/>
    <w:rsid w:val="00F0287F"/>
    <w:rsid w:val="00F12970"/>
    <w:rsid w:val="00F304F1"/>
    <w:rsid w:val="00F41F01"/>
    <w:rsid w:val="00F662FB"/>
    <w:rsid w:val="00F77246"/>
    <w:rsid w:val="00F946F8"/>
    <w:rsid w:val="00FA4042"/>
    <w:rsid w:val="00FB561A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11B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9B06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06C2"/>
  </w:style>
  <w:style w:type="paragraph" w:styleId="ac">
    <w:name w:val="footer"/>
    <w:basedOn w:val="a"/>
    <w:link w:val="ad"/>
    <w:uiPriority w:val="99"/>
    <w:unhideWhenUsed/>
    <w:rsid w:val="009B06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06C2"/>
  </w:style>
  <w:style w:type="character" w:styleId="ae">
    <w:name w:val="annotation reference"/>
    <w:basedOn w:val="a0"/>
    <w:uiPriority w:val="99"/>
    <w:semiHidden/>
    <w:unhideWhenUsed/>
    <w:rsid w:val="00F772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724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72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72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7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3C4E-E14F-4C03-AC43-6C7690B6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Антонова Екатерина Александровна</cp:lastModifiedBy>
  <cp:revision>27</cp:revision>
  <cp:lastPrinted>2022-09-12T09:58:00Z</cp:lastPrinted>
  <dcterms:created xsi:type="dcterms:W3CDTF">2022-07-22T08:47:00Z</dcterms:created>
  <dcterms:modified xsi:type="dcterms:W3CDTF">2022-09-13T04:07:00Z</dcterms:modified>
</cp:coreProperties>
</file>