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367F53" w14:textId="640DCCC4" w:rsidR="00442AF7" w:rsidRPr="004C1B2E" w:rsidRDefault="00212932" w:rsidP="004E1828">
      <w:pPr>
        <w:pStyle w:val="ConsPlusNormal"/>
        <w:ind w:left="136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C1B2E">
        <w:rPr>
          <w:rFonts w:ascii="Times New Roman" w:hAnsi="Times New Roman" w:cs="Times New Roman"/>
          <w:sz w:val="28"/>
          <w:szCs w:val="28"/>
        </w:rPr>
        <w:t>ПРИЛОЖЕНИЕ</w:t>
      </w:r>
      <w:r w:rsidR="00442AF7" w:rsidRPr="004C1B2E">
        <w:rPr>
          <w:rFonts w:ascii="Times New Roman" w:hAnsi="Times New Roman" w:cs="Times New Roman"/>
          <w:sz w:val="28"/>
          <w:szCs w:val="28"/>
        </w:rPr>
        <w:t xml:space="preserve"> № </w:t>
      </w:r>
      <w:r w:rsidR="003D4EB8" w:rsidRPr="004C1B2E">
        <w:rPr>
          <w:rFonts w:ascii="Times New Roman" w:hAnsi="Times New Roman" w:cs="Times New Roman"/>
          <w:sz w:val="28"/>
          <w:szCs w:val="28"/>
        </w:rPr>
        <w:t>1</w:t>
      </w:r>
    </w:p>
    <w:p w14:paraId="46BF766F" w14:textId="77777777" w:rsidR="00442AF7" w:rsidRPr="004C1B2E" w:rsidRDefault="00442AF7" w:rsidP="004E1828">
      <w:pPr>
        <w:pStyle w:val="ConsPlusNormal"/>
        <w:ind w:left="136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C1B2E">
        <w:rPr>
          <w:rFonts w:ascii="Times New Roman" w:hAnsi="Times New Roman" w:cs="Times New Roman"/>
          <w:sz w:val="28"/>
          <w:szCs w:val="28"/>
        </w:rPr>
        <w:t>к постановлению</w:t>
      </w:r>
      <w:r w:rsidR="00212932" w:rsidRPr="004C1B2E">
        <w:rPr>
          <w:rFonts w:ascii="Times New Roman" w:hAnsi="Times New Roman" w:cs="Times New Roman"/>
          <w:sz w:val="28"/>
          <w:szCs w:val="28"/>
        </w:rPr>
        <w:t xml:space="preserve"> </w:t>
      </w:r>
      <w:r w:rsidRPr="004C1B2E">
        <w:rPr>
          <w:rFonts w:ascii="Times New Roman" w:hAnsi="Times New Roman" w:cs="Times New Roman"/>
          <w:sz w:val="28"/>
          <w:szCs w:val="28"/>
        </w:rPr>
        <w:t>Правительства Новосибирской</w:t>
      </w:r>
      <w:r w:rsidR="00212932" w:rsidRPr="004C1B2E">
        <w:rPr>
          <w:rFonts w:ascii="Times New Roman" w:hAnsi="Times New Roman" w:cs="Times New Roman"/>
          <w:sz w:val="28"/>
          <w:szCs w:val="28"/>
        </w:rPr>
        <w:t xml:space="preserve"> </w:t>
      </w:r>
      <w:r w:rsidRPr="004C1B2E">
        <w:rPr>
          <w:rFonts w:ascii="Times New Roman" w:hAnsi="Times New Roman" w:cs="Times New Roman"/>
          <w:sz w:val="28"/>
          <w:szCs w:val="28"/>
        </w:rPr>
        <w:t>области</w:t>
      </w:r>
    </w:p>
    <w:p w14:paraId="1040B001" w14:textId="74E4B213" w:rsidR="00212932" w:rsidRPr="004C1B2E" w:rsidRDefault="00212932" w:rsidP="004E1828">
      <w:pPr>
        <w:pStyle w:val="ConsPlusNormal"/>
        <w:ind w:left="13608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04908BA7" w14:textId="77777777" w:rsidR="00E55D0F" w:rsidRPr="004C1B2E" w:rsidRDefault="00E55D0F" w:rsidP="004E1828">
      <w:pPr>
        <w:pStyle w:val="ConsPlusNormal"/>
        <w:ind w:left="13608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1CACCCC4" w14:textId="2346B018" w:rsidR="00C77836" w:rsidRPr="004C1B2E" w:rsidRDefault="006E687C" w:rsidP="004E1828">
      <w:pPr>
        <w:pStyle w:val="ConsPlusNormal"/>
        <w:ind w:left="13608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C1B2E">
        <w:rPr>
          <w:rFonts w:ascii="Times New Roman" w:hAnsi="Times New Roman" w:cs="Times New Roman"/>
          <w:sz w:val="28"/>
          <w:szCs w:val="28"/>
        </w:rPr>
        <w:t>«</w:t>
      </w:r>
      <w:r w:rsidR="00212932" w:rsidRPr="004C1B2E">
        <w:rPr>
          <w:rFonts w:ascii="Times New Roman" w:hAnsi="Times New Roman" w:cs="Times New Roman"/>
          <w:sz w:val="28"/>
          <w:szCs w:val="28"/>
        </w:rPr>
        <w:t>ПРИЛОЖЕНИЕ</w:t>
      </w:r>
      <w:r w:rsidR="00C77836" w:rsidRPr="004C1B2E">
        <w:rPr>
          <w:rFonts w:ascii="Times New Roman" w:hAnsi="Times New Roman" w:cs="Times New Roman"/>
          <w:sz w:val="28"/>
          <w:szCs w:val="28"/>
        </w:rPr>
        <w:t xml:space="preserve"> </w:t>
      </w:r>
      <w:r w:rsidR="00442AF7" w:rsidRPr="004C1B2E">
        <w:rPr>
          <w:rFonts w:ascii="Times New Roman" w:hAnsi="Times New Roman" w:cs="Times New Roman"/>
          <w:sz w:val="28"/>
          <w:szCs w:val="28"/>
        </w:rPr>
        <w:t>№</w:t>
      </w:r>
      <w:r w:rsidR="00E55D0F" w:rsidRPr="004C1B2E">
        <w:rPr>
          <w:rFonts w:ascii="Times New Roman" w:hAnsi="Times New Roman" w:cs="Times New Roman"/>
          <w:sz w:val="28"/>
          <w:szCs w:val="28"/>
        </w:rPr>
        <w:t> </w:t>
      </w:r>
      <w:r w:rsidR="00C77836" w:rsidRPr="004C1B2E">
        <w:rPr>
          <w:rFonts w:ascii="Times New Roman" w:hAnsi="Times New Roman" w:cs="Times New Roman"/>
          <w:sz w:val="28"/>
          <w:szCs w:val="28"/>
        </w:rPr>
        <w:t>2</w:t>
      </w:r>
      <w:r w:rsidRPr="004C1B2E">
        <w:rPr>
          <w:rFonts w:ascii="Times New Roman" w:hAnsi="Times New Roman" w:cs="Times New Roman"/>
          <w:sz w:val="28"/>
          <w:szCs w:val="28"/>
        </w:rPr>
        <w:t>.1</w:t>
      </w:r>
    </w:p>
    <w:p w14:paraId="2C3829BC" w14:textId="77777777" w:rsidR="00C77836" w:rsidRPr="004C1B2E" w:rsidRDefault="00C77836" w:rsidP="004E1828">
      <w:pPr>
        <w:pStyle w:val="ConsPlusNormal"/>
        <w:ind w:left="13608"/>
        <w:jc w:val="center"/>
        <w:rPr>
          <w:rFonts w:ascii="Times New Roman" w:hAnsi="Times New Roman" w:cs="Times New Roman"/>
          <w:sz w:val="28"/>
          <w:szCs w:val="28"/>
        </w:rPr>
      </w:pPr>
      <w:r w:rsidRPr="004C1B2E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14:paraId="01A5E36C" w14:textId="77777777" w:rsidR="00C77836" w:rsidRPr="004C1B2E" w:rsidRDefault="00C77836" w:rsidP="004E1828">
      <w:pPr>
        <w:pStyle w:val="ConsPlusNormal"/>
        <w:ind w:left="13608"/>
        <w:jc w:val="center"/>
        <w:rPr>
          <w:rFonts w:ascii="Times New Roman" w:hAnsi="Times New Roman" w:cs="Times New Roman"/>
          <w:sz w:val="28"/>
          <w:szCs w:val="28"/>
        </w:rPr>
      </w:pPr>
      <w:r w:rsidRPr="004C1B2E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6944A6" w:rsidRPr="004C1B2E">
        <w:rPr>
          <w:rFonts w:ascii="Times New Roman" w:hAnsi="Times New Roman" w:cs="Times New Roman"/>
          <w:sz w:val="28"/>
          <w:szCs w:val="28"/>
        </w:rPr>
        <w:t>«</w:t>
      </w:r>
      <w:r w:rsidRPr="004C1B2E">
        <w:rPr>
          <w:rFonts w:ascii="Times New Roman" w:hAnsi="Times New Roman" w:cs="Times New Roman"/>
          <w:sz w:val="28"/>
          <w:szCs w:val="28"/>
        </w:rPr>
        <w:t>Повышение</w:t>
      </w:r>
    </w:p>
    <w:p w14:paraId="54125CB5" w14:textId="77777777" w:rsidR="00C77836" w:rsidRPr="004C1B2E" w:rsidRDefault="00C77836" w:rsidP="004E1828">
      <w:pPr>
        <w:pStyle w:val="ConsPlusNormal"/>
        <w:ind w:left="13608"/>
        <w:jc w:val="center"/>
        <w:rPr>
          <w:rFonts w:ascii="Times New Roman" w:hAnsi="Times New Roman" w:cs="Times New Roman"/>
          <w:sz w:val="28"/>
          <w:szCs w:val="28"/>
        </w:rPr>
      </w:pPr>
      <w:r w:rsidRPr="004C1B2E">
        <w:rPr>
          <w:rFonts w:ascii="Times New Roman" w:hAnsi="Times New Roman" w:cs="Times New Roman"/>
          <w:sz w:val="28"/>
          <w:szCs w:val="28"/>
        </w:rPr>
        <w:t>безопасности дорожного движения на</w:t>
      </w:r>
    </w:p>
    <w:p w14:paraId="5F7B679E" w14:textId="77777777" w:rsidR="00C77836" w:rsidRPr="004C1B2E" w:rsidRDefault="00C77836" w:rsidP="004E1828">
      <w:pPr>
        <w:pStyle w:val="ConsPlusNormal"/>
        <w:ind w:left="13608"/>
        <w:jc w:val="center"/>
        <w:rPr>
          <w:rFonts w:ascii="Times New Roman" w:hAnsi="Times New Roman" w:cs="Times New Roman"/>
          <w:sz w:val="28"/>
          <w:szCs w:val="28"/>
        </w:rPr>
      </w:pPr>
      <w:r w:rsidRPr="004C1B2E">
        <w:rPr>
          <w:rFonts w:ascii="Times New Roman" w:hAnsi="Times New Roman" w:cs="Times New Roman"/>
          <w:sz w:val="28"/>
          <w:szCs w:val="28"/>
        </w:rPr>
        <w:t>автомобильных дорогах и обеспечение</w:t>
      </w:r>
    </w:p>
    <w:p w14:paraId="1C42F1DE" w14:textId="77777777" w:rsidR="00C77836" w:rsidRPr="004C1B2E" w:rsidRDefault="00C77836" w:rsidP="004E1828">
      <w:pPr>
        <w:pStyle w:val="ConsPlusNormal"/>
        <w:ind w:left="13608"/>
        <w:jc w:val="center"/>
        <w:rPr>
          <w:rFonts w:ascii="Times New Roman" w:hAnsi="Times New Roman" w:cs="Times New Roman"/>
          <w:sz w:val="28"/>
          <w:szCs w:val="28"/>
        </w:rPr>
      </w:pPr>
      <w:r w:rsidRPr="004C1B2E">
        <w:rPr>
          <w:rFonts w:ascii="Times New Roman" w:hAnsi="Times New Roman" w:cs="Times New Roman"/>
          <w:sz w:val="28"/>
          <w:szCs w:val="28"/>
        </w:rPr>
        <w:t>безопасности населения на транспорте</w:t>
      </w:r>
    </w:p>
    <w:p w14:paraId="4F45807A" w14:textId="6A708593" w:rsidR="00C77836" w:rsidRPr="004C1B2E" w:rsidRDefault="00C77836" w:rsidP="004E1828">
      <w:pPr>
        <w:pStyle w:val="ConsPlusNormal"/>
        <w:ind w:left="13608"/>
        <w:jc w:val="center"/>
        <w:rPr>
          <w:rFonts w:ascii="Times New Roman" w:hAnsi="Times New Roman" w:cs="Times New Roman"/>
          <w:sz w:val="28"/>
          <w:szCs w:val="28"/>
        </w:rPr>
      </w:pPr>
      <w:r w:rsidRPr="004C1B2E">
        <w:rPr>
          <w:rFonts w:ascii="Times New Roman" w:hAnsi="Times New Roman" w:cs="Times New Roman"/>
          <w:sz w:val="28"/>
          <w:szCs w:val="28"/>
        </w:rPr>
        <w:t>в Новосибирской области</w:t>
      </w:r>
      <w:r w:rsidR="006944A6" w:rsidRPr="004C1B2E">
        <w:rPr>
          <w:rFonts w:ascii="Times New Roman" w:hAnsi="Times New Roman" w:cs="Times New Roman"/>
          <w:sz w:val="28"/>
          <w:szCs w:val="28"/>
        </w:rPr>
        <w:t>»</w:t>
      </w:r>
    </w:p>
    <w:p w14:paraId="79C1512F" w14:textId="77777777" w:rsidR="00E55D0F" w:rsidRPr="004C1B2E" w:rsidRDefault="00E55D0F" w:rsidP="00212932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14:paraId="4C14114A" w14:textId="77777777" w:rsidR="00E55D0F" w:rsidRPr="004C1B2E" w:rsidRDefault="00E55D0F" w:rsidP="002129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947"/>
      <w:bookmarkEnd w:id="0"/>
    </w:p>
    <w:p w14:paraId="1F6E68A8" w14:textId="370936C6" w:rsidR="006E687C" w:rsidRPr="004C1B2E" w:rsidRDefault="00E55D0F" w:rsidP="0021293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1B2E">
        <w:rPr>
          <w:rFonts w:ascii="Times New Roman" w:hAnsi="Times New Roman" w:cs="Times New Roman"/>
          <w:b/>
          <w:sz w:val="28"/>
          <w:szCs w:val="28"/>
        </w:rPr>
        <w:t>ОСНОВНЫЕ МЕРОПРИЯТИЯ</w:t>
      </w:r>
    </w:p>
    <w:p w14:paraId="69B1B4F1" w14:textId="77777777" w:rsidR="00C77836" w:rsidRPr="004C1B2E" w:rsidRDefault="00C77836" w:rsidP="0021293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1B2E">
        <w:rPr>
          <w:rFonts w:ascii="Times New Roman" w:hAnsi="Times New Roman" w:cs="Times New Roman"/>
          <w:b/>
          <w:sz w:val="28"/>
          <w:szCs w:val="28"/>
        </w:rPr>
        <w:t>государственной программы Новосибирской области</w:t>
      </w:r>
    </w:p>
    <w:p w14:paraId="61777F6E" w14:textId="77777777" w:rsidR="006E687C" w:rsidRPr="004C1B2E" w:rsidRDefault="006E687C" w:rsidP="002129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0607ECB" w14:textId="77777777" w:rsidR="00F372B9" w:rsidRPr="004C1B2E" w:rsidRDefault="00F372B9" w:rsidP="002129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20412" w:type="dxa"/>
        <w:jc w:val="center"/>
        <w:tblLayout w:type="fixed"/>
        <w:tblLook w:val="04A0" w:firstRow="1" w:lastRow="0" w:firstColumn="1" w:lastColumn="0" w:noHBand="0" w:noVBand="1"/>
      </w:tblPr>
      <w:tblGrid>
        <w:gridCol w:w="1841"/>
        <w:gridCol w:w="1701"/>
        <w:gridCol w:w="759"/>
        <w:gridCol w:w="618"/>
        <w:gridCol w:w="618"/>
        <w:gridCol w:w="618"/>
        <w:gridCol w:w="1456"/>
        <w:gridCol w:w="1448"/>
        <w:gridCol w:w="1650"/>
        <w:gridCol w:w="1653"/>
        <w:gridCol w:w="1651"/>
        <w:gridCol w:w="3303"/>
        <w:gridCol w:w="3096"/>
      </w:tblGrid>
      <w:tr w:rsidR="00711CFC" w:rsidRPr="004C1B2E" w14:paraId="7AE7174C" w14:textId="77777777" w:rsidTr="008500EC">
        <w:trPr>
          <w:trHeight w:val="20"/>
          <w:jc w:val="center"/>
        </w:trPr>
        <w:tc>
          <w:tcPr>
            <w:tcW w:w="126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38CA19" w14:textId="27690CB1" w:rsidR="00711CFC" w:rsidRPr="004C1B2E" w:rsidRDefault="00711CFC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8367" w:type="dxa"/>
            <w:gridSpan w:val="10"/>
          </w:tcPr>
          <w:p w14:paraId="754A67E5" w14:textId="58A76551" w:rsidR="00711CFC" w:rsidRPr="004C1B2E" w:rsidRDefault="00711CFC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Ресурсное обеспечение</w:t>
            </w:r>
          </w:p>
        </w:tc>
        <w:tc>
          <w:tcPr>
            <w:tcW w:w="227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B8229D" w14:textId="6E6D61B6" w:rsidR="00711CFC" w:rsidRPr="004C1B2E" w:rsidRDefault="00711CFC" w:rsidP="001D1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ГРБС (ответственный исполнитель)</w:t>
            </w:r>
          </w:p>
        </w:tc>
        <w:tc>
          <w:tcPr>
            <w:tcW w:w="212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14CC1C" w14:textId="0854CDD2" w:rsidR="00711CFC" w:rsidRPr="004C1B2E" w:rsidRDefault="00711CFC" w:rsidP="001D1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Ожидаемый результат (краткое описание)</w:t>
            </w:r>
          </w:p>
        </w:tc>
      </w:tr>
      <w:tr w:rsidR="00711CFC" w:rsidRPr="004C1B2E" w14:paraId="17876313" w14:textId="77777777" w:rsidTr="008500EC">
        <w:trPr>
          <w:trHeight w:val="20"/>
          <w:jc w:val="center"/>
        </w:trPr>
        <w:tc>
          <w:tcPr>
            <w:tcW w:w="126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0ED17CC" w14:textId="694C1907" w:rsidR="00711CFC" w:rsidRPr="004C1B2E" w:rsidRDefault="00711CFC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2B6D616" w14:textId="265068DC" w:rsidR="00711CFC" w:rsidRPr="004C1B2E" w:rsidRDefault="00711CFC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Источники</w:t>
            </w:r>
          </w:p>
        </w:tc>
        <w:tc>
          <w:tcPr>
            <w:tcW w:w="1797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B3FCFD4" w14:textId="77777777" w:rsidR="00711CFC" w:rsidRPr="004C1B2E" w:rsidRDefault="00711CFC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401" w:type="dxa"/>
            <w:gridSpan w:val="5"/>
          </w:tcPr>
          <w:p w14:paraId="5BCEAE38" w14:textId="08F92CFF" w:rsidR="00711CFC" w:rsidRPr="004C1B2E" w:rsidRDefault="00711CFC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по годам реализации, тыс. руб.</w:t>
            </w:r>
          </w:p>
        </w:tc>
        <w:tc>
          <w:tcPr>
            <w:tcW w:w="227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7AD3F4F" w14:textId="4280A1DF" w:rsidR="00711CFC" w:rsidRPr="004C1B2E" w:rsidRDefault="00711CFC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C62709F" w14:textId="4ADFD756" w:rsidR="00711CFC" w:rsidRPr="004C1B2E" w:rsidRDefault="00711CFC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00EC" w:rsidRPr="004C1B2E" w14:paraId="62794092" w14:textId="77777777" w:rsidTr="008500EC">
        <w:trPr>
          <w:trHeight w:val="20"/>
          <w:jc w:val="center"/>
        </w:trPr>
        <w:tc>
          <w:tcPr>
            <w:tcW w:w="126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F0852D" w14:textId="77777777" w:rsidR="008500EC" w:rsidRPr="004C1B2E" w:rsidRDefault="008500EC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31EECF" w14:textId="77777777" w:rsidR="008500EC" w:rsidRPr="004C1B2E" w:rsidRDefault="008500EC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A33E69" w14:textId="77777777" w:rsidR="008500EC" w:rsidRPr="004C1B2E" w:rsidRDefault="008500EC" w:rsidP="00E55D0F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ГРБС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9E195D" w14:textId="77777777" w:rsidR="008500EC" w:rsidRPr="004C1B2E" w:rsidRDefault="008500EC" w:rsidP="00E55D0F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ГП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3FC8BE" w14:textId="77777777" w:rsidR="008500EC" w:rsidRPr="004C1B2E" w:rsidRDefault="008500EC" w:rsidP="00E55D0F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пГП</w:t>
            </w:r>
            <w:proofErr w:type="spellEnd"/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05178F" w14:textId="77777777" w:rsidR="008500EC" w:rsidRPr="004C1B2E" w:rsidRDefault="008500EC" w:rsidP="00E55D0F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</w:tc>
        <w:tc>
          <w:tcPr>
            <w:tcW w:w="10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65B093" w14:textId="77777777" w:rsidR="008500EC" w:rsidRPr="004C1B2E" w:rsidRDefault="008500EC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99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33D943" w14:textId="77777777" w:rsidR="008500EC" w:rsidRPr="004C1B2E" w:rsidRDefault="008500EC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229B82" w14:textId="77777777" w:rsidR="008500EC" w:rsidRPr="004C1B2E" w:rsidRDefault="008500EC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1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B49E98" w14:textId="77777777" w:rsidR="008500EC" w:rsidRPr="004C1B2E" w:rsidRDefault="008500EC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1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351B4A" w14:textId="77777777" w:rsidR="008500EC" w:rsidRPr="004C1B2E" w:rsidRDefault="008500EC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2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21D921" w14:textId="22FE7BC1" w:rsidR="008500EC" w:rsidRPr="004C1B2E" w:rsidRDefault="008500EC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93ADA3" w14:textId="77777777" w:rsidR="008500EC" w:rsidRPr="004C1B2E" w:rsidRDefault="008500EC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00EC" w:rsidRPr="004C1B2E" w14:paraId="15410D12" w14:textId="77777777" w:rsidTr="008500EC">
        <w:trPr>
          <w:trHeight w:val="20"/>
          <w:jc w:val="center"/>
        </w:trPr>
        <w:tc>
          <w:tcPr>
            <w:tcW w:w="12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AF12A1" w14:textId="77777777" w:rsidR="008500EC" w:rsidRPr="004C1B2E" w:rsidRDefault="008500EC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6A926A" w14:textId="77777777" w:rsidR="008500EC" w:rsidRPr="004C1B2E" w:rsidRDefault="008500EC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7FC3E1" w14:textId="77777777" w:rsidR="008500EC" w:rsidRPr="004C1B2E" w:rsidRDefault="008500EC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8A3A45" w14:textId="77777777" w:rsidR="008500EC" w:rsidRPr="004C1B2E" w:rsidRDefault="008500EC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EA575D" w14:textId="77777777" w:rsidR="008500EC" w:rsidRPr="004C1B2E" w:rsidRDefault="008500EC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264CA6" w14:textId="77777777" w:rsidR="008500EC" w:rsidRPr="004C1B2E" w:rsidRDefault="008500EC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57492E" w14:textId="77777777" w:rsidR="008500EC" w:rsidRPr="004C1B2E" w:rsidRDefault="008500EC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9F517D" w14:textId="77777777" w:rsidR="008500EC" w:rsidRPr="004C1B2E" w:rsidRDefault="008500EC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05F1D8" w14:textId="77777777" w:rsidR="008500EC" w:rsidRPr="004C1B2E" w:rsidRDefault="008500EC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1B9F3F" w14:textId="77777777" w:rsidR="008500EC" w:rsidRPr="004C1B2E" w:rsidRDefault="008500EC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B8FB11" w14:textId="77777777" w:rsidR="008500EC" w:rsidRPr="004C1B2E" w:rsidRDefault="008500EC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FE1F6F" w14:textId="2ADA16DE" w:rsidR="008500EC" w:rsidRPr="004C1B2E" w:rsidRDefault="008500EC" w:rsidP="001D1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12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08CA2E" w14:textId="69EDF885" w:rsidR="008500EC" w:rsidRPr="004C1B2E" w:rsidRDefault="008500EC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4E1828" w:rsidRPr="004C1B2E" w14:paraId="25AEA903" w14:textId="77777777" w:rsidTr="008500EC">
        <w:trPr>
          <w:trHeight w:val="20"/>
          <w:jc w:val="center"/>
        </w:trPr>
        <w:tc>
          <w:tcPr>
            <w:tcW w:w="14029" w:type="dxa"/>
            <w:gridSpan w:val="13"/>
          </w:tcPr>
          <w:p w14:paraId="7B9F3484" w14:textId="35A50A57" w:rsidR="004E1828" w:rsidRPr="004C1B2E" w:rsidRDefault="004E1828" w:rsidP="00E55D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Цель 1: сокращение уровня смертности и травматизма в результате дорожно-транспортных происшествий на автомобильных дорогах в Новосибирской области</w:t>
            </w:r>
          </w:p>
        </w:tc>
      </w:tr>
      <w:tr w:rsidR="004E1828" w:rsidRPr="004C1B2E" w14:paraId="0360C0BF" w14:textId="77777777" w:rsidTr="008500EC">
        <w:trPr>
          <w:trHeight w:val="20"/>
          <w:jc w:val="center"/>
        </w:trPr>
        <w:tc>
          <w:tcPr>
            <w:tcW w:w="14029" w:type="dxa"/>
            <w:gridSpan w:val="13"/>
          </w:tcPr>
          <w:p w14:paraId="389691B6" w14:textId="34AD6070" w:rsidR="004E1828" w:rsidRPr="004C1B2E" w:rsidRDefault="004E1828" w:rsidP="00E55D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Задача 1.1: развитие комплексной системы профилактики и предупреждения опасного поведения участников дорожного движения</w:t>
            </w:r>
          </w:p>
        </w:tc>
      </w:tr>
      <w:tr w:rsidR="008500EC" w:rsidRPr="004C1B2E" w14:paraId="4BD5FD1B" w14:textId="77777777" w:rsidTr="008500EC">
        <w:trPr>
          <w:trHeight w:val="20"/>
          <w:jc w:val="center"/>
        </w:trPr>
        <w:tc>
          <w:tcPr>
            <w:tcW w:w="126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1CF19C2" w14:textId="77777777" w:rsidR="008500EC" w:rsidRPr="004C1B2E" w:rsidRDefault="008500EC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1.1.1. Региональный проект «Безопасность дорожного движения (Новосибирская область)»</w:t>
            </w:r>
          </w:p>
        </w:tc>
        <w:tc>
          <w:tcPr>
            <w:tcW w:w="116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11BEE0E" w14:textId="77777777" w:rsidR="008500EC" w:rsidRPr="004C1B2E" w:rsidRDefault="008500EC" w:rsidP="00E55D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52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889355" w14:textId="77777777" w:rsidR="008500EC" w:rsidRPr="004C1B2E" w:rsidRDefault="008500EC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8914A6" w14:textId="77777777" w:rsidR="008500EC" w:rsidRPr="004C1B2E" w:rsidRDefault="008500EC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E9E5F0" w14:textId="77777777" w:rsidR="008500EC" w:rsidRPr="004C1B2E" w:rsidRDefault="008500EC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272CE2" w14:textId="77777777" w:rsidR="008500EC" w:rsidRPr="004C1B2E" w:rsidRDefault="008500EC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R3</w:t>
            </w:r>
          </w:p>
        </w:tc>
        <w:tc>
          <w:tcPr>
            <w:tcW w:w="10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F1CE50" w14:textId="77777777" w:rsidR="008500EC" w:rsidRPr="004C1B2E" w:rsidRDefault="008500EC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3 355,3</w:t>
            </w:r>
          </w:p>
        </w:tc>
        <w:tc>
          <w:tcPr>
            <w:tcW w:w="99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84C8C7" w14:textId="77777777" w:rsidR="008500EC" w:rsidRPr="004C1B2E" w:rsidRDefault="008500EC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14 000,0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173B8E" w14:textId="77777777" w:rsidR="008500EC" w:rsidRPr="004C1B2E" w:rsidRDefault="008500EC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14 000,0</w:t>
            </w:r>
          </w:p>
        </w:tc>
        <w:tc>
          <w:tcPr>
            <w:tcW w:w="11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549871" w14:textId="4610A9C0" w:rsidR="008500EC" w:rsidRPr="004C1B2E" w:rsidRDefault="008500EC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24 000,0</w:t>
            </w:r>
          </w:p>
        </w:tc>
        <w:tc>
          <w:tcPr>
            <w:tcW w:w="11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69096E" w14:textId="664DE1F1" w:rsidR="008500EC" w:rsidRPr="004C1B2E" w:rsidRDefault="008500EC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4 600,0</w:t>
            </w:r>
          </w:p>
        </w:tc>
        <w:tc>
          <w:tcPr>
            <w:tcW w:w="227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ECCEBE5" w14:textId="54172790" w:rsidR="008500EC" w:rsidRPr="004C1B2E" w:rsidRDefault="008500EC" w:rsidP="00065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Минтранс Новосибирской области, Минобразования Новосибирской области, ГКУ НСО ТУАД во взаимодействии с ГУ МВД России по Новосибирской области, УГИБДД ГУ МВД России по Новосибирской области, ГБУ ДО НСО «АВТОМОТОЦЕНТР»,</w:t>
            </w:r>
          </w:p>
          <w:p w14:paraId="10689B4D" w14:textId="76828F33" w:rsidR="008500EC" w:rsidRPr="004C1B2E" w:rsidRDefault="008500EC" w:rsidP="00065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исполнители, привлекаемые в соответствии с законодательством</w:t>
            </w:r>
          </w:p>
        </w:tc>
        <w:tc>
          <w:tcPr>
            <w:tcW w:w="212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81A8110" w14:textId="77777777" w:rsidR="008500EC" w:rsidRPr="004C1B2E" w:rsidRDefault="008500EC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Проведение массовых мероприятий, повышающих уровень осведомленности населения в области безопасности дорожного движения</w:t>
            </w:r>
          </w:p>
        </w:tc>
      </w:tr>
      <w:tr w:rsidR="008500EC" w:rsidRPr="004C1B2E" w14:paraId="618AA3DA" w14:textId="77777777" w:rsidTr="008500EC">
        <w:trPr>
          <w:trHeight w:val="20"/>
          <w:jc w:val="center"/>
        </w:trPr>
        <w:tc>
          <w:tcPr>
            <w:tcW w:w="126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B5BDAC9" w14:textId="77777777" w:rsidR="008500EC" w:rsidRPr="004C1B2E" w:rsidRDefault="008500EC" w:rsidP="00B73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DE53307" w14:textId="77777777" w:rsidR="008500EC" w:rsidRPr="004C1B2E" w:rsidRDefault="008500EC" w:rsidP="00B738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522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CE35D80" w14:textId="77777777" w:rsidR="008500EC" w:rsidRPr="004C1B2E" w:rsidRDefault="008500EC" w:rsidP="00B7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986B5B0" w14:textId="77777777" w:rsidR="008500EC" w:rsidRPr="004C1B2E" w:rsidRDefault="008500EC" w:rsidP="00B7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FF51800" w14:textId="77777777" w:rsidR="008500EC" w:rsidRPr="004C1B2E" w:rsidRDefault="008500EC" w:rsidP="00B7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8A68388" w14:textId="77777777" w:rsidR="008500EC" w:rsidRPr="004C1B2E" w:rsidRDefault="008500EC" w:rsidP="00B7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01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710AF7A" w14:textId="77777777" w:rsidR="008500EC" w:rsidRPr="004C1B2E" w:rsidRDefault="008500EC" w:rsidP="00B7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628C890" w14:textId="77777777" w:rsidR="008500EC" w:rsidRPr="004C1B2E" w:rsidRDefault="008500EC" w:rsidP="00B7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5A33612" w14:textId="77777777" w:rsidR="008500EC" w:rsidRPr="004C1B2E" w:rsidRDefault="008500EC" w:rsidP="00B7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5E30C0" w14:textId="77777777" w:rsidR="008500EC" w:rsidRPr="004C1B2E" w:rsidRDefault="008500EC" w:rsidP="00B7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80F1EB" w14:textId="77777777" w:rsidR="008500EC" w:rsidRPr="004C1B2E" w:rsidRDefault="008500EC" w:rsidP="00B7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7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06978BB" w14:textId="4B73ACBC" w:rsidR="008500EC" w:rsidRPr="004C1B2E" w:rsidRDefault="008500EC" w:rsidP="00B73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9497142" w14:textId="77777777" w:rsidR="008500EC" w:rsidRPr="004C1B2E" w:rsidRDefault="008500EC" w:rsidP="00B73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00EC" w:rsidRPr="004C1B2E" w14:paraId="417D7EB8" w14:textId="77777777" w:rsidTr="008500EC">
        <w:trPr>
          <w:trHeight w:val="20"/>
          <w:jc w:val="center"/>
        </w:trPr>
        <w:tc>
          <w:tcPr>
            <w:tcW w:w="126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EBCC8D9" w14:textId="77777777" w:rsidR="008500EC" w:rsidRPr="004C1B2E" w:rsidRDefault="008500EC" w:rsidP="00B73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B7200D4" w14:textId="77777777" w:rsidR="008500EC" w:rsidRPr="004C1B2E" w:rsidRDefault="008500EC" w:rsidP="00B738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522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F96903E" w14:textId="77777777" w:rsidR="008500EC" w:rsidRPr="004C1B2E" w:rsidRDefault="008500EC" w:rsidP="00B7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E288272" w14:textId="77777777" w:rsidR="008500EC" w:rsidRPr="004C1B2E" w:rsidRDefault="008500EC" w:rsidP="00B7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3214D37" w14:textId="77777777" w:rsidR="008500EC" w:rsidRPr="004C1B2E" w:rsidRDefault="008500EC" w:rsidP="00B7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F9C3648" w14:textId="77777777" w:rsidR="008500EC" w:rsidRPr="004C1B2E" w:rsidRDefault="008500EC" w:rsidP="00B7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DB5960" w14:textId="77777777" w:rsidR="008500EC" w:rsidRPr="004C1B2E" w:rsidRDefault="008500EC" w:rsidP="00B7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007CF6" w14:textId="77777777" w:rsidR="008500EC" w:rsidRPr="004C1B2E" w:rsidRDefault="008500EC" w:rsidP="00B7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C6AEFA" w14:textId="77777777" w:rsidR="008500EC" w:rsidRPr="004C1B2E" w:rsidRDefault="008500EC" w:rsidP="00B7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337CD9" w14:textId="77777777" w:rsidR="008500EC" w:rsidRPr="004C1B2E" w:rsidRDefault="008500EC" w:rsidP="00B7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494402" w14:textId="77777777" w:rsidR="008500EC" w:rsidRPr="004C1B2E" w:rsidRDefault="008500EC" w:rsidP="00B7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7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BA0DA56" w14:textId="07608DC1" w:rsidR="008500EC" w:rsidRPr="004C1B2E" w:rsidRDefault="008500EC" w:rsidP="00B73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4E50855" w14:textId="77777777" w:rsidR="008500EC" w:rsidRPr="004C1B2E" w:rsidRDefault="008500EC" w:rsidP="00B73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00EC" w:rsidRPr="004C1B2E" w14:paraId="567B2269" w14:textId="77777777" w:rsidTr="008500EC">
        <w:trPr>
          <w:trHeight w:val="20"/>
          <w:jc w:val="center"/>
        </w:trPr>
        <w:tc>
          <w:tcPr>
            <w:tcW w:w="126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6732A85" w14:textId="77777777" w:rsidR="008500EC" w:rsidRPr="004C1B2E" w:rsidRDefault="008500EC" w:rsidP="00B73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B32E359" w14:textId="77777777" w:rsidR="008500EC" w:rsidRPr="004C1B2E" w:rsidRDefault="008500EC" w:rsidP="00B738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522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A487532" w14:textId="77777777" w:rsidR="008500EC" w:rsidRPr="004C1B2E" w:rsidRDefault="008500EC" w:rsidP="00B7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8C4CAEC" w14:textId="77777777" w:rsidR="008500EC" w:rsidRPr="004C1B2E" w:rsidRDefault="008500EC" w:rsidP="00B7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0A9655A" w14:textId="77777777" w:rsidR="008500EC" w:rsidRPr="004C1B2E" w:rsidRDefault="008500EC" w:rsidP="00B7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DA1E836" w14:textId="77777777" w:rsidR="008500EC" w:rsidRPr="004C1B2E" w:rsidRDefault="008500EC" w:rsidP="00B7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565A80" w14:textId="77777777" w:rsidR="008500EC" w:rsidRPr="004C1B2E" w:rsidRDefault="008500EC" w:rsidP="00B7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DAC1AE" w14:textId="77777777" w:rsidR="008500EC" w:rsidRPr="004C1B2E" w:rsidRDefault="008500EC" w:rsidP="00B7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45209B" w14:textId="77777777" w:rsidR="008500EC" w:rsidRPr="004C1B2E" w:rsidRDefault="008500EC" w:rsidP="00B7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009F77" w14:textId="77777777" w:rsidR="008500EC" w:rsidRPr="004C1B2E" w:rsidRDefault="008500EC" w:rsidP="00B7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F28B2B" w14:textId="77777777" w:rsidR="008500EC" w:rsidRPr="004C1B2E" w:rsidRDefault="008500EC" w:rsidP="00B7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7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BFFB81E" w14:textId="6B81F902" w:rsidR="008500EC" w:rsidRPr="004C1B2E" w:rsidRDefault="008500EC" w:rsidP="00B73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C474DA8" w14:textId="77777777" w:rsidR="008500EC" w:rsidRPr="004C1B2E" w:rsidRDefault="008500EC" w:rsidP="00B73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00EC" w:rsidRPr="004C1B2E" w14:paraId="7E9DB188" w14:textId="77777777" w:rsidTr="008500EC">
        <w:trPr>
          <w:trHeight w:val="20"/>
          <w:jc w:val="center"/>
        </w:trPr>
        <w:tc>
          <w:tcPr>
            <w:tcW w:w="126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E40410" w14:textId="77777777" w:rsidR="008500EC" w:rsidRPr="004C1B2E" w:rsidRDefault="008500EC" w:rsidP="00B73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7CC58F" w14:textId="77777777" w:rsidR="008500EC" w:rsidRPr="004C1B2E" w:rsidRDefault="008500EC" w:rsidP="00B738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52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B3E06E" w14:textId="77777777" w:rsidR="008500EC" w:rsidRPr="004C1B2E" w:rsidRDefault="008500EC" w:rsidP="00B738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1B2E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B5C1DC" w14:textId="77777777" w:rsidR="008500EC" w:rsidRPr="004C1B2E" w:rsidRDefault="008500EC" w:rsidP="00B738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1B2E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DB1653" w14:textId="77777777" w:rsidR="008500EC" w:rsidRPr="004C1B2E" w:rsidRDefault="008500EC" w:rsidP="00B738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1B2E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F43C4D" w14:textId="77777777" w:rsidR="008500EC" w:rsidRPr="004C1B2E" w:rsidRDefault="008500EC" w:rsidP="00B738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1B2E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0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BA411F" w14:textId="77777777" w:rsidR="008500EC" w:rsidRPr="004C1B2E" w:rsidRDefault="008500EC" w:rsidP="00B7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61125C" w14:textId="77777777" w:rsidR="008500EC" w:rsidRPr="004C1B2E" w:rsidRDefault="008500EC" w:rsidP="00B7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0A33EF" w14:textId="77777777" w:rsidR="008500EC" w:rsidRPr="004C1B2E" w:rsidRDefault="008500EC" w:rsidP="00B7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770981" w14:textId="77777777" w:rsidR="008500EC" w:rsidRPr="004C1B2E" w:rsidRDefault="008500EC" w:rsidP="00B7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B45DC0" w14:textId="77777777" w:rsidR="008500EC" w:rsidRPr="004C1B2E" w:rsidRDefault="008500EC" w:rsidP="00B7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7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A4173D" w14:textId="0D4B57EB" w:rsidR="008500EC" w:rsidRPr="004C1B2E" w:rsidRDefault="008500EC" w:rsidP="00B73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1C52B4" w14:textId="77777777" w:rsidR="008500EC" w:rsidRPr="004C1B2E" w:rsidRDefault="008500EC" w:rsidP="00B73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00EC" w:rsidRPr="004C1B2E" w14:paraId="34B54191" w14:textId="77777777" w:rsidTr="008500EC">
        <w:trPr>
          <w:trHeight w:val="20"/>
          <w:jc w:val="center"/>
        </w:trPr>
        <w:tc>
          <w:tcPr>
            <w:tcW w:w="126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B0AF10" w14:textId="77777777" w:rsidR="008500EC" w:rsidRPr="004C1B2E" w:rsidRDefault="008500EC" w:rsidP="00B73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1.1.2. Проведение мероприятий, направленных на повышение культуры поведения участников дорожного движения</w:t>
            </w:r>
          </w:p>
        </w:tc>
        <w:tc>
          <w:tcPr>
            <w:tcW w:w="116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38A7A4" w14:textId="77777777" w:rsidR="008500EC" w:rsidRPr="004C1B2E" w:rsidRDefault="008500EC" w:rsidP="00B738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52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842C93" w14:textId="77777777" w:rsidR="008500EC" w:rsidRPr="004C1B2E" w:rsidRDefault="008500EC" w:rsidP="00B7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AEE6C2" w14:textId="77777777" w:rsidR="008500EC" w:rsidRPr="004C1B2E" w:rsidRDefault="008500EC" w:rsidP="00B7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D774C5" w14:textId="77777777" w:rsidR="008500EC" w:rsidRPr="004C1B2E" w:rsidRDefault="008500EC" w:rsidP="00B7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A790AB" w14:textId="77777777" w:rsidR="008500EC" w:rsidRPr="004C1B2E" w:rsidRDefault="008500EC" w:rsidP="00B7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0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65C791" w14:textId="77777777" w:rsidR="008500EC" w:rsidRPr="004C1B2E" w:rsidRDefault="008500EC" w:rsidP="00B7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A5B82E" w14:textId="77777777" w:rsidR="008500EC" w:rsidRPr="004C1B2E" w:rsidRDefault="008500EC" w:rsidP="00B7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93 705,1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978085" w14:textId="77777777" w:rsidR="008500EC" w:rsidRPr="004C1B2E" w:rsidRDefault="008500EC" w:rsidP="00B7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102 894,5</w:t>
            </w:r>
          </w:p>
        </w:tc>
        <w:tc>
          <w:tcPr>
            <w:tcW w:w="11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2A56EB" w14:textId="3EF7C95E" w:rsidR="008500EC" w:rsidRPr="004C1B2E" w:rsidRDefault="008500EC" w:rsidP="00B7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175 102,8</w:t>
            </w:r>
          </w:p>
        </w:tc>
        <w:tc>
          <w:tcPr>
            <w:tcW w:w="11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553EB9" w14:textId="0A1421F1" w:rsidR="008500EC" w:rsidRPr="004C1B2E" w:rsidRDefault="008500EC" w:rsidP="00B738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208 360</w:t>
            </w: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C1B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22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E1C1F7" w14:textId="32A5473D" w:rsidR="008500EC" w:rsidRPr="004C1B2E" w:rsidRDefault="008500EC" w:rsidP="00B7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 xml:space="preserve">Минтранс Новосибирской области, Минздрав Новосибирской области, </w:t>
            </w:r>
            <w:proofErr w:type="spellStart"/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Минобр</w:t>
            </w:r>
            <w:proofErr w:type="spellEnd"/>
            <w:r w:rsidRPr="004C1B2E">
              <w:rPr>
                <w:rFonts w:ascii="Times New Roman" w:hAnsi="Times New Roman" w:cs="Times New Roman"/>
                <w:sz w:val="20"/>
                <w:szCs w:val="20"/>
              </w:rPr>
              <w:t xml:space="preserve"> Новосибирской области, УГИБДД ГУ МВД России по Новосибирской области, </w:t>
            </w:r>
          </w:p>
          <w:p w14:paraId="5DED12FC" w14:textId="75D4CA8F" w:rsidR="008500EC" w:rsidRPr="004C1B2E" w:rsidRDefault="008500EC" w:rsidP="00B7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ГКУ НСО ЦОДД во взаимодействии с ГУ МВД России по Новосибирской области, ГКУ НСО «ЦРМТБО», исполнители, привлекаемые в соответствии с законодательством</w:t>
            </w:r>
          </w:p>
        </w:tc>
        <w:tc>
          <w:tcPr>
            <w:tcW w:w="212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FE3146" w14:textId="77777777" w:rsidR="008500EC" w:rsidRPr="004C1B2E" w:rsidRDefault="008500EC" w:rsidP="00B73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Обучение навыкам поведения участников дорожного движения на автомобильных дорогах</w:t>
            </w:r>
          </w:p>
        </w:tc>
      </w:tr>
      <w:tr w:rsidR="008500EC" w:rsidRPr="004C1B2E" w14:paraId="2B4681C2" w14:textId="77777777" w:rsidTr="008500EC">
        <w:trPr>
          <w:trHeight w:val="20"/>
          <w:jc w:val="center"/>
        </w:trPr>
        <w:tc>
          <w:tcPr>
            <w:tcW w:w="126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A36C7E" w14:textId="77777777" w:rsidR="008500EC" w:rsidRPr="004C1B2E" w:rsidRDefault="008500E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85ED92" w14:textId="77777777" w:rsidR="008500EC" w:rsidRPr="004C1B2E" w:rsidRDefault="008500EC" w:rsidP="00711C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F7E50A" w14:textId="7D3CF479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1A72CB" w14:textId="523EA172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B2BE7E" w14:textId="47C478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42E56D" w14:textId="574E5634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0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6877F6" w14:textId="08C8A4D6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CF11BF" w14:textId="146864AF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E8D67C" w14:textId="03EB573C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78FD87" w14:textId="767E3B1C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A323E0" w14:textId="6EA2C45A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227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5E2161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338372" w14:textId="77777777" w:rsidR="008500EC" w:rsidRPr="004C1B2E" w:rsidRDefault="008500E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00EC" w:rsidRPr="004C1B2E" w14:paraId="50F7D110" w14:textId="77777777" w:rsidTr="008500EC">
        <w:trPr>
          <w:trHeight w:val="20"/>
          <w:jc w:val="center"/>
        </w:trPr>
        <w:tc>
          <w:tcPr>
            <w:tcW w:w="126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94C465" w14:textId="77777777" w:rsidR="008500EC" w:rsidRPr="004C1B2E" w:rsidRDefault="008500E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3F1F25" w14:textId="77777777" w:rsidR="008500EC" w:rsidRPr="004C1B2E" w:rsidRDefault="008500EC" w:rsidP="00711C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9AC115" w14:textId="13CE6774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EE192C" w14:textId="47E012F6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487EF4" w14:textId="7A444519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3B4BE8" w14:textId="281BD934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0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DBC119" w14:textId="18F57A4B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8BB04E" w14:textId="1C614054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F75A1A" w14:textId="59ED8904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48995E" w14:textId="08AE48A1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30AA27" w14:textId="5E5B93ED" w:rsidR="008500EC" w:rsidRPr="004C1B2E" w:rsidRDefault="008500EC" w:rsidP="00AD4A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5 6</w:t>
            </w:r>
            <w:r w:rsidRPr="004C1B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C1B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227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669FB3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099075" w14:textId="77777777" w:rsidR="008500EC" w:rsidRPr="004C1B2E" w:rsidRDefault="008500E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00EC" w:rsidRPr="004C1B2E" w14:paraId="355D7186" w14:textId="77777777" w:rsidTr="008500EC">
        <w:trPr>
          <w:trHeight w:val="20"/>
          <w:jc w:val="center"/>
        </w:trPr>
        <w:tc>
          <w:tcPr>
            <w:tcW w:w="126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A12A53" w14:textId="77777777" w:rsidR="008500EC" w:rsidRPr="004C1B2E" w:rsidRDefault="008500E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E1730A" w14:textId="77777777" w:rsidR="008500EC" w:rsidRPr="004C1B2E" w:rsidRDefault="008500EC" w:rsidP="00711C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52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072C02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303FB6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091409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52A530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980F75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95E05C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CCEFA1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11D4E4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213421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7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4A6298" w14:textId="39DC0AFA" w:rsidR="008500EC" w:rsidRPr="004C1B2E" w:rsidRDefault="008500E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B51E6F" w14:textId="77777777" w:rsidR="008500EC" w:rsidRPr="004C1B2E" w:rsidRDefault="008500E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00EC" w:rsidRPr="004C1B2E" w14:paraId="1FE2531A" w14:textId="77777777" w:rsidTr="008500EC">
        <w:trPr>
          <w:trHeight w:val="20"/>
          <w:jc w:val="center"/>
        </w:trPr>
        <w:tc>
          <w:tcPr>
            <w:tcW w:w="126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D8FC6B" w14:textId="77777777" w:rsidR="008500EC" w:rsidRPr="004C1B2E" w:rsidRDefault="008500E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586D71" w14:textId="77777777" w:rsidR="008500EC" w:rsidRPr="004C1B2E" w:rsidRDefault="008500EC" w:rsidP="00711C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52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6B2FFC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1CCFA1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5641B5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239E03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71AA16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96F566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50F0A5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2CB253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C1EAF7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7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9CCD7B" w14:textId="4BB24C39" w:rsidR="008500EC" w:rsidRPr="004C1B2E" w:rsidRDefault="008500E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83AF20" w14:textId="77777777" w:rsidR="008500EC" w:rsidRPr="004C1B2E" w:rsidRDefault="008500E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00EC" w:rsidRPr="004C1B2E" w14:paraId="0235D70C" w14:textId="77777777" w:rsidTr="008500EC">
        <w:trPr>
          <w:trHeight w:val="20"/>
          <w:jc w:val="center"/>
        </w:trPr>
        <w:tc>
          <w:tcPr>
            <w:tcW w:w="126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9AE0F7" w14:textId="77777777" w:rsidR="008500EC" w:rsidRPr="004C1B2E" w:rsidRDefault="008500E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B5395F" w14:textId="77777777" w:rsidR="008500EC" w:rsidRPr="004C1B2E" w:rsidRDefault="008500EC" w:rsidP="00711C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52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66E2F4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1D84C8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7BB3D7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AF0803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D32AD0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1E5198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2CFA7F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92E8DF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FCB443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7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728865" w14:textId="61B0E55C" w:rsidR="008500EC" w:rsidRPr="004C1B2E" w:rsidRDefault="008500E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E78068" w14:textId="77777777" w:rsidR="008500EC" w:rsidRPr="004C1B2E" w:rsidRDefault="008500E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00EC" w:rsidRPr="004C1B2E" w14:paraId="665B4751" w14:textId="77777777" w:rsidTr="008500EC">
        <w:trPr>
          <w:trHeight w:val="20"/>
          <w:jc w:val="center"/>
        </w:trPr>
        <w:tc>
          <w:tcPr>
            <w:tcW w:w="126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87A2DA" w14:textId="77777777" w:rsidR="008500EC" w:rsidRPr="004C1B2E" w:rsidRDefault="008500E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7F6793" w14:textId="77777777" w:rsidR="008500EC" w:rsidRPr="004C1B2E" w:rsidRDefault="008500EC" w:rsidP="00711C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52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B57634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846FD9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C3B232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980441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E7EE28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A84562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7A73B4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B59596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38631F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5CEA42" w14:textId="13717768" w:rsidR="008500EC" w:rsidRPr="004C1B2E" w:rsidRDefault="008500E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93ACDC" w14:textId="77777777" w:rsidR="008500EC" w:rsidRPr="004C1B2E" w:rsidRDefault="008500E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1CFC" w:rsidRPr="004C1B2E" w14:paraId="63C2FF61" w14:textId="77777777" w:rsidTr="008500EC">
        <w:trPr>
          <w:trHeight w:val="20"/>
          <w:jc w:val="center"/>
        </w:trPr>
        <w:tc>
          <w:tcPr>
            <w:tcW w:w="14029" w:type="dxa"/>
            <w:gridSpan w:val="13"/>
          </w:tcPr>
          <w:p w14:paraId="56CBCEA2" w14:textId="7AA01893" w:rsidR="00711CFC" w:rsidRPr="004C1B2E" w:rsidRDefault="00711CF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Задача 1.2: совершенствование организации дорожного движения на автомобильных дорогах Новосибирской области</w:t>
            </w:r>
          </w:p>
        </w:tc>
      </w:tr>
      <w:tr w:rsidR="008500EC" w:rsidRPr="004C1B2E" w14:paraId="0B1CF696" w14:textId="77777777" w:rsidTr="008500EC">
        <w:trPr>
          <w:trHeight w:val="20"/>
          <w:jc w:val="center"/>
        </w:trPr>
        <w:tc>
          <w:tcPr>
            <w:tcW w:w="126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CC26F8" w14:textId="77777777" w:rsidR="008500EC" w:rsidRPr="004C1B2E" w:rsidRDefault="008500E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1.2.1. Обустройство автомобильных дорог и обеспечение условий для безопасного дорожного движения на территории Новосибирской области в соответствии с требованиями действующих отраслевых нормативов</w:t>
            </w:r>
          </w:p>
        </w:tc>
        <w:tc>
          <w:tcPr>
            <w:tcW w:w="11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FFE62B" w14:textId="77777777" w:rsidR="008500EC" w:rsidRPr="004C1B2E" w:rsidRDefault="008500EC" w:rsidP="00711C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52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2DAC94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428301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A8A404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A90172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</w:t>
            </w:r>
          </w:p>
        </w:tc>
        <w:tc>
          <w:tcPr>
            <w:tcW w:w="10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A96401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693 </w:t>
            </w: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662,</w:t>
            </w:r>
            <w:r w:rsidRPr="004C1B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99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6E6249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756 156,5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BD883F" w14:textId="2957B75F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422 636,2</w:t>
            </w:r>
          </w:p>
        </w:tc>
        <w:tc>
          <w:tcPr>
            <w:tcW w:w="113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20D126" w14:textId="70EFF5D6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674 402,1</w:t>
            </w:r>
          </w:p>
        </w:tc>
        <w:tc>
          <w:tcPr>
            <w:tcW w:w="11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0466CF" w14:textId="4240685F" w:rsidR="008500EC" w:rsidRPr="004C1B2E" w:rsidRDefault="008500EC" w:rsidP="00AD4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1 074 369,5</w:t>
            </w:r>
          </w:p>
        </w:tc>
        <w:tc>
          <w:tcPr>
            <w:tcW w:w="2270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0DA573" w14:textId="0A38D2A9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Минтранс Новосибирской области, ГКУ НСО ТУАД, мэрия города Новосибирска, ЗСЖД</w:t>
            </w:r>
          </w:p>
        </w:tc>
        <w:tc>
          <w:tcPr>
            <w:tcW w:w="212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90EE91" w14:textId="77777777" w:rsidR="008500EC" w:rsidRPr="004C1B2E" w:rsidRDefault="008500E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Обустройство сети автомобильных дорог в Новосибирской области элементами безопасности дорожного движения, обеспечивающими условия для безопасного движения автомобильного транспорта и пешеходов</w:t>
            </w:r>
          </w:p>
        </w:tc>
      </w:tr>
      <w:tr w:rsidR="008500EC" w:rsidRPr="004C1B2E" w14:paraId="79E1B338" w14:textId="77777777" w:rsidTr="008500EC">
        <w:trPr>
          <w:trHeight w:val="20"/>
          <w:jc w:val="center"/>
        </w:trPr>
        <w:tc>
          <w:tcPr>
            <w:tcW w:w="126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2C9E06" w14:textId="77777777" w:rsidR="008500EC" w:rsidRPr="004C1B2E" w:rsidRDefault="008500E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B73B99" w14:textId="77777777" w:rsidR="008500EC" w:rsidRPr="004C1B2E" w:rsidRDefault="008500EC" w:rsidP="00711C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52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763A52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A8182E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B485FC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84F655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EACFEE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37A803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357107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3DEFC9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24CE7B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70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FE82C8" w14:textId="46273A10" w:rsidR="008500EC" w:rsidRPr="004C1B2E" w:rsidRDefault="008500E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EC0DFF" w14:textId="77777777" w:rsidR="008500EC" w:rsidRPr="004C1B2E" w:rsidRDefault="008500E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00EC" w:rsidRPr="004C1B2E" w14:paraId="27E457ED" w14:textId="77777777" w:rsidTr="008500EC">
        <w:trPr>
          <w:trHeight w:val="20"/>
          <w:jc w:val="center"/>
        </w:trPr>
        <w:tc>
          <w:tcPr>
            <w:tcW w:w="126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A56566" w14:textId="77777777" w:rsidR="008500EC" w:rsidRPr="004C1B2E" w:rsidRDefault="008500E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2FF635" w14:textId="77777777" w:rsidR="008500EC" w:rsidRPr="004C1B2E" w:rsidRDefault="008500EC" w:rsidP="00711C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52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054EA3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A66E9A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EDC3F0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82BEA8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D8FF3D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230 499,9</w:t>
            </w:r>
          </w:p>
        </w:tc>
        <w:tc>
          <w:tcPr>
            <w:tcW w:w="99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C47039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297 819,0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1202DD" w14:textId="5BE47726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130 127,4</w:t>
            </w:r>
          </w:p>
        </w:tc>
        <w:tc>
          <w:tcPr>
            <w:tcW w:w="113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04BA8E" w14:textId="78F27730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221 580,5</w:t>
            </w:r>
          </w:p>
        </w:tc>
        <w:tc>
          <w:tcPr>
            <w:tcW w:w="11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75A8B5" w14:textId="721C6830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397 500,0</w:t>
            </w:r>
          </w:p>
        </w:tc>
        <w:tc>
          <w:tcPr>
            <w:tcW w:w="2270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B3C018" w14:textId="00E52528" w:rsidR="008500EC" w:rsidRPr="004C1B2E" w:rsidRDefault="008500E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DD17BB" w14:textId="77777777" w:rsidR="008500EC" w:rsidRPr="004C1B2E" w:rsidRDefault="008500E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00EC" w:rsidRPr="004C1B2E" w14:paraId="10B1FBCA" w14:textId="77777777" w:rsidTr="008500EC">
        <w:trPr>
          <w:trHeight w:val="20"/>
          <w:jc w:val="center"/>
        </w:trPr>
        <w:tc>
          <w:tcPr>
            <w:tcW w:w="126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0DD44B" w14:textId="77777777" w:rsidR="008500EC" w:rsidRPr="004C1B2E" w:rsidRDefault="008500E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964019" w14:textId="77777777" w:rsidR="008500EC" w:rsidRPr="004C1B2E" w:rsidRDefault="008500EC" w:rsidP="00711C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52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25ECDA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FC4514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F300F6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78980A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0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6D73B9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7 170,1</w:t>
            </w:r>
          </w:p>
        </w:tc>
        <w:tc>
          <w:tcPr>
            <w:tcW w:w="99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FD73F8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10 202,0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56E349" w14:textId="49461179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10 500,0</w:t>
            </w:r>
          </w:p>
        </w:tc>
        <w:tc>
          <w:tcPr>
            <w:tcW w:w="113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5A3A78" w14:textId="370AAC46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16 302,0</w:t>
            </w:r>
          </w:p>
        </w:tc>
        <w:tc>
          <w:tcPr>
            <w:tcW w:w="11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81C3FE" w14:textId="7A560A61" w:rsidR="008500EC" w:rsidRPr="004C1B2E" w:rsidRDefault="008500EC" w:rsidP="00E428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2270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678FBF" w14:textId="34E039FC" w:rsidR="008500EC" w:rsidRPr="004C1B2E" w:rsidRDefault="008500E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0248DC" w14:textId="77777777" w:rsidR="008500EC" w:rsidRPr="004C1B2E" w:rsidRDefault="008500E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00EC" w:rsidRPr="004C1B2E" w14:paraId="0EEA05D9" w14:textId="77777777" w:rsidTr="008500EC">
        <w:trPr>
          <w:trHeight w:val="20"/>
          <w:jc w:val="center"/>
        </w:trPr>
        <w:tc>
          <w:tcPr>
            <w:tcW w:w="126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151C06" w14:textId="77777777" w:rsidR="008500EC" w:rsidRPr="004C1B2E" w:rsidRDefault="008500E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E0C908" w14:textId="77777777" w:rsidR="008500EC" w:rsidRPr="004C1B2E" w:rsidRDefault="008500EC" w:rsidP="00711C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52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8CE9E3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F562DB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DE7101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A2208A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0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C6F446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95E65E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B35BD2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D65F8F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1CA360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70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2F6C11" w14:textId="122591B6" w:rsidR="008500EC" w:rsidRPr="004C1B2E" w:rsidRDefault="008500E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518F0E" w14:textId="77777777" w:rsidR="008500EC" w:rsidRPr="004C1B2E" w:rsidRDefault="008500E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00EC" w:rsidRPr="004C1B2E" w14:paraId="1C64B5BC" w14:textId="77777777" w:rsidTr="008500EC">
        <w:trPr>
          <w:trHeight w:val="20"/>
          <w:jc w:val="center"/>
        </w:trPr>
        <w:tc>
          <w:tcPr>
            <w:tcW w:w="126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EF0FC0" w14:textId="77777777" w:rsidR="008500EC" w:rsidRPr="004C1B2E" w:rsidRDefault="008500E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1.2.2. Региональный проект «Общесистемные меры развития дорожного хозяйства (Новосибирская область)»</w:t>
            </w:r>
          </w:p>
        </w:tc>
        <w:tc>
          <w:tcPr>
            <w:tcW w:w="11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3C223F" w14:textId="77777777" w:rsidR="008500EC" w:rsidRPr="004C1B2E" w:rsidRDefault="008500EC" w:rsidP="00711C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52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FAC17F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DE1394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A20AED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8A1119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R2</w:t>
            </w:r>
          </w:p>
        </w:tc>
        <w:tc>
          <w:tcPr>
            <w:tcW w:w="100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BEAE3F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2F6947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100 000,0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E679B9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149 147,7</w:t>
            </w:r>
          </w:p>
        </w:tc>
        <w:tc>
          <w:tcPr>
            <w:tcW w:w="113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D87922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80 000,0</w:t>
            </w:r>
          </w:p>
        </w:tc>
        <w:tc>
          <w:tcPr>
            <w:tcW w:w="11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ABFFC4" w14:textId="488F04FE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  <w:r w:rsidRPr="004C1B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082,4</w:t>
            </w:r>
          </w:p>
        </w:tc>
        <w:tc>
          <w:tcPr>
            <w:tcW w:w="2270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42EB7C" w14:textId="15C87D40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Минтранс Новосибирской области, ГКУ НСО ТУАД</w:t>
            </w:r>
          </w:p>
        </w:tc>
        <w:tc>
          <w:tcPr>
            <w:tcW w:w="212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50CA11" w14:textId="617B436E" w:rsidR="008500EC" w:rsidRPr="004C1B2E" w:rsidRDefault="008500E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Оборудование автомобильных дорог регионального и межмуниципального значения площадками для работы пунктов весового контроля, системами динамического контроля массы движущихся транспортных средств</w:t>
            </w:r>
          </w:p>
        </w:tc>
      </w:tr>
      <w:tr w:rsidR="008500EC" w:rsidRPr="004C1B2E" w14:paraId="1B93A007" w14:textId="77777777" w:rsidTr="008500EC">
        <w:trPr>
          <w:trHeight w:val="20"/>
          <w:jc w:val="center"/>
        </w:trPr>
        <w:tc>
          <w:tcPr>
            <w:tcW w:w="126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9CB2AE" w14:textId="77777777" w:rsidR="008500EC" w:rsidRPr="004C1B2E" w:rsidRDefault="008500E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7F9EB1" w14:textId="77777777" w:rsidR="008500EC" w:rsidRPr="004C1B2E" w:rsidRDefault="008500EC" w:rsidP="00711C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52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F7D235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47EFED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CC4B8A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7AAB1A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0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02C03C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95BC0C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5C1B09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85F9B7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C9CC55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70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27CF2F" w14:textId="253B1DDD" w:rsidR="008500EC" w:rsidRPr="004C1B2E" w:rsidRDefault="008500E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43F179" w14:textId="77777777" w:rsidR="008500EC" w:rsidRPr="004C1B2E" w:rsidRDefault="008500E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00EC" w:rsidRPr="004C1B2E" w14:paraId="3A386212" w14:textId="77777777" w:rsidTr="008500EC">
        <w:trPr>
          <w:trHeight w:val="20"/>
          <w:jc w:val="center"/>
        </w:trPr>
        <w:tc>
          <w:tcPr>
            <w:tcW w:w="126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6EE3C5" w14:textId="77777777" w:rsidR="008500EC" w:rsidRPr="004C1B2E" w:rsidRDefault="008500E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24AB05" w14:textId="77777777" w:rsidR="008500EC" w:rsidRPr="004C1B2E" w:rsidRDefault="008500EC" w:rsidP="00711C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52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C1D055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622DEA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88261A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2A80D9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0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9DD0AA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5AB657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12045D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3E5F0A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D0FB32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70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A3940E" w14:textId="4B14F799" w:rsidR="008500EC" w:rsidRPr="004C1B2E" w:rsidRDefault="008500E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739C1A" w14:textId="77777777" w:rsidR="008500EC" w:rsidRPr="004C1B2E" w:rsidRDefault="008500E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00EC" w:rsidRPr="004C1B2E" w14:paraId="39A576B0" w14:textId="77777777" w:rsidTr="008500EC">
        <w:trPr>
          <w:trHeight w:val="20"/>
          <w:jc w:val="center"/>
        </w:trPr>
        <w:tc>
          <w:tcPr>
            <w:tcW w:w="126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17111A" w14:textId="77777777" w:rsidR="008500EC" w:rsidRPr="004C1B2E" w:rsidRDefault="008500E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F7CDA4" w14:textId="77777777" w:rsidR="008500EC" w:rsidRPr="004C1B2E" w:rsidRDefault="008500EC" w:rsidP="00711C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52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98D316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E6C9EA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DCBE18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757F60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0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A46BDA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CA6C48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A8B0B7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903CEA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7DAE15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70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3FED0C" w14:textId="7CED411C" w:rsidR="008500EC" w:rsidRPr="004C1B2E" w:rsidRDefault="008500E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75AE1E" w14:textId="77777777" w:rsidR="008500EC" w:rsidRPr="004C1B2E" w:rsidRDefault="008500E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00EC" w:rsidRPr="004C1B2E" w14:paraId="6C22C667" w14:textId="77777777" w:rsidTr="008500EC">
        <w:trPr>
          <w:trHeight w:val="20"/>
          <w:jc w:val="center"/>
        </w:trPr>
        <w:tc>
          <w:tcPr>
            <w:tcW w:w="126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C703D9" w14:textId="77777777" w:rsidR="008500EC" w:rsidRPr="004C1B2E" w:rsidRDefault="008500E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EB615E" w14:textId="77777777" w:rsidR="008500EC" w:rsidRPr="004C1B2E" w:rsidRDefault="008500EC" w:rsidP="00711C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52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031C34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5DD48C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B00103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39732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0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6C4177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184613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452A8E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7E79C0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11B7CF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70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451B0B" w14:textId="3CE5DDCB" w:rsidR="008500EC" w:rsidRPr="004C1B2E" w:rsidRDefault="008500E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2B59D9" w14:textId="77777777" w:rsidR="008500EC" w:rsidRPr="004C1B2E" w:rsidRDefault="008500E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1CFC" w:rsidRPr="004C1B2E" w14:paraId="75D3E387" w14:textId="77777777" w:rsidTr="008500EC">
        <w:trPr>
          <w:trHeight w:val="20"/>
          <w:jc w:val="center"/>
        </w:trPr>
        <w:tc>
          <w:tcPr>
            <w:tcW w:w="14029" w:type="dxa"/>
            <w:gridSpan w:val="13"/>
          </w:tcPr>
          <w:p w14:paraId="0D223EE7" w14:textId="4DC581C7" w:rsidR="00711CFC" w:rsidRPr="004C1B2E" w:rsidRDefault="00711CF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 xml:space="preserve">Задача 1.3: обучение навыкам оказания медицинской помощи пострадавшим при дорожно-транспортных происшествиях в целях снижения смертности в </w:t>
            </w:r>
            <w:proofErr w:type="spellStart"/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догоспитальном</w:t>
            </w:r>
            <w:proofErr w:type="spellEnd"/>
            <w:r w:rsidRPr="004C1B2E">
              <w:rPr>
                <w:rFonts w:ascii="Times New Roman" w:hAnsi="Times New Roman" w:cs="Times New Roman"/>
                <w:sz w:val="20"/>
                <w:szCs w:val="20"/>
              </w:rPr>
              <w:t xml:space="preserve"> периоде</w:t>
            </w:r>
          </w:p>
        </w:tc>
      </w:tr>
      <w:tr w:rsidR="00711CFC" w:rsidRPr="004C1B2E" w14:paraId="73D81829" w14:textId="77777777" w:rsidTr="008500EC">
        <w:trPr>
          <w:trHeight w:val="20"/>
          <w:jc w:val="center"/>
        </w:trPr>
        <w:tc>
          <w:tcPr>
            <w:tcW w:w="126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CCBA69" w14:textId="77777777" w:rsidR="00711CFC" w:rsidRPr="004C1B2E" w:rsidRDefault="00711CF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1.3.1. Обучение участников дорожного движения, не имеющих медицинского образования (спасатели, работники государственной инспекции безопасности дорожного движения и др.), основам первой медицинской и психологической помощи пострадавшим в условиях различных чрезвычайных ситуаций, в том числе дорожно-транспортных происшествий, и повышение квалификации среднего медицинского персонала</w:t>
            </w:r>
          </w:p>
        </w:tc>
        <w:tc>
          <w:tcPr>
            <w:tcW w:w="11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183E77" w14:textId="77777777" w:rsidR="00711CFC" w:rsidRPr="004C1B2E" w:rsidRDefault="00711CFC" w:rsidP="00711C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52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21196B" w14:textId="77777777" w:rsidR="00711CFC" w:rsidRPr="004C1B2E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D914EE" w14:textId="77777777" w:rsidR="00711CFC" w:rsidRPr="004C1B2E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04E06D" w14:textId="77777777" w:rsidR="00711CFC" w:rsidRPr="004C1B2E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229A01" w14:textId="77777777" w:rsidR="00711CFC" w:rsidRPr="004C1B2E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401" w:type="dxa"/>
            <w:gridSpan w:val="5"/>
          </w:tcPr>
          <w:p w14:paraId="3E639744" w14:textId="17AD5F15" w:rsidR="00711CFC" w:rsidRPr="004C1B2E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Финансовое обеспечение основного мероприятия осуществляется в рамках текущей деятельности</w:t>
            </w:r>
          </w:p>
        </w:tc>
        <w:tc>
          <w:tcPr>
            <w:tcW w:w="22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352E65" w14:textId="6C7E2523" w:rsidR="00711CFC" w:rsidRPr="004C1B2E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Минтранс Новосибирской области, Минздрав Новосибирской области, ГКУЗ НСО «Территориальный центр медицины катастроф Новосибирской области», ГАПОУ НСО «Новосибирский медицинский колледж»</w:t>
            </w:r>
          </w:p>
        </w:tc>
        <w:tc>
          <w:tcPr>
            <w:tcW w:w="212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41B562" w14:textId="77777777" w:rsidR="00711CFC" w:rsidRPr="004C1B2E" w:rsidRDefault="00711CF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Получение навыков оказания первой медицинской и психологической помощи пострадавшим в условиях различных чрезвычайных ситуаций, в том числе ДТП, участниками дорожного движения, не имеющими медицинского образования, а также повышение квалификации среднего медицинского персонала</w:t>
            </w:r>
          </w:p>
        </w:tc>
      </w:tr>
      <w:tr w:rsidR="008500EC" w:rsidRPr="004C1B2E" w14:paraId="28663BFA" w14:textId="77777777" w:rsidTr="008500EC">
        <w:trPr>
          <w:trHeight w:val="20"/>
          <w:jc w:val="center"/>
        </w:trPr>
        <w:tc>
          <w:tcPr>
            <w:tcW w:w="126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23D980" w14:textId="77777777" w:rsidR="008500EC" w:rsidRPr="004C1B2E" w:rsidRDefault="008500E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5BEE6D" w14:textId="77777777" w:rsidR="008500EC" w:rsidRPr="004C1B2E" w:rsidRDefault="008500EC" w:rsidP="00711C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52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D686CB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FDE042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90F487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01D3DB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29594B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5358D4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839AE6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DA5A3F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C503EB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7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42026C" w14:textId="0DAEE6BF" w:rsidR="008500EC" w:rsidRPr="004C1B2E" w:rsidRDefault="008500E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638EB4" w14:textId="77777777" w:rsidR="008500EC" w:rsidRPr="004C1B2E" w:rsidRDefault="008500E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00EC" w:rsidRPr="004C1B2E" w14:paraId="51B67F28" w14:textId="77777777" w:rsidTr="008500EC">
        <w:trPr>
          <w:trHeight w:val="20"/>
          <w:jc w:val="center"/>
        </w:trPr>
        <w:tc>
          <w:tcPr>
            <w:tcW w:w="126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179C37" w14:textId="77777777" w:rsidR="008500EC" w:rsidRPr="004C1B2E" w:rsidRDefault="008500E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D0E53D" w14:textId="77777777" w:rsidR="008500EC" w:rsidRPr="004C1B2E" w:rsidRDefault="008500EC" w:rsidP="00711C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52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F7275B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ADB1DC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8D4307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5131FF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F7BDEE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3E3970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2E5FB2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19F99F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8A06F3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7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3CC834" w14:textId="11BA0444" w:rsidR="008500EC" w:rsidRPr="004C1B2E" w:rsidRDefault="008500E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D97DA9" w14:textId="77777777" w:rsidR="008500EC" w:rsidRPr="004C1B2E" w:rsidRDefault="008500E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00EC" w:rsidRPr="004C1B2E" w14:paraId="4C8A2922" w14:textId="77777777" w:rsidTr="008500EC">
        <w:trPr>
          <w:trHeight w:val="20"/>
          <w:jc w:val="center"/>
        </w:trPr>
        <w:tc>
          <w:tcPr>
            <w:tcW w:w="126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38F54D" w14:textId="77777777" w:rsidR="008500EC" w:rsidRPr="004C1B2E" w:rsidRDefault="008500E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2767A8" w14:textId="77777777" w:rsidR="008500EC" w:rsidRPr="004C1B2E" w:rsidRDefault="008500EC" w:rsidP="00711C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52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C08C52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D3FC08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789B5E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ED4488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6AF803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B9666E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9B4D8C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FAC78E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C6684F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7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DE6778" w14:textId="13661816" w:rsidR="008500EC" w:rsidRPr="004C1B2E" w:rsidRDefault="008500E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3446BB" w14:textId="77777777" w:rsidR="008500EC" w:rsidRPr="004C1B2E" w:rsidRDefault="008500E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00EC" w:rsidRPr="004C1B2E" w14:paraId="0568161C" w14:textId="77777777" w:rsidTr="008500EC">
        <w:trPr>
          <w:trHeight w:val="20"/>
          <w:jc w:val="center"/>
        </w:trPr>
        <w:tc>
          <w:tcPr>
            <w:tcW w:w="126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D5E807" w14:textId="77777777" w:rsidR="008500EC" w:rsidRPr="004C1B2E" w:rsidRDefault="008500E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335977" w14:textId="298788FA" w:rsidR="008500EC" w:rsidRPr="004C1B2E" w:rsidRDefault="008500EC" w:rsidP="00711C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52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FC0D10" w14:textId="4F9E960B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8DE8B1" w14:textId="11EEF8D1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24ABE3" w14:textId="17CC3515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E2F849" w14:textId="101D213A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5BD3AD" w14:textId="48906332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D44E71" w14:textId="663A46AF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D22089" w14:textId="64B69963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371FA9" w14:textId="4C2767CC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C63B7B" w14:textId="1EC5C81D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7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9FDC09" w14:textId="52EB654A" w:rsidR="008500EC" w:rsidRPr="004C1B2E" w:rsidRDefault="008500E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C91644" w14:textId="77777777" w:rsidR="008500EC" w:rsidRPr="004C1B2E" w:rsidRDefault="008500E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1CFC" w:rsidRPr="004C1B2E" w14:paraId="4A1086CD" w14:textId="77777777" w:rsidTr="008500EC">
        <w:trPr>
          <w:trHeight w:val="20"/>
          <w:jc w:val="center"/>
        </w:trPr>
        <w:tc>
          <w:tcPr>
            <w:tcW w:w="14029" w:type="dxa"/>
            <w:gridSpan w:val="13"/>
          </w:tcPr>
          <w:p w14:paraId="6B58D5D7" w14:textId="42D7C59C" w:rsidR="00711CFC" w:rsidRPr="004C1B2E" w:rsidRDefault="00711CF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Цель 2: повышение степени защищенности жизни и здоровья населения на транспорте от актов незаконного вмешательства, в том числе террористической направленности, а также от чрезвычайных ситуаций природного и техногенного характера</w:t>
            </w:r>
          </w:p>
        </w:tc>
      </w:tr>
      <w:tr w:rsidR="00711CFC" w:rsidRPr="004C1B2E" w14:paraId="450D13E8" w14:textId="77777777" w:rsidTr="008500EC">
        <w:trPr>
          <w:trHeight w:val="20"/>
          <w:jc w:val="center"/>
        </w:trPr>
        <w:tc>
          <w:tcPr>
            <w:tcW w:w="14029" w:type="dxa"/>
            <w:gridSpan w:val="13"/>
          </w:tcPr>
          <w:p w14:paraId="77103D50" w14:textId="17FFF1F3" w:rsidR="00711CFC" w:rsidRPr="004C1B2E" w:rsidRDefault="00711CF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Задача 2.1: оснащение средствами и системами обеспечения транспортной безопасности объектов транспортной инфраструктуры, транспортных средств и специалистов, отвечающих за безопасность на транспорте</w:t>
            </w:r>
          </w:p>
        </w:tc>
      </w:tr>
      <w:tr w:rsidR="008500EC" w:rsidRPr="004C1B2E" w14:paraId="7D418500" w14:textId="77777777" w:rsidTr="008500EC">
        <w:trPr>
          <w:trHeight w:val="20"/>
          <w:jc w:val="center"/>
        </w:trPr>
        <w:tc>
          <w:tcPr>
            <w:tcW w:w="126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C19036" w14:textId="77777777" w:rsidR="008500EC" w:rsidRPr="004C1B2E" w:rsidRDefault="008500E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2.1.1. Оснащение объектов транспортной инфраструктуры инженерно-техническими средствами транспортной безопасности</w:t>
            </w:r>
          </w:p>
        </w:tc>
        <w:tc>
          <w:tcPr>
            <w:tcW w:w="11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C634CC" w14:textId="77777777" w:rsidR="008500EC" w:rsidRPr="004C1B2E" w:rsidRDefault="008500EC" w:rsidP="00711C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52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E42D08" w14:textId="582E42AD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A06B37" w14:textId="5C959B9F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3DF89D" w14:textId="3737D883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77A4DB" w14:textId="044BE258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FC4F48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7A6262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1D32A6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2CFD78" w14:textId="18331255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11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04C57A" w14:textId="66FBE269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7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D1E6C1" w14:textId="63F6AB5A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Минтранс Новосибирской области во взаимодействии с субъектами транспортной инфраструктуры, органами местного самоуправления, УТ МВД России по СФО, ГУ МВД России по Новосибирской области, АО «Экспресс-Пригород»</w:t>
            </w:r>
          </w:p>
        </w:tc>
        <w:tc>
          <w:tcPr>
            <w:tcW w:w="212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8E1ED5" w14:textId="77777777" w:rsidR="008500EC" w:rsidRPr="004C1B2E" w:rsidRDefault="008500E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Повышение уровня транспортной безопасности на объектах транспортной инфраструктуры за счет их оснащения оборудованием, которое будет использоваться при проведении досмотра пассажиров и багажа подразделениями транспортной безопасности</w:t>
            </w:r>
          </w:p>
        </w:tc>
      </w:tr>
      <w:tr w:rsidR="008500EC" w:rsidRPr="004C1B2E" w14:paraId="39639F55" w14:textId="77777777" w:rsidTr="008500EC">
        <w:trPr>
          <w:trHeight w:val="20"/>
          <w:jc w:val="center"/>
        </w:trPr>
        <w:tc>
          <w:tcPr>
            <w:tcW w:w="126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9856F9" w14:textId="77777777" w:rsidR="008500EC" w:rsidRPr="004C1B2E" w:rsidRDefault="008500E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4D5F9B" w14:textId="77777777" w:rsidR="008500EC" w:rsidRPr="004C1B2E" w:rsidRDefault="008500EC" w:rsidP="00711C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52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598C48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67913A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3B4D90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1B71F1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EF0237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34E5C0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5ED4A3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103B8C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C92488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7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F6C8E7" w14:textId="0A78D969" w:rsidR="008500EC" w:rsidRPr="004C1B2E" w:rsidRDefault="008500E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8611BF" w14:textId="77777777" w:rsidR="008500EC" w:rsidRPr="004C1B2E" w:rsidRDefault="008500E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00EC" w:rsidRPr="004C1B2E" w14:paraId="2B2571B0" w14:textId="77777777" w:rsidTr="008500EC">
        <w:trPr>
          <w:trHeight w:val="20"/>
          <w:jc w:val="center"/>
        </w:trPr>
        <w:tc>
          <w:tcPr>
            <w:tcW w:w="126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E45CA4" w14:textId="77777777" w:rsidR="008500EC" w:rsidRPr="004C1B2E" w:rsidRDefault="008500E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C2D478" w14:textId="77777777" w:rsidR="008500EC" w:rsidRPr="004C1B2E" w:rsidRDefault="008500EC" w:rsidP="00711C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52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5DF814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02F41B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5B654E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4A55B4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C6913D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BEA981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797342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478A10" w14:textId="6E9C0E1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884E8B" w14:textId="355B5924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7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7709E1" w14:textId="05C810E7" w:rsidR="008500EC" w:rsidRPr="004C1B2E" w:rsidRDefault="008500E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C2B84E" w14:textId="77777777" w:rsidR="008500EC" w:rsidRPr="004C1B2E" w:rsidRDefault="008500E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00EC" w:rsidRPr="004C1B2E" w14:paraId="61E4A272" w14:textId="77777777" w:rsidTr="008500EC">
        <w:trPr>
          <w:trHeight w:val="20"/>
          <w:jc w:val="center"/>
        </w:trPr>
        <w:tc>
          <w:tcPr>
            <w:tcW w:w="126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872F3F" w14:textId="77777777" w:rsidR="008500EC" w:rsidRPr="004C1B2E" w:rsidRDefault="008500E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2C7A93" w14:textId="77777777" w:rsidR="008500EC" w:rsidRPr="004C1B2E" w:rsidRDefault="008500EC" w:rsidP="00711C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52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672874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87B5D1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56FE4C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668E9D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79F12D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4000,0</w:t>
            </w:r>
          </w:p>
        </w:tc>
        <w:tc>
          <w:tcPr>
            <w:tcW w:w="99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264AE0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13530F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663E91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7B0B87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7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891888" w14:textId="2EA17817" w:rsidR="008500EC" w:rsidRPr="004C1B2E" w:rsidRDefault="008500E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7EF75E" w14:textId="77777777" w:rsidR="008500EC" w:rsidRPr="004C1B2E" w:rsidRDefault="008500E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00EC" w:rsidRPr="004C1B2E" w14:paraId="63E95CBE" w14:textId="77777777" w:rsidTr="008500EC">
        <w:trPr>
          <w:trHeight w:val="20"/>
          <w:jc w:val="center"/>
        </w:trPr>
        <w:tc>
          <w:tcPr>
            <w:tcW w:w="126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9ACD1E" w14:textId="77777777" w:rsidR="008500EC" w:rsidRPr="004C1B2E" w:rsidRDefault="008500E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BB9BDE" w14:textId="3F484CDF" w:rsidR="008500EC" w:rsidRPr="004C1B2E" w:rsidRDefault="008500EC" w:rsidP="00711C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52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574E52" w14:textId="53B9EE90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645BE2" w14:textId="1F01E534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25BA81" w14:textId="26C2BC08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70B2B0" w14:textId="17B444F8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84033E" w14:textId="79C68B33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7D64B9" w14:textId="50D70AB4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8DE925" w14:textId="64C279E0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36056A" w14:textId="13CA621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7A663C" w14:textId="5621CC6B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7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3B51D4" w14:textId="33348008" w:rsidR="008500EC" w:rsidRPr="004C1B2E" w:rsidRDefault="008500E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BEFC7F" w14:textId="77777777" w:rsidR="008500EC" w:rsidRPr="004C1B2E" w:rsidRDefault="008500E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1CFC" w:rsidRPr="004C1B2E" w14:paraId="6D036EFB" w14:textId="77777777" w:rsidTr="008500EC">
        <w:trPr>
          <w:trHeight w:val="20"/>
          <w:jc w:val="center"/>
        </w:trPr>
        <w:tc>
          <w:tcPr>
            <w:tcW w:w="14029" w:type="dxa"/>
            <w:gridSpan w:val="13"/>
          </w:tcPr>
          <w:p w14:paraId="1B38CC54" w14:textId="785A745F" w:rsidR="00711CFC" w:rsidRPr="004C1B2E" w:rsidRDefault="00711CF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Задача 2.2: повышение грамотности населения в области обеспечения безопасности населения на транспорте</w:t>
            </w:r>
          </w:p>
        </w:tc>
      </w:tr>
      <w:tr w:rsidR="00711CFC" w:rsidRPr="004C1B2E" w14:paraId="7E73BE58" w14:textId="77777777" w:rsidTr="008500EC">
        <w:trPr>
          <w:trHeight w:val="20"/>
          <w:jc w:val="center"/>
        </w:trPr>
        <w:tc>
          <w:tcPr>
            <w:tcW w:w="126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C5836D" w14:textId="77777777" w:rsidR="00711CFC" w:rsidRPr="004C1B2E" w:rsidRDefault="00711CF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2.2.1. Обеспечение проведения тематических информационно-пропагандистских мероприятий по вопросам обеспечения транспортной безопасности населения Новосибирской области</w:t>
            </w:r>
          </w:p>
        </w:tc>
        <w:tc>
          <w:tcPr>
            <w:tcW w:w="11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4FCA56" w14:textId="77777777" w:rsidR="00711CFC" w:rsidRPr="004C1B2E" w:rsidRDefault="00711CFC" w:rsidP="00711C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52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1201A3" w14:textId="77777777" w:rsidR="00711CFC" w:rsidRPr="004C1B2E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D58D21" w14:textId="77777777" w:rsidR="00711CFC" w:rsidRPr="004C1B2E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93E656" w14:textId="77777777" w:rsidR="00711CFC" w:rsidRPr="004C1B2E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F81F53" w14:textId="77777777" w:rsidR="00711CFC" w:rsidRPr="004C1B2E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401" w:type="dxa"/>
            <w:gridSpan w:val="5"/>
          </w:tcPr>
          <w:p w14:paraId="7CEEBAB4" w14:textId="53CC3A98" w:rsidR="00711CFC" w:rsidRPr="004C1B2E" w:rsidRDefault="00711CFC" w:rsidP="00711CFC">
            <w:pPr>
              <w:tabs>
                <w:tab w:val="left" w:pos="18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Финансирование для выполнения данного мероприятия не требуется, реализация осуществляется в рамках текущей деятельности Минтранса Новосибирской области</w:t>
            </w:r>
          </w:p>
        </w:tc>
        <w:tc>
          <w:tcPr>
            <w:tcW w:w="22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3F7136" w14:textId="4F930426" w:rsidR="00711CFC" w:rsidRPr="004C1B2E" w:rsidRDefault="00711CF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Минтранс Новосибирской области, управление информационных проектов Новосибирской области во взаимодействии с УТ МВД России по СФО, ГУ МВД России по Новосибирской области, УФСБ России по Новосибирской области, ГУ МЧС России по Новосибирской области</w:t>
            </w:r>
          </w:p>
        </w:tc>
        <w:tc>
          <w:tcPr>
            <w:tcW w:w="212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E72498" w14:textId="77777777" w:rsidR="00711CFC" w:rsidRPr="004C1B2E" w:rsidRDefault="00711CF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В результате реализации мероприятий повысится уровень информированности населения в вопросах антитеррористической защищенности, предупреждения и ликвидации чрезвычайных ситуаций на транспорте</w:t>
            </w:r>
          </w:p>
        </w:tc>
      </w:tr>
      <w:tr w:rsidR="008500EC" w:rsidRPr="004C1B2E" w14:paraId="420FBE9F" w14:textId="77777777" w:rsidTr="008500EC">
        <w:trPr>
          <w:trHeight w:val="20"/>
          <w:jc w:val="center"/>
        </w:trPr>
        <w:tc>
          <w:tcPr>
            <w:tcW w:w="126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5A4216" w14:textId="77777777" w:rsidR="008500EC" w:rsidRPr="004C1B2E" w:rsidRDefault="008500E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A6133E" w14:textId="77777777" w:rsidR="008500EC" w:rsidRPr="004C1B2E" w:rsidRDefault="008500EC" w:rsidP="00711C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52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3D15C7" w14:textId="7425AE14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794E7C" w14:textId="1190D6B1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C4A0B2" w14:textId="2CA00D90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55A89A" w14:textId="66AD1D66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0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31F0EA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F41A1A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9A09CB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76B358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CB27E3" w14:textId="07BE5D90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7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D8D898" w14:textId="3552E72B" w:rsidR="008500EC" w:rsidRPr="004C1B2E" w:rsidRDefault="008500E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FA2FFC" w14:textId="77777777" w:rsidR="008500EC" w:rsidRPr="004C1B2E" w:rsidRDefault="008500E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00EC" w:rsidRPr="004C1B2E" w14:paraId="63D59F07" w14:textId="77777777" w:rsidTr="008500EC">
        <w:trPr>
          <w:trHeight w:val="20"/>
          <w:jc w:val="center"/>
        </w:trPr>
        <w:tc>
          <w:tcPr>
            <w:tcW w:w="126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10BF10" w14:textId="77777777" w:rsidR="008500EC" w:rsidRPr="004C1B2E" w:rsidRDefault="008500E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7EB8D5" w14:textId="77777777" w:rsidR="008500EC" w:rsidRPr="004C1B2E" w:rsidRDefault="008500EC" w:rsidP="00711C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52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858C22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5DDC80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E106C6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CD9F77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6B6149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800B2E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39BF80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745888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753ABD" w14:textId="23B706BC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7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31A968" w14:textId="3B2FAFAB" w:rsidR="008500EC" w:rsidRPr="004C1B2E" w:rsidRDefault="008500E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3CC81C" w14:textId="77777777" w:rsidR="008500EC" w:rsidRPr="004C1B2E" w:rsidRDefault="008500E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00EC" w:rsidRPr="004C1B2E" w14:paraId="67C42BA5" w14:textId="77777777" w:rsidTr="008500EC">
        <w:trPr>
          <w:trHeight w:val="20"/>
          <w:jc w:val="center"/>
        </w:trPr>
        <w:tc>
          <w:tcPr>
            <w:tcW w:w="126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42CCFA" w14:textId="77777777" w:rsidR="008500EC" w:rsidRPr="004C1B2E" w:rsidRDefault="008500E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BE48D8" w14:textId="77777777" w:rsidR="008500EC" w:rsidRPr="004C1B2E" w:rsidRDefault="008500EC" w:rsidP="00711C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52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FD5EE3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2DEAD5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96A1FB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D0E14A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5FBC2E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C32AEB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525D08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C79F59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38EFF3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7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CAF956" w14:textId="69AB8339" w:rsidR="008500EC" w:rsidRPr="004C1B2E" w:rsidRDefault="008500E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CC2C16" w14:textId="77777777" w:rsidR="008500EC" w:rsidRPr="004C1B2E" w:rsidRDefault="008500E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00EC" w:rsidRPr="004C1B2E" w14:paraId="2AE2CBBE" w14:textId="77777777" w:rsidTr="008500EC">
        <w:trPr>
          <w:trHeight w:val="20"/>
          <w:jc w:val="center"/>
        </w:trPr>
        <w:tc>
          <w:tcPr>
            <w:tcW w:w="126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15AD97" w14:textId="77777777" w:rsidR="008500EC" w:rsidRPr="004C1B2E" w:rsidRDefault="008500E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B13978" w14:textId="1BF9408F" w:rsidR="008500EC" w:rsidRPr="004C1B2E" w:rsidRDefault="008500EC" w:rsidP="00711C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52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F69299" w14:textId="442E5E5A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62E7E6" w14:textId="41E68992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67472E" w14:textId="44388EF0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22ADBE" w14:textId="48D0726A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701995" w14:textId="7FC2358E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922E84" w14:textId="588D7BC0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0F3913" w14:textId="46D155A2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0D4D72" w14:textId="67CEFC5E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60C317" w14:textId="0AB49E29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7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74BB24" w14:textId="7390167C" w:rsidR="008500EC" w:rsidRPr="004C1B2E" w:rsidRDefault="008500E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3C284B" w14:textId="77777777" w:rsidR="008500EC" w:rsidRPr="004C1B2E" w:rsidRDefault="008500E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00EC" w:rsidRPr="004C1B2E" w14:paraId="6649C87F" w14:textId="77777777" w:rsidTr="008500EC">
        <w:trPr>
          <w:trHeight w:val="20"/>
          <w:jc w:val="center"/>
        </w:trPr>
        <w:tc>
          <w:tcPr>
            <w:tcW w:w="126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CB491B" w14:textId="2E6338F6" w:rsidR="008500EC" w:rsidRPr="004C1B2E" w:rsidRDefault="008500EC" w:rsidP="00711C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Итого по государственной программе</w:t>
            </w:r>
          </w:p>
        </w:tc>
        <w:tc>
          <w:tcPr>
            <w:tcW w:w="11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C08DC9" w14:textId="77777777" w:rsidR="008500EC" w:rsidRPr="004C1B2E" w:rsidRDefault="008500EC" w:rsidP="00711C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52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0C5753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7ED602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E4CFD0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05242B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497C02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697 517,6</w:t>
            </w:r>
          </w:p>
        </w:tc>
        <w:tc>
          <w:tcPr>
            <w:tcW w:w="99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273244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963 861,6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C036DE" w14:textId="749134F5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688 678,4</w:t>
            </w:r>
          </w:p>
        </w:tc>
        <w:tc>
          <w:tcPr>
            <w:tcW w:w="11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05A628" w14:textId="0484778D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953 504,9</w:t>
            </w:r>
          </w:p>
        </w:tc>
        <w:tc>
          <w:tcPr>
            <w:tcW w:w="11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C43F9E" w14:textId="6035736C" w:rsidR="008500EC" w:rsidRPr="004C1B2E" w:rsidRDefault="008500EC" w:rsidP="00C36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1 469 662,7</w:t>
            </w:r>
          </w:p>
        </w:tc>
        <w:tc>
          <w:tcPr>
            <w:tcW w:w="227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BD35B2" w14:textId="2AE79D31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12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C1A7A8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8500EC" w:rsidRPr="004C1B2E" w14:paraId="2CED95B0" w14:textId="77777777" w:rsidTr="008500EC">
        <w:trPr>
          <w:trHeight w:val="20"/>
          <w:jc w:val="center"/>
        </w:trPr>
        <w:tc>
          <w:tcPr>
            <w:tcW w:w="126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9DA2B4" w14:textId="77777777" w:rsidR="008500EC" w:rsidRPr="004C1B2E" w:rsidRDefault="008500EC" w:rsidP="00711CF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77A2D1" w14:textId="77777777" w:rsidR="008500EC" w:rsidRPr="004C1B2E" w:rsidRDefault="008500EC" w:rsidP="00711C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52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ADF415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79A066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0B2992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468894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F254A2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A58D89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33B3EE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8AB8A2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D9EC67" w14:textId="77777777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B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7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86A6C8" w14:textId="3D8270EE" w:rsidR="008500EC" w:rsidRPr="004C1B2E" w:rsidRDefault="008500EC" w:rsidP="00711C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B8FDCE" w14:textId="77777777" w:rsidR="008500EC" w:rsidRPr="004C1B2E" w:rsidRDefault="008500EC" w:rsidP="00711CF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4A5686C" w14:textId="77777777" w:rsidR="006E687C" w:rsidRPr="004C1B2E" w:rsidRDefault="006E687C" w:rsidP="00B57E8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58A3A8FC" w14:textId="2F73F45D" w:rsidR="00761743" w:rsidRPr="004C1B2E" w:rsidRDefault="00761743" w:rsidP="007617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4C1B2E">
        <w:rPr>
          <w:rFonts w:ascii="Times New Roman" w:hAnsi="Times New Roman" w:cs="Times New Roman"/>
          <w:sz w:val="28"/>
          <w:szCs w:val="28"/>
        </w:rPr>
        <w:t>Применяемые сокращения:</w:t>
      </w:r>
    </w:p>
    <w:p w14:paraId="1996BCC4" w14:textId="77777777" w:rsidR="00FF696C" w:rsidRPr="004C1B2E" w:rsidRDefault="00FF696C" w:rsidP="007617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B2E">
        <w:rPr>
          <w:rFonts w:ascii="Times New Roman" w:hAnsi="Times New Roman" w:cs="Times New Roman"/>
          <w:bCs/>
          <w:sz w:val="28"/>
          <w:szCs w:val="28"/>
        </w:rPr>
        <w:t>АО</w:t>
      </w:r>
      <w:r w:rsidR="007F62CB" w:rsidRPr="004C1B2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F62CB" w:rsidRPr="004C1B2E">
        <w:rPr>
          <w:rFonts w:ascii="Times New Roman" w:hAnsi="Times New Roman" w:cs="Times New Roman"/>
          <w:sz w:val="28"/>
          <w:szCs w:val="28"/>
        </w:rPr>
        <w:t>– Акционерное общество;</w:t>
      </w:r>
    </w:p>
    <w:p w14:paraId="46D47049" w14:textId="23A3BAC8" w:rsidR="001B7726" w:rsidRPr="004C1B2E" w:rsidRDefault="001B7726" w:rsidP="00761743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1B2E">
        <w:rPr>
          <w:rFonts w:ascii="Times New Roman" w:hAnsi="Times New Roman" w:cs="Times New Roman"/>
          <w:bCs/>
          <w:sz w:val="28"/>
          <w:szCs w:val="28"/>
        </w:rPr>
        <w:t xml:space="preserve">ГАПОУ НСО </w:t>
      </w:r>
      <w:r w:rsidRPr="004C1B2E">
        <w:rPr>
          <w:rFonts w:ascii="Times New Roman" w:hAnsi="Times New Roman" w:cs="Times New Roman"/>
          <w:sz w:val="28"/>
          <w:szCs w:val="28"/>
        </w:rPr>
        <w:t>–</w:t>
      </w:r>
      <w:r w:rsidRPr="004C1B2E">
        <w:rPr>
          <w:rFonts w:ascii="Times New Roman" w:hAnsi="Times New Roman" w:cs="Times New Roman"/>
          <w:bCs/>
          <w:sz w:val="28"/>
          <w:szCs w:val="28"/>
        </w:rPr>
        <w:t>государственное автономное профессиональное образовательное учреждение Новосибирской области;</w:t>
      </w:r>
    </w:p>
    <w:p w14:paraId="5EE48C7D" w14:textId="26C98A04" w:rsidR="001B7726" w:rsidRPr="004C1B2E" w:rsidRDefault="001B7726" w:rsidP="00761743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1B2E">
        <w:rPr>
          <w:rFonts w:ascii="Times New Roman" w:hAnsi="Times New Roman" w:cs="Times New Roman"/>
          <w:bCs/>
          <w:sz w:val="28"/>
          <w:szCs w:val="28"/>
        </w:rPr>
        <w:t>ГБУ ДО НСО «</w:t>
      </w:r>
      <w:r w:rsidR="00424386" w:rsidRPr="004C1B2E">
        <w:rPr>
          <w:rFonts w:ascii="Times New Roman" w:hAnsi="Times New Roman" w:cs="Times New Roman"/>
          <w:bCs/>
          <w:sz w:val="28"/>
          <w:szCs w:val="28"/>
        </w:rPr>
        <w:t>АВТОМОТОЦЕНТР</w:t>
      </w:r>
      <w:r w:rsidRPr="004C1B2E">
        <w:rPr>
          <w:rFonts w:ascii="Times New Roman" w:hAnsi="Times New Roman" w:cs="Times New Roman"/>
          <w:bCs/>
          <w:sz w:val="28"/>
          <w:szCs w:val="28"/>
        </w:rPr>
        <w:t>» – государственное бюджетное учреждение дополнительного образования Новосибирской области «Областной центр детского (юношеского) техниче</w:t>
      </w:r>
      <w:r w:rsidR="00983E35" w:rsidRPr="004C1B2E">
        <w:rPr>
          <w:rFonts w:ascii="Times New Roman" w:hAnsi="Times New Roman" w:cs="Times New Roman"/>
          <w:bCs/>
          <w:sz w:val="28"/>
          <w:szCs w:val="28"/>
        </w:rPr>
        <w:t>ского творчества «</w:t>
      </w:r>
      <w:proofErr w:type="spellStart"/>
      <w:r w:rsidR="00983E35" w:rsidRPr="004C1B2E">
        <w:rPr>
          <w:rFonts w:ascii="Times New Roman" w:hAnsi="Times New Roman" w:cs="Times New Roman"/>
          <w:bCs/>
          <w:sz w:val="28"/>
          <w:szCs w:val="28"/>
        </w:rPr>
        <w:t>Автомотоцентр</w:t>
      </w:r>
      <w:proofErr w:type="spellEnd"/>
      <w:r w:rsidRPr="004C1B2E">
        <w:rPr>
          <w:rFonts w:ascii="Times New Roman" w:hAnsi="Times New Roman" w:cs="Times New Roman"/>
          <w:bCs/>
          <w:sz w:val="28"/>
          <w:szCs w:val="28"/>
        </w:rPr>
        <w:t>»;</w:t>
      </w:r>
    </w:p>
    <w:p w14:paraId="1CC07C32" w14:textId="0838E520" w:rsidR="004D481D" w:rsidRPr="004C1B2E" w:rsidRDefault="004D481D" w:rsidP="00761743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1B2E">
        <w:rPr>
          <w:rFonts w:ascii="Times New Roman" w:hAnsi="Times New Roman" w:cs="Times New Roman"/>
          <w:bCs/>
          <w:sz w:val="28"/>
          <w:szCs w:val="28"/>
        </w:rPr>
        <w:t>ГБУ НСО СМЭУ - государственное бюджетное учреждение Новосибирской области «Специализированное монтажно-эксплуатационное учреждение»;</w:t>
      </w:r>
    </w:p>
    <w:p w14:paraId="5AC2A4A6" w14:textId="77777777" w:rsidR="001B7726" w:rsidRPr="004C1B2E" w:rsidRDefault="001B7726" w:rsidP="00761743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1B2E">
        <w:rPr>
          <w:rFonts w:ascii="Times New Roman" w:hAnsi="Times New Roman" w:cs="Times New Roman"/>
          <w:bCs/>
          <w:sz w:val="28"/>
          <w:szCs w:val="28"/>
        </w:rPr>
        <w:t xml:space="preserve">ГКУ НСО ТУАД </w:t>
      </w:r>
      <w:r w:rsidRPr="004C1B2E">
        <w:rPr>
          <w:rFonts w:ascii="Times New Roman" w:hAnsi="Times New Roman" w:cs="Times New Roman"/>
          <w:sz w:val="28"/>
          <w:szCs w:val="28"/>
        </w:rPr>
        <w:t>–</w:t>
      </w:r>
      <w:r w:rsidRPr="004C1B2E">
        <w:rPr>
          <w:rFonts w:ascii="Times New Roman" w:hAnsi="Times New Roman" w:cs="Times New Roman"/>
          <w:bCs/>
          <w:sz w:val="28"/>
          <w:szCs w:val="28"/>
        </w:rPr>
        <w:t xml:space="preserve"> государственное казенное учреждение Новосибирской области «Территориальное управление автомобильных дорог Новосибирской области»;</w:t>
      </w:r>
    </w:p>
    <w:p w14:paraId="78335077" w14:textId="705D1AA4" w:rsidR="001B7726" w:rsidRPr="004C1B2E" w:rsidRDefault="001B7726" w:rsidP="00761743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1B2E">
        <w:rPr>
          <w:rFonts w:ascii="Times New Roman" w:hAnsi="Times New Roman" w:cs="Times New Roman"/>
          <w:bCs/>
          <w:sz w:val="28"/>
          <w:szCs w:val="28"/>
        </w:rPr>
        <w:t xml:space="preserve">ГКУ НСО ЦОДД </w:t>
      </w:r>
      <w:r w:rsidRPr="004C1B2E">
        <w:rPr>
          <w:rFonts w:ascii="Times New Roman" w:hAnsi="Times New Roman" w:cs="Times New Roman"/>
          <w:sz w:val="28"/>
          <w:szCs w:val="28"/>
        </w:rPr>
        <w:t>–</w:t>
      </w:r>
      <w:r w:rsidRPr="004C1B2E">
        <w:rPr>
          <w:rFonts w:ascii="Times New Roman" w:hAnsi="Times New Roman" w:cs="Times New Roman"/>
          <w:bCs/>
          <w:sz w:val="28"/>
          <w:szCs w:val="28"/>
        </w:rPr>
        <w:t xml:space="preserve"> государственное казенное учреждение Новосибирской области «Центр организации дорожного движения»;</w:t>
      </w:r>
    </w:p>
    <w:p w14:paraId="3ED3FD64" w14:textId="5A7AED1D" w:rsidR="00E61170" w:rsidRPr="004C1B2E" w:rsidRDefault="00E61170" w:rsidP="007617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B2E">
        <w:rPr>
          <w:rFonts w:ascii="Times New Roman" w:hAnsi="Times New Roman" w:cs="Times New Roman"/>
          <w:sz w:val="28"/>
          <w:szCs w:val="28"/>
        </w:rPr>
        <w:t>ГКУ НСО «ЦРМТБО» - государственное казенное учреждение Новосибирской области «Центр развития материально-технической базы образования»;</w:t>
      </w:r>
    </w:p>
    <w:p w14:paraId="63A2DA91" w14:textId="03D954F9" w:rsidR="001B7726" w:rsidRPr="004C1B2E" w:rsidRDefault="001B7726" w:rsidP="00761743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1B2E">
        <w:rPr>
          <w:rFonts w:ascii="Times New Roman" w:hAnsi="Times New Roman" w:cs="Times New Roman"/>
          <w:bCs/>
          <w:sz w:val="28"/>
          <w:szCs w:val="28"/>
        </w:rPr>
        <w:t xml:space="preserve">ГКУЗ НСО </w:t>
      </w:r>
      <w:r w:rsidRPr="004C1B2E">
        <w:rPr>
          <w:rFonts w:ascii="Times New Roman" w:hAnsi="Times New Roman" w:cs="Times New Roman"/>
          <w:sz w:val="28"/>
          <w:szCs w:val="28"/>
        </w:rPr>
        <w:t>–</w:t>
      </w:r>
      <w:r w:rsidR="00C35969" w:rsidRPr="004C1B2E">
        <w:rPr>
          <w:rFonts w:ascii="Times New Roman" w:hAnsi="Times New Roman" w:cs="Times New Roman"/>
          <w:sz w:val="28"/>
          <w:szCs w:val="28"/>
        </w:rPr>
        <w:t xml:space="preserve"> </w:t>
      </w:r>
      <w:r w:rsidRPr="004C1B2E">
        <w:rPr>
          <w:rFonts w:ascii="Times New Roman" w:hAnsi="Times New Roman" w:cs="Times New Roman"/>
          <w:bCs/>
          <w:sz w:val="28"/>
          <w:szCs w:val="28"/>
        </w:rPr>
        <w:t>государственное казенное учреждение здравоохранения Новосибирской области «Территориальный центр медицины катастроф Новосибирской области</w:t>
      </w:r>
      <w:r w:rsidR="000D4179" w:rsidRPr="004C1B2E">
        <w:rPr>
          <w:rFonts w:ascii="Times New Roman" w:hAnsi="Times New Roman" w:cs="Times New Roman"/>
          <w:bCs/>
          <w:sz w:val="28"/>
          <w:szCs w:val="28"/>
        </w:rPr>
        <w:t>»</w:t>
      </w:r>
      <w:r w:rsidRPr="004C1B2E">
        <w:rPr>
          <w:rFonts w:ascii="Times New Roman" w:hAnsi="Times New Roman" w:cs="Times New Roman"/>
          <w:bCs/>
          <w:sz w:val="28"/>
          <w:szCs w:val="28"/>
        </w:rPr>
        <w:t>;</w:t>
      </w:r>
    </w:p>
    <w:p w14:paraId="79A7D7E5" w14:textId="77777777" w:rsidR="001B7726" w:rsidRPr="004C1B2E" w:rsidRDefault="001B7726" w:rsidP="001B772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1B2E">
        <w:rPr>
          <w:rFonts w:ascii="Times New Roman" w:hAnsi="Times New Roman" w:cs="Times New Roman"/>
          <w:bCs/>
          <w:sz w:val="28"/>
          <w:szCs w:val="28"/>
        </w:rPr>
        <w:t xml:space="preserve">ГУ МВД </w:t>
      </w:r>
      <w:r w:rsidRPr="004C1B2E">
        <w:rPr>
          <w:rFonts w:ascii="Times New Roman" w:hAnsi="Times New Roman" w:cs="Times New Roman"/>
          <w:sz w:val="28"/>
          <w:szCs w:val="28"/>
        </w:rPr>
        <w:t>– Главное управление Министерства внутренних дел;</w:t>
      </w:r>
    </w:p>
    <w:p w14:paraId="3712699F" w14:textId="77777777" w:rsidR="001B7726" w:rsidRPr="004C1B2E" w:rsidRDefault="001B7726" w:rsidP="001B772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1B2E">
        <w:rPr>
          <w:rFonts w:ascii="Times New Roman" w:hAnsi="Times New Roman" w:cs="Times New Roman"/>
          <w:bCs/>
          <w:sz w:val="28"/>
          <w:szCs w:val="28"/>
        </w:rPr>
        <w:t xml:space="preserve">ГУ МЧС </w:t>
      </w:r>
      <w:r w:rsidRPr="004C1B2E">
        <w:rPr>
          <w:rFonts w:ascii="Times New Roman" w:hAnsi="Times New Roman" w:cs="Times New Roman"/>
          <w:sz w:val="28"/>
          <w:szCs w:val="28"/>
        </w:rPr>
        <w:t>–</w:t>
      </w:r>
      <w:r w:rsidRPr="004C1B2E">
        <w:rPr>
          <w:rFonts w:ascii="Times New Roman" w:hAnsi="Times New Roman" w:cs="Times New Roman"/>
          <w:bCs/>
          <w:sz w:val="28"/>
          <w:szCs w:val="28"/>
        </w:rPr>
        <w:t xml:space="preserve"> 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14:paraId="586AD54C" w14:textId="0216BECF" w:rsidR="001B7726" w:rsidRPr="004C1B2E" w:rsidRDefault="00FF696C" w:rsidP="007617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B2E">
        <w:rPr>
          <w:rFonts w:ascii="Times New Roman" w:hAnsi="Times New Roman" w:cs="Times New Roman"/>
          <w:bCs/>
          <w:sz w:val="28"/>
          <w:szCs w:val="28"/>
        </w:rPr>
        <w:t>ДТП</w:t>
      </w:r>
      <w:r w:rsidR="007F62CB" w:rsidRPr="004C1B2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F62CB" w:rsidRPr="004C1B2E">
        <w:rPr>
          <w:rFonts w:ascii="Times New Roman" w:hAnsi="Times New Roman" w:cs="Times New Roman"/>
          <w:sz w:val="28"/>
          <w:szCs w:val="28"/>
        </w:rPr>
        <w:t xml:space="preserve">– </w:t>
      </w:r>
      <w:r w:rsidR="00983E35" w:rsidRPr="004C1B2E">
        <w:rPr>
          <w:rFonts w:ascii="Times New Roman" w:hAnsi="Times New Roman" w:cs="Times New Roman"/>
          <w:sz w:val="28"/>
          <w:szCs w:val="28"/>
        </w:rPr>
        <w:t>д</w:t>
      </w:r>
      <w:r w:rsidR="001E36B1" w:rsidRPr="004C1B2E">
        <w:rPr>
          <w:rFonts w:ascii="Times New Roman" w:hAnsi="Times New Roman" w:cs="Times New Roman"/>
          <w:sz w:val="28"/>
          <w:szCs w:val="28"/>
        </w:rPr>
        <w:t>орожно-транспортное происшествие;</w:t>
      </w:r>
    </w:p>
    <w:p w14:paraId="1585AAF7" w14:textId="40A7BCAF" w:rsidR="001B7726" w:rsidRPr="004C1B2E" w:rsidRDefault="001B7726" w:rsidP="00761743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1B2E">
        <w:rPr>
          <w:rFonts w:ascii="Times New Roman" w:hAnsi="Times New Roman" w:cs="Times New Roman"/>
          <w:bCs/>
          <w:sz w:val="28"/>
          <w:szCs w:val="28"/>
        </w:rPr>
        <w:t xml:space="preserve">ЗСЖД </w:t>
      </w:r>
      <w:r w:rsidRPr="004C1B2E">
        <w:rPr>
          <w:rFonts w:ascii="Times New Roman" w:hAnsi="Times New Roman" w:cs="Times New Roman"/>
          <w:sz w:val="28"/>
          <w:szCs w:val="28"/>
        </w:rPr>
        <w:t>–</w:t>
      </w:r>
      <w:r w:rsidRPr="004C1B2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4C1B2E">
        <w:rPr>
          <w:rFonts w:ascii="Times New Roman" w:hAnsi="Times New Roman" w:cs="Times New Roman"/>
          <w:bCs/>
          <w:sz w:val="28"/>
          <w:szCs w:val="28"/>
        </w:rPr>
        <w:t>Западно-Сибирская</w:t>
      </w:r>
      <w:proofErr w:type="gramEnd"/>
      <w:r w:rsidR="00102B57" w:rsidRPr="004C1B2E">
        <w:rPr>
          <w:rFonts w:ascii="Times New Roman" w:hAnsi="Times New Roman" w:cs="Times New Roman"/>
          <w:bCs/>
          <w:sz w:val="28"/>
          <w:szCs w:val="28"/>
        </w:rPr>
        <w:t xml:space="preserve"> железная дорога</w:t>
      </w:r>
      <w:r w:rsidRPr="004C1B2E">
        <w:rPr>
          <w:rFonts w:ascii="Times New Roman" w:hAnsi="Times New Roman" w:cs="Times New Roman"/>
          <w:bCs/>
          <w:sz w:val="28"/>
          <w:szCs w:val="28"/>
        </w:rPr>
        <w:t>;</w:t>
      </w:r>
    </w:p>
    <w:p w14:paraId="43FC7DDA" w14:textId="439D749A" w:rsidR="001B7726" w:rsidRPr="004C1B2E" w:rsidRDefault="001B7726" w:rsidP="007617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B2E">
        <w:rPr>
          <w:rFonts w:ascii="Times New Roman" w:hAnsi="Times New Roman" w:cs="Times New Roman"/>
          <w:bCs/>
          <w:sz w:val="28"/>
          <w:szCs w:val="28"/>
        </w:rPr>
        <w:t xml:space="preserve">СФО </w:t>
      </w:r>
      <w:r w:rsidRPr="004C1B2E">
        <w:rPr>
          <w:rFonts w:ascii="Times New Roman" w:hAnsi="Times New Roman" w:cs="Times New Roman"/>
          <w:sz w:val="28"/>
          <w:szCs w:val="28"/>
        </w:rPr>
        <w:t xml:space="preserve">– Сибирский </w:t>
      </w:r>
      <w:r w:rsidR="00020177" w:rsidRPr="004C1B2E">
        <w:rPr>
          <w:rFonts w:ascii="Times New Roman" w:hAnsi="Times New Roman" w:cs="Times New Roman"/>
          <w:sz w:val="28"/>
          <w:szCs w:val="28"/>
        </w:rPr>
        <w:t xml:space="preserve">федеральный </w:t>
      </w:r>
      <w:r w:rsidRPr="004C1B2E">
        <w:rPr>
          <w:rFonts w:ascii="Times New Roman" w:hAnsi="Times New Roman" w:cs="Times New Roman"/>
          <w:sz w:val="28"/>
          <w:szCs w:val="28"/>
        </w:rPr>
        <w:t>округ;</w:t>
      </w:r>
    </w:p>
    <w:p w14:paraId="4874EFE8" w14:textId="73288493" w:rsidR="00FF696C" w:rsidRPr="004C1B2E" w:rsidRDefault="001B7726" w:rsidP="00761743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1B2E">
        <w:rPr>
          <w:rFonts w:ascii="Times New Roman" w:hAnsi="Times New Roman" w:cs="Times New Roman"/>
          <w:bCs/>
          <w:sz w:val="28"/>
          <w:szCs w:val="28"/>
        </w:rPr>
        <w:t xml:space="preserve">УГИБДД ГУ МВД </w:t>
      </w:r>
      <w:r w:rsidRPr="004C1B2E">
        <w:rPr>
          <w:rFonts w:ascii="Times New Roman" w:hAnsi="Times New Roman" w:cs="Times New Roman"/>
          <w:sz w:val="28"/>
          <w:szCs w:val="28"/>
        </w:rPr>
        <w:t>– Управление государственной инспекции безопасности дорожного движения Главного управления Министерства внутренних дел;</w:t>
      </w:r>
    </w:p>
    <w:p w14:paraId="49247DB5" w14:textId="2D3A02BD" w:rsidR="00FF696C" w:rsidRPr="004C1B2E" w:rsidRDefault="00FF696C" w:rsidP="00761743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1B2E">
        <w:rPr>
          <w:rFonts w:ascii="Times New Roman" w:hAnsi="Times New Roman" w:cs="Times New Roman"/>
          <w:bCs/>
          <w:sz w:val="28"/>
          <w:szCs w:val="28"/>
        </w:rPr>
        <w:t>УТ МВД</w:t>
      </w:r>
      <w:r w:rsidR="00AC1B68" w:rsidRPr="004C1B2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1B68" w:rsidRPr="004C1B2E">
        <w:rPr>
          <w:rFonts w:ascii="Times New Roman" w:hAnsi="Times New Roman" w:cs="Times New Roman"/>
          <w:sz w:val="28"/>
          <w:szCs w:val="28"/>
        </w:rPr>
        <w:t xml:space="preserve">– </w:t>
      </w:r>
      <w:r w:rsidR="00AC1B68" w:rsidRPr="004C1B2E">
        <w:rPr>
          <w:rFonts w:ascii="Times New Roman" w:hAnsi="Times New Roman" w:cs="Times New Roman"/>
          <w:bCs/>
          <w:sz w:val="28"/>
          <w:szCs w:val="28"/>
        </w:rPr>
        <w:t>Управление на транспорте Министерства внутренних дел</w:t>
      </w:r>
      <w:r w:rsidR="001B7726" w:rsidRPr="004C1B2E">
        <w:rPr>
          <w:rFonts w:ascii="Times New Roman" w:hAnsi="Times New Roman" w:cs="Times New Roman"/>
          <w:bCs/>
          <w:sz w:val="28"/>
          <w:szCs w:val="28"/>
        </w:rPr>
        <w:t>.</w:t>
      </w:r>
    </w:p>
    <w:p w14:paraId="17F76E36" w14:textId="77777777" w:rsidR="001B7726" w:rsidRPr="004C1B2E" w:rsidRDefault="001B7726" w:rsidP="00983E3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6E54B46" w14:textId="69FB1854" w:rsidR="001B7726" w:rsidRPr="004C1B2E" w:rsidRDefault="001B7726" w:rsidP="00B57E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E13F81" w14:textId="77777777" w:rsidR="008832B4" w:rsidRPr="004C1B2E" w:rsidRDefault="008832B4" w:rsidP="00B57E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8577FF" w14:textId="77777777" w:rsidR="00B57E87" w:rsidRPr="00F372B9" w:rsidRDefault="00F372B9" w:rsidP="00B57E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1B2E">
        <w:rPr>
          <w:rFonts w:ascii="Times New Roman" w:hAnsi="Times New Roman" w:cs="Times New Roman"/>
          <w:sz w:val="28"/>
          <w:szCs w:val="28"/>
        </w:rPr>
        <w:t>_________</w:t>
      </w:r>
      <w:r w:rsidR="00B57E87" w:rsidRPr="004C1B2E">
        <w:rPr>
          <w:rFonts w:ascii="Times New Roman" w:hAnsi="Times New Roman" w:cs="Times New Roman"/>
          <w:sz w:val="28"/>
          <w:szCs w:val="28"/>
        </w:rPr>
        <w:t>».</w:t>
      </w:r>
    </w:p>
    <w:sectPr w:rsidR="00B57E87" w:rsidRPr="00F372B9" w:rsidSect="001D1781">
      <w:headerReference w:type="default" r:id="rId8"/>
      <w:pgSz w:w="23808" w:h="16840" w:orient="landscape" w:code="8"/>
      <w:pgMar w:top="1418" w:right="567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5B26C4" w14:textId="77777777" w:rsidR="006609F4" w:rsidRDefault="006609F4" w:rsidP="00212932">
      <w:pPr>
        <w:spacing w:after="0" w:line="240" w:lineRule="auto"/>
      </w:pPr>
      <w:r>
        <w:separator/>
      </w:r>
    </w:p>
  </w:endnote>
  <w:endnote w:type="continuationSeparator" w:id="0">
    <w:p w14:paraId="7D9AFD52" w14:textId="77777777" w:rsidR="006609F4" w:rsidRDefault="006609F4" w:rsidP="00212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DA646E" w14:textId="77777777" w:rsidR="006609F4" w:rsidRDefault="006609F4" w:rsidP="00212932">
      <w:pPr>
        <w:spacing w:after="0" w:line="240" w:lineRule="auto"/>
      </w:pPr>
      <w:r>
        <w:separator/>
      </w:r>
    </w:p>
  </w:footnote>
  <w:footnote w:type="continuationSeparator" w:id="0">
    <w:p w14:paraId="73513696" w14:textId="77777777" w:rsidR="006609F4" w:rsidRDefault="006609F4" w:rsidP="00212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61507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5F19591A" w14:textId="66C8BEE6" w:rsidR="008500EC" w:rsidRPr="00212932" w:rsidRDefault="008500EC">
        <w:pPr>
          <w:pStyle w:val="ac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1293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1293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1293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038D5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21293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8768F"/>
    <w:multiLevelType w:val="multilevel"/>
    <w:tmpl w:val="3C284F6E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836"/>
    <w:rsid w:val="0000641F"/>
    <w:rsid w:val="00015263"/>
    <w:rsid w:val="00020177"/>
    <w:rsid w:val="00021092"/>
    <w:rsid w:val="00023B99"/>
    <w:rsid w:val="00030C57"/>
    <w:rsid w:val="00043D5E"/>
    <w:rsid w:val="000451BE"/>
    <w:rsid w:val="00045C25"/>
    <w:rsid w:val="00065A70"/>
    <w:rsid w:val="000677D9"/>
    <w:rsid w:val="000958D2"/>
    <w:rsid w:val="00096C20"/>
    <w:rsid w:val="000A4808"/>
    <w:rsid w:val="000C4CC4"/>
    <w:rsid w:val="000D4179"/>
    <w:rsid w:val="000E1FAC"/>
    <w:rsid w:val="000E3DE1"/>
    <w:rsid w:val="000E4B4E"/>
    <w:rsid w:val="00102B57"/>
    <w:rsid w:val="00127D6F"/>
    <w:rsid w:val="00132B7A"/>
    <w:rsid w:val="00142B78"/>
    <w:rsid w:val="00156A5A"/>
    <w:rsid w:val="00162AE6"/>
    <w:rsid w:val="00173BD9"/>
    <w:rsid w:val="001760BE"/>
    <w:rsid w:val="00176425"/>
    <w:rsid w:val="0018643B"/>
    <w:rsid w:val="00187ACA"/>
    <w:rsid w:val="001B018D"/>
    <w:rsid w:val="001B7726"/>
    <w:rsid w:val="001C3FD8"/>
    <w:rsid w:val="001D1781"/>
    <w:rsid w:val="001D5933"/>
    <w:rsid w:val="001E1019"/>
    <w:rsid w:val="001E1037"/>
    <w:rsid w:val="001E1DF5"/>
    <w:rsid w:val="001E36B1"/>
    <w:rsid w:val="001E6A10"/>
    <w:rsid w:val="001F4DCD"/>
    <w:rsid w:val="00212932"/>
    <w:rsid w:val="00216687"/>
    <w:rsid w:val="00216FD2"/>
    <w:rsid w:val="0022259D"/>
    <w:rsid w:val="002349D9"/>
    <w:rsid w:val="00252CDA"/>
    <w:rsid w:val="00253581"/>
    <w:rsid w:val="00277492"/>
    <w:rsid w:val="00281DE7"/>
    <w:rsid w:val="00290A43"/>
    <w:rsid w:val="002A5301"/>
    <w:rsid w:val="002A6D4B"/>
    <w:rsid w:val="002A706B"/>
    <w:rsid w:val="002B5F86"/>
    <w:rsid w:val="002D12F0"/>
    <w:rsid w:val="002E1E78"/>
    <w:rsid w:val="002F501B"/>
    <w:rsid w:val="002F7153"/>
    <w:rsid w:val="0030088D"/>
    <w:rsid w:val="00312E70"/>
    <w:rsid w:val="00314183"/>
    <w:rsid w:val="00314CA4"/>
    <w:rsid w:val="0031516D"/>
    <w:rsid w:val="00322445"/>
    <w:rsid w:val="0033585E"/>
    <w:rsid w:val="003502C2"/>
    <w:rsid w:val="00351179"/>
    <w:rsid w:val="00364AC9"/>
    <w:rsid w:val="0037761F"/>
    <w:rsid w:val="00382BAF"/>
    <w:rsid w:val="0039734D"/>
    <w:rsid w:val="00397DF6"/>
    <w:rsid w:val="003A2C7A"/>
    <w:rsid w:val="003B5788"/>
    <w:rsid w:val="003B6AF0"/>
    <w:rsid w:val="003D4EB8"/>
    <w:rsid w:val="00405256"/>
    <w:rsid w:val="00407757"/>
    <w:rsid w:val="004112FA"/>
    <w:rsid w:val="004129E5"/>
    <w:rsid w:val="004166F6"/>
    <w:rsid w:val="004228D1"/>
    <w:rsid w:val="00423C85"/>
    <w:rsid w:val="00424386"/>
    <w:rsid w:val="00442AF7"/>
    <w:rsid w:val="00447231"/>
    <w:rsid w:val="00457022"/>
    <w:rsid w:val="0045705E"/>
    <w:rsid w:val="00457DE1"/>
    <w:rsid w:val="00476481"/>
    <w:rsid w:val="004B4E53"/>
    <w:rsid w:val="004B5578"/>
    <w:rsid w:val="004C1B2E"/>
    <w:rsid w:val="004D481D"/>
    <w:rsid w:val="004E1828"/>
    <w:rsid w:val="004E6940"/>
    <w:rsid w:val="004F014A"/>
    <w:rsid w:val="004F2165"/>
    <w:rsid w:val="00503E4D"/>
    <w:rsid w:val="00515E22"/>
    <w:rsid w:val="00522F4D"/>
    <w:rsid w:val="00555D02"/>
    <w:rsid w:val="00561EFB"/>
    <w:rsid w:val="00580A5F"/>
    <w:rsid w:val="005817DE"/>
    <w:rsid w:val="0058709B"/>
    <w:rsid w:val="00590820"/>
    <w:rsid w:val="005A6833"/>
    <w:rsid w:val="005D3FAE"/>
    <w:rsid w:val="005D634D"/>
    <w:rsid w:val="006152EE"/>
    <w:rsid w:val="0062190C"/>
    <w:rsid w:val="006265BF"/>
    <w:rsid w:val="006378E2"/>
    <w:rsid w:val="00640515"/>
    <w:rsid w:val="00652BC4"/>
    <w:rsid w:val="0065307E"/>
    <w:rsid w:val="006600FE"/>
    <w:rsid w:val="006609F4"/>
    <w:rsid w:val="00664DE8"/>
    <w:rsid w:val="00665C53"/>
    <w:rsid w:val="0067557B"/>
    <w:rsid w:val="00683E43"/>
    <w:rsid w:val="00687B68"/>
    <w:rsid w:val="006944A6"/>
    <w:rsid w:val="006B1148"/>
    <w:rsid w:val="006C47BD"/>
    <w:rsid w:val="006E687C"/>
    <w:rsid w:val="006F33BA"/>
    <w:rsid w:val="0070079E"/>
    <w:rsid w:val="00701561"/>
    <w:rsid w:val="00711CFC"/>
    <w:rsid w:val="00716368"/>
    <w:rsid w:val="00720BB4"/>
    <w:rsid w:val="00731E89"/>
    <w:rsid w:val="007537DA"/>
    <w:rsid w:val="00761743"/>
    <w:rsid w:val="0077277F"/>
    <w:rsid w:val="00780442"/>
    <w:rsid w:val="00784A76"/>
    <w:rsid w:val="00796AF8"/>
    <w:rsid w:val="007C0219"/>
    <w:rsid w:val="007C5B74"/>
    <w:rsid w:val="007D1E2D"/>
    <w:rsid w:val="007E5D01"/>
    <w:rsid w:val="007E5FCB"/>
    <w:rsid w:val="007F62CB"/>
    <w:rsid w:val="008008CF"/>
    <w:rsid w:val="008038D5"/>
    <w:rsid w:val="00807821"/>
    <w:rsid w:val="00820290"/>
    <w:rsid w:val="00821160"/>
    <w:rsid w:val="00826DE7"/>
    <w:rsid w:val="00830CFD"/>
    <w:rsid w:val="008335AB"/>
    <w:rsid w:val="00844A35"/>
    <w:rsid w:val="008500EC"/>
    <w:rsid w:val="008630A5"/>
    <w:rsid w:val="008832B4"/>
    <w:rsid w:val="00887291"/>
    <w:rsid w:val="008D0E4A"/>
    <w:rsid w:val="008D1C05"/>
    <w:rsid w:val="008D36A1"/>
    <w:rsid w:val="008E5307"/>
    <w:rsid w:val="009165AA"/>
    <w:rsid w:val="00917783"/>
    <w:rsid w:val="009201DA"/>
    <w:rsid w:val="00920897"/>
    <w:rsid w:val="00925203"/>
    <w:rsid w:val="009313C0"/>
    <w:rsid w:val="0093438F"/>
    <w:rsid w:val="00937AC8"/>
    <w:rsid w:val="0094405E"/>
    <w:rsid w:val="00950EED"/>
    <w:rsid w:val="00953803"/>
    <w:rsid w:val="00954238"/>
    <w:rsid w:val="00955D6A"/>
    <w:rsid w:val="00963109"/>
    <w:rsid w:val="00967B60"/>
    <w:rsid w:val="009720FD"/>
    <w:rsid w:val="00980D9D"/>
    <w:rsid w:val="00983E35"/>
    <w:rsid w:val="009966A0"/>
    <w:rsid w:val="009B6A0D"/>
    <w:rsid w:val="009C3D4B"/>
    <w:rsid w:val="009D3A0C"/>
    <w:rsid w:val="009D6C44"/>
    <w:rsid w:val="009E487C"/>
    <w:rsid w:val="009F2363"/>
    <w:rsid w:val="00A06E25"/>
    <w:rsid w:val="00A232DB"/>
    <w:rsid w:val="00A31256"/>
    <w:rsid w:val="00A45171"/>
    <w:rsid w:val="00A65BE9"/>
    <w:rsid w:val="00AA30D8"/>
    <w:rsid w:val="00AA7ABB"/>
    <w:rsid w:val="00AB1494"/>
    <w:rsid w:val="00AC1B68"/>
    <w:rsid w:val="00AC5316"/>
    <w:rsid w:val="00AC68F5"/>
    <w:rsid w:val="00AD2989"/>
    <w:rsid w:val="00AD47A6"/>
    <w:rsid w:val="00AD4AC5"/>
    <w:rsid w:val="00AF32C6"/>
    <w:rsid w:val="00AF423B"/>
    <w:rsid w:val="00B0649C"/>
    <w:rsid w:val="00B4116F"/>
    <w:rsid w:val="00B55FCE"/>
    <w:rsid w:val="00B57E87"/>
    <w:rsid w:val="00B60323"/>
    <w:rsid w:val="00B65C3D"/>
    <w:rsid w:val="00B738D3"/>
    <w:rsid w:val="00B92063"/>
    <w:rsid w:val="00BA0B44"/>
    <w:rsid w:val="00BA1472"/>
    <w:rsid w:val="00BA191D"/>
    <w:rsid w:val="00BA4579"/>
    <w:rsid w:val="00BA5AD2"/>
    <w:rsid w:val="00BB0BC9"/>
    <w:rsid w:val="00BB1A74"/>
    <w:rsid w:val="00BB3DE9"/>
    <w:rsid w:val="00BB5E1F"/>
    <w:rsid w:val="00BC6EBC"/>
    <w:rsid w:val="00BE3DAC"/>
    <w:rsid w:val="00C35969"/>
    <w:rsid w:val="00C3625C"/>
    <w:rsid w:val="00C37E7D"/>
    <w:rsid w:val="00C41D25"/>
    <w:rsid w:val="00C55C0F"/>
    <w:rsid w:val="00C5674E"/>
    <w:rsid w:val="00C63E66"/>
    <w:rsid w:val="00C63FB4"/>
    <w:rsid w:val="00C77836"/>
    <w:rsid w:val="00C779CB"/>
    <w:rsid w:val="00C957CF"/>
    <w:rsid w:val="00CA410D"/>
    <w:rsid w:val="00CA692F"/>
    <w:rsid w:val="00CB4FA1"/>
    <w:rsid w:val="00CE441B"/>
    <w:rsid w:val="00CF6D3F"/>
    <w:rsid w:val="00D00B47"/>
    <w:rsid w:val="00D12CE6"/>
    <w:rsid w:val="00D25137"/>
    <w:rsid w:val="00D4051D"/>
    <w:rsid w:val="00D72338"/>
    <w:rsid w:val="00D80CAA"/>
    <w:rsid w:val="00D80FF9"/>
    <w:rsid w:val="00D867F6"/>
    <w:rsid w:val="00D9319D"/>
    <w:rsid w:val="00D97943"/>
    <w:rsid w:val="00DA32A2"/>
    <w:rsid w:val="00DB0370"/>
    <w:rsid w:val="00DB2286"/>
    <w:rsid w:val="00DC2377"/>
    <w:rsid w:val="00DC3E4E"/>
    <w:rsid w:val="00DD11B0"/>
    <w:rsid w:val="00DD1D50"/>
    <w:rsid w:val="00DD5574"/>
    <w:rsid w:val="00DF3AAE"/>
    <w:rsid w:val="00E023AF"/>
    <w:rsid w:val="00E174CC"/>
    <w:rsid w:val="00E26626"/>
    <w:rsid w:val="00E425CE"/>
    <w:rsid w:val="00E428CC"/>
    <w:rsid w:val="00E517E7"/>
    <w:rsid w:val="00E55D0F"/>
    <w:rsid w:val="00E56649"/>
    <w:rsid w:val="00E60E0D"/>
    <w:rsid w:val="00E61170"/>
    <w:rsid w:val="00E63118"/>
    <w:rsid w:val="00E662D9"/>
    <w:rsid w:val="00E733C6"/>
    <w:rsid w:val="00E7577A"/>
    <w:rsid w:val="00E911B3"/>
    <w:rsid w:val="00EA4B6B"/>
    <w:rsid w:val="00EB3A29"/>
    <w:rsid w:val="00EB5BD4"/>
    <w:rsid w:val="00EC1EAA"/>
    <w:rsid w:val="00EF2869"/>
    <w:rsid w:val="00EF5B7E"/>
    <w:rsid w:val="00EF729F"/>
    <w:rsid w:val="00F01A03"/>
    <w:rsid w:val="00F10CAB"/>
    <w:rsid w:val="00F15715"/>
    <w:rsid w:val="00F30B44"/>
    <w:rsid w:val="00F372B9"/>
    <w:rsid w:val="00F40AE2"/>
    <w:rsid w:val="00F413AE"/>
    <w:rsid w:val="00F43972"/>
    <w:rsid w:val="00F4696A"/>
    <w:rsid w:val="00F53CAF"/>
    <w:rsid w:val="00F76433"/>
    <w:rsid w:val="00FA576B"/>
    <w:rsid w:val="00FC55F6"/>
    <w:rsid w:val="00FD1526"/>
    <w:rsid w:val="00FD777D"/>
    <w:rsid w:val="00FF0FEF"/>
    <w:rsid w:val="00FF495E"/>
    <w:rsid w:val="00FF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E277A"/>
  <w15:docId w15:val="{A3928ADD-8809-4304-8CDC-53312A3AD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8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78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6E6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3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3C85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DC237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C2377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C2377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C2377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C2377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0E4B4E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2129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12932"/>
  </w:style>
  <w:style w:type="paragraph" w:styleId="ae">
    <w:name w:val="footer"/>
    <w:basedOn w:val="a"/>
    <w:link w:val="af"/>
    <w:uiPriority w:val="99"/>
    <w:unhideWhenUsed/>
    <w:rsid w:val="002129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129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3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0746E-98C9-4814-9A8D-9F80933FC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1350</TotalTime>
  <Pages>3</Pages>
  <Words>1410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9429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Амельченко Андрей Михайлович</dc:creator>
  <cp:keywords/>
  <dc:description/>
  <cp:lastModifiedBy>Амельченко Андрей Михайлович</cp:lastModifiedBy>
  <cp:revision>22</cp:revision>
  <cp:lastPrinted>2022-03-22T05:46:00Z</cp:lastPrinted>
  <dcterms:created xsi:type="dcterms:W3CDTF">2023-01-18T10:38:00Z</dcterms:created>
  <dcterms:modified xsi:type="dcterms:W3CDTF">2024-02-02T04:56:00Z</dcterms:modified>
</cp:coreProperties>
</file>