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Default="00C40F19" w:rsidP="00FD56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F19">
        <w:rPr>
          <w:rFonts w:ascii="Times New Roman" w:hAnsi="Times New Roman" w:cs="Times New Roman"/>
          <w:b/>
          <w:sz w:val="28"/>
          <w:szCs w:val="28"/>
        </w:rPr>
        <w:t>в период с 28 по 30 июля 2023 года регионального авиационного спортивного фестиваля «ВИВАТ РОССИЯ!» на аэродроме «</w:t>
      </w:r>
      <w:proofErr w:type="spellStart"/>
      <w:r w:rsidRPr="00C40F19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 w:rsidRPr="00C40F19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FD5608" w:rsidRPr="003C28E6" w:rsidRDefault="00FD5608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Осокин</w:t>
            </w:r>
          </w:p>
          <w:p w:rsidR="00EE10C6" w:rsidRPr="003C28E6" w:rsidRDefault="00FD5608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  <w:r w:rsidR="00EE10C6"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3C28E6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3C28E6" w:rsidRDefault="00FD5608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="00946D30" w:rsidRPr="003C28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егиональной общественной организации авиации общего назначения «аэродром </w:t>
            </w:r>
            <w:proofErr w:type="spellStart"/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Мочище</w:t>
            </w:r>
            <w:proofErr w:type="spellEnd"/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10C6" w:rsidRPr="003C28E6">
              <w:rPr>
                <w:rFonts w:ascii="Times New Roman" w:hAnsi="Times New Roman" w:cs="Times New Roman"/>
                <w:sz w:val="28"/>
                <w:szCs w:val="28"/>
              </w:rPr>
              <w:t>, секретарь организационного комитета</w:t>
            </w: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EE10C6" w:rsidRPr="003C28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FD5608" w:rsidRPr="001E43E4" w:rsidTr="00FD5608">
        <w:trPr>
          <w:trHeight w:val="20"/>
        </w:trPr>
        <w:tc>
          <w:tcPr>
            <w:tcW w:w="3544" w:type="dxa"/>
          </w:tcPr>
          <w:p w:rsidR="00FD5608" w:rsidRPr="006A3A85" w:rsidRDefault="00FD5608" w:rsidP="00FD5608">
            <w:pPr>
              <w:spacing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 xml:space="preserve">Андреев </w:t>
            </w:r>
          </w:p>
          <w:p w:rsidR="00FD5608" w:rsidRPr="006A3A85" w:rsidRDefault="00FD5608" w:rsidP="00FD5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FD5608" w:rsidRPr="006A3A85" w:rsidRDefault="00FD560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6A3A85" w:rsidRDefault="00FD5608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организации использования воздушного пространства и аэронавигационного обслуживания 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Западно-Сибирского межрегионального территориального уп</w:t>
            </w:r>
            <w:r w:rsidR="00E6583F" w:rsidRPr="006A3A85">
              <w:rPr>
                <w:rFonts w:ascii="Times New Roman" w:hAnsi="Times New Roman" w:cs="Times New Roman"/>
                <w:sz w:val="28"/>
                <w:szCs w:val="28"/>
              </w:rPr>
              <w:t>равления воздушного транспорта Ф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едерального агентства воздушного транспорта (по согласованию);</w:t>
            </w:r>
          </w:p>
        </w:tc>
      </w:tr>
      <w:tr w:rsidR="00FD5608" w:rsidRPr="001E43E4" w:rsidTr="00FD5608">
        <w:trPr>
          <w:trHeight w:val="20"/>
        </w:trPr>
        <w:tc>
          <w:tcPr>
            <w:tcW w:w="3544" w:type="dxa"/>
          </w:tcPr>
          <w:p w:rsidR="00FD5608" w:rsidRDefault="00FD5608" w:rsidP="00FD56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  <w:p w:rsidR="00FD5608" w:rsidRDefault="00FD5608" w:rsidP="00FD5608">
            <w:pPr>
              <w:spacing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426" w:type="dxa"/>
          </w:tcPr>
          <w:p w:rsidR="00FD5608" w:rsidRDefault="00FD560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FD5608" w:rsidRDefault="00FE1964" w:rsidP="00FE19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</w:t>
            </w:r>
            <w:r w:rsidR="00FD5608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унитарного предприятия «Сибирский научно-исследовательский институт авиации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5608">
              <w:rPr>
                <w:rFonts w:ascii="Times New Roman" w:hAnsi="Times New Roman" w:cs="Times New Roman"/>
                <w:sz w:val="28"/>
                <w:szCs w:val="28"/>
              </w:rPr>
              <w:t xml:space="preserve"> С.А. Чаплыгина» (по согласованию);</w:t>
            </w:r>
          </w:p>
        </w:tc>
      </w:tr>
      <w:tr w:rsidR="00FD5608" w:rsidRPr="001E43E4" w:rsidTr="00FD5608">
        <w:trPr>
          <w:trHeight w:val="1293"/>
        </w:trPr>
        <w:tc>
          <w:tcPr>
            <w:tcW w:w="3544" w:type="dxa"/>
          </w:tcPr>
          <w:p w:rsidR="00FD5608" w:rsidRPr="006A3A85" w:rsidRDefault="00FD5608" w:rsidP="00FD5608">
            <w:pPr>
              <w:spacing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 xml:space="preserve">Белов </w:t>
            </w:r>
          </w:p>
          <w:p w:rsidR="00FD5608" w:rsidRPr="006A3A85" w:rsidRDefault="00FD5608" w:rsidP="00FD5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>Иван Викторович</w:t>
            </w:r>
          </w:p>
        </w:tc>
        <w:tc>
          <w:tcPr>
            <w:tcW w:w="426" w:type="dxa"/>
          </w:tcPr>
          <w:p w:rsidR="00FD5608" w:rsidRPr="006A3A85" w:rsidRDefault="00FD560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6A3A85" w:rsidRDefault="00FD5608" w:rsidP="00E6583F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6A3A85" w:rsidRPr="006A3A8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Западно-Сибирского межрегионального территориального уп</w:t>
            </w:r>
            <w:r w:rsidR="00E6583F" w:rsidRPr="006A3A85">
              <w:rPr>
                <w:rFonts w:ascii="Times New Roman" w:hAnsi="Times New Roman" w:cs="Times New Roman"/>
                <w:sz w:val="28"/>
                <w:szCs w:val="28"/>
              </w:rPr>
              <w:t>равления воздушного транспорта Ф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едерального аген</w:t>
            </w:r>
            <w:r w:rsidR="00E6583F" w:rsidRPr="006A3A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ства воздушного транспорта (по согласованию);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D832D2" w:rsidRDefault="00D832D2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Default="00FD5608" w:rsidP="00FD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Гнедых </w:t>
            </w:r>
          </w:p>
          <w:p w:rsidR="00FD5608" w:rsidRDefault="00FD5608" w:rsidP="00FD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426" w:type="dxa"/>
          </w:tcPr>
          <w:p w:rsidR="00FD5608" w:rsidRDefault="00FD5608" w:rsidP="0077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Default="00FD5608" w:rsidP="0077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FD5608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области;</w:t>
            </w:r>
          </w:p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Pr="006A3A85" w:rsidRDefault="00FD5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A3A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Горбунов</w:t>
            </w:r>
            <w:r w:rsidRPr="006A3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FD5608" w:rsidRPr="006A3A85" w:rsidRDefault="00FD5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A3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Владимир </w:t>
            </w:r>
            <w:proofErr w:type="spellStart"/>
            <w:r w:rsidRPr="006A3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426" w:type="dxa"/>
          </w:tcPr>
          <w:p w:rsidR="00FD5608" w:rsidRPr="006A3A85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6A3A85" w:rsidRDefault="00FE1964">
            <w:pPr>
              <w:jc w:val="both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 А</w:t>
            </w:r>
            <w:r w:rsidR="00FD5608" w:rsidRPr="006A3A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втономной некоммерческой организации «Н</w:t>
            </w:r>
            <w:r w:rsidR="00FD5608" w:rsidRPr="006A3A8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ar"/>
              </w:rPr>
              <w:t>овосибирский учебный авиационный центр о</w:t>
            </w:r>
            <w:r w:rsidR="00FD5608" w:rsidRPr="006A3A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бщероссийской общественно-государственной организации «Добровольное общество содействия армии, авиации и флоту России» (по согласованию);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FD5608" w:rsidRDefault="00FD5608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FD5608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FD5608" w:rsidRPr="001E43E4" w:rsidTr="006A3A85">
        <w:trPr>
          <w:trHeight w:val="487"/>
        </w:trPr>
        <w:tc>
          <w:tcPr>
            <w:tcW w:w="3544" w:type="dxa"/>
          </w:tcPr>
          <w:p w:rsidR="00FD5608" w:rsidRPr="006A3A85" w:rsidRDefault="00FD56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FD5608" w:rsidRPr="006A3A85" w:rsidRDefault="00FD56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426" w:type="dxa"/>
          </w:tcPr>
          <w:p w:rsidR="00FD5608" w:rsidRPr="006A3A85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6A3A85" w:rsidRDefault="00FD5608">
            <w:pPr>
              <w:jc w:val="both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A3A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Председателя Законодательного Собрания Новосибирской области 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683" w:rsidRPr="001E43E4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FD5608" w:rsidRPr="002251A3" w:rsidTr="005D757A">
        <w:trPr>
          <w:trHeight w:val="20"/>
        </w:trPr>
        <w:tc>
          <w:tcPr>
            <w:tcW w:w="3544" w:type="dxa"/>
          </w:tcPr>
          <w:p w:rsidR="00FD5608" w:rsidRPr="0095544F" w:rsidRDefault="00FD5608">
            <w:pPr>
              <w:spacing w:line="232" w:lineRule="auto"/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5544F">
              <w:rPr>
                <w:rFonts w:ascii="Times New Roman" w:hAnsi="Times New Roman"/>
                <w:sz w:val="28"/>
                <w:szCs w:val="28"/>
              </w:rPr>
              <w:t>Исмагилов</w:t>
            </w:r>
          </w:p>
          <w:p w:rsidR="00FD5608" w:rsidRPr="0095544F" w:rsidRDefault="00FD5608">
            <w:pPr>
              <w:spacing w:line="232" w:lineRule="auto"/>
              <w:ind w:right="-10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5544F">
              <w:rPr>
                <w:rFonts w:ascii="Times New Roman" w:hAnsi="Times New Roman"/>
                <w:sz w:val="28"/>
                <w:szCs w:val="28"/>
              </w:rPr>
              <w:t>Рузалин</w:t>
            </w:r>
            <w:proofErr w:type="spellEnd"/>
            <w:r w:rsidRPr="00955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544F">
              <w:rPr>
                <w:rFonts w:ascii="Times New Roman" w:hAnsi="Times New Roman"/>
                <w:sz w:val="28"/>
                <w:szCs w:val="28"/>
              </w:rPr>
              <w:t>Ильясович</w:t>
            </w:r>
            <w:proofErr w:type="spellEnd"/>
            <w:r w:rsidRPr="00955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FD5608" w:rsidRPr="0095544F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4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Pr="0095544F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44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5544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начальника </w:t>
            </w:r>
            <w:r w:rsidRPr="0095544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zh-CN" w:bidi="ar"/>
              </w:rPr>
              <w:t>Управления организации охраны общественного порядка</w:t>
            </w:r>
            <w:proofErr w:type="gramEnd"/>
            <w:r w:rsidR="006A3A85" w:rsidRPr="0095544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="006A3A85" w:rsidRPr="0095544F">
              <w:rPr>
                <w:rFonts w:ascii="Times New Roman" w:hAnsi="Times New Roman" w:cs="Times New Roman"/>
                <w:sz w:val="28"/>
                <w:szCs w:val="28"/>
              </w:rPr>
              <w:t>и взаимодействия с органами исполнительной власти субъектов Российской Федерации и органами местного самоуправления</w:t>
            </w:r>
            <w:r w:rsidRPr="0095544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Главного управления </w:t>
            </w:r>
            <w:r w:rsidRPr="009554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Министерства внутренних дел Российской Федерации по Новосибирской области</w:t>
            </w:r>
            <w:r w:rsidRPr="0095544F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r w:rsidRPr="0095544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полковник полиции </w:t>
            </w:r>
            <w:r w:rsidRPr="0095544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F531DA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C87683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2F4D1F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</w:t>
            </w:r>
            <w:proofErr w:type="gramEnd"/>
            <w:r w:rsidRPr="002F4D1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FD5608" w:rsidRPr="001E43E4" w:rsidTr="005D757A">
        <w:trPr>
          <w:trHeight w:val="20"/>
        </w:trPr>
        <w:tc>
          <w:tcPr>
            <w:tcW w:w="3544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Королькова</w:t>
            </w:r>
            <w:proofErr w:type="spellEnd"/>
          </w:p>
          <w:p w:rsidR="00FD5608" w:rsidRDefault="00FD5608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Светлана Викторовна </w:t>
            </w:r>
          </w:p>
          <w:p w:rsidR="00FD5608" w:rsidRDefault="00FD5608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D5608" w:rsidRDefault="00FD56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D5608" w:rsidRDefault="00FD5608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министра — начальник управления молодёжной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Михайлов </w:t>
            </w:r>
          </w:p>
          <w:p w:rsidR="00946D30" w:rsidRDefault="00946D3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426" w:type="dxa"/>
          </w:tcPr>
          <w:p w:rsidR="00946D30" w:rsidRDefault="00946D3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 </w:t>
            </w:r>
          </w:p>
          <w:p w:rsidR="00946D30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946D30" w:rsidRDefault="00946D30" w:rsidP="00B53F2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министра жилищно-коммунального хозяйства и энергетики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946D30" w:rsidRDefault="00946D30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6D3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Невежин </w:t>
            </w:r>
          </w:p>
          <w:p w:rsidR="00946D30" w:rsidRDefault="00946D30" w:rsidP="00B53F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6D3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Вячеслав Сергеевич</w:t>
            </w:r>
          </w:p>
        </w:tc>
        <w:tc>
          <w:tcPr>
            <w:tcW w:w="426" w:type="dxa"/>
          </w:tcPr>
          <w:p w:rsidR="00946D30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общества «Экспресс-пригород»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946D30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426" w:type="dxa"/>
          </w:tcPr>
          <w:p w:rsidR="00946D30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стихийных бедствий по Новосибирской области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3C28E6" w:rsidRDefault="00946D30" w:rsidP="00B53F29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Струкова </w:t>
            </w:r>
          </w:p>
          <w:p w:rsidR="00946D30" w:rsidRPr="003C28E6" w:rsidRDefault="00946D30" w:rsidP="00B53F29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426" w:type="dxa"/>
          </w:tcPr>
          <w:p w:rsidR="00946D30" w:rsidRPr="003C28E6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3C28E6" w:rsidRDefault="0095544F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3C28E6" w:rsidRPr="003C28E6"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r w:rsidR="00946D30"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3C28E6"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полиции (по охране общественного порядка) </w:t>
            </w:r>
            <w:r w:rsidR="00946D30" w:rsidRPr="003C28E6">
              <w:rPr>
                <w:rFonts w:ascii="Times New Roman" w:hAnsi="Times New Roman" w:cs="Times New Roman"/>
                <w:sz w:val="28"/>
                <w:szCs w:val="28"/>
              </w:rPr>
              <w:t>Управления на транспорте Министерства внутренних дел Российской Федерации по Сибирскому федеральному округу, подполковник полиции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Субботин </w:t>
            </w:r>
          </w:p>
          <w:p w:rsidR="00946D30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</w:tcPr>
          <w:p w:rsidR="00946D30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ерешкова</w:t>
            </w:r>
          </w:p>
          <w:p w:rsidR="00C87683" w:rsidRPr="001E43E4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нна Васильевна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</w:t>
            </w:r>
            <w:r w:rsidR="00934BD5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мэрии города Новосибирска (по 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Default="00934BD5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C87683"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95544F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>Филенко</w:t>
            </w:r>
          </w:p>
          <w:p w:rsidR="00946D30" w:rsidRPr="0095544F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r w:rsidRPr="00955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5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426" w:type="dxa"/>
          </w:tcPr>
          <w:p w:rsidR="00946D30" w:rsidRPr="0095544F" w:rsidRDefault="00946D30" w:rsidP="00B53F2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54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95544F" w:rsidRDefault="0095544F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У</w:t>
            </w:r>
            <w:r w:rsidR="00850A0E"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 Ф</w:t>
            </w:r>
            <w:r w:rsidR="00946D30"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едеральной службы безопасности Российской Федерации по Новосибирской области </w:t>
            </w:r>
            <w:r w:rsidR="00946D30" w:rsidRPr="0095544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946D30" w:rsidRPr="0095544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946D30" w:rsidRDefault="00946D30" w:rsidP="00B53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946D30" w:rsidRDefault="00946D30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3C28E6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Шаль </w:t>
            </w:r>
          </w:p>
          <w:p w:rsidR="00946D30" w:rsidRPr="003C28E6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Борис Александрович</w:t>
            </w:r>
          </w:p>
        </w:tc>
        <w:tc>
          <w:tcPr>
            <w:tcW w:w="426" w:type="dxa"/>
          </w:tcPr>
          <w:p w:rsidR="00946D30" w:rsidRPr="003C28E6" w:rsidRDefault="00946D30" w:rsidP="00B53F2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28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3C28E6" w:rsidRDefault="00946D30" w:rsidP="00B53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командующего 41 общевойсковой армии, полковник (по 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946D30" w:rsidRDefault="00946D30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  <w:p w:rsidR="00946D30" w:rsidRDefault="00946D30" w:rsidP="00B53F2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46D30" w:rsidRDefault="00946D30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pStyle w:val="a7"/>
              <w:jc w:val="both"/>
              <w:rPr>
                <w:rFonts w:eastAsia="SimSun"/>
                <w:color w:val="000000"/>
                <w:shd w:val="clear" w:color="auto" w:fill="FFFFFF"/>
              </w:rPr>
            </w:pPr>
            <w:r>
              <w:rPr>
                <w:rFonts w:eastAsia="SimSun"/>
              </w:rPr>
              <w:t xml:space="preserve">заместитель министра – начальник управления по связям с общественностью и патриотическому воспитанию </w:t>
            </w:r>
            <w:r>
              <w:t>министерства региональной политики Новосибирской области</w:t>
            </w:r>
            <w:r w:rsidRPr="00B52FD9">
              <w:t>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Default="00946D30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Щеглов </w:t>
            </w:r>
          </w:p>
          <w:p w:rsidR="00946D30" w:rsidRDefault="00946D30" w:rsidP="00B53F2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6" w:type="dxa"/>
          </w:tcPr>
          <w:p w:rsidR="00946D30" w:rsidRDefault="00946D30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Default="00946D30" w:rsidP="00B53F2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="00934B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Новосибирской области, полковник (по согласованию);</w:t>
            </w:r>
          </w:p>
        </w:tc>
      </w:tr>
      <w:tr w:rsidR="00946D30" w:rsidRPr="001E43E4" w:rsidTr="005D757A">
        <w:trPr>
          <w:trHeight w:val="20"/>
        </w:trPr>
        <w:tc>
          <w:tcPr>
            <w:tcW w:w="3544" w:type="dxa"/>
          </w:tcPr>
          <w:p w:rsidR="00946D30" w:rsidRPr="001E43E4" w:rsidRDefault="00946D30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946D30" w:rsidRPr="001E43E4" w:rsidRDefault="00946D30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946D30" w:rsidRPr="001E43E4" w:rsidRDefault="00946D30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46D30" w:rsidRPr="001E43E4" w:rsidRDefault="00946D30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74" w:rsidRDefault="00904C74" w:rsidP="00837E21">
      <w:pPr>
        <w:spacing w:after="0" w:line="240" w:lineRule="auto"/>
      </w:pPr>
      <w:r>
        <w:separator/>
      </w:r>
    </w:p>
  </w:endnote>
  <w:endnote w:type="continuationSeparator" w:id="0">
    <w:p w:rsidR="00904C74" w:rsidRDefault="00904C74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CG Times"/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74" w:rsidRDefault="00904C74" w:rsidP="00837E21">
      <w:pPr>
        <w:spacing w:after="0" w:line="240" w:lineRule="auto"/>
      </w:pPr>
      <w:r>
        <w:separator/>
      </w:r>
    </w:p>
  </w:footnote>
  <w:footnote w:type="continuationSeparator" w:id="0">
    <w:p w:rsidR="00904C74" w:rsidRDefault="00904C74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C40F19">
          <w:rPr>
            <w:noProof/>
            <w:sz w:val="20"/>
            <w:szCs w:val="20"/>
          </w:rPr>
          <w:t>3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03BE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3502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4C74"/>
    <w:rsid w:val="00905BEB"/>
    <w:rsid w:val="00915CD1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27235"/>
    <w:rsid w:val="00C273A3"/>
    <w:rsid w:val="00C40F19"/>
    <w:rsid w:val="00C46A71"/>
    <w:rsid w:val="00C51DC2"/>
    <w:rsid w:val="00C54496"/>
    <w:rsid w:val="00C54C68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6435"/>
    <w:rsid w:val="00D07B49"/>
    <w:rsid w:val="00D25ECC"/>
    <w:rsid w:val="00D335E9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0594-C818-4B65-ADC9-1FA69434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2023-06-01T04:33:00Z</cp:lastPrinted>
  <dcterms:created xsi:type="dcterms:W3CDTF">2022-06-03T04:47:00Z</dcterms:created>
  <dcterms:modified xsi:type="dcterms:W3CDTF">2023-06-01T04:34:00Z</dcterms:modified>
</cp:coreProperties>
</file>