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33" w:rsidRPr="004A358A" w:rsidRDefault="00F766F0" w:rsidP="004A3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5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1033" w:rsidRPr="004A358A">
        <w:rPr>
          <w:rFonts w:ascii="Times New Roman" w:hAnsi="Times New Roman" w:cs="Times New Roman"/>
          <w:sz w:val="28"/>
          <w:szCs w:val="28"/>
        </w:rPr>
        <w:t xml:space="preserve">распоряжения </w:t>
      </w:r>
    </w:p>
    <w:p w:rsidR="0078468C" w:rsidRPr="004A358A" w:rsidRDefault="00F766F0" w:rsidP="004A3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58A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F766F0" w:rsidRPr="004A358A" w:rsidRDefault="00F766F0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9ED" w:rsidRPr="004A358A" w:rsidRDefault="005259ED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358A" w:rsidRDefault="004A358A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5778" w:rsidRDefault="00E55778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5778" w:rsidRPr="004A358A" w:rsidRDefault="00E55778" w:rsidP="004A35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033" w:rsidRPr="00294B62" w:rsidRDefault="00294B62" w:rsidP="004A358A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4B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распоряжение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Губернатора Новосибирской области от 02.03.2017 № 35-р «О создании рабочей группы»</w:t>
      </w:r>
    </w:p>
    <w:p w:rsidR="007C1033" w:rsidRDefault="007C1033" w:rsidP="004A358A">
      <w:pPr>
        <w:tabs>
          <w:tab w:val="left" w:pos="7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611" w:rsidRPr="004A358A" w:rsidRDefault="00171611" w:rsidP="004A358A">
      <w:pPr>
        <w:tabs>
          <w:tab w:val="left" w:pos="7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13" w:rsidRDefault="00294B62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94B62">
        <w:rPr>
          <w:rFonts w:ascii="Times New Roman" w:hAnsi="Times New Roman" w:cs="Times New Roman"/>
          <w:sz w:val="28"/>
          <w:szCs w:val="28"/>
        </w:rPr>
        <w:t>распоряжение Губернатора Новосибирской области от 02.03.2017 № 35-р «О создании рабочей группы»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535D13" w:rsidRPr="004A358A">
        <w:rPr>
          <w:rFonts w:ascii="Times New Roman" w:hAnsi="Times New Roman" w:cs="Times New Roman"/>
          <w:sz w:val="28"/>
          <w:szCs w:val="28"/>
        </w:rPr>
        <w:t>:</w:t>
      </w:r>
      <w:bookmarkStart w:id="0" w:name="sub_1"/>
    </w:p>
    <w:p w:rsidR="00D57813" w:rsidRDefault="00FB51F2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5D13" w:rsidRPr="004A358A">
        <w:rPr>
          <w:rFonts w:ascii="Times New Roman" w:hAnsi="Times New Roman" w:cs="Times New Roman"/>
          <w:sz w:val="28"/>
          <w:szCs w:val="28"/>
        </w:rPr>
        <w:t>.</w:t>
      </w:r>
      <w:r w:rsidR="00F363CD">
        <w:rPr>
          <w:rFonts w:ascii="Times New Roman" w:hAnsi="Times New Roman" w:cs="Times New Roman"/>
          <w:sz w:val="28"/>
          <w:szCs w:val="28"/>
        </w:rPr>
        <w:t> </w:t>
      </w:r>
      <w:r w:rsidR="00294B62">
        <w:rPr>
          <w:rFonts w:ascii="Times New Roman" w:hAnsi="Times New Roman" w:cs="Times New Roman"/>
          <w:sz w:val="28"/>
          <w:szCs w:val="28"/>
        </w:rPr>
        <w:t xml:space="preserve">В подпункте 1 пункта 2 слова «в срок до 31 марта 2017 года» заменить словами «в срок до </w:t>
      </w:r>
      <w:r w:rsidR="008A4DB2">
        <w:rPr>
          <w:rFonts w:ascii="Times New Roman" w:hAnsi="Times New Roman" w:cs="Times New Roman"/>
          <w:sz w:val="28"/>
          <w:szCs w:val="28"/>
        </w:rPr>
        <w:t>23 апреля 2018 года</w:t>
      </w:r>
      <w:r w:rsidR="00294B62">
        <w:rPr>
          <w:rFonts w:ascii="Times New Roman" w:hAnsi="Times New Roman" w:cs="Times New Roman"/>
          <w:sz w:val="28"/>
          <w:szCs w:val="28"/>
        </w:rPr>
        <w:t>»</w:t>
      </w:r>
      <w:r w:rsidR="00E24977" w:rsidRPr="004A358A">
        <w:rPr>
          <w:rFonts w:ascii="Times New Roman" w:hAnsi="Times New Roman" w:cs="Times New Roman"/>
          <w:sz w:val="28"/>
          <w:szCs w:val="28"/>
        </w:rPr>
        <w:t>.</w:t>
      </w:r>
    </w:p>
    <w:p w:rsidR="008A4DB2" w:rsidRDefault="008A4DB2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Пункт 3 исключить.</w:t>
      </w:r>
    </w:p>
    <w:p w:rsidR="008A4DB2" w:rsidRPr="008A4DB2" w:rsidRDefault="008A4DB2" w:rsidP="008A4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Пункт 4 изложить </w:t>
      </w:r>
      <w:r w:rsidRPr="008A4DB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A4DB2" w:rsidRPr="004A358A" w:rsidRDefault="008A4DB2" w:rsidP="008A4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B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A4D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4DB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A4DB2">
        <w:rPr>
          <w:rFonts w:ascii="Times New Roman" w:hAnsi="Times New Roman" w:cs="Times New Roman"/>
          <w:sz w:val="28"/>
          <w:szCs w:val="28"/>
        </w:rPr>
        <w:t xml:space="preserve"> возложить на временно исполняющего обязанности заместителя Губернатора Новосибирской области Нелюбова С.А.».</w:t>
      </w:r>
    </w:p>
    <w:p w:rsidR="004A358A" w:rsidRPr="004A358A" w:rsidRDefault="00FB51F2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813" w:rsidRPr="004A358A">
        <w:rPr>
          <w:rFonts w:ascii="Times New Roman" w:hAnsi="Times New Roman" w:cs="Times New Roman"/>
          <w:sz w:val="28"/>
          <w:szCs w:val="28"/>
        </w:rPr>
        <w:t>.</w:t>
      </w:r>
      <w:r w:rsidR="00F363CD">
        <w:rPr>
          <w:rFonts w:ascii="Times New Roman" w:hAnsi="Times New Roman" w:cs="Times New Roman"/>
          <w:sz w:val="28"/>
          <w:szCs w:val="28"/>
        </w:rPr>
        <w:t> </w:t>
      </w:r>
      <w:r w:rsidR="008A4DB2">
        <w:rPr>
          <w:rFonts w:ascii="Times New Roman" w:hAnsi="Times New Roman" w:cs="Times New Roman"/>
          <w:sz w:val="28"/>
          <w:szCs w:val="28"/>
        </w:rPr>
        <w:t xml:space="preserve">В составе рабочей группы по подготовке и проведения </w:t>
      </w:r>
      <w:r w:rsidR="008A4DB2" w:rsidRPr="008A4DB2">
        <w:rPr>
          <w:rFonts w:ascii="Times New Roman" w:hAnsi="Times New Roman" w:cs="Times New Roman"/>
          <w:sz w:val="28"/>
          <w:szCs w:val="28"/>
        </w:rPr>
        <w:t xml:space="preserve">Международного военно-исторического фестиваля «Сибирский огонь» в деревне Большой </w:t>
      </w:r>
      <w:proofErr w:type="spellStart"/>
      <w:r w:rsidR="008A4DB2" w:rsidRPr="008A4DB2">
        <w:rPr>
          <w:rFonts w:ascii="Times New Roman" w:hAnsi="Times New Roman" w:cs="Times New Roman"/>
          <w:sz w:val="28"/>
          <w:szCs w:val="28"/>
        </w:rPr>
        <w:t>Оеш</w:t>
      </w:r>
      <w:proofErr w:type="spellEnd"/>
      <w:r w:rsidR="008A4DB2" w:rsidRPr="008A4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DB2" w:rsidRPr="008A4DB2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8A4DB2" w:rsidRPr="008A4D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60EFF">
        <w:rPr>
          <w:rFonts w:ascii="Times New Roman" w:hAnsi="Times New Roman" w:cs="Times New Roman"/>
          <w:sz w:val="28"/>
          <w:szCs w:val="28"/>
        </w:rPr>
        <w:t xml:space="preserve"> (далее – рабочая группа)</w:t>
      </w:r>
      <w:r w:rsidR="004A358A" w:rsidRPr="004A358A">
        <w:rPr>
          <w:rFonts w:ascii="Times New Roman" w:hAnsi="Times New Roman" w:cs="Times New Roman"/>
          <w:sz w:val="28"/>
          <w:szCs w:val="28"/>
        </w:rPr>
        <w:t>:</w:t>
      </w:r>
    </w:p>
    <w:p w:rsidR="00460EFF" w:rsidRDefault="004A358A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8A">
        <w:rPr>
          <w:rFonts w:ascii="Times New Roman" w:hAnsi="Times New Roman" w:cs="Times New Roman"/>
          <w:sz w:val="28"/>
          <w:szCs w:val="28"/>
        </w:rPr>
        <w:t>1)</w:t>
      </w:r>
      <w:r w:rsidR="00F363CD">
        <w:rPr>
          <w:rFonts w:ascii="Times New Roman" w:hAnsi="Times New Roman" w:cs="Times New Roman"/>
          <w:sz w:val="28"/>
          <w:szCs w:val="28"/>
        </w:rPr>
        <w:t> </w:t>
      </w:r>
      <w:r w:rsidR="00460EFF">
        <w:rPr>
          <w:rFonts w:ascii="Times New Roman" w:hAnsi="Times New Roman" w:cs="Times New Roman"/>
          <w:sz w:val="28"/>
          <w:szCs w:val="28"/>
        </w:rPr>
        <w:t>ввести в состав рабочей группы:</w:t>
      </w:r>
    </w:p>
    <w:p w:rsidR="00460EFF" w:rsidRDefault="00460EFF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Нелюбова Сергея Александровича, временно исполняющего обязанности</w:t>
      </w:r>
      <w:r w:rsidR="00CB45F3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области, руководителем рабочей группы;</w:t>
      </w:r>
    </w:p>
    <w:p w:rsidR="00460EFF" w:rsidRDefault="00460EFF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Владимировича, исполняющего обязанности министра образования Новосибирской области;</w:t>
      </w:r>
    </w:p>
    <w:p w:rsidR="00460EFF" w:rsidRDefault="00C23108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Костылевского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Викторовича, временно исполняющего обязанности министра транспорта и дорожного хозяйства Новосибирской области;</w:t>
      </w:r>
    </w:p>
    <w:p w:rsidR="00C23108" w:rsidRDefault="00C23108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Румынскую Жанну Владимировну, исполняющую обязанности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C23108" w:rsidRDefault="00FC3E1A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Болдыреву Екатерину Валентиновну, и</w:t>
      </w:r>
      <w:r w:rsidRPr="00FC3E1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3E1A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Pr="00FC3E1A">
        <w:rPr>
          <w:rFonts w:ascii="Times New Roman" w:hAnsi="Times New Roman" w:cs="Times New Roman"/>
          <w:sz w:val="28"/>
          <w:szCs w:val="28"/>
        </w:rPr>
        <w:t>«Историческое Общество СФО»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E1A" w:rsidRDefault="00FC3E1A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Данилевскую Аллу Александровну, директора государственного казенного учреждения Новосибирской области «Центр гражданского, патриотического воспитания и общественных проектов»; </w:t>
      </w:r>
    </w:p>
    <w:p w:rsidR="00FC3E1A" w:rsidRDefault="00055469" w:rsidP="004A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363CD">
        <w:rPr>
          <w:rFonts w:ascii="Times New Roman" w:hAnsi="Times New Roman" w:cs="Times New Roman"/>
          <w:sz w:val="28"/>
          <w:szCs w:val="28"/>
        </w:rPr>
        <w:t> </w:t>
      </w:r>
      <w:r w:rsidR="00FC3E1A">
        <w:rPr>
          <w:rFonts w:ascii="Times New Roman" w:hAnsi="Times New Roman" w:cs="Times New Roman"/>
          <w:sz w:val="28"/>
          <w:szCs w:val="28"/>
        </w:rPr>
        <w:t>вывести из состава рабочей группы:</w:t>
      </w:r>
    </w:p>
    <w:bookmarkEnd w:id="0"/>
    <w:p w:rsidR="005259ED" w:rsidRDefault="00E55778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Титкова А.П., Аверина В.П., Титова С.М.</w:t>
      </w:r>
    </w:p>
    <w:p w:rsidR="00E55778" w:rsidRDefault="00E55778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5778" w:rsidRPr="004A358A" w:rsidRDefault="00E55778" w:rsidP="004A3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Style w:val="a4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74"/>
      </w:tblGrid>
      <w:tr w:rsidR="00EC48CE" w:rsidRPr="004A358A" w:rsidTr="00E55778">
        <w:trPr>
          <w:trHeight w:val="375"/>
        </w:trPr>
        <w:tc>
          <w:tcPr>
            <w:tcW w:w="5211" w:type="dxa"/>
          </w:tcPr>
          <w:p w:rsidR="00EC48CE" w:rsidRPr="004A358A" w:rsidRDefault="00EC48CE" w:rsidP="004A3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EC48CE" w:rsidRPr="004A358A" w:rsidRDefault="002E1C0C" w:rsidP="004A35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1D4">
              <w:rPr>
                <w:rFonts w:ascii="Times New Roman" w:hAnsi="Times New Roman" w:cs="Times New Roman"/>
                <w:sz w:val="28"/>
                <w:szCs w:val="28"/>
              </w:rPr>
              <w:t>А.А. Травников</w:t>
            </w:r>
          </w:p>
          <w:p w:rsidR="00433C3A" w:rsidRPr="004A358A" w:rsidRDefault="00433C3A" w:rsidP="004A358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778" w:rsidRDefault="00384B72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И.Н. Решетников</w:t>
      </w:r>
    </w:p>
    <w:p w:rsidR="00433C3A" w:rsidRDefault="001540D7" w:rsidP="004A3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223 27 8</w:t>
      </w:r>
      <w:r w:rsidR="00DA482F" w:rsidRPr="004A358A">
        <w:rPr>
          <w:rFonts w:ascii="Times New Roman" w:hAnsi="Times New Roman" w:cs="Times New Roman"/>
          <w:sz w:val="20"/>
          <w:szCs w:val="20"/>
        </w:rPr>
        <w:t>2</w:t>
      </w:r>
    </w:p>
    <w:sectPr w:rsidR="00433C3A" w:rsidSect="00E55778">
      <w:footerReference w:type="first" r:id="rId9"/>
      <w:pgSz w:w="11906" w:h="16838"/>
      <w:pgMar w:top="1134" w:right="567" w:bottom="567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5C" w:rsidRDefault="002E205C" w:rsidP="00354F6E">
      <w:pPr>
        <w:spacing w:after="0" w:line="240" w:lineRule="auto"/>
      </w:pPr>
      <w:r>
        <w:separator/>
      </w:r>
    </w:p>
  </w:endnote>
  <w:endnote w:type="continuationSeparator" w:id="0">
    <w:p w:rsidR="002E205C" w:rsidRDefault="002E205C" w:rsidP="0035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B4" w:rsidRDefault="00003AB4" w:rsidP="00003AB4">
    <w:pPr>
      <w:pStyle w:val="a7"/>
      <w:rPr>
        <w:rFonts w:ascii="Times New Roman" w:hAnsi="Times New Roman" w:cs="Times New Roman"/>
        <w:sz w:val="16"/>
        <w:szCs w:val="16"/>
      </w:rPr>
    </w:pPr>
  </w:p>
  <w:p w:rsidR="00003AB4" w:rsidRDefault="00003A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5C" w:rsidRDefault="002E205C" w:rsidP="00354F6E">
      <w:pPr>
        <w:spacing w:after="0" w:line="240" w:lineRule="auto"/>
      </w:pPr>
      <w:r>
        <w:separator/>
      </w:r>
    </w:p>
  </w:footnote>
  <w:footnote w:type="continuationSeparator" w:id="0">
    <w:p w:rsidR="002E205C" w:rsidRDefault="002E205C" w:rsidP="00354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231"/>
    <w:multiLevelType w:val="hybridMultilevel"/>
    <w:tmpl w:val="2246257C"/>
    <w:lvl w:ilvl="0" w:tplc="DBEA2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043FC"/>
    <w:multiLevelType w:val="hybridMultilevel"/>
    <w:tmpl w:val="E6B66D64"/>
    <w:lvl w:ilvl="0" w:tplc="C4BA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471126"/>
    <w:multiLevelType w:val="hybridMultilevel"/>
    <w:tmpl w:val="D1704810"/>
    <w:lvl w:ilvl="0" w:tplc="005C1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F6"/>
    <w:rsid w:val="00003AB4"/>
    <w:rsid w:val="0001014B"/>
    <w:rsid w:val="00014492"/>
    <w:rsid w:val="00024266"/>
    <w:rsid w:val="00024DF5"/>
    <w:rsid w:val="00055469"/>
    <w:rsid w:val="00057CEE"/>
    <w:rsid w:val="0007138F"/>
    <w:rsid w:val="000714DB"/>
    <w:rsid w:val="000B7715"/>
    <w:rsid w:val="00130493"/>
    <w:rsid w:val="001540D7"/>
    <w:rsid w:val="00156373"/>
    <w:rsid w:val="00171611"/>
    <w:rsid w:val="001A2576"/>
    <w:rsid w:val="001A44B9"/>
    <w:rsid w:val="001B3227"/>
    <w:rsid w:val="001F20AD"/>
    <w:rsid w:val="0021324B"/>
    <w:rsid w:val="002156DF"/>
    <w:rsid w:val="00232A84"/>
    <w:rsid w:val="00233935"/>
    <w:rsid w:val="00242C10"/>
    <w:rsid w:val="00254570"/>
    <w:rsid w:val="00272F6B"/>
    <w:rsid w:val="00294B62"/>
    <w:rsid w:val="002978F8"/>
    <w:rsid w:val="002A3E83"/>
    <w:rsid w:val="002A618E"/>
    <w:rsid w:val="002B2E52"/>
    <w:rsid w:val="002B4C45"/>
    <w:rsid w:val="002C53E2"/>
    <w:rsid w:val="002E1C0C"/>
    <w:rsid w:val="002E205C"/>
    <w:rsid w:val="002F463E"/>
    <w:rsid w:val="003028C9"/>
    <w:rsid w:val="00354F6E"/>
    <w:rsid w:val="003765E8"/>
    <w:rsid w:val="00384B72"/>
    <w:rsid w:val="0038719F"/>
    <w:rsid w:val="003A6DB5"/>
    <w:rsid w:val="003B7221"/>
    <w:rsid w:val="003C060E"/>
    <w:rsid w:val="00402E90"/>
    <w:rsid w:val="00422922"/>
    <w:rsid w:val="00431117"/>
    <w:rsid w:val="00433C3A"/>
    <w:rsid w:val="0043469D"/>
    <w:rsid w:val="00445ECE"/>
    <w:rsid w:val="00446158"/>
    <w:rsid w:val="004473DB"/>
    <w:rsid w:val="00450C16"/>
    <w:rsid w:val="004514BA"/>
    <w:rsid w:val="00460EFF"/>
    <w:rsid w:val="004658EE"/>
    <w:rsid w:val="00470A93"/>
    <w:rsid w:val="004A1899"/>
    <w:rsid w:val="004A358A"/>
    <w:rsid w:val="004C24AE"/>
    <w:rsid w:val="004D2AD9"/>
    <w:rsid w:val="004D49C9"/>
    <w:rsid w:val="004F7264"/>
    <w:rsid w:val="005259ED"/>
    <w:rsid w:val="00535D13"/>
    <w:rsid w:val="005564E8"/>
    <w:rsid w:val="005631F5"/>
    <w:rsid w:val="005A1BD1"/>
    <w:rsid w:val="005B1CD5"/>
    <w:rsid w:val="005B1E2D"/>
    <w:rsid w:val="005C5CE2"/>
    <w:rsid w:val="005D7CBC"/>
    <w:rsid w:val="005F03EB"/>
    <w:rsid w:val="006144D0"/>
    <w:rsid w:val="006279EE"/>
    <w:rsid w:val="0069551A"/>
    <w:rsid w:val="006B4CD5"/>
    <w:rsid w:val="006D06FE"/>
    <w:rsid w:val="006F4BCF"/>
    <w:rsid w:val="006F753E"/>
    <w:rsid w:val="007319A5"/>
    <w:rsid w:val="007358CA"/>
    <w:rsid w:val="007716C4"/>
    <w:rsid w:val="0078468C"/>
    <w:rsid w:val="007C1033"/>
    <w:rsid w:val="007F779D"/>
    <w:rsid w:val="008043FE"/>
    <w:rsid w:val="008279A1"/>
    <w:rsid w:val="008526CE"/>
    <w:rsid w:val="00852C7E"/>
    <w:rsid w:val="00860810"/>
    <w:rsid w:val="00883A88"/>
    <w:rsid w:val="00890AA7"/>
    <w:rsid w:val="008A4DB2"/>
    <w:rsid w:val="008B126F"/>
    <w:rsid w:val="008F59D7"/>
    <w:rsid w:val="00903218"/>
    <w:rsid w:val="00907694"/>
    <w:rsid w:val="00934AE4"/>
    <w:rsid w:val="00934E75"/>
    <w:rsid w:val="00944CC7"/>
    <w:rsid w:val="009515DC"/>
    <w:rsid w:val="00954862"/>
    <w:rsid w:val="009601B7"/>
    <w:rsid w:val="00960EAE"/>
    <w:rsid w:val="00962402"/>
    <w:rsid w:val="009627D2"/>
    <w:rsid w:val="00976BF6"/>
    <w:rsid w:val="00A07795"/>
    <w:rsid w:val="00A229A9"/>
    <w:rsid w:val="00A24149"/>
    <w:rsid w:val="00A46B6F"/>
    <w:rsid w:val="00A51500"/>
    <w:rsid w:val="00A72200"/>
    <w:rsid w:val="00AE21D4"/>
    <w:rsid w:val="00B100E5"/>
    <w:rsid w:val="00B158C3"/>
    <w:rsid w:val="00B44CC4"/>
    <w:rsid w:val="00B57BFF"/>
    <w:rsid w:val="00B65A89"/>
    <w:rsid w:val="00B93018"/>
    <w:rsid w:val="00B979C1"/>
    <w:rsid w:val="00BB6C47"/>
    <w:rsid w:val="00BD4E8D"/>
    <w:rsid w:val="00BE59EF"/>
    <w:rsid w:val="00BF531C"/>
    <w:rsid w:val="00C06097"/>
    <w:rsid w:val="00C143DA"/>
    <w:rsid w:val="00C14970"/>
    <w:rsid w:val="00C23108"/>
    <w:rsid w:val="00C35243"/>
    <w:rsid w:val="00C40886"/>
    <w:rsid w:val="00C435A6"/>
    <w:rsid w:val="00C60590"/>
    <w:rsid w:val="00C7061F"/>
    <w:rsid w:val="00C85D87"/>
    <w:rsid w:val="00C873B7"/>
    <w:rsid w:val="00C922F1"/>
    <w:rsid w:val="00C92C6C"/>
    <w:rsid w:val="00C97162"/>
    <w:rsid w:val="00CB45F3"/>
    <w:rsid w:val="00CB6939"/>
    <w:rsid w:val="00CD24A0"/>
    <w:rsid w:val="00CF2643"/>
    <w:rsid w:val="00D20DBC"/>
    <w:rsid w:val="00D52107"/>
    <w:rsid w:val="00D57813"/>
    <w:rsid w:val="00D711B2"/>
    <w:rsid w:val="00DA482F"/>
    <w:rsid w:val="00E127BA"/>
    <w:rsid w:val="00E161E4"/>
    <w:rsid w:val="00E20C4D"/>
    <w:rsid w:val="00E22BC6"/>
    <w:rsid w:val="00E23F11"/>
    <w:rsid w:val="00E24977"/>
    <w:rsid w:val="00E3077D"/>
    <w:rsid w:val="00E41867"/>
    <w:rsid w:val="00E55778"/>
    <w:rsid w:val="00E6503D"/>
    <w:rsid w:val="00E775D0"/>
    <w:rsid w:val="00E82329"/>
    <w:rsid w:val="00E856E2"/>
    <w:rsid w:val="00E91C8A"/>
    <w:rsid w:val="00EA3B28"/>
    <w:rsid w:val="00EC48CE"/>
    <w:rsid w:val="00EF2D3E"/>
    <w:rsid w:val="00F218F0"/>
    <w:rsid w:val="00F2211C"/>
    <w:rsid w:val="00F223B4"/>
    <w:rsid w:val="00F363CD"/>
    <w:rsid w:val="00F766F0"/>
    <w:rsid w:val="00F815F3"/>
    <w:rsid w:val="00FB51F2"/>
    <w:rsid w:val="00FB7C2A"/>
    <w:rsid w:val="00FC3D3B"/>
    <w:rsid w:val="00FC3E1A"/>
    <w:rsid w:val="00FC775E"/>
    <w:rsid w:val="00FE68F1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5D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F0"/>
    <w:pPr>
      <w:ind w:left="720"/>
      <w:contextualSpacing/>
    </w:pPr>
  </w:style>
  <w:style w:type="table" w:styleId="a4">
    <w:name w:val="Table Grid"/>
    <w:basedOn w:val="a1"/>
    <w:uiPriority w:val="59"/>
    <w:rsid w:val="00E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F6E"/>
  </w:style>
  <w:style w:type="paragraph" w:styleId="a7">
    <w:name w:val="footer"/>
    <w:basedOn w:val="a"/>
    <w:link w:val="a8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F6E"/>
  </w:style>
  <w:style w:type="paragraph" w:styleId="a9">
    <w:name w:val="Balloon Text"/>
    <w:basedOn w:val="a"/>
    <w:link w:val="aa"/>
    <w:uiPriority w:val="99"/>
    <w:semiHidden/>
    <w:unhideWhenUsed/>
    <w:rsid w:val="0085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6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35D13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535D13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35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5D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F0"/>
    <w:pPr>
      <w:ind w:left="720"/>
      <w:contextualSpacing/>
    </w:pPr>
  </w:style>
  <w:style w:type="table" w:styleId="a4">
    <w:name w:val="Table Grid"/>
    <w:basedOn w:val="a1"/>
    <w:uiPriority w:val="59"/>
    <w:rsid w:val="00E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F6E"/>
  </w:style>
  <w:style w:type="paragraph" w:styleId="a7">
    <w:name w:val="footer"/>
    <w:basedOn w:val="a"/>
    <w:link w:val="a8"/>
    <w:uiPriority w:val="99"/>
    <w:unhideWhenUsed/>
    <w:rsid w:val="0035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F6E"/>
  </w:style>
  <w:style w:type="paragraph" w:styleId="a9">
    <w:name w:val="Balloon Text"/>
    <w:basedOn w:val="a"/>
    <w:link w:val="aa"/>
    <w:uiPriority w:val="99"/>
    <w:semiHidden/>
    <w:unhideWhenUsed/>
    <w:rsid w:val="0085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6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35D13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535D13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35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A1A1-5672-489D-AF90-CEBCC8CD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Яшкин Юрий</dc:creator>
  <cp:lastModifiedBy>Бутрина Виктория Викторовна</cp:lastModifiedBy>
  <cp:revision>3</cp:revision>
  <cp:lastPrinted>2017-01-30T05:19:00Z</cp:lastPrinted>
  <dcterms:created xsi:type="dcterms:W3CDTF">2018-03-12T10:01:00Z</dcterms:created>
  <dcterms:modified xsi:type="dcterms:W3CDTF">2018-03-12T10:13:00Z</dcterms:modified>
</cp:coreProperties>
</file>