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EF79" w14:textId="77777777" w:rsidR="00CF34F4" w:rsidRDefault="00CF34F4" w:rsidP="006F0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F8CC54" w14:textId="77777777" w:rsidR="00C25E18" w:rsidRPr="009E3245" w:rsidRDefault="00C25E18" w:rsidP="006F0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245">
        <w:rPr>
          <w:rFonts w:ascii="Times New Roman" w:hAnsi="Times New Roman" w:cs="Times New Roman"/>
          <w:sz w:val="28"/>
          <w:szCs w:val="28"/>
        </w:rPr>
        <w:t>ЗАКЛЮЧЕНИЕ</w:t>
      </w:r>
    </w:p>
    <w:p w14:paraId="283865F1" w14:textId="4C4F6279" w:rsidR="00ED1F5E" w:rsidRDefault="008533BB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bookmarkStart w:id="0" w:name="_Hlk67046736"/>
      <w:r>
        <w:rPr>
          <w:sz w:val="27"/>
          <w:szCs w:val="27"/>
          <w:u w:val="single"/>
        </w:rPr>
        <w:t xml:space="preserve">о результатах </w:t>
      </w:r>
      <w:r w:rsidR="00ED1F5E" w:rsidRPr="00E40B0C">
        <w:rPr>
          <w:sz w:val="27"/>
          <w:szCs w:val="27"/>
          <w:u w:val="single"/>
        </w:rPr>
        <w:t>общественных обсуждений</w:t>
      </w:r>
      <w:bookmarkStart w:id="1" w:name="_Hlk79673958"/>
      <w:r w:rsidR="00ED1F5E">
        <w:rPr>
          <w:sz w:val="27"/>
          <w:szCs w:val="27"/>
          <w:u w:val="single"/>
        </w:rPr>
        <w:t xml:space="preserve">, проводимых в соответствии </w:t>
      </w:r>
    </w:p>
    <w:p w14:paraId="16AB97E9" w14:textId="77777777" w:rsidR="00ED1F5E" w:rsidRDefault="00ED1F5E" w:rsidP="00ED1F5E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с законодательством о градостроительной деятельности,</w:t>
      </w:r>
      <w:bookmarkEnd w:id="1"/>
      <w:r>
        <w:rPr>
          <w:sz w:val="27"/>
          <w:szCs w:val="27"/>
          <w:u w:val="single"/>
        </w:rPr>
        <w:t xml:space="preserve"> </w:t>
      </w:r>
      <w:r w:rsidRPr="00E40B0C">
        <w:rPr>
          <w:sz w:val="27"/>
          <w:szCs w:val="27"/>
          <w:u w:val="single"/>
        </w:rPr>
        <w:t>по проекту</w:t>
      </w:r>
      <w:bookmarkEnd w:id="0"/>
      <w:r w:rsidRPr="00A5680C">
        <w:rPr>
          <w:sz w:val="27"/>
          <w:szCs w:val="27"/>
          <w:u w:val="single"/>
        </w:rPr>
        <w:t xml:space="preserve"> </w:t>
      </w:r>
    </w:p>
    <w:p w14:paraId="4AC35E0C" w14:textId="4FEF7273" w:rsidR="00B024BE" w:rsidRPr="009E3245" w:rsidRDefault="00ED1F5E" w:rsidP="00ED1F5E">
      <w:pPr>
        <w:pStyle w:val="ConsPlusNonformat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  <w:r w:rsidRPr="00E40B0C">
        <w:rPr>
          <w:rFonts w:ascii="Times New Roman" w:hAnsi="Times New Roman" w:cs="Times New Roman"/>
          <w:bCs/>
          <w:sz w:val="27"/>
          <w:szCs w:val="27"/>
          <w:u w:val="single"/>
        </w:rPr>
        <w:t>решения</w:t>
      </w:r>
      <w:r>
        <w:rPr>
          <w:bCs/>
          <w:sz w:val="27"/>
          <w:szCs w:val="27"/>
          <w:u w:val="single"/>
        </w:rPr>
        <w:t xml:space="preserve"> </w:t>
      </w:r>
      <w:r w:rsidRPr="00E40B0C">
        <w:rPr>
          <w:rFonts w:ascii="Times New Roman" w:hAnsi="Times New Roman" w:cs="Times New Roman"/>
          <w:sz w:val="27"/>
          <w:szCs w:val="27"/>
          <w:u w:val="single"/>
        </w:rPr>
        <w:t>Совета депутатов рабочего поселка Кольцово</w:t>
      </w:r>
      <w:r>
        <w:rPr>
          <w:sz w:val="27"/>
          <w:szCs w:val="27"/>
          <w:u w:val="single"/>
        </w:rPr>
        <w:t xml:space="preserve"> </w:t>
      </w:r>
      <w:r w:rsidRPr="00E40B0C">
        <w:rPr>
          <w:rFonts w:ascii="Times New Roman" w:hAnsi="Times New Roman" w:cs="Times New Roman"/>
          <w:sz w:val="27"/>
          <w:szCs w:val="27"/>
          <w:u w:val="single"/>
        </w:rPr>
        <w:t>«О внесении изменений в решение Совета депутатов рабочего поселка Кольцово от 06.09.2017 № 57 «Об утверждении Правил землепользования и застройки городского округа рабочего поселка Кольцово Новосибирской области»</w:t>
      </w:r>
    </w:p>
    <w:p w14:paraId="43FBE0A7" w14:textId="77777777" w:rsidR="00250ABD" w:rsidRPr="009E3245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5E4887B" w14:textId="1F6B894E" w:rsidR="00FD3B23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«</w:t>
      </w:r>
      <w:r w:rsidR="00B469B3">
        <w:rPr>
          <w:rFonts w:ascii="Times New Roman" w:hAnsi="Times New Roman" w:cs="Times New Roman"/>
          <w:sz w:val="27"/>
          <w:szCs w:val="27"/>
        </w:rPr>
        <w:t>8</w:t>
      </w:r>
      <w:r w:rsidRPr="009E3245">
        <w:rPr>
          <w:rFonts w:ascii="Times New Roman" w:hAnsi="Times New Roman" w:cs="Times New Roman"/>
          <w:sz w:val="27"/>
          <w:szCs w:val="27"/>
        </w:rPr>
        <w:t>»</w:t>
      </w:r>
      <w:r w:rsidR="003F54A9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9E3245">
        <w:rPr>
          <w:rFonts w:ascii="Times New Roman" w:hAnsi="Times New Roman" w:cs="Times New Roman"/>
          <w:sz w:val="27"/>
          <w:szCs w:val="27"/>
        </w:rPr>
        <w:t>202</w:t>
      </w:r>
      <w:r w:rsidR="00513A31" w:rsidRPr="009E3245">
        <w:rPr>
          <w:rFonts w:ascii="Times New Roman" w:hAnsi="Times New Roman" w:cs="Times New Roman"/>
          <w:sz w:val="27"/>
          <w:szCs w:val="27"/>
        </w:rPr>
        <w:t>1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3F54A9">
        <w:rPr>
          <w:rFonts w:ascii="Times New Roman" w:hAnsi="Times New Roman" w:cs="Times New Roman"/>
          <w:sz w:val="27"/>
          <w:szCs w:val="27"/>
        </w:rPr>
        <w:t xml:space="preserve">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EA4055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9E324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FD3B23" w:rsidRPr="009E3245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FE0466" w:rsidR="00250ABD" w:rsidRPr="009E3245" w:rsidRDefault="00FD3B23" w:rsidP="00FD3B23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9E3245">
        <w:rPr>
          <w:rFonts w:ascii="Times New Roman" w:hAnsi="Times New Roman" w:cs="Times New Roman"/>
          <w:sz w:val="27"/>
          <w:szCs w:val="27"/>
        </w:rPr>
        <w:t>р</w:t>
      </w:r>
      <w:r w:rsidR="00250ABD" w:rsidRPr="009E3245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4B6DD9" w14:textId="07123FB8" w:rsidR="00F543F1" w:rsidRPr="008533BB" w:rsidRDefault="00250ABD" w:rsidP="00ED1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8533BB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8533BB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объектов капитального строительства рабочего поселка Кольцово, </w:t>
      </w:r>
      <w:r w:rsidR="00375E03" w:rsidRPr="008533BB">
        <w:rPr>
          <w:rFonts w:ascii="Times New Roman" w:hAnsi="Times New Roman" w:cs="Times New Roman"/>
          <w:sz w:val="27"/>
          <w:szCs w:val="27"/>
        </w:rPr>
        <w:t>на основании п</w:t>
      </w:r>
      <w:r w:rsidRPr="008533BB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EA4055" w:rsidRPr="008533BB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3F54A9">
        <w:rPr>
          <w:rFonts w:ascii="Times New Roman" w:hAnsi="Times New Roman" w:cs="Times New Roman"/>
          <w:bCs/>
          <w:sz w:val="27"/>
          <w:szCs w:val="27"/>
        </w:rPr>
        <w:t>09.09</w:t>
      </w:r>
      <w:r w:rsidR="00EA4055" w:rsidRPr="008533BB">
        <w:rPr>
          <w:rFonts w:ascii="Times New Roman" w:hAnsi="Times New Roman" w:cs="Times New Roman"/>
          <w:bCs/>
          <w:sz w:val="27"/>
          <w:szCs w:val="27"/>
        </w:rPr>
        <w:t xml:space="preserve">.2021 № </w:t>
      </w:r>
      <w:r w:rsidR="003F54A9">
        <w:rPr>
          <w:rFonts w:ascii="Times New Roman" w:hAnsi="Times New Roman" w:cs="Times New Roman"/>
          <w:bCs/>
          <w:sz w:val="27"/>
          <w:szCs w:val="27"/>
        </w:rPr>
        <w:t>835</w:t>
      </w:r>
      <w:r w:rsidR="00B024BE" w:rsidRPr="008533B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8533BB">
        <w:rPr>
          <w:rFonts w:ascii="Times New Roman" w:hAnsi="Times New Roman" w:cs="Times New Roman"/>
          <w:sz w:val="27"/>
          <w:szCs w:val="27"/>
        </w:rPr>
        <w:t>«</w:t>
      </w:r>
      <w:r w:rsidR="00EA4055" w:rsidRPr="008533BB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</w:t>
      </w:r>
      <w:r w:rsidR="00ED1F5E" w:rsidRPr="008533BB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8533BB">
        <w:rPr>
          <w:bCs/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8533BB">
        <w:rPr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Совета депутатов рабочего поселка Кольцово от 06.09.2017 № 57 «Об утверждении Правил землепользования и застройки городского округа рабочего поселка Кольцово Новосибирской области» </w:t>
      </w:r>
      <w:r w:rsidRPr="008533BB">
        <w:rPr>
          <w:rFonts w:ascii="Times New Roman" w:hAnsi="Times New Roman" w:cs="Times New Roman"/>
          <w:sz w:val="27"/>
          <w:szCs w:val="27"/>
        </w:rPr>
        <w:t>прове</w:t>
      </w:r>
      <w:r w:rsidR="00A76FFC" w:rsidRPr="008533BB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F543F1" w:rsidRPr="008533BB">
        <w:rPr>
          <w:rFonts w:ascii="Times New Roman" w:hAnsi="Times New Roman" w:cs="Times New Roman"/>
          <w:sz w:val="27"/>
          <w:szCs w:val="27"/>
        </w:rPr>
        <w:t xml:space="preserve"> по проекту</w:t>
      </w:r>
      <w:r w:rsidR="00ED1F5E" w:rsidRPr="008533BB">
        <w:rPr>
          <w:rFonts w:ascii="Times New Roman" w:hAnsi="Times New Roman" w:cs="Times New Roman"/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bCs/>
          <w:sz w:val="27"/>
          <w:szCs w:val="27"/>
        </w:rPr>
        <w:t>решения</w:t>
      </w:r>
      <w:r w:rsidR="00ED1F5E" w:rsidRPr="008533BB">
        <w:rPr>
          <w:bCs/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sz w:val="27"/>
          <w:szCs w:val="27"/>
        </w:rPr>
        <w:t>Совета депутатов рабочего поселка Кольцово</w:t>
      </w:r>
      <w:r w:rsidR="00ED1F5E" w:rsidRPr="008533BB">
        <w:rPr>
          <w:sz w:val="27"/>
          <w:szCs w:val="27"/>
        </w:rPr>
        <w:t xml:space="preserve"> </w:t>
      </w:r>
      <w:r w:rsidR="00ED1F5E" w:rsidRPr="008533BB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Совета депутатов рабочего поселка Кольцово от 06.09.2017 № 57 «Об утверждении Правил землепользования и застройки городского округа рабочего поселка Кольцово Новосибирской области» </w:t>
      </w:r>
      <w:r w:rsidR="00F543F1" w:rsidRPr="008533BB">
        <w:rPr>
          <w:rFonts w:ascii="Times New Roman" w:hAnsi="Times New Roman" w:cs="Times New Roman"/>
          <w:sz w:val="27"/>
          <w:szCs w:val="27"/>
        </w:rPr>
        <w:t>(далее – проект).</w:t>
      </w:r>
    </w:p>
    <w:p w14:paraId="2A24CDAE" w14:textId="50A28512" w:rsidR="0099524B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ab/>
      </w:r>
      <w:r w:rsidR="00966DB9" w:rsidRPr="008533BB">
        <w:rPr>
          <w:rFonts w:ascii="Times New Roman" w:hAnsi="Times New Roman" w:cs="Times New Roman"/>
          <w:sz w:val="27"/>
          <w:szCs w:val="27"/>
        </w:rPr>
        <w:t>Настоящее з</w:t>
      </w:r>
      <w:r w:rsidRPr="008533BB">
        <w:rPr>
          <w:rFonts w:ascii="Times New Roman" w:hAnsi="Times New Roman" w:cs="Times New Roman"/>
          <w:sz w:val="27"/>
          <w:szCs w:val="27"/>
        </w:rPr>
        <w:t>аключение о результатах общественных обсуждений по проекту подготовл</w:t>
      </w:r>
      <w:r w:rsidR="00A76FFC" w:rsidRPr="008533BB">
        <w:rPr>
          <w:rFonts w:ascii="Times New Roman" w:hAnsi="Times New Roman" w:cs="Times New Roman"/>
          <w:sz w:val="27"/>
          <w:szCs w:val="27"/>
        </w:rPr>
        <w:t>ено</w:t>
      </w:r>
      <w:r w:rsidR="00C81A74" w:rsidRPr="008533BB">
        <w:rPr>
          <w:rFonts w:ascii="Times New Roman" w:hAnsi="Times New Roman" w:cs="Times New Roman"/>
          <w:sz w:val="27"/>
          <w:szCs w:val="27"/>
        </w:rPr>
        <w:t xml:space="preserve"> на основании протокола</w:t>
      </w:r>
      <w:r w:rsidR="00526221" w:rsidRPr="008533BB">
        <w:rPr>
          <w:rFonts w:ascii="Times New Roman" w:hAnsi="Times New Roman" w:cs="Times New Roman"/>
          <w:sz w:val="27"/>
          <w:szCs w:val="27"/>
        </w:rPr>
        <w:t xml:space="preserve"> </w:t>
      </w:r>
      <w:r w:rsidR="008533BB" w:rsidRPr="008533BB">
        <w:rPr>
          <w:rFonts w:ascii="Times New Roman" w:hAnsi="Times New Roman" w:cs="Times New Roman"/>
          <w:sz w:val="27"/>
          <w:szCs w:val="27"/>
        </w:rPr>
        <w:t xml:space="preserve">общественных обсуждений </w:t>
      </w:r>
      <w:r w:rsidR="00EA4055" w:rsidRPr="008533BB">
        <w:rPr>
          <w:rFonts w:ascii="Times New Roman" w:hAnsi="Times New Roman" w:cs="Times New Roman"/>
          <w:sz w:val="27"/>
          <w:szCs w:val="27"/>
        </w:rPr>
        <w:t xml:space="preserve">от </w:t>
      </w:r>
      <w:r w:rsidR="003F54A9">
        <w:rPr>
          <w:rFonts w:ascii="Times New Roman" w:hAnsi="Times New Roman" w:cs="Times New Roman"/>
          <w:sz w:val="27"/>
          <w:szCs w:val="27"/>
        </w:rPr>
        <w:t>08</w:t>
      </w:r>
      <w:r w:rsidR="00EA4055" w:rsidRPr="008533BB">
        <w:rPr>
          <w:rFonts w:ascii="Times New Roman" w:hAnsi="Times New Roman" w:cs="Times New Roman"/>
          <w:sz w:val="27"/>
          <w:szCs w:val="27"/>
        </w:rPr>
        <w:t>.</w:t>
      </w:r>
      <w:r w:rsidR="003F54A9">
        <w:rPr>
          <w:rFonts w:ascii="Times New Roman" w:hAnsi="Times New Roman" w:cs="Times New Roman"/>
          <w:sz w:val="27"/>
          <w:szCs w:val="27"/>
        </w:rPr>
        <w:t>10</w:t>
      </w:r>
      <w:r w:rsidR="006A58FC" w:rsidRPr="008533BB">
        <w:rPr>
          <w:rFonts w:ascii="Times New Roman" w:hAnsi="Times New Roman" w:cs="Times New Roman"/>
          <w:sz w:val="27"/>
          <w:szCs w:val="27"/>
        </w:rPr>
        <w:t>.</w:t>
      </w:r>
      <w:r w:rsidR="00AE0E88" w:rsidRPr="008533BB">
        <w:rPr>
          <w:rFonts w:ascii="Times New Roman" w:hAnsi="Times New Roman" w:cs="Times New Roman"/>
          <w:sz w:val="27"/>
          <w:szCs w:val="27"/>
        </w:rPr>
        <w:t>2021</w:t>
      </w:r>
      <w:r w:rsidRPr="008533BB">
        <w:rPr>
          <w:rFonts w:ascii="Times New Roman" w:hAnsi="Times New Roman" w:cs="Times New Roman"/>
          <w:sz w:val="27"/>
          <w:szCs w:val="27"/>
        </w:rPr>
        <w:t>.</w:t>
      </w:r>
    </w:p>
    <w:p w14:paraId="6DC9D2F3" w14:textId="77777777" w:rsidR="006166A8" w:rsidRDefault="006166A8" w:rsidP="006166A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Общественные обсуждения проводились в пределах территориальной зоны – зона застройки малоэтажными жилыми домами (</w:t>
      </w:r>
      <w:proofErr w:type="spellStart"/>
      <w:r>
        <w:rPr>
          <w:rFonts w:ascii="Times New Roman" w:hAnsi="Times New Roman" w:cs="Times New Roman"/>
          <w:sz w:val="27"/>
          <w:szCs w:val="27"/>
        </w:rPr>
        <w:t>Жмл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). </w:t>
      </w:r>
    </w:p>
    <w:p w14:paraId="56B5001F" w14:textId="5AAC23EF" w:rsidR="003F54A9" w:rsidRPr="006F1F43" w:rsidRDefault="003F54A9" w:rsidP="003F54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1F43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6F1F43">
        <w:rPr>
          <w:rFonts w:ascii="Times New Roman" w:eastAsia="Calibri" w:hAnsi="Times New Roman" w:cs="Times New Roman"/>
          <w:sz w:val="27"/>
          <w:szCs w:val="27"/>
        </w:rPr>
        <w:t>части 2 статьи 5.1 Градостроительного кодекса Российской Федерации,</w:t>
      </w:r>
      <w:r w:rsidRPr="006F1F43">
        <w:rPr>
          <w:rFonts w:ascii="Times New Roman" w:hAnsi="Times New Roman" w:cs="Times New Roman"/>
          <w:sz w:val="27"/>
          <w:szCs w:val="27"/>
        </w:rPr>
        <w:t xml:space="preserve"> участниками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Pr="006F1F43">
        <w:rPr>
          <w:rFonts w:ascii="Times New Roman" w:eastAsia="Calibri" w:hAnsi="Times New Roman" w:cs="Times New Roman"/>
          <w:sz w:val="27"/>
          <w:szCs w:val="27"/>
        </w:rPr>
        <w:t>являлись:</w:t>
      </w:r>
    </w:p>
    <w:p w14:paraId="78D27BBA" w14:textId="77777777" w:rsidR="003F54A9" w:rsidRPr="006F1F43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1F43">
        <w:rPr>
          <w:rFonts w:ascii="Times New Roman" w:hAnsi="Times New Roman" w:cs="Times New Roman"/>
          <w:sz w:val="27"/>
          <w:szCs w:val="27"/>
        </w:rPr>
        <w:t>граждане, постоянно проживающие на территории, в отношении которой подготовлен проект;</w:t>
      </w:r>
    </w:p>
    <w:p w14:paraId="3DE17FF0" w14:textId="77777777" w:rsidR="003F54A9" w:rsidRPr="006F1F43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1F43">
        <w:rPr>
          <w:rFonts w:ascii="Times New Roman" w:hAnsi="Times New Roman" w:cs="Times New Roman"/>
          <w:sz w:val="27"/>
          <w:szCs w:val="27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14:paraId="0EF5ED49" w14:textId="348B2B3B" w:rsidR="003F54A9" w:rsidRPr="006F1F43" w:rsidRDefault="003F54A9" w:rsidP="003F54A9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1F43">
        <w:rPr>
          <w:rFonts w:ascii="Times New Roman" w:hAnsi="Times New Roman" w:cs="Times New Roman"/>
          <w:sz w:val="27"/>
          <w:szCs w:val="27"/>
        </w:rPr>
        <w:t>правообладатели помещений, являющихся частью указанных объектов капитального строительства.</w:t>
      </w:r>
    </w:p>
    <w:p w14:paraId="6C36DAA5" w14:textId="0C73F75D" w:rsidR="00EA4055" w:rsidRPr="008533BB" w:rsidRDefault="00EA4055" w:rsidP="00EA40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Количество участников общественных обсуждений,</w:t>
      </w:r>
      <w:r w:rsidRPr="008533BB">
        <w:rPr>
          <w:rFonts w:ascii="Times New Roman" w:eastAsia="Calibri" w:hAnsi="Times New Roman" w:cs="Times New Roman"/>
          <w:sz w:val="27"/>
          <w:szCs w:val="27"/>
        </w:rPr>
        <w:t xml:space="preserve"> определенных частью </w:t>
      </w:r>
      <w:r w:rsidR="00F543F1" w:rsidRPr="008533BB">
        <w:rPr>
          <w:rFonts w:ascii="Times New Roman" w:eastAsia="Calibri" w:hAnsi="Times New Roman" w:cs="Times New Roman"/>
          <w:sz w:val="27"/>
          <w:szCs w:val="27"/>
        </w:rPr>
        <w:t>2</w:t>
      </w:r>
      <w:r w:rsidRPr="008533BB">
        <w:rPr>
          <w:rFonts w:ascii="Times New Roman" w:eastAsia="Calibri" w:hAnsi="Times New Roman" w:cs="Times New Roman"/>
          <w:sz w:val="27"/>
          <w:szCs w:val="27"/>
        </w:rPr>
        <w:t xml:space="preserve">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внесших предложения и замечания, касающиеся проекта: </w:t>
      </w:r>
      <w:r w:rsidR="00ED1F5E" w:rsidRPr="008533BB">
        <w:rPr>
          <w:rFonts w:ascii="Times New Roman" w:eastAsia="Calibri" w:hAnsi="Times New Roman" w:cs="Times New Roman"/>
          <w:sz w:val="27"/>
          <w:szCs w:val="27"/>
        </w:rPr>
        <w:t>0</w:t>
      </w:r>
      <w:r w:rsidR="00F543F1" w:rsidRPr="008533BB">
        <w:rPr>
          <w:rFonts w:ascii="Times New Roman" w:eastAsia="Calibri" w:hAnsi="Times New Roman" w:cs="Times New Roman"/>
          <w:sz w:val="27"/>
          <w:szCs w:val="27"/>
        </w:rPr>
        <w:t xml:space="preserve"> участник</w:t>
      </w:r>
      <w:r w:rsidR="00ED1F5E" w:rsidRPr="008533BB">
        <w:rPr>
          <w:rFonts w:ascii="Times New Roman" w:eastAsia="Calibri" w:hAnsi="Times New Roman" w:cs="Times New Roman"/>
          <w:sz w:val="27"/>
          <w:szCs w:val="27"/>
        </w:rPr>
        <w:t>ов</w:t>
      </w:r>
      <w:r w:rsidRPr="008533BB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274A50F3" w14:textId="02CE3A1E" w:rsidR="00526221" w:rsidRPr="008533BB" w:rsidRDefault="00EA4055" w:rsidP="0052622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8533BB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77777777" w:rsidR="00526221" w:rsidRPr="008533BB" w:rsidRDefault="00526221" w:rsidP="00BE0D4D">
      <w:pPr>
        <w:pStyle w:val="ConsPlusNonformat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обсуждений,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8533BB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Pr="008533BB">
        <w:rPr>
          <w:rFonts w:ascii="Times New Roman" w:hAnsi="Times New Roman" w:cs="Times New Roman"/>
          <w:sz w:val="27"/>
          <w:szCs w:val="27"/>
        </w:rPr>
        <w:lastRenderedPageBreak/>
        <w:t>не поступали;</w:t>
      </w:r>
    </w:p>
    <w:p w14:paraId="0D4C3B00" w14:textId="77777777" w:rsidR="00526221" w:rsidRPr="008533BB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информационной системе: не поступали;</w:t>
      </w:r>
    </w:p>
    <w:p w14:paraId="40802EEA" w14:textId="77777777" w:rsidR="00526221" w:rsidRPr="008533BB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8533BB" w:rsidRDefault="00526221" w:rsidP="00FD3B23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55232871" w:rsidR="00526221" w:rsidRPr="008533BB" w:rsidRDefault="00ED1F5E" w:rsidP="00FD3B23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79A739A4" w14:textId="77777777" w:rsidR="00526221" w:rsidRPr="008533BB" w:rsidRDefault="00526221" w:rsidP="00FD3B23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информационной системе: не поступали;</w:t>
      </w:r>
    </w:p>
    <w:p w14:paraId="1F5B318E" w14:textId="40D349EC" w:rsidR="00526221" w:rsidRPr="008533BB" w:rsidRDefault="00526221" w:rsidP="00FD3B23">
      <w:pPr>
        <w:pStyle w:val="ConsPlusNonformat"/>
        <w:numPr>
          <w:ilvl w:val="0"/>
          <w:numId w:val="5"/>
        </w:numPr>
        <w:ind w:left="851" w:hanging="142"/>
        <w:jc w:val="both"/>
        <w:rPr>
          <w:rFonts w:ascii="Times New Roman" w:hAnsi="Times New Roman" w:cs="Times New Roman"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04C7B888" w14:textId="77777777" w:rsidR="00ED1F5E" w:rsidRPr="008533BB" w:rsidRDefault="00ED1F5E" w:rsidP="00ED1F5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14A90F" w14:textId="58A51858" w:rsidR="00EF0AAA" w:rsidRPr="008533BB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F543F1" w:rsidRPr="008533BB">
        <w:rPr>
          <w:rFonts w:ascii="Times New Roman" w:hAnsi="Times New Roman" w:cs="Times New Roman"/>
          <w:b/>
          <w:sz w:val="27"/>
          <w:szCs w:val="27"/>
        </w:rPr>
        <w:t>сделаны следующие выводы</w:t>
      </w:r>
      <w:r w:rsidRPr="008533BB">
        <w:rPr>
          <w:rFonts w:ascii="Times New Roman" w:hAnsi="Times New Roman" w:cs="Times New Roman"/>
          <w:b/>
          <w:sz w:val="27"/>
          <w:szCs w:val="27"/>
        </w:rPr>
        <w:t>:</w:t>
      </w:r>
    </w:p>
    <w:p w14:paraId="636668C8" w14:textId="3D3CF661" w:rsidR="00144A3D" w:rsidRPr="008533BB" w:rsidRDefault="008533BB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</w:t>
      </w:r>
      <w:r w:rsidR="0043132C">
        <w:rPr>
          <w:rFonts w:ascii="Times New Roman" w:hAnsi="Times New Roman" w:cs="Times New Roman"/>
          <w:sz w:val="27"/>
          <w:szCs w:val="27"/>
          <w:lang w:val="en-US"/>
        </w:rPr>
        <w:t>C</w:t>
      </w:r>
      <w:proofErr w:type="spellStart"/>
      <w:r w:rsidRPr="008533BB">
        <w:rPr>
          <w:rFonts w:ascii="Times New Roman" w:hAnsi="Times New Roman" w:cs="Times New Roman"/>
          <w:sz w:val="27"/>
          <w:szCs w:val="27"/>
        </w:rPr>
        <w:t>овета</w:t>
      </w:r>
      <w:proofErr w:type="spellEnd"/>
      <w:r w:rsidRPr="008533BB">
        <w:rPr>
          <w:rFonts w:ascii="Times New Roman" w:hAnsi="Times New Roman" w:cs="Times New Roman"/>
          <w:sz w:val="27"/>
          <w:szCs w:val="27"/>
        </w:rPr>
        <w:t xml:space="preserve">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 w:rsidR="00C706CB" w:rsidRPr="008533BB">
        <w:rPr>
          <w:rFonts w:ascii="Times New Roman" w:hAnsi="Times New Roman" w:cs="Times New Roman"/>
          <w:sz w:val="27"/>
          <w:szCs w:val="27"/>
        </w:rPr>
        <w:t>;</w:t>
      </w:r>
    </w:p>
    <w:p w14:paraId="083F0B1C" w14:textId="24ED2D64" w:rsidR="00966DB9" w:rsidRPr="008533BB" w:rsidRDefault="008533BB" w:rsidP="008533B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33BB">
        <w:rPr>
          <w:rFonts w:ascii="Times New Roman" w:hAnsi="Times New Roman" w:cs="Times New Roman"/>
          <w:sz w:val="27"/>
          <w:szCs w:val="27"/>
        </w:rPr>
        <w:t>Общественные обсуждения по проекту считать состоявшимися</w:t>
      </w:r>
      <w:r w:rsidRPr="008533BB">
        <w:rPr>
          <w:rFonts w:ascii="Times New Roman" w:hAnsi="Times New Roman" w:cs="Times New Roman"/>
          <w:b/>
          <w:sz w:val="27"/>
          <w:szCs w:val="27"/>
        </w:rPr>
        <w:t>.</w:t>
      </w:r>
    </w:p>
    <w:p w14:paraId="39F316E4" w14:textId="77777777" w:rsidR="008533BB" w:rsidRPr="008533BB" w:rsidRDefault="008533BB" w:rsidP="008533BB">
      <w:pPr>
        <w:pStyle w:val="ConsPlusNonformat"/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C31734D" w14:textId="77777777" w:rsidR="00142CC5" w:rsidRPr="008533BB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F221EBF" w14:textId="77777777" w:rsidR="003515C7" w:rsidRPr="008533BB" w:rsidRDefault="003515C7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62D873E" w14:textId="77777777" w:rsidR="001B3E2D" w:rsidRDefault="001B3E2D" w:rsidP="001B3E2D">
      <w:pPr>
        <w:tabs>
          <w:tab w:val="left" w:pos="7012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начальника отдела </w:t>
      </w:r>
      <w:r>
        <w:rPr>
          <w:rFonts w:ascii="Times New Roman" w:hAnsi="Times New Roman" w:cs="Times New Roman"/>
          <w:sz w:val="27"/>
          <w:szCs w:val="27"/>
        </w:rPr>
        <w:tab/>
        <w:t xml:space="preserve">     Кириченко Т.С.</w:t>
      </w:r>
    </w:p>
    <w:p w14:paraId="6BAA039A" w14:textId="77777777" w:rsidR="001B3E2D" w:rsidRDefault="001B3E2D" w:rsidP="001B3E2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градостроительства                                                 </w:t>
      </w:r>
    </w:p>
    <w:p w14:paraId="41FAC83B" w14:textId="19ACD329" w:rsidR="000144B7" w:rsidRPr="008533BB" w:rsidRDefault="000144B7" w:rsidP="001B3E2D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0144B7" w:rsidRPr="008533BB" w:rsidSect="000943F6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5ABB" w14:textId="77777777" w:rsidR="00C269D2" w:rsidRDefault="00C269D2" w:rsidP="00FA1BC4">
      <w:pPr>
        <w:spacing w:after="0" w:line="240" w:lineRule="auto"/>
      </w:pPr>
      <w:r>
        <w:separator/>
      </w:r>
    </w:p>
  </w:endnote>
  <w:endnote w:type="continuationSeparator" w:id="0">
    <w:p w14:paraId="7337B874" w14:textId="77777777" w:rsidR="00C269D2" w:rsidRDefault="00C269D2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1471" w14:textId="77777777" w:rsidR="00C269D2" w:rsidRDefault="00C269D2" w:rsidP="00FA1BC4">
      <w:pPr>
        <w:spacing w:after="0" w:line="240" w:lineRule="auto"/>
      </w:pPr>
      <w:r>
        <w:separator/>
      </w:r>
    </w:p>
  </w:footnote>
  <w:footnote w:type="continuationSeparator" w:id="0">
    <w:p w14:paraId="21C82F10" w14:textId="77777777" w:rsidR="00C269D2" w:rsidRDefault="00C269D2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022FFC"/>
    <w:multiLevelType w:val="hybridMultilevel"/>
    <w:tmpl w:val="03AA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18"/>
    <w:rsid w:val="000029DE"/>
    <w:rsid w:val="0000553A"/>
    <w:rsid w:val="00011690"/>
    <w:rsid w:val="000144B7"/>
    <w:rsid w:val="00014DDC"/>
    <w:rsid w:val="00022472"/>
    <w:rsid w:val="00023216"/>
    <w:rsid w:val="00025E4E"/>
    <w:rsid w:val="00031C6E"/>
    <w:rsid w:val="00040E3D"/>
    <w:rsid w:val="00042C25"/>
    <w:rsid w:val="000525CC"/>
    <w:rsid w:val="00056DCB"/>
    <w:rsid w:val="0006237E"/>
    <w:rsid w:val="00066E58"/>
    <w:rsid w:val="00067441"/>
    <w:rsid w:val="00073B6F"/>
    <w:rsid w:val="00084E34"/>
    <w:rsid w:val="000943F6"/>
    <w:rsid w:val="00095330"/>
    <w:rsid w:val="000967FD"/>
    <w:rsid w:val="000C4AA5"/>
    <w:rsid w:val="000C7A7E"/>
    <w:rsid w:val="000D6A01"/>
    <w:rsid w:val="000E3349"/>
    <w:rsid w:val="000E6894"/>
    <w:rsid w:val="00112408"/>
    <w:rsid w:val="00142CC5"/>
    <w:rsid w:val="00144A3D"/>
    <w:rsid w:val="00164928"/>
    <w:rsid w:val="00167AFD"/>
    <w:rsid w:val="00177257"/>
    <w:rsid w:val="00194209"/>
    <w:rsid w:val="001A284D"/>
    <w:rsid w:val="001B1416"/>
    <w:rsid w:val="001B3E2D"/>
    <w:rsid w:val="001C22FB"/>
    <w:rsid w:val="001C2D00"/>
    <w:rsid w:val="001C43AC"/>
    <w:rsid w:val="001E0194"/>
    <w:rsid w:val="001E172D"/>
    <w:rsid w:val="001F69E0"/>
    <w:rsid w:val="001F781A"/>
    <w:rsid w:val="001F7EDB"/>
    <w:rsid w:val="00201CAD"/>
    <w:rsid w:val="0020665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742F"/>
    <w:rsid w:val="002F1E8A"/>
    <w:rsid w:val="0032785D"/>
    <w:rsid w:val="00334331"/>
    <w:rsid w:val="00335CD6"/>
    <w:rsid w:val="0033720B"/>
    <w:rsid w:val="00345C3D"/>
    <w:rsid w:val="003515C7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F54A9"/>
    <w:rsid w:val="004011BE"/>
    <w:rsid w:val="00422276"/>
    <w:rsid w:val="0043132C"/>
    <w:rsid w:val="00443725"/>
    <w:rsid w:val="00447262"/>
    <w:rsid w:val="0046011B"/>
    <w:rsid w:val="00465566"/>
    <w:rsid w:val="00484C2F"/>
    <w:rsid w:val="004921D5"/>
    <w:rsid w:val="004A0887"/>
    <w:rsid w:val="004D275E"/>
    <w:rsid w:val="004D39AE"/>
    <w:rsid w:val="00513A31"/>
    <w:rsid w:val="00513CE5"/>
    <w:rsid w:val="005229AC"/>
    <w:rsid w:val="00526221"/>
    <w:rsid w:val="005262B5"/>
    <w:rsid w:val="005436DB"/>
    <w:rsid w:val="005516D2"/>
    <w:rsid w:val="005714E7"/>
    <w:rsid w:val="00582E8B"/>
    <w:rsid w:val="005860B0"/>
    <w:rsid w:val="0059419E"/>
    <w:rsid w:val="005A0A7D"/>
    <w:rsid w:val="005A0A8F"/>
    <w:rsid w:val="005C1AB8"/>
    <w:rsid w:val="005D1282"/>
    <w:rsid w:val="0061436F"/>
    <w:rsid w:val="006166A8"/>
    <w:rsid w:val="006223F7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055F"/>
    <w:rsid w:val="006906C9"/>
    <w:rsid w:val="00691DA5"/>
    <w:rsid w:val="00694BE7"/>
    <w:rsid w:val="006A58FC"/>
    <w:rsid w:val="006B0F39"/>
    <w:rsid w:val="006D288F"/>
    <w:rsid w:val="006F02EE"/>
    <w:rsid w:val="006F0941"/>
    <w:rsid w:val="006F3BE9"/>
    <w:rsid w:val="006F7E5B"/>
    <w:rsid w:val="00706F76"/>
    <w:rsid w:val="007300C9"/>
    <w:rsid w:val="007506BD"/>
    <w:rsid w:val="00752482"/>
    <w:rsid w:val="00752557"/>
    <w:rsid w:val="007551C8"/>
    <w:rsid w:val="00756FA7"/>
    <w:rsid w:val="00761F14"/>
    <w:rsid w:val="00763264"/>
    <w:rsid w:val="00777D08"/>
    <w:rsid w:val="00787172"/>
    <w:rsid w:val="00793832"/>
    <w:rsid w:val="007B3F70"/>
    <w:rsid w:val="007B5F05"/>
    <w:rsid w:val="007C225F"/>
    <w:rsid w:val="007D3E4C"/>
    <w:rsid w:val="007E538D"/>
    <w:rsid w:val="007F2085"/>
    <w:rsid w:val="007F37EB"/>
    <w:rsid w:val="007F40C8"/>
    <w:rsid w:val="008030E1"/>
    <w:rsid w:val="008250C6"/>
    <w:rsid w:val="00840C86"/>
    <w:rsid w:val="008449CE"/>
    <w:rsid w:val="008533BB"/>
    <w:rsid w:val="00855582"/>
    <w:rsid w:val="008668BC"/>
    <w:rsid w:val="008677B2"/>
    <w:rsid w:val="0087434D"/>
    <w:rsid w:val="0089086C"/>
    <w:rsid w:val="008917E8"/>
    <w:rsid w:val="008B57AD"/>
    <w:rsid w:val="008F7791"/>
    <w:rsid w:val="009118A6"/>
    <w:rsid w:val="009217AF"/>
    <w:rsid w:val="00922D50"/>
    <w:rsid w:val="00923597"/>
    <w:rsid w:val="009303E9"/>
    <w:rsid w:val="00966DB9"/>
    <w:rsid w:val="00970013"/>
    <w:rsid w:val="00975CCF"/>
    <w:rsid w:val="00981F2A"/>
    <w:rsid w:val="009857FF"/>
    <w:rsid w:val="00987BF5"/>
    <w:rsid w:val="0099524B"/>
    <w:rsid w:val="00996B9D"/>
    <w:rsid w:val="009A2CF9"/>
    <w:rsid w:val="009A43AC"/>
    <w:rsid w:val="009C2950"/>
    <w:rsid w:val="009E3245"/>
    <w:rsid w:val="009F1122"/>
    <w:rsid w:val="00A00807"/>
    <w:rsid w:val="00A0356F"/>
    <w:rsid w:val="00A15ABC"/>
    <w:rsid w:val="00A32439"/>
    <w:rsid w:val="00A407CC"/>
    <w:rsid w:val="00A469AA"/>
    <w:rsid w:val="00A54403"/>
    <w:rsid w:val="00A57A32"/>
    <w:rsid w:val="00A57CE3"/>
    <w:rsid w:val="00A632D7"/>
    <w:rsid w:val="00A64605"/>
    <w:rsid w:val="00A64BEA"/>
    <w:rsid w:val="00A703F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24BE"/>
    <w:rsid w:val="00B15177"/>
    <w:rsid w:val="00B23886"/>
    <w:rsid w:val="00B30909"/>
    <w:rsid w:val="00B45062"/>
    <w:rsid w:val="00B4570D"/>
    <w:rsid w:val="00B460DB"/>
    <w:rsid w:val="00B469B3"/>
    <w:rsid w:val="00B50DC8"/>
    <w:rsid w:val="00B519F1"/>
    <w:rsid w:val="00B535C3"/>
    <w:rsid w:val="00B54767"/>
    <w:rsid w:val="00B62461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269D2"/>
    <w:rsid w:val="00C41B68"/>
    <w:rsid w:val="00C41F0E"/>
    <w:rsid w:val="00C420BE"/>
    <w:rsid w:val="00C423A8"/>
    <w:rsid w:val="00C54E52"/>
    <w:rsid w:val="00C569B3"/>
    <w:rsid w:val="00C706CB"/>
    <w:rsid w:val="00C74C94"/>
    <w:rsid w:val="00C81A74"/>
    <w:rsid w:val="00C869A1"/>
    <w:rsid w:val="00C95229"/>
    <w:rsid w:val="00CB668E"/>
    <w:rsid w:val="00CD1314"/>
    <w:rsid w:val="00CD7054"/>
    <w:rsid w:val="00CF1323"/>
    <w:rsid w:val="00CF34F4"/>
    <w:rsid w:val="00CF6902"/>
    <w:rsid w:val="00D1512B"/>
    <w:rsid w:val="00D16AE2"/>
    <w:rsid w:val="00D23E99"/>
    <w:rsid w:val="00D262D0"/>
    <w:rsid w:val="00D401F6"/>
    <w:rsid w:val="00D46FAB"/>
    <w:rsid w:val="00D6302A"/>
    <w:rsid w:val="00D74BFA"/>
    <w:rsid w:val="00D85F5B"/>
    <w:rsid w:val="00D87961"/>
    <w:rsid w:val="00DA6500"/>
    <w:rsid w:val="00DC282E"/>
    <w:rsid w:val="00DC346E"/>
    <w:rsid w:val="00DC562D"/>
    <w:rsid w:val="00DC5BFD"/>
    <w:rsid w:val="00DE52AE"/>
    <w:rsid w:val="00E030A8"/>
    <w:rsid w:val="00E04628"/>
    <w:rsid w:val="00E246D5"/>
    <w:rsid w:val="00E34584"/>
    <w:rsid w:val="00E611D4"/>
    <w:rsid w:val="00E8475B"/>
    <w:rsid w:val="00E91B64"/>
    <w:rsid w:val="00E93494"/>
    <w:rsid w:val="00E94DFE"/>
    <w:rsid w:val="00E95291"/>
    <w:rsid w:val="00E959B9"/>
    <w:rsid w:val="00EA1866"/>
    <w:rsid w:val="00EA4055"/>
    <w:rsid w:val="00EB13F5"/>
    <w:rsid w:val="00EC57E6"/>
    <w:rsid w:val="00ED1F5E"/>
    <w:rsid w:val="00EE2217"/>
    <w:rsid w:val="00EE74B7"/>
    <w:rsid w:val="00EF0AAA"/>
    <w:rsid w:val="00F111A0"/>
    <w:rsid w:val="00F16341"/>
    <w:rsid w:val="00F37902"/>
    <w:rsid w:val="00F46012"/>
    <w:rsid w:val="00F47E28"/>
    <w:rsid w:val="00F543F1"/>
    <w:rsid w:val="00F70B51"/>
    <w:rsid w:val="00F715FD"/>
    <w:rsid w:val="00F846C9"/>
    <w:rsid w:val="00FA1BC4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17B32C24-DF21-4810-A7D1-948DF19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3703-9A29-4AFE-88DE-A1668F59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Алёна Александровна</cp:lastModifiedBy>
  <cp:revision>5</cp:revision>
  <cp:lastPrinted>2021-10-11T08:04:00Z</cp:lastPrinted>
  <dcterms:created xsi:type="dcterms:W3CDTF">2021-10-08T08:19:00Z</dcterms:created>
  <dcterms:modified xsi:type="dcterms:W3CDTF">2021-10-11T08:05:00Z</dcterms:modified>
</cp:coreProperties>
</file>