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7" w:rsidRPr="00A92477" w:rsidRDefault="00A92477" w:rsidP="00A9247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</w:t>
      </w:r>
      <w:r w:rsidRPr="00A92477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к постановлению Правительства Новосибирской области</w:t>
      </w:r>
    </w:p>
    <w:p w:rsid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F77B07" w:rsidRPr="00A92477" w:rsidRDefault="00F77B0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«УТВЕРЖДЕН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постановлением Правительства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A92477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A92477">
        <w:rPr>
          <w:rFonts w:ascii="Times New Roman" w:eastAsiaTheme="minorHAnsi" w:hAnsi="Times New Roman"/>
          <w:sz w:val="28"/>
          <w:szCs w:val="28"/>
        </w:rPr>
        <w:t>.20</w:t>
      </w:r>
      <w:r>
        <w:rPr>
          <w:rFonts w:ascii="Times New Roman" w:eastAsiaTheme="minorHAnsi" w:hAnsi="Times New Roman"/>
          <w:sz w:val="28"/>
          <w:szCs w:val="28"/>
        </w:rPr>
        <w:t>16</w:t>
      </w:r>
      <w:r w:rsidRPr="00A92477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345</w:t>
      </w:r>
      <w:r w:rsidRPr="00A92477">
        <w:rPr>
          <w:rFonts w:ascii="Times New Roman" w:eastAsiaTheme="minorHAnsi" w:hAnsi="Times New Roman"/>
          <w:sz w:val="28"/>
          <w:szCs w:val="28"/>
        </w:rPr>
        <w:t>-п</w:t>
      </w:r>
    </w:p>
    <w:p w:rsidR="00A92477" w:rsidRDefault="00A92477" w:rsidP="00A92477">
      <w:pPr>
        <w:pStyle w:val="ConsPlusNormal"/>
        <w:tabs>
          <w:tab w:val="left" w:pos="5954"/>
        </w:tabs>
        <w:jc w:val="right"/>
        <w:outlineLvl w:val="0"/>
      </w:pPr>
    </w:p>
    <w:p w:rsidR="009A36F7" w:rsidRDefault="009A36F7" w:rsidP="00A92477">
      <w:pPr>
        <w:pStyle w:val="ConsPlusNormal"/>
        <w:tabs>
          <w:tab w:val="left" w:pos="5954"/>
        </w:tabs>
        <w:jc w:val="right"/>
        <w:outlineLvl w:val="0"/>
      </w:pPr>
    </w:p>
    <w:p w:rsidR="00733DB8" w:rsidRDefault="00733DB8" w:rsidP="00A9247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56"/>
      <w:bookmarkEnd w:id="0"/>
    </w:p>
    <w:p w:rsidR="0023050C" w:rsidRDefault="0023050C" w:rsidP="002305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3050C" w:rsidRDefault="0023050C" w:rsidP="002305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рабочих групп по вопросам отраслевого развития, формируемых для разработки стратегии социально-экономического развития </w:t>
      </w:r>
    </w:p>
    <w:p w:rsidR="0023050C" w:rsidRDefault="0023050C" w:rsidP="002305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365BC0" w:rsidRDefault="00365BC0" w:rsidP="00F77B07">
      <w:pPr>
        <w:spacing w:after="0"/>
      </w:pPr>
      <w:bookmarkStart w:id="1" w:name="_GoBack"/>
      <w:bookmarkEnd w:id="1"/>
    </w:p>
    <w:p w:rsidR="00365BC0" w:rsidRDefault="00365BC0" w:rsidP="00365BC0">
      <w:pPr>
        <w:pStyle w:val="ConsPlusNormal"/>
        <w:ind w:firstLine="54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5"/>
        <w:gridCol w:w="5245"/>
      </w:tblGrid>
      <w:tr w:rsidR="00365BC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9B451C" w:rsidP="009B45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365BC0"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рабочей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за формирование и работу рабочей группы</w:t>
            </w:r>
          </w:p>
        </w:tc>
      </w:tr>
      <w:tr w:rsidR="00365BC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9B451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экономического и инвестиционного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Председателя Правительства Новосибирской области </w:t>
            </w:r>
            <w:proofErr w:type="spellStart"/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Знатков</w:t>
            </w:r>
            <w:proofErr w:type="spellEnd"/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В.М.</w:t>
            </w:r>
          </w:p>
        </w:tc>
      </w:tr>
      <w:tr w:rsidR="00976C4E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 w:rsidP="00AF3F3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C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развития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 w:rsidP="00433A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C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Губернатора Новосибирской области </w:t>
            </w:r>
            <w:r w:rsidR="00433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Петухов Ю.Ф.</w:t>
            </w:r>
          </w:p>
        </w:tc>
      </w:tr>
      <w:tr w:rsidR="00976C4E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 w:rsidP="00E3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научного потенциала и инноваций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ибирской области Мануйлова И.В.</w:t>
            </w:r>
          </w:p>
        </w:tc>
      </w:tr>
      <w:tr w:rsidR="00E30C7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жилищно-коммунального хозяйства, развития предпринимательства, промышленной политики и </w:t>
            </w:r>
            <w:proofErr w:type="spellStart"/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реиндустриали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A40F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Губернатора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овосибирской области </w:t>
            </w:r>
            <w:proofErr w:type="spellStart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Клемешов</w:t>
            </w:r>
            <w:proofErr w:type="spellEnd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E30C7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по вопросам образования</w:t>
            </w:r>
            <w:r w:rsidR="00433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молодежной политики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A40F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осибирской области </w:t>
            </w:r>
            <w:proofErr w:type="spellStart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Дудникова</w:t>
            </w:r>
            <w:proofErr w:type="spellEnd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E30C7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демогр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афической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политики</w:t>
            </w:r>
            <w:r w:rsidR="00433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развития здравоохранения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A40F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осибирской области </w:t>
            </w:r>
            <w:proofErr w:type="spellStart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Хальзов</w:t>
            </w:r>
            <w:proofErr w:type="spellEnd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DA0B8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3011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цифровой экономики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осибирской области Петухов Ю.Ф.</w:t>
            </w:r>
          </w:p>
        </w:tc>
      </w:tr>
      <w:tr w:rsidR="00DA0B8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3011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сбалансированного развития сельских территорий и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ционального природопользования</w:t>
            </w:r>
            <w:r w:rsidR="003011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развития аграрного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A40F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 </w:t>
            </w:r>
            <w:proofErr w:type="spellStart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Шинделов</w:t>
            </w:r>
            <w:proofErr w:type="spellEnd"/>
            <w:r w:rsidR="00A40F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DA0B80" w:rsidRPr="009B451C" w:rsidTr="00E772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3011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стратегического развития города Новосибирска, формирования Новосибирской агломерации и реализации транспортно-ло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гистического потенциала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Новоси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</w:tr>
    </w:tbl>
    <w:p w:rsidR="00A92477" w:rsidRDefault="00A92477" w:rsidP="009A3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474" w:rsidRDefault="00BC0474" w:rsidP="00F77B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6F7" w:rsidRDefault="009A36F7" w:rsidP="00A92477">
      <w:pPr>
        <w:jc w:val="center"/>
        <w:rPr>
          <w:rFonts w:ascii="Times New Roman" w:hAnsi="Times New Roman"/>
          <w:sz w:val="28"/>
          <w:szCs w:val="28"/>
        </w:rPr>
      </w:pPr>
    </w:p>
    <w:p w:rsidR="00A92477" w:rsidRPr="009B451C" w:rsidRDefault="00A92477" w:rsidP="00A92477">
      <w:pPr>
        <w:jc w:val="center"/>
        <w:rPr>
          <w:rFonts w:ascii="Times New Roman" w:hAnsi="Times New Roman"/>
          <w:sz w:val="28"/>
          <w:szCs w:val="28"/>
        </w:rPr>
      </w:pPr>
      <w:r w:rsidRPr="00A92477">
        <w:rPr>
          <w:rFonts w:ascii="Times New Roman" w:hAnsi="Times New Roman"/>
          <w:sz w:val="28"/>
          <w:szCs w:val="28"/>
        </w:rPr>
        <w:t>_________».</w:t>
      </w:r>
    </w:p>
    <w:sectPr w:rsidR="00A92477" w:rsidRPr="009B451C" w:rsidSect="00F77B0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35" w:rsidRDefault="001E0C35" w:rsidP="00F77B07">
      <w:pPr>
        <w:spacing w:after="0" w:line="240" w:lineRule="auto"/>
      </w:pPr>
      <w:r>
        <w:separator/>
      </w:r>
    </w:p>
  </w:endnote>
  <w:endnote w:type="continuationSeparator" w:id="0">
    <w:p w:rsidR="001E0C35" w:rsidRDefault="001E0C35" w:rsidP="00F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35" w:rsidRDefault="001E0C35" w:rsidP="00F77B07">
      <w:pPr>
        <w:spacing w:after="0" w:line="240" w:lineRule="auto"/>
      </w:pPr>
      <w:r>
        <w:separator/>
      </w:r>
    </w:p>
  </w:footnote>
  <w:footnote w:type="continuationSeparator" w:id="0">
    <w:p w:rsidR="001E0C35" w:rsidRDefault="001E0C35" w:rsidP="00F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980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77B07" w:rsidRPr="00717965" w:rsidRDefault="00F77B07">
        <w:pPr>
          <w:pStyle w:val="a7"/>
          <w:jc w:val="center"/>
          <w:rPr>
            <w:rFonts w:ascii="Times New Roman" w:hAnsi="Times New Roman"/>
          </w:rPr>
        </w:pPr>
        <w:r w:rsidRPr="00717965">
          <w:rPr>
            <w:rFonts w:ascii="Times New Roman" w:hAnsi="Times New Roman"/>
          </w:rPr>
          <w:fldChar w:fldCharType="begin"/>
        </w:r>
        <w:r w:rsidRPr="00717965">
          <w:rPr>
            <w:rFonts w:ascii="Times New Roman" w:hAnsi="Times New Roman"/>
          </w:rPr>
          <w:instrText>PAGE   \* MERGEFORMAT</w:instrText>
        </w:r>
        <w:r w:rsidRPr="00717965">
          <w:rPr>
            <w:rFonts w:ascii="Times New Roman" w:hAnsi="Times New Roman"/>
          </w:rPr>
          <w:fldChar w:fldCharType="separate"/>
        </w:r>
        <w:r w:rsidR="0023050C">
          <w:rPr>
            <w:rFonts w:ascii="Times New Roman" w:hAnsi="Times New Roman"/>
            <w:noProof/>
          </w:rPr>
          <w:t>2</w:t>
        </w:r>
        <w:r w:rsidRPr="00717965">
          <w:rPr>
            <w:rFonts w:ascii="Times New Roman" w:hAnsi="Times New Roman"/>
          </w:rPr>
          <w:fldChar w:fldCharType="end"/>
        </w:r>
      </w:p>
    </w:sdtContent>
  </w:sdt>
  <w:p w:rsidR="00F77B07" w:rsidRDefault="00F77B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221"/>
    <w:multiLevelType w:val="hybridMultilevel"/>
    <w:tmpl w:val="6582A29E"/>
    <w:lvl w:ilvl="0" w:tplc="0419000F">
      <w:start w:val="1"/>
      <w:numFmt w:val="decimal"/>
      <w:lvlText w:val="%1."/>
      <w:lvlJc w:val="left"/>
      <w:pPr>
        <w:ind w:left="6674" w:hanging="360"/>
      </w:p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2"/>
    <w:rsid w:val="000C5DB7"/>
    <w:rsid w:val="0012230E"/>
    <w:rsid w:val="001D354D"/>
    <w:rsid w:val="001E0C35"/>
    <w:rsid w:val="00225D53"/>
    <w:rsid w:val="0023050C"/>
    <w:rsid w:val="002B5653"/>
    <w:rsid w:val="003011A5"/>
    <w:rsid w:val="0030248B"/>
    <w:rsid w:val="00365BC0"/>
    <w:rsid w:val="00433ACA"/>
    <w:rsid w:val="0043511E"/>
    <w:rsid w:val="005606FB"/>
    <w:rsid w:val="00585B60"/>
    <w:rsid w:val="006066EF"/>
    <w:rsid w:val="00673089"/>
    <w:rsid w:val="00695F4F"/>
    <w:rsid w:val="00717965"/>
    <w:rsid w:val="00733DB8"/>
    <w:rsid w:val="007473D3"/>
    <w:rsid w:val="00780802"/>
    <w:rsid w:val="007B51EA"/>
    <w:rsid w:val="00805079"/>
    <w:rsid w:val="0087488F"/>
    <w:rsid w:val="00976C4E"/>
    <w:rsid w:val="009A36F7"/>
    <w:rsid w:val="009B451C"/>
    <w:rsid w:val="00A40F1D"/>
    <w:rsid w:val="00A92477"/>
    <w:rsid w:val="00A954C6"/>
    <w:rsid w:val="00AF3F3E"/>
    <w:rsid w:val="00B61DA2"/>
    <w:rsid w:val="00B8386C"/>
    <w:rsid w:val="00BC0474"/>
    <w:rsid w:val="00DA0B80"/>
    <w:rsid w:val="00E30C70"/>
    <w:rsid w:val="00E7721B"/>
    <w:rsid w:val="00F77B07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6B2B-B2A6-4042-82F7-DE575D6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5B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D5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7B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B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7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B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Анна Анатольевна</dc:creator>
  <cp:keywords/>
  <dc:description/>
  <cp:lastModifiedBy>Купцова Анна Анатольевна</cp:lastModifiedBy>
  <cp:revision>23</cp:revision>
  <cp:lastPrinted>2025-02-17T09:24:00Z</cp:lastPrinted>
  <dcterms:created xsi:type="dcterms:W3CDTF">2022-08-12T02:51:00Z</dcterms:created>
  <dcterms:modified xsi:type="dcterms:W3CDTF">2025-02-27T10:36:00Z</dcterms:modified>
</cp:coreProperties>
</file>