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6237" w:type="dxa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8B0998" w:rsidRPr="008B0998" w14:paraId="4D3BEA1D" w14:textId="77777777" w:rsidTr="000028D9">
        <w:trPr>
          <w:trHeight w:val="1846"/>
        </w:trPr>
        <w:tc>
          <w:tcPr>
            <w:tcW w:w="6237" w:type="dxa"/>
          </w:tcPr>
          <w:p w14:paraId="45454C79" w14:textId="4630EDC3" w:rsidR="001A5626" w:rsidRDefault="00194CE3" w:rsidP="001A5626">
            <w:pPr>
              <w:pStyle w:val="1"/>
              <w:tabs>
                <w:tab w:val="left" w:pos="1033"/>
              </w:tabs>
              <w:jc w:val="center"/>
            </w:pPr>
            <w:bookmarkStart w:id="0" w:name="_GoBack"/>
            <w:bookmarkEnd w:id="0"/>
            <w:r w:rsidRPr="00F17E0E">
              <w:br w:type="page"/>
            </w:r>
            <w:r w:rsidR="008B0998">
              <w:br w:type="page"/>
            </w:r>
            <w:r w:rsidR="008B0998" w:rsidRPr="008B0998">
              <w:t>П</w:t>
            </w:r>
            <w:r w:rsidR="001A5626">
              <w:t>РИЛОЖЕНИЕ</w:t>
            </w:r>
            <w:r w:rsidR="008B0998" w:rsidRPr="008B0998">
              <w:t xml:space="preserve"> №1</w:t>
            </w:r>
          </w:p>
          <w:p w14:paraId="36026147" w14:textId="436643D6" w:rsidR="001A5626" w:rsidRPr="008B0998" w:rsidRDefault="001A5626" w:rsidP="001A5626">
            <w:pPr>
              <w:pStyle w:val="1"/>
              <w:tabs>
                <w:tab w:val="left" w:pos="1033"/>
              </w:tabs>
              <w:jc w:val="center"/>
            </w:pPr>
            <w:r>
              <w:t xml:space="preserve">к приказу </w:t>
            </w:r>
            <w:r w:rsidRPr="008B0998">
              <w:t>министерства здравоохранения Новосибирской области</w:t>
            </w:r>
          </w:p>
          <w:p w14:paraId="14E4C771" w14:textId="145ABEE8" w:rsidR="008B0998" w:rsidRPr="008B0998" w:rsidRDefault="001A5626" w:rsidP="001A5626">
            <w:pPr>
              <w:pStyle w:val="1"/>
              <w:tabs>
                <w:tab w:val="left" w:pos="1033"/>
              </w:tabs>
              <w:jc w:val="center"/>
            </w:pPr>
            <w:r w:rsidRPr="008B0998">
              <w:t>от __________ №__________</w:t>
            </w:r>
          </w:p>
          <w:p w14:paraId="27C3FBD7" w14:textId="77777777" w:rsidR="008B0998" w:rsidRPr="008B0998" w:rsidRDefault="008B0998" w:rsidP="000028D9">
            <w:pPr>
              <w:pStyle w:val="1"/>
              <w:tabs>
                <w:tab w:val="left" w:pos="1033"/>
              </w:tabs>
              <w:jc w:val="center"/>
            </w:pPr>
          </w:p>
          <w:p w14:paraId="7A3B3A63" w14:textId="2DD0E647" w:rsidR="008B0998" w:rsidRPr="008B0998" w:rsidRDefault="008B0998" w:rsidP="000028D9">
            <w:pPr>
              <w:pStyle w:val="1"/>
              <w:tabs>
                <w:tab w:val="left" w:pos="1033"/>
              </w:tabs>
              <w:jc w:val="center"/>
              <w:rPr>
                <w:b/>
                <w:bCs/>
              </w:rPr>
            </w:pPr>
          </w:p>
        </w:tc>
      </w:tr>
    </w:tbl>
    <w:p w14:paraId="0E914802" w14:textId="24CA207B" w:rsidR="008B0998" w:rsidRPr="008B0998" w:rsidRDefault="008B0998" w:rsidP="000028D9">
      <w:pPr>
        <w:pStyle w:val="1"/>
        <w:tabs>
          <w:tab w:val="left" w:pos="1033"/>
        </w:tabs>
        <w:jc w:val="center"/>
        <w:rPr>
          <w:b/>
          <w:bCs/>
        </w:rPr>
      </w:pPr>
      <w:r w:rsidRPr="008B0998">
        <w:rPr>
          <w:b/>
          <w:bCs/>
        </w:rPr>
        <w:t>СХЕМА</w:t>
      </w:r>
      <w:r w:rsidR="00C02200">
        <w:rPr>
          <w:b/>
          <w:bCs/>
        </w:rPr>
        <w:t xml:space="preserve"> МАРШРУТИЗАЦИИ</w:t>
      </w:r>
    </w:p>
    <w:p w14:paraId="768436A9" w14:textId="0D7E598E" w:rsidR="008B0998" w:rsidRPr="008B0998" w:rsidRDefault="008B0998" w:rsidP="000028D9">
      <w:pPr>
        <w:pStyle w:val="1"/>
        <w:tabs>
          <w:tab w:val="left" w:pos="1033"/>
        </w:tabs>
        <w:jc w:val="center"/>
        <w:rPr>
          <w:b/>
          <w:bCs/>
        </w:rPr>
      </w:pPr>
      <w:r w:rsidRPr="008B0998">
        <w:rPr>
          <w:b/>
          <w:bCs/>
        </w:rPr>
        <w:t>оказани</w:t>
      </w:r>
      <w:r w:rsidR="00C02200">
        <w:rPr>
          <w:b/>
          <w:bCs/>
        </w:rPr>
        <w:t>я</w:t>
      </w:r>
      <w:r w:rsidRPr="008B0998">
        <w:rPr>
          <w:b/>
          <w:bCs/>
        </w:rPr>
        <w:t xml:space="preserve"> специализированной медицинской помощи</w:t>
      </w:r>
      <w:r w:rsidR="00C02200">
        <w:rPr>
          <w:b/>
          <w:bCs/>
        </w:rPr>
        <w:t xml:space="preserve"> </w:t>
      </w:r>
      <w:r w:rsidRPr="008B0998">
        <w:rPr>
          <w:b/>
          <w:bCs/>
        </w:rPr>
        <w:t>в плановом порядке в условиях круглосуточного стационара по профилю «кардиология»</w:t>
      </w:r>
      <w:r w:rsidR="00C02200">
        <w:rPr>
          <w:b/>
          <w:bCs/>
        </w:rPr>
        <w:t xml:space="preserve"> </w:t>
      </w:r>
      <w:r w:rsidR="006077E4">
        <w:rPr>
          <w:b/>
          <w:bCs/>
        </w:rPr>
        <w:t xml:space="preserve">для </w:t>
      </w:r>
      <w:r w:rsidR="006077E4" w:rsidRPr="008B0998">
        <w:rPr>
          <w:b/>
          <w:bCs/>
        </w:rPr>
        <w:t xml:space="preserve">пациентов старше 18 лет </w:t>
      </w:r>
      <w:r w:rsidRPr="008B0998">
        <w:rPr>
          <w:b/>
          <w:bCs/>
        </w:rPr>
        <w:t>на территории Новосибирской области</w:t>
      </w:r>
    </w:p>
    <w:p w14:paraId="1B2856AD" w14:textId="77777777" w:rsidR="008B0998" w:rsidRPr="008B0998" w:rsidRDefault="008B0998" w:rsidP="008B0998">
      <w:pPr>
        <w:pStyle w:val="1"/>
        <w:tabs>
          <w:tab w:val="left" w:pos="1033"/>
        </w:tabs>
        <w:rPr>
          <w:b/>
          <w:bCs/>
        </w:rPr>
      </w:pPr>
    </w:p>
    <w:tbl>
      <w:tblPr>
        <w:tblStyle w:val="af"/>
        <w:tblpPr w:leftFromText="180" w:rightFromText="180" w:vertAnchor="text" w:tblpY="1"/>
        <w:tblOverlap w:val="never"/>
        <w:tblW w:w="14821" w:type="dxa"/>
        <w:tblLayout w:type="fixed"/>
        <w:tblLook w:val="0000" w:firstRow="0" w:lastRow="0" w:firstColumn="0" w:lastColumn="0" w:noHBand="0" w:noVBand="0"/>
      </w:tblPr>
      <w:tblGrid>
        <w:gridCol w:w="988"/>
        <w:gridCol w:w="4252"/>
        <w:gridCol w:w="1843"/>
        <w:gridCol w:w="5528"/>
        <w:gridCol w:w="2210"/>
      </w:tblGrid>
      <w:tr w:rsidR="008B0998" w:rsidRPr="008B0998" w14:paraId="09D8A65C" w14:textId="77777777">
        <w:trPr>
          <w:trHeight w:hRule="exact" w:val="3088"/>
        </w:trPr>
        <w:tc>
          <w:tcPr>
            <w:tcW w:w="988" w:type="dxa"/>
            <w:tcBorders>
              <w:bottom w:val="nil"/>
            </w:tcBorders>
          </w:tcPr>
          <w:p w14:paraId="7591FB9E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rPr>
                <w:b/>
                <w:bCs/>
              </w:rPr>
              <w:t>№ п/п</w:t>
            </w:r>
          </w:p>
        </w:tc>
        <w:tc>
          <w:tcPr>
            <w:tcW w:w="4252" w:type="dxa"/>
            <w:tcBorders>
              <w:bottom w:val="nil"/>
            </w:tcBorders>
          </w:tcPr>
          <w:p w14:paraId="7C6ED541" w14:textId="77777777" w:rsidR="008B0998" w:rsidRPr="008B0998" w:rsidRDefault="008B0998" w:rsidP="00B42EC0">
            <w:pPr>
              <w:pStyle w:val="1"/>
              <w:tabs>
                <w:tab w:val="left" w:pos="1033"/>
              </w:tabs>
              <w:jc w:val="center"/>
            </w:pPr>
            <w:r w:rsidRPr="008B0998">
              <w:rPr>
                <w:b/>
                <w:bCs/>
              </w:rPr>
              <w:t>Направляющая медицинская организация при оказании первичной медико-санитарной помощи/ первичной специализированной</w:t>
            </w:r>
          </w:p>
        </w:tc>
        <w:tc>
          <w:tcPr>
            <w:tcW w:w="1843" w:type="dxa"/>
            <w:tcBorders>
              <w:bottom w:val="nil"/>
            </w:tcBorders>
          </w:tcPr>
          <w:p w14:paraId="42F81E5E" w14:textId="77777777" w:rsidR="008B0998" w:rsidRPr="008B0998" w:rsidRDefault="008B0998" w:rsidP="00A21C6F">
            <w:pPr>
              <w:pStyle w:val="1"/>
              <w:tabs>
                <w:tab w:val="left" w:pos="1033"/>
              </w:tabs>
              <w:ind w:firstLine="0"/>
              <w:jc w:val="center"/>
              <w:rPr>
                <w:b/>
              </w:rPr>
            </w:pPr>
            <w:r w:rsidRPr="008B0998">
              <w:rPr>
                <w:b/>
              </w:rPr>
              <w:t xml:space="preserve">Прикрепленное население </w:t>
            </w:r>
            <w:r w:rsidRPr="008B0998">
              <w:t>(тыс. чел.)</w:t>
            </w:r>
          </w:p>
        </w:tc>
        <w:tc>
          <w:tcPr>
            <w:tcW w:w="5528" w:type="dxa"/>
            <w:tcBorders>
              <w:bottom w:val="nil"/>
            </w:tcBorders>
          </w:tcPr>
          <w:p w14:paraId="43B1CA73" w14:textId="77777777" w:rsidR="008B0998" w:rsidRPr="008B0998" w:rsidRDefault="008B0998" w:rsidP="00B42EC0">
            <w:pPr>
              <w:pStyle w:val="1"/>
              <w:tabs>
                <w:tab w:val="left" w:pos="31"/>
              </w:tabs>
              <w:ind w:firstLine="0"/>
              <w:jc w:val="center"/>
              <w:rPr>
                <w:b/>
                <w:bCs/>
              </w:rPr>
            </w:pPr>
            <w:r w:rsidRPr="008B0998">
              <w:rPr>
                <w:b/>
                <w:bCs/>
              </w:rPr>
              <w:t>Медицинская организация для оказания специализированной медицинской помощи с койками кардиологического профиля в условиях круглосуточного стационара</w:t>
            </w:r>
          </w:p>
        </w:tc>
        <w:tc>
          <w:tcPr>
            <w:tcW w:w="2210" w:type="dxa"/>
            <w:tcBorders>
              <w:bottom w:val="nil"/>
            </w:tcBorders>
          </w:tcPr>
          <w:p w14:paraId="16B07080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rPr>
                <w:b/>
                <w:bCs/>
              </w:rPr>
              <w:t>Койки кардиологического профиля</w:t>
            </w:r>
          </w:p>
        </w:tc>
      </w:tr>
      <w:tr w:rsidR="008B0998" w:rsidRPr="008B0998" w14:paraId="6AFB3E6C" w14:textId="77777777">
        <w:trPr>
          <w:trHeight w:hRule="exact" w:val="575"/>
        </w:trPr>
        <w:tc>
          <w:tcPr>
            <w:tcW w:w="14821" w:type="dxa"/>
            <w:gridSpan w:val="5"/>
            <w:tcBorders>
              <w:bottom w:val="nil"/>
            </w:tcBorders>
            <w:vAlign w:val="center"/>
          </w:tcPr>
          <w:p w14:paraId="5772D250" w14:textId="12D1BAB6" w:rsidR="008B0998" w:rsidRPr="008B0998" w:rsidRDefault="0040752F" w:rsidP="000028D9">
            <w:pPr>
              <w:pStyle w:val="1"/>
              <w:tabs>
                <w:tab w:val="left" w:pos="103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Новосибирск</w:t>
            </w:r>
          </w:p>
        </w:tc>
      </w:tr>
      <w:tr w:rsidR="008B0998" w:rsidRPr="008B0998" w14:paraId="18514D0F" w14:textId="77777777">
        <w:trPr>
          <w:trHeight w:hRule="exact" w:val="702"/>
        </w:trPr>
        <w:tc>
          <w:tcPr>
            <w:tcW w:w="988" w:type="dxa"/>
            <w:vAlign w:val="center"/>
          </w:tcPr>
          <w:p w14:paraId="43969CA3" w14:textId="77777777" w:rsidR="008B0998" w:rsidRPr="008B0998" w:rsidRDefault="008B0998" w:rsidP="000028D9">
            <w:pPr>
              <w:pStyle w:val="1"/>
              <w:tabs>
                <w:tab w:val="left" w:pos="1033"/>
              </w:tabs>
              <w:ind w:firstLine="0"/>
            </w:pPr>
            <w:r w:rsidRPr="008B0998">
              <w:t>1.</w:t>
            </w:r>
          </w:p>
        </w:tc>
        <w:tc>
          <w:tcPr>
            <w:tcW w:w="4252" w:type="dxa"/>
            <w:vAlign w:val="center"/>
          </w:tcPr>
          <w:p w14:paraId="0403E62C" w14:textId="421F0E54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2»</w:t>
            </w:r>
          </w:p>
          <w:p w14:paraId="24A1C801" w14:textId="77777777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(Октябрьский район)</w:t>
            </w:r>
          </w:p>
        </w:tc>
        <w:tc>
          <w:tcPr>
            <w:tcW w:w="1843" w:type="dxa"/>
            <w:vAlign w:val="center"/>
          </w:tcPr>
          <w:p w14:paraId="6D8293AB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100426</w:t>
            </w:r>
          </w:p>
        </w:tc>
        <w:tc>
          <w:tcPr>
            <w:tcW w:w="5528" w:type="dxa"/>
            <w:vAlign w:val="center"/>
          </w:tcPr>
          <w:p w14:paraId="456807FF" w14:textId="58CC8345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«ГКБ СМП №</w:t>
            </w:r>
            <w:r w:rsidR="00C02E03">
              <w:t> </w:t>
            </w:r>
            <w:r w:rsidRPr="008B0998">
              <w:t>2»</w:t>
            </w:r>
          </w:p>
        </w:tc>
        <w:tc>
          <w:tcPr>
            <w:tcW w:w="2210" w:type="dxa"/>
            <w:vAlign w:val="center"/>
          </w:tcPr>
          <w:p w14:paraId="4307ABA9" w14:textId="77777777" w:rsidR="008B0998" w:rsidRPr="008B0998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57</w:t>
            </w:r>
          </w:p>
        </w:tc>
      </w:tr>
      <w:tr w:rsidR="008B0998" w:rsidRPr="008B0998" w14:paraId="7FBC337A" w14:textId="77777777">
        <w:trPr>
          <w:trHeight w:hRule="exact" w:val="1170"/>
        </w:trPr>
        <w:tc>
          <w:tcPr>
            <w:tcW w:w="988" w:type="dxa"/>
            <w:vAlign w:val="center"/>
          </w:tcPr>
          <w:p w14:paraId="02060A0D" w14:textId="77777777" w:rsidR="008B0998" w:rsidRPr="008B0998" w:rsidRDefault="008B0998" w:rsidP="000028D9">
            <w:pPr>
              <w:pStyle w:val="1"/>
              <w:tabs>
                <w:tab w:val="left" w:pos="1033"/>
              </w:tabs>
              <w:ind w:firstLine="0"/>
            </w:pPr>
            <w:r w:rsidRPr="008B0998">
              <w:t>2.</w:t>
            </w:r>
          </w:p>
        </w:tc>
        <w:tc>
          <w:tcPr>
            <w:tcW w:w="4252" w:type="dxa"/>
            <w:vAlign w:val="center"/>
          </w:tcPr>
          <w:p w14:paraId="3CBC40C8" w14:textId="471113A8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7»</w:t>
            </w:r>
          </w:p>
          <w:p w14:paraId="1D0E0B02" w14:textId="77777777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(Октябрьский район)</w:t>
            </w:r>
          </w:p>
        </w:tc>
        <w:tc>
          <w:tcPr>
            <w:tcW w:w="1843" w:type="dxa"/>
            <w:vAlign w:val="center"/>
          </w:tcPr>
          <w:p w14:paraId="3EC907BF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98277</w:t>
            </w:r>
          </w:p>
        </w:tc>
        <w:tc>
          <w:tcPr>
            <w:tcW w:w="5528" w:type="dxa"/>
            <w:vAlign w:val="center"/>
          </w:tcPr>
          <w:p w14:paraId="413AF0D2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«ГКБ СМП №2»</w:t>
            </w:r>
          </w:p>
          <w:p w14:paraId="0D35783E" w14:textId="05902D23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«ГБ №</w:t>
            </w:r>
            <w:r w:rsidR="00C02E03">
              <w:t> </w:t>
            </w:r>
            <w:r w:rsidRPr="008B0998">
              <w:t>4»</w:t>
            </w:r>
          </w:p>
        </w:tc>
        <w:tc>
          <w:tcPr>
            <w:tcW w:w="2210" w:type="dxa"/>
            <w:vAlign w:val="center"/>
          </w:tcPr>
          <w:p w14:paraId="2477F4D3" w14:textId="77777777" w:rsidR="00D836C6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57</w:t>
            </w:r>
          </w:p>
          <w:p w14:paraId="153A7C38" w14:textId="0B9D1694" w:rsidR="008B0998" w:rsidRPr="008B0998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35</w:t>
            </w:r>
          </w:p>
        </w:tc>
      </w:tr>
      <w:tr w:rsidR="00A21C6F" w:rsidRPr="005F602F" w14:paraId="7CFB2973" w14:textId="77777777" w:rsidTr="00BF50CC">
        <w:trPr>
          <w:trHeight w:hRule="exact" w:val="988"/>
        </w:trPr>
        <w:tc>
          <w:tcPr>
            <w:tcW w:w="988" w:type="dxa"/>
            <w:vAlign w:val="center"/>
          </w:tcPr>
          <w:p w14:paraId="78A64018" w14:textId="0CAA4612" w:rsidR="00A21C6F" w:rsidRPr="005F602F" w:rsidRDefault="000105B9" w:rsidP="00A21C6F">
            <w:pPr>
              <w:pStyle w:val="1"/>
              <w:tabs>
                <w:tab w:val="left" w:pos="1033"/>
              </w:tabs>
              <w:ind w:firstLine="0"/>
            </w:pPr>
            <w:r>
              <w:t>3</w:t>
            </w:r>
            <w:r w:rsidR="00A21C6F" w:rsidRPr="005F602F">
              <w:t>.</w:t>
            </w:r>
          </w:p>
        </w:tc>
        <w:tc>
          <w:tcPr>
            <w:tcW w:w="4252" w:type="dxa"/>
            <w:vAlign w:val="center"/>
          </w:tcPr>
          <w:p w14:paraId="1CF5CD3C" w14:textId="7D39453C" w:rsidR="00A21C6F" w:rsidRPr="005F602F" w:rsidRDefault="00A21C6F" w:rsidP="00A21C6F">
            <w:pPr>
              <w:pStyle w:val="1"/>
              <w:tabs>
                <w:tab w:val="left" w:pos="0"/>
              </w:tabs>
              <w:ind w:firstLine="0"/>
            </w:pPr>
            <w:r w:rsidRPr="005F602F">
              <w:t>ГБУЗ НСО «ГП №</w:t>
            </w:r>
            <w:r w:rsidR="00C02E03">
              <w:t> </w:t>
            </w:r>
            <w:r w:rsidRPr="005F602F">
              <w:t>17»</w:t>
            </w:r>
          </w:p>
          <w:p w14:paraId="1CCF3BA9" w14:textId="77777777" w:rsidR="00A21C6F" w:rsidRPr="005F602F" w:rsidRDefault="00A21C6F" w:rsidP="00A21C6F">
            <w:pPr>
              <w:pStyle w:val="1"/>
              <w:tabs>
                <w:tab w:val="left" w:pos="0"/>
              </w:tabs>
              <w:ind w:firstLine="0"/>
            </w:pPr>
            <w:r w:rsidRPr="005F602F">
              <w:t>(Октябрьский район)</w:t>
            </w:r>
          </w:p>
        </w:tc>
        <w:tc>
          <w:tcPr>
            <w:tcW w:w="1843" w:type="dxa"/>
            <w:vAlign w:val="center"/>
          </w:tcPr>
          <w:p w14:paraId="55307319" w14:textId="77777777" w:rsidR="00A21C6F" w:rsidRPr="005F602F" w:rsidRDefault="00A21C6F" w:rsidP="00A21C6F">
            <w:pPr>
              <w:pStyle w:val="1"/>
              <w:tabs>
                <w:tab w:val="left" w:pos="1033"/>
              </w:tabs>
            </w:pPr>
            <w:r w:rsidRPr="005F602F">
              <w:t>56148</w:t>
            </w:r>
          </w:p>
        </w:tc>
        <w:tc>
          <w:tcPr>
            <w:tcW w:w="5528" w:type="dxa"/>
            <w:vAlign w:val="center"/>
          </w:tcPr>
          <w:p w14:paraId="3EBC6278" w14:textId="551FEB4C" w:rsidR="00A21C6F" w:rsidRPr="005F602F" w:rsidRDefault="00A21C6F" w:rsidP="00A21C6F">
            <w:pPr>
              <w:pStyle w:val="1"/>
              <w:tabs>
                <w:tab w:val="left" w:pos="1033"/>
              </w:tabs>
            </w:pPr>
            <w:r w:rsidRPr="005F602F">
              <w:t>ГБУЗ НСО «ГКБ №</w:t>
            </w:r>
            <w:r w:rsidR="00C02E03">
              <w:t> </w:t>
            </w:r>
            <w:r w:rsidRPr="005F602F">
              <w:t>12»</w:t>
            </w:r>
          </w:p>
        </w:tc>
        <w:tc>
          <w:tcPr>
            <w:tcW w:w="2210" w:type="dxa"/>
            <w:vAlign w:val="center"/>
          </w:tcPr>
          <w:p w14:paraId="5C1A6E02" w14:textId="319C4F22" w:rsidR="00A21C6F" w:rsidRPr="005F602F" w:rsidRDefault="00D30BB1" w:rsidP="00A21C6F">
            <w:pPr>
              <w:pStyle w:val="1"/>
              <w:tabs>
                <w:tab w:val="left" w:pos="1033"/>
              </w:tabs>
              <w:ind w:firstLine="606"/>
            </w:pPr>
            <w:r>
              <w:t>15</w:t>
            </w:r>
          </w:p>
        </w:tc>
      </w:tr>
      <w:tr w:rsidR="008B0998" w:rsidRPr="005F602F" w14:paraId="054032D7" w14:textId="77777777">
        <w:trPr>
          <w:trHeight w:hRule="exact" w:val="1113"/>
        </w:trPr>
        <w:tc>
          <w:tcPr>
            <w:tcW w:w="988" w:type="dxa"/>
            <w:vAlign w:val="center"/>
          </w:tcPr>
          <w:p w14:paraId="720FC5EE" w14:textId="191D1B28" w:rsidR="008B0998" w:rsidRPr="005F602F" w:rsidRDefault="000105B9" w:rsidP="000028D9">
            <w:pPr>
              <w:pStyle w:val="1"/>
              <w:tabs>
                <w:tab w:val="left" w:pos="1033"/>
              </w:tabs>
              <w:ind w:firstLine="0"/>
            </w:pPr>
            <w:r>
              <w:lastRenderedPageBreak/>
              <w:t>4</w:t>
            </w:r>
            <w:r w:rsidR="008B0998" w:rsidRPr="005F602F">
              <w:t>.</w:t>
            </w:r>
          </w:p>
        </w:tc>
        <w:tc>
          <w:tcPr>
            <w:tcW w:w="4252" w:type="dxa"/>
            <w:vAlign w:val="center"/>
          </w:tcPr>
          <w:p w14:paraId="622929FA" w14:textId="0FFAB512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ГБУЗ НСО «ГКП №</w:t>
            </w:r>
            <w:r w:rsidR="00C02E03">
              <w:t> </w:t>
            </w:r>
            <w:r w:rsidRPr="005F602F">
              <w:t>1»</w:t>
            </w:r>
          </w:p>
          <w:p w14:paraId="603C5906" w14:textId="77777777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(Центральный район)</w:t>
            </w:r>
          </w:p>
        </w:tc>
        <w:tc>
          <w:tcPr>
            <w:tcW w:w="1843" w:type="dxa"/>
            <w:vAlign w:val="center"/>
          </w:tcPr>
          <w:p w14:paraId="06302907" w14:textId="77777777" w:rsidR="008B0998" w:rsidRPr="005F602F" w:rsidRDefault="008B0998" w:rsidP="008B0998">
            <w:pPr>
              <w:pStyle w:val="1"/>
              <w:tabs>
                <w:tab w:val="left" w:pos="1033"/>
              </w:tabs>
            </w:pPr>
            <w:r w:rsidRPr="005F602F">
              <w:t>35631</w:t>
            </w:r>
          </w:p>
        </w:tc>
        <w:tc>
          <w:tcPr>
            <w:tcW w:w="5528" w:type="dxa"/>
            <w:vAlign w:val="center"/>
          </w:tcPr>
          <w:p w14:paraId="00A2AFF6" w14:textId="4492B2C7" w:rsidR="008B0998" w:rsidRPr="005F602F" w:rsidRDefault="008B0998" w:rsidP="008B0998">
            <w:pPr>
              <w:pStyle w:val="1"/>
              <w:tabs>
                <w:tab w:val="left" w:pos="1033"/>
              </w:tabs>
            </w:pPr>
            <w:r w:rsidRPr="005F602F">
              <w:t>ГБУЗ НСО «ГКБ №</w:t>
            </w:r>
            <w:r w:rsidR="00C02E03">
              <w:t> </w:t>
            </w:r>
            <w:r w:rsidRPr="005F602F">
              <w:t>1»</w:t>
            </w:r>
          </w:p>
        </w:tc>
        <w:tc>
          <w:tcPr>
            <w:tcW w:w="2210" w:type="dxa"/>
            <w:vAlign w:val="center"/>
          </w:tcPr>
          <w:p w14:paraId="7C452F9A" w14:textId="77777777" w:rsidR="008B0998" w:rsidRPr="005F602F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5F602F">
              <w:t>72</w:t>
            </w:r>
          </w:p>
        </w:tc>
      </w:tr>
      <w:tr w:rsidR="008B0998" w:rsidRPr="005F602F" w14:paraId="7CCD0C35" w14:textId="77777777">
        <w:trPr>
          <w:trHeight w:val="1108"/>
        </w:trPr>
        <w:tc>
          <w:tcPr>
            <w:tcW w:w="988" w:type="dxa"/>
            <w:vAlign w:val="center"/>
          </w:tcPr>
          <w:p w14:paraId="0AEB25EB" w14:textId="10F03CB2" w:rsidR="008B0998" w:rsidRPr="005F602F" w:rsidRDefault="000105B9" w:rsidP="000028D9">
            <w:pPr>
              <w:pStyle w:val="1"/>
              <w:tabs>
                <w:tab w:val="left" w:pos="1033"/>
              </w:tabs>
              <w:ind w:firstLine="0"/>
            </w:pPr>
            <w:r>
              <w:t>5</w:t>
            </w:r>
            <w:r w:rsidR="008B0998" w:rsidRPr="005F602F">
              <w:t>.</w:t>
            </w:r>
          </w:p>
        </w:tc>
        <w:tc>
          <w:tcPr>
            <w:tcW w:w="4252" w:type="dxa"/>
            <w:vAlign w:val="center"/>
          </w:tcPr>
          <w:p w14:paraId="7A1A6A9B" w14:textId="20012AD7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ГБУЗ НСО «ГКП №</w:t>
            </w:r>
            <w:r w:rsidR="00C02E03">
              <w:t> </w:t>
            </w:r>
            <w:r w:rsidRPr="005F602F">
              <w:t>20»</w:t>
            </w:r>
          </w:p>
          <w:p w14:paraId="6278AC06" w14:textId="77777777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(Железнодорожный район)</w:t>
            </w:r>
          </w:p>
        </w:tc>
        <w:tc>
          <w:tcPr>
            <w:tcW w:w="1843" w:type="dxa"/>
            <w:vAlign w:val="center"/>
          </w:tcPr>
          <w:p w14:paraId="4A6C5BCA" w14:textId="77777777" w:rsidR="008B0998" w:rsidRPr="005F602F" w:rsidRDefault="008B0998" w:rsidP="008B0998">
            <w:pPr>
              <w:pStyle w:val="1"/>
              <w:tabs>
                <w:tab w:val="left" w:pos="1033"/>
              </w:tabs>
            </w:pPr>
            <w:r w:rsidRPr="005F602F">
              <w:t>46716</w:t>
            </w:r>
          </w:p>
        </w:tc>
        <w:tc>
          <w:tcPr>
            <w:tcW w:w="5528" w:type="dxa"/>
            <w:vAlign w:val="center"/>
          </w:tcPr>
          <w:p w14:paraId="3279BF71" w14:textId="4AE152E9" w:rsidR="008B0998" w:rsidRPr="005F602F" w:rsidRDefault="008B0998" w:rsidP="008B0998">
            <w:pPr>
              <w:pStyle w:val="1"/>
              <w:tabs>
                <w:tab w:val="left" w:pos="1033"/>
              </w:tabs>
            </w:pPr>
            <w:r w:rsidRPr="005F602F">
              <w:t>ГБУЗ НСО «ГКБ №</w:t>
            </w:r>
            <w:r w:rsidR="00C02E03">
              <w:t> </w:t>
            </w:r>
            <w:r w:rsidRPr="005F602F">
              <w:t>1»</w:t>
            </w:r>
          </w:p>
          <w:p w14:paraId="03B225AD" w14:textId="242638FE" w:rsidR="008B0998" w:rsidRPr="005F602F" w:rsidRDefault="004B469D" w:rsidP="00EB12EF">
            <w:pPr>
              <w:pStyle w:val="1"/>
              <w:tabs>
                <w:tab w:val="left" w:pos="1033"/>
              </w:tabs>
            </w:pPr>
            <w:r w:rsidRPr="005F602F">
              <w:t>ГБУЗ НСО «ГБ №4»</w:t>
            </w:r>
          </w:p>
        </w:tc>
        <w:tc>
          <w:tcPr>
            <w:tcW w:w="2210" w:type="dxa"/>
            <w:vAlign w:val="center"/>
          </w:tcPr>
          <w:p w14:paraId="55599C5A" w14:textId="266562FD" w:rsidR="004B469D" w:rsidRPr="005F602F" w:rsidRDefault="000C4D1C" w:rsidP="004B469D">
            <w:pPr>
              <w:pStyle w:val="1"/>
              <w:tabs>
                <w:tab w:val="left" w:pos="1033"/>
              </w:tabs>
              <w:ind w:firstLine="606"/>
            </w:pPr>
            <w:r>
              <w:t>72</w:t>
            </w:r>
          </w:p>
          <w:p w14:paraId="66203639" w14:textId="1235969A" w:rsidR="008B0998" w:rsidRPr="005F602F" w:rsidRDefault="008B0998" w:rsidP="00EB12EF">
            <w:pPr>
              <w:pStyle w:val="1"/>
              <w:tabs>
                <w:tab w:val="left" w:pos="1033"/>
              </w:tabs>
              <w:ind w:firstLine="606"/>
            </w:pPr>
            <w:r w:rsidRPr="005F602F">
              <w:t>35</w:t>
            </w:r>
          </w:p>
        </w:tc>
      </w:tr>
      <w:tr w:rsidR="008B0998" w:rsidRPr="005F602F" w14:paraId="7DB00A8B" w14:textId="77777777">
        <w:trPr>
          <w:trHeight w:hRule="exact" w:val="717"/>
        </w:trPr>
        <w:tc>
          <w:tcPr>
            <w:tcW w:w="988" w:type="dxa"/>
            <w:vAlign w:val="center"/>
          </w:tcPr>
          <w:p w14:paraId="615A55D9" w14:textId="3DE72E9D" w:rsidR="008B0998" w:rsidRPr="005F602F" w:rsidRDefault="000105B9" w:rsidP="000028D9">
            <w:pPr>
              <w:pStyle w:val="1"/>
              <w:tabs>
                <w:tab w:val="left" w:pos="1033"/>
              </w:tabs>
              <w:ind w:firstLine="0"/>
            </w:pPr>
            <w:r>
              <w:t>6</w:t>
            </w:r>
            <w:r w:rsidR="008B0998" w:rsidRPr="005F602F">
              <w:t>.</w:t>
            </w:r>
          </w:p>
        </w:tc>
        <w:tc>
          <w:tcPr>
            <w:tcW w:w="4252" w:type="dxa"/>
            <w:vAlign w:val="center"/>
          </w:tcPr>
          <w:p w14:paraId="619C44C4" w14:textId="67D52F87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ГБУЗ НСО «ДКБ №</w:t>
            </w:r>
            <w:r w:rsidR="00C02E03">
              <w:t> </w:t>
            </w:r>
            <w:r w:rsidRPr="005F602F">
              <w:t>3»</w:t>
            </w:r>
          </w:p>
          <w:p w14:paraId="4306F25D" w14:textId="77777777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(</w:t>
            </w:r>
            <w:proofErr w:type="spellStart"/>
            <w:r w:rsidRPr="005F602F">
              <w:t>Заельцовский</w:t>
            </w:r>
            <w:proofErr w:type="spellEnd"/>
            <w:r w:rsidRPr="005F602F">
              <w:t xml:space="preserve"> район)</w:t>
            </w:r>
          </w:p>
          <w:p w14:paraId="7C8CA77C" w14:textId="77777777" w:rsidR="008B0998" w:rsidRPr="005F602F" w:rsidRDefault="008B0998" w:rsidP="00F62406">
            <w:pPr>
              <w:pStyle w:val="1"/>
              <w:tabs>
                <w:tab w:val="left" w:pos="0"/>
              </w:tabs>
              <w:ind w:firstLine="0"/>
            </w:pPr>
          </w:p>
        </w:tc>
        <w:tc>
          <w:tcPr>
            <w:tcW w:w="1843" w:type="dxa"/>
            <w:vAlign w:val="center"/>
          </w:tcPr>
          <w:p w14:paraId="3B0227C0" w14:textId="77777777" w:rsidR="008B0998" w:rsidRPr="005F602F" w:rsidRDefault="008B0998" w:rsidP="008B0998">
            <w:pPr>
              <w:pStyle w:val="1"/>
              <w:tabs>
                <w:tab w:val="left" w:pos="1033"/>
              </w:tabs>
            </w:pPr>
            <w:r w:rsidRPr="005F602F">
              <w:t>74444</w:t>
            </w:r>
          </w:p>
        </w:tc>
        <w:tc>
          <w:tcPr>
            <w:tcW w:w="5528" w:type="dxa"/>
            <w:vAlign w:val="center"/>
          </w:tcPr>
          <w:p w14:paraId="5CBBB336" w14:textId="41368D96" w:rsidR="008B0998" w:rsidRPr="005F602F" w:rsidRDefault="008B0998" w:rsidP="008B0998">
            <w:pPr>
              <w:pStyle w:val="1"/>
              <w:tabs>
                <w:tab w:val="left" w:pos="1033"/>
              </w:tabs>
            </w:pPr>
            <w:r w:rsidRPr="005F602F">
              <w:t>ГБУЗ НСО «ГБ №</w:t>
            </w:r>
            <w:r w:rsidR="00C02E03">
              <w:t> </w:t>
            </w:r>
            <w:r w:rsidRPr="005F602F">
              <w:t>4»</w:t>
            </w:r>
          </w:p>
        </w:tc>
        <w:tc>
          <w:tcPr>
            <w:tcW w:w="2210" w:type="dxa"/>
            <w:vAlign w:val="center"/>
          </w:tcPr>
          <w:p w14:paraId="27D6FCE1" w14:textId="77777777" w:rsidR="008B0998" w:rsidRPr="005F602F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5F602F">
              <w:t>35</w:t>
            </w:r>
          </w:p>
        </w:tc>
      </w:tr>
      <w:tr w:rsidR="00764E0F" w:rsidRPr="005F602F" w14:paraId="4C578B90" w14:textId="77777777">
        <w:trPr>
          <w:trHeight w:hRule="exact" w:val="717"/>
        </w:trPr>
        <w:tc>
          <w:tcPr>
            <w:tcW w:w="988" w:type="dxa"/>
            <w:vAlign w:val="center"/>
          </w:tcPr>
          <w:p w14:paraId="20152A81" w14:textId="748EFE88" w:rsidR="00764E0F" w:rsidRDefault="000105B9" w:rsidP="000028D9">
            <w:pPr>
              <w:pStyle w:val="1"/>
              <w:tabs>
                <w:tab w:val="left" w:pos="1033"/>
              </w:tabs>
              <w:ind w:firstLine="0"/>
            </w:pPr>
            <w:r>
              <w:t>7.</w:t>
            </w:r>
          </w:p>
        </w:tc>
        <w:tc>
          <w:tcPr>
            <w:tcW w:w="4252" w:type="dxa"/>
            <w:vAlign w:val="center"/>
          </w:tcPr>
          <w:p w14:paraId="0587F26A" w14:textId="788D3B6F" w:rsidR="00764E0F" w:rsidRDefault="00764E0F" w:rsidP="00F62406">
            <w:pPr>
              <w:pStyle w:val="1"/>
              <w:tabs>
                <w:tab w:val="left" w:pos="0"/>
              </w:tabs>
              <w:ind w:firstLine="0"/>
            </w:pPr>
            <w:r w:rsidRPr="005F602F">
              <w:t>ГБУЗ НСО «ГБ №</w:t>
            </w:r>
            <w:r w:rsidR="00C02E03">
              <w:t> </w:t>
            </w:r>
            <w:r w:rsidRPr="005F602F">
              <w:t>4»</w:t>
            </w:r>
          </w:p>
          <w:p w14:paraId="670C574D" w14:textId="3519BBCE" w:rsidR="00764E0F" w:rsidRPr="005F602F" w:rsidRDefault="00764E0F" w:rsidP="00F62406">
            <w:pPr>
              <w:pStyle w:val="1"/>
              <w:tabs>
                <w:tab w:val="left" w:pos="0"/>
              </w:tabs>
              <w:ind w:firstLine="0"/>
            </w:pPr>
            <w:r>
              <w:t>(Калининский район)</w:t>
            </w:r>
          </w:p>
        </w:tc>
        <w:tc>
          <w:tcPr>
            <w:tcW w:w="1843" w:type="dxa"/>
            <w:vAlign w:val="center"/>
          </w:tcPr>
          <w:p w14:paraId="5F7E06E7" w14:textId="0130179F" w:rsidR="00764E0F" w:rsidRPr="005F602F" w:rsidRDefault="00764E0F" w:rsidP="008B0998">
            <w:pPr>
              <w:pStyle w:val="1"/>
              <w:tabs>
                <w:tab w:val="left" w:pos="1033"/>
              </w:tabs>
            </w:pPr>
            <w:r>
              <w:t>23118</w:t>
            </w:r>
          </w:p>
        </w:tc>
        <w:tc>
          <w:tcPr>
            <w:tcW w:w="5528" w:type="dxa"/>
            <w:vAlign w:val="center"/>
          </w:tcPr>
          <w:p w14:paraId="00DBB545" w14:textId="64E27E45" w:rsidR="00764E0F" w:rsidRPr="005F602F" w:rsidRDefault="00764E0F" w:rsidP="008B0998">
            <w:pPr>
              <w:pStyle w:val="1"/>
              <w:tabs>
                <w:tab w:val="left" w:pos="1033"/>
              </w:tabs>
            </w:pPr>
            <w:r w:rsidRPr="005F602F">
              <w:t>ГБУЗ НСО «ГБ №</w:t>
            </w:r>
            <w:r w:rsidR="00C02E03">
              <w:t> </w:t>
            </w:r>
            <w:r w:rsidRPr="005F602F">
              <w:t>4»</w:t>
            </w:r>
          </w:p>
        </w:tc>
        <w:tc>
          <w:tcPr>
            <w:tcW w:w="2210" w:type="dxa"/>
            <w:vAlign w:val="center"/>
          </w:tcPr>
          <w:p w14:paraId="07C5DA62" w14:textId="3E7924D7" w:rsidR="00764E0F" w:rsidRPr="005F602F" w:rsidRDefault="00764E0F" w:rsidP="00D836C6">
            <w:pPr>
              <w:pStyle w:val="1"/>
              <w:tabs>
                <w:tab w:val="left" w:pos="1033"/>
              </w:tabs>
              <w:ind w:firstLine="606"/>
            </w:pPr>
            <w:r w:rsidRPr="005F602F">
              <w:t>35</w:t>
            </w:r>
          </w:p>
        </w:tc>
      </w:tr>
      <w:tr w:rsidR="00764E0F" w:rsidRPr="008B0998" w14:paraId="43AE884E" w14:textId="77777777" w:rsidTr="00BF50CC">
        <w:trPr>
          <w:trHeight w:hRule="exact" w:val="1017"/>
        </w:trPr>
        <w:tc>
          <w:tcPr>
            <w:tcW w:w="988" w:type="dxa"/>
            <w:vAlign w:val="center"/>
          </w:tcPr>
          <w:p w14:paraId="5DEEAF75" w14:textId="7F793FD1" w:rsidR="00764E0F" w:rsidRPr="005F602F" w:rsidRDefault="000105B9" w:rsidP="00764E0F">
            <w:pPr>
              <w:pStyle w:val="1"/>
              <w:tabs>
                <w:tab w:val="left" w:pos="1033"/>
              </w:tabs>
              <w:ind w:firstLine="0"/>
            </w:pPr>
            <w:r>
              <w:t>8</w:t>
            </w:r>
            <w:r w:rsidR="00764E0F" w:rsidRPr="005F602F">
              <w:t>.</w:t>
            </w:r>
          </w:p>
        </w:tc>
        <w:tc>
          <w:tcPr>
            <w:tcW w:w="4252" w:type="dxa"/>
            <w:vAlign w:val="center"/>
          </w:tcPr>
          <w:p w14:paraId="28CE06E1" w14:textId="5D2E1905" w:rsidR="00764E0F" w:rsidRPr="005F602F" w:rsidRDefault="00764E0F" w:rsidP="00764E0F">
            <w:pPr>
              <w:pStyle w:val="1"/>
              <w:tabs>
                <w:tab w:val="left" w:pos="0"/>
              </w:tabs>
              <w:ind w:firstLine="0"/>
            </w:pPr>
            <w:r w:rsidRPr="005F602F">
              <w:t>ГБУЗ НСО «ГП №</w:t>
            </w:r>
            <w:r w:rsidR="00C02E03">
              <w:t> </w:t>
            </w:r>
            <w:r w:rsidRPr="005F602F">
              <w:t>29»</w:t>
            </w:r>
          </w:p>
          <w:p w14:paraId="02EAA462" w14:textId="77777777" w:rsidR="00764E0F" w:rsidRPr="005F602F" w:rsidRDefault="00764E0F" w:rsidP="00764E0F">
            <w:pPr>
              <w:pStyle w:val="1"/>
              <w:tabs>
                <w:tab w:val="left" w:pos="0"/>
              </w:tabs>
              <w:ind w:firstLine="0"/>
            </w:pPr>
            <w:r w:rsidRPr="005F602F">
              <w:t>(Калининский район)</w:t>
            </w:r>
          </w:p>
        </w:tc>
        <w:tc>
          <w:tcPr>
            <w:tcW w:w="1843" w:type="dxa"/>
            <w:vAlign w:val="center"/>
          </w:tcPr>
          <w:p w14:paraId="652915C4" w14:textId="19B00416" w:rsidR="00764E0F" w:rsidRPr="005F602F" w:rsidRDefault="00764E0F" w:rsidP="00764E0F">
            <w:pPr>
              <w:pStyle w:val="1"/>
              <w:tabs>
                <w:tab w:val="left" w:pos="1033"/>
              </w:tabs>
            </w:pPr>
            <w:r w:rsidRPr="005F602F">
              <w:t>92600</w:t>
            </w:r>
          </w:p>
        </w:tc>
        <w:tc>
          <w:tcPr>
            <w:tcW w:w="5528" w:type="dxa"/>
            <w:vAlign w:val="center"/>
          </w:tcPr>
          <w:p w14:paraId="7434F6F6" w14:textId="19221A9E" w:rsidR="00764E0F" w:rsidRPr="005F602F" w:rsidRDefault="00764E0F" w:rsidP="00764E0F">
            <w:pPr>
              <w:pStyle w:val="1"/>
              <w:tabs>
                <w:tab w:val="left" w:pos="1033"/>
              </w:tabs>
            </w:pPr>
            <w:r w:rsidRPr="005F602F">
              <w:t>ГБУЗ НСО «ГКБ №</w:t>
            </w:r>
            <w:r w:rsidR="00C02E03">
              <w:t> </w:t>
            </w:r>
            <w:r w:rsidRPr="005F602F">
              <w:t>12»</w:t>
            </w:r>
          </w:p>
        </w:tc>
        <w:tc>
          <w:tcPr>
            <w:tcW w:w="2210" w:type="dxa"/>
            <w:vAlign w:val="center"/>
          </w:tcPr>
          <w:p w14:paraId="2EF337C0" w14:textId="2C505D76" w:rsidR="00764E0F" w:rsidRPr="008B0998" w:rsidRDefault="00B80A3A" w:rsidP="00764E0F">
            <w:pPr>
              <w:pStyle w:val="1"/>
              <w:tabs>
                <w:tab w:val="left" w:pos="1033"/>
              </w:tabs>
              <w:ind w:firstLine="606"/>
            </w:pPr>
            <w:r>
              <w:t>15</w:t>
            </w:r>
          </w:p>
        </w:tc>
      </w:tr>
      <w:tr w:rsidR="00432528" w:rsidRPr="008B0998" w14:paraId="54FEE883" w14:textId="77777777" w:rsidTr="00BF50CC">
        <w:trPr>
          <w:trHeight w:hRule="exact" w:val="1131"/>
        </w:trPr>
        <w:tc>
          <w:tcPr>
            <w:tcW w:w="988" w:type="dxa"/>
            <w:vAlign w:val="center"/>
          </w:tcPr>
          <w:p w14:paraId="56D2A648" w14:textId="2794759B" w:rsidR="00432528" w:rsidRPr="008B0998" w:rsidRDefault="000105B9" w:rsidP="00432528">
            <w:pPr>
              <w:pStyle w:val="1"/>
              <w:tabs>
                <w:tab w:val="left" w:pos="1033"/>
              </w:tabs>
              <w:ind w:firstLine="0"/>
            </w:pPr>
            <w:r>
              <w:t>9</w:t>
            </w:r>
            <w:r w:rsidR="00432528" w:rsidRPr="008B0998">
              <w:t>.</w:t>
            </w:r>
          </w:p>
        </w:tc>
        <w:tc>
          <w:tcPr>
            <w:tcW w:w="4252" w:type="dxa"/>
            <w:vAlign w:val="center"/>
          </w:tcPr>
          <w:p w14:paraId="6A42040D" w14:textId="4C63D0C7" w:rsidR="00432528" w:rsidRPr="008B0998" w:rsidRDefault="00432528" w:rsidP="00432528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27»</w:t>
            </w:r>
          </w:p>
          <w:p w14:paraId="01A25625" w14:textId="77777777" w:rsidR="00432528" w:rsidRPr="008B0998" w:rsidRDefault="00432528" w:rsidP="00432528">
            <w:pPr>
              <w:pStyle w:val="1"/>
              <w:tabs>
                <w:tab w:val="left" w:pos="0"/>
              </w:tabs>
              <w:ind w:firstLine="0"/>
            </w:pPr>
            <w:r w:rsidRPr="008B0998">
              <w:t>(Калининский район)</w:t>
            </w:r>
          </w:p>
        </w:tc>
        <w:tc>
          <w:tcPr>
            <w:tcW w:w="1843" w:type="dxa"/>
            <w:vAlign w:val="center"/>
          </w:tcPr>
          <w:p w14:paraId="4BCF80BD" w14:textId="77777777" w:rsidR="00432528" w:rsidRPr="008B0998" w:rsidRDefault="00432528" w:rsidP="00432528">
            <w:pPr>
              <w:pStyle w:val="1"/>
              <w:tabs>
                <w:tab w:val="left" w:pos="1033"/>
              </w:tabs>
            </w:pPr>
            <w:r w:rsidRPr="008B0998">
              <w:t>121153</w:t>
            </w:r>
          </w:p>
        </w:tc>
        <w:tc>
          <w:tcPr>
            <w:tcW w:w="5528" w:type="dxa"/>
            <w:vAlign w:val="center"/>
          </w:tcPr>
          <w:p w14:paraId="728AAE72" w14:textId="542F2197" w:rsidR="00432528" w:rsidRDefault="00432528" w:rsidP="000105B9">
            <w:pPr>
              <w:pStyle w:val="1"/>
              <w:tabs>
                <w:tab w:val="left" w:pos="1033"/>
              </w:tabs>
            </w:pPr>
            <w:r w:rsidRPr="004E0C41">
              <w:t>ГБУЗ НСО «ГКБ №</w:t>
            </w:r>
            <w:r w:rsidR="00C02E03">
              <w:t> </w:t>
            </w:r>
            <w:r w:rsidRPr="004E0C41">
              <w:t>1»</w:t>
            </w:r>
          </w:p>
          <w:p w14:paraId="4D534446" w14:textId="6F5EB080" w:rsidR="00432528" w:rsidRPr="004E0C41" w:rsidRDefault="00432528" w:rsidP="000105B9">
            <w:pPr>
              <w:pStyle w:val="1"/>
              <w:tabs>
                <w:tab w:val="left" w:pos="1033"/>
              </w:tabs>
            </w:pPr>
            <w:r w:rsidRPr="004E0C41">
              <w:t>ГБУЗ НСО «ГКБ №</w:t>
            </w:r>
            <w:r w:rsidR="00C02E03">
              <w:t> </w:t>
            </w:r>
            <w:r w:rsidRPr="004E0C41">
              <w:t>25»</w:t>
            </w:r>
          </w:p>
        </w:tc>
        <w:tc>
          <w:tcPr>
            <w:tcW w:w="2210" w:type="dxa"/>
            <w:vAlign w:val="center"/>
          </w:tcPr>
          <w:p w14:paraId="077D994E" w14:textId="34C75807" w:rsidR="000105B9" w:rsidRDefault="000C4D1C" w:rsidP="00432528">
            <w:pPr>
              <w:pStyle w:val="1"/>
              <w:tabs>
                <w:tab w:val="left" w:pos="1033"/>
              </w:tabs>
              <w:ind w:firstLine="606"/>
            </w:pPr>
            <w:r>
              <w:t>72</w:t>
            </w:r>
          </w:p>
          <w:p w14:paraId="0E6F0AD3" w14:textId="3C1FFDB9" w:rsidR="00432528" w:rsidRPr="008B0998" w:rsidRDefault="00B80A3A" w:rsidP="00432528">
            <w:pPr>
              <w:pStyle w:val="1"/>
              <w:tabs>
                <w:tab w:val="left" w:pos="1033"/>
              </w:tabs>
              <w:ind w:firstLine="606"/>
            </w:pPr>
            <w:r>
              <w:t>40</w:t>
            </w:r>
          </w:p>
        </w:tc>
      </w:tr>
      <w:tr w:rsidR="00432528" w:rsidRPr="008B0998" w14:paraId="340879CA" w14:textId="77777777" w:rsidTr="000105B9">
        <w:trPr>
          <w:trHeight w:hRule="exact" w:val="867"/>
        </w:trPr>
        <w:tc>
          <w:tcPr>
            <w:tcW w:w="988" w:type="dxa"/>
            <w:vAlign w:val="center"/>
          </w:tcPr>
          <w:p w14:paraId="26CA9B70" w14:textId="32F3E19A" w:rsidR="00432528" w:rsidRPr="008B0998" w:rsidRDefault="000105B9" w:rsidP="00432528">
            <w:pPr>
              <w:pStyle w:val="1"/>
              <w:tabs>
                <w:tab w:val="left" w:pos="1033"/>
              </w:tabs>
              <w:ind w:firstLine="0"/>
            </w:pPr>
            <w:r>
              <w:t>10</w:t>
            </w:r>
            <w:r w:rsidR="00432528">
              <w:t>.</w:t>
            </w:r>
          </w:p>
        </w:tc>
        <w:tc>
          <w:tcPr>
            <w:tcW w:w="4252" w:type="dxa"/>
            <w:vAlign w:val="center"/>
          </w:tcPr>
          <w:p w14:paraId="45B9D5A7" w14:textId="241FC968" w:rsidR="00432528" w:rsidRDefault="00432528" w:rsidP="00432528">
            <w:pPr>
              <w:pStyle w:val="1"/>
              <w:tabs>
                <w:tab w:val="left" w:pos="0"/>
              </w:tabs>
              <w:ind w:firstLine="0"/>
            </w:pPr>
            <w:r>
              <w:t>ГБУЗ НСО «ГКБ №</w:t>
            </w:r>
            <w:r w:rsidR="00C02E03">
              <w:t> </w:t>
            </w:r>
            <w:r>
              <w:t>25»</w:t>
            </w:r>
          </w:p>
          <w:p w14:paraId="054649D4" w14:textId="77777777" w:rsidR="00432528" w:rsidRPr="008B0998" w:rsidRDefault="00432528" w:rsidP="00432528">
            <w:pPr>
              <w:pStyle w:val="1"/>
              <w:tabs>
                <w:tab w:val="left" w:pos="0"/>
              </w:tabs>
              <w:ind w:firstLine="0"/>
            </w:pPr>
            <w:r>
              <w:t>(Калининский район)</w:t>
            </w:r>
          </w:p>
        </w:tc>
        <w:tc>
          <w:tcPr>
            <w:tcW w:w="1843" w:type="dxa"/>
            <w:vAlign w:val="center"/>
          </w:tcPr>
          <w:p w14:paraId="748AFB8A" w14:textId="77777777" w:rsidR="00432528" w:rsidRPr="008B0998" w:rsidRDefault="00432528" w:rsidP="00432528">
            <w:pPr>
              <w:pStyle w:val="1"/>
              <w:tabs>
                <w:tab w:val="left" w:pos="1033"/>
              </w:tabs>
            </w:pPr>
            <w:r>
              <w:t>27848</w:t>
            </w:r>
          </w:p>
        </w:tc>
        <w:tc>
          <w:tcPr>
            <w:tcW w:w="5528" w:type="dxa"/>
            <w:vAlign w:val="center"/>
          </w:tcPr>
          <w:p w14:paraId="12E0DFD0" w14:textId="2F286D81" w:rsidR="00432528" w:rsidRPr="004E0C41" w:rsidRDefault="00432528" w:rsidP="000105B9">
            <w:pPr>
              <w:pStyle w:val="1"/>
              <w:tabs>
                <w:tab w:val="left" w:pos="1033"/>
              </w:tabs>
            </w:pPr>
            <w:r w:rsidRPr="004E0C41">
              <w:t>ГБУЗ НСО «ГКБ №</w:t>
            </w:r>
            <w:r w:rsidR="00C02E03">
              <w:t> </w:t>
            </w:r>
            <w:r w:rsidRPr="004E0C41">
              <w:t>25»</w:t>
            </w:r>
          </w:p>
        </w:tc>
        <w:tc>
          <w:tcPr>
            <w:tcW w:w="2210" w:type="dxa"/>
            <w:vAlign w:val="center"/>
          </w:tcPr>
          <w:p w14:paraId="57F6D9A5" w14:textId="2377FCE9" w:rsidR="00432528" w:rsidRPr="008B0998" w:rsidRDefault="00B80A3A" w:rsidP="00432528">
            <w:pPr>
              <w:pStyle w:val="1"/>
              <w:tabs>
                <w:tab w:val="left" w:pos="1033"/>
              </w:tabs>
              <w:ind w:firstLine="606"/>
            </w:pPr>
            <w:r>
              <w:t>40</w:t>
            </w:r>
          </w:p>
        </w:tc>
      </w:tr>
      <w:tr w:rsidR="004B469D" w:rsidRPr="005F602F" w14:paraId="7131560F" w14:textId="77777777">
        <w:trPr>
          <w:trHeight w:hRule="exact" w:val="717"/>
        </w:trPr>
        <w:tc>
          <w:tcPr>
            <w:tcW w:w="988" w:type="dxa"/>
            <w:vAlign w:val="center"/>
          </w:tcPr>
          <w:p w14:paraId="02E964FF" w14:textId="46376D71" w:rsidR="004B469D" w:rsidRPr="005F602F" w:rsidRDefault="000105B9" w:rsidP="000028D9">
            <w:pPr>
              <w:pStyle w:val="1"/>
              <w:tabs>
                <w:tab w:val="left" w:pos="1033"/>
              </w:tabs>
              <w:ind w:firstLine="0"/>
            </w:pPr>
            <w:r>
              <w:t>11</w:t>
            </w:r>
            <w:r w:rsidR="00A21C6F">
              <w:t>.</w:t>
            </w:r>
          </w:p>
        </w:tc>
        <w:tc>
          <w:tcPr>
            <w:tcW w:w="4252" w:type="dxa"/>
            <w:vAlign w:val="center"/>
          </w:tcPr>
          <w:p w14:paraId="4CCB7B4F" w14:textId="727E6003" w:rsidR="004B469D" w:rsidRPr="003F660F" w:rsidRDefault="004B469D" w:rsidP="004B46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0F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НСО «ГКБ №</w:t>
            </w:r>
            <w:r w:rsidR="00C02E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660F">
              <w:rPr>
                <w:rFonts w:ascii="Times New Roman" w:eastAsia="Times New Roman" w:hAnsi="Times New Roman" w:cs="Times New Roman"/>
                <w:sz w:val="28"/>
                <w:szCs w:val="28"/>
              </w:rPr>
              <w:t>12»</w:t>
            </w:r>
          </w:p>
          <w:p w14:paraId="4ED4363F" w14:textId="35466250" w:rsidR="004B469D" w:rsidRPr="005F602F" w:rsidRDefault="004B469D" w:rsidP="00E6556C">
            <w:pPr>
              <w:pStyle w:val="1"/>
              <w:tabs>
                <w:tab w:val="left" w:pos="1033"/>
              </w:tabs>
              <w:ind w:hanging="101"/>
            </w:pPr>
            <w:r w:rsidRPr="005F602F">
              <w:t>(Дзержинский район)</w:t>
            </w:r>
          </w:p>
        </w:tc>
        <w:tc>
          <w:tcPr>
            <w:tcW w:w="1843" w:type="dxa"/>
            <w:vAlign w:val="center"/>
          </w:tcPr>
          <w:p w14:paraId="3E31DDCA" w14:textId="411529DF" w:rsidR="004B469D" w:rsidRPr="005F602F" w:rsidRDefault="00D043A5" w:rsidP="008B0998">
            <w:pPr>
              <w:pStyle w:val="1"/>
              <w:tabs>
                <w:tab w:val="left" w:pos="1033"/>
              </w:tabs>
            </w:pPr>
            <w:r w:rsidRPr="005F602F">
              <w:t>40669</w:t>
            </w:r>
          </w:p>
        </w:tc>
        <w:tc>
          <w:tcPr>
            <w:tcW w:w="5528" w:type="dxa"/>
            <w:vAlign w:val="center"/>
          </w:tcPr>
          <w:p w14:paraId="1A166321" w14:textId="3CFDCAED" w:rsidR="004B469D" w:rsidRPr="005F602F" w:rsidRDefault="004B469D" w:rsidP="00E6556C">
            <w:pPr>
              <w:ind w:firstLine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0F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НСО «ГКБ №</w:t>
            </w:r>
            <w:r w:rsidR="00C02E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F660F">
              <w:rPr>
                <w:rFonts w:ascii="Times New Roman" w:eastAsia="Times New Roman" w:hAnsi="Times New Roman" w:cs="Times New Roman"/>
                <w:sz w:val="28"/>
                <w:szCs w:val="28"/>
              </w:rPr>
              <w:t>12»</w:t>
            </w:r>
          </w:p>
        </w:tc>
        <w:tc>
          <w:tcPr>
            <w:tcW w:w="2210" w:type="dxa"/>
            <w:vAlign w:val="center"/>
          </w:tcPr>
          <w:p w14:paraId="67E5AD2C" w14:textId="37897D53" w:rsidR="004B469D" w:rsidRPr="005F602F" w:rsidRDefault="00B80A3A" w:rsidP="00D836C6">
            <w:pPr>
              <w:pStyle w:val="1"/>
              <w:tabs>
                <w:tab w:val="left" w:pos="1033"/>
              </w:tabs>
              <w:ind w:firstLine="606"/>
            </w:pPr>
            <w:r>
              <w:t>15</w:t>
            </w:r>
          </w:p>
        </w:tc>
      </w:tr>
      <w:tr w:rsidR="000105B9" w:rsidRPr="008B0998" w14:paraId="254B3154" w14:textId="77777777" w:rsidTr="0077621D">
        <w:trPr>
          <w:trHeight w:hRule="exact" w:val="1990"/>
        </w:trPr>
        <w:tc>
          <w:tcPr>
            <w:tcW w:w="988" w:type="dxa"/>
            <w:vAlign w:val="center"/>
          </w:tcPr>
          <w:p w14:paraId="646EB210" w14:textId="77777777" w:rsidR="000105B9" w:rsidRPr="008B0998" w:rsidRDefault="000105B9" w:rsidP="000105B9">
            <w:pPr>
              <w:pStyle w:val="1"/>
              <w:tabs>
                <w:tab w:val="left" w:pos="1033"/>
              </w:tabs>
              <w:ind w:firstLine="0"/>
            </w:pPr>
            <w:r w:rsidRPr="008B0998">
              <w:t>1</w:t>
            </w:r>
            <w:r>
              <w:t>2</w:t>
            </w:r>
            <w:r w:rsidRPr="008B0998">
              <w:t>.</w:t>
            </w:r>
          </w:p>
        </w:tc>
        <w:tc>
          <w:tcPr>
            <w:tcW w:w="4252" w:type="dxa"/>
            <w:vAlign w:val="center"/>
          </w:tcPr>
          <w:p w14:paraId="5EF524DF" w14:textId="75364CFF" w:rsidR="00337D54" w:rsidRDefault="00337D54" w:rsidP="00337D54">
            <w:pPr>
              <w:pStyle w:val="1"/>
              <w:tabs>
                <w:tab w:val="left" w:pos="1033"/>
              </w:tabs>
              <w:ind w:firstLine="0"/>
            </w:pPr>
            <w:r w:rsidRPr="008B0998">
              <w:t>ГБУЗ НСО «ГКБ №</w:t>
            </w:r>
            <w:r w:rsidR="00C02E03">
              <w:t> </w:t>
            </w:r>
            <w:r w:rsidRPr="008B0998">
              <w:t>2»</w:t>
            </w:r>
          </w:p>
          <w:p w14:paraId="05B1F412" w14:textId="65D772E3" w:rsidR="000105B9" w:rsidRPr="008B0998" w:rsidRDefault="00C02E03" w:rsidP="000105B9">
            <w:pPr>
              <w:pStyle w:val="1"/>
              <w:tabs>
                <w:tab w:val="left" w:pos="1033"/>
              </w:tabs>
              <w:ind w:firstLine="0"/>
            </w:pPr>
            <w:r>
              <w:t>(</w:t>
            </w:r>
            <w:proofErr w:type="spellStart"/>
            <w:r w:rsidR="000105B9" w:rsidRPr="008B0998">
              <w:t>пос</w:t>
            </w:r>
            <w:proofErr w:type="spellEnd"/>
            <w:r w:rsidR="000105B9" w:rsidRPr="008B0998">
              <w:t xml:space="preserve">: Каменка, Восход, Советский, Комаровка, Плотниково, </w:t>
            </w:r>
            <w:proofErr w:type="spellStart"/>
            <w:r w:rsidR="000105B9" w:rsidRPr="008B0998">
              <w:t>Жеребцово</w:t>
            </w:r>
            <w:proofErr w:type="spellEnd"/>
            <w:r w:rsidR="000105B9" w:rsidRPr="008B0998">
              <w:t xml:space="preserve">, Пионерский, Михайловский, </w:t>
            </w:r>
            <w:proofErr w:type="spellStart"/>
            <w:r w:rsidR="000105B9" w:rsidRPr="008B0998">
              <w:t>Ярское</w:t>
            </w:r>
            <w:proofErr w:type="spellEnd"/>
            <w:r>
              <w:t>)</w:t>
            </w:r>
            <w:r w:rsidR="000105B9" w:rsidRPr="008B0998">
              <w:t>.</w:t>
            </w:r>
          </w:p>
        </w:tc>
        <w:tc>
          <w:tcPr>
            <w:tcW w:w="1843" w:type="dxa"/>
            <w:vAlign w:val="center"/>
          </w:tcPr>
          <w:p w14:paraId="16ED0B5E" w14:textId="77777777" w:rsidR="000105B9" w:rsidRPr="008B0998" w:rsidRDefault="000105B9" w:rsidP="000105B9">
            <w:pPr>
              <w:pStyle w:val="1"/>
              <w:tabs>
                <w:tab w:val="left" w:pos="1033"/>
              </w:tabs>
            </w:pPr>
            <w:r w:rsidRPr="008B0998">
              <w:t>10415</w:t>
            </w:r>
          </w:p>
        </w:tc>
        <w:tc>
          <w:tcPr>
            <w:tcW w:w="5528" w:type="dxa"/>
            <w:vAlign w:val="center"/>
          </w:tcPr>
          <w:p w14:paraId="162304FF" w14:textId="1EA60681" w:rsidR="000105B9" w:rsidRDefault="000105B9" w:rsidP="000105B9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2»</w:t>
            </w:r>
          </w:p>
          <w:p w14:paraId="1ED9CACD" w14:textId="62543AD5" w:rsidR="00337D54" w:rsidRPr="008B0998" w:rsidRDefault="00337D54" w:rsidP="000105B9">
            <w:pPr>
              <w:pStyle w:val="1"/>
              <w:tabs>
                <w:tab w:val="left" w:pos="1033"/>
              </w:tabs>
            </w:pPr>
            <w:r w:rsidRPr="003F660F">
              <w:t>ГБУЗ НСО «ГКБ №</w:t>
            </w:r>
            <w:r w:rsidR="00C02E03">
              <w:t> </w:t>
            </w:r>
            <w:r w:rsidRPr="003F660F">
              <w:t>12»</w:t>
            </w:r>
          </w:p>
        </w:tc>
        <w:tc>
          <w:tcPr>
            <w:tcW w:w="2210" w:type="dxa"/>
            <w:vAlign w:val="center"/>
          </w:tcPr>
          <w:p w14:paraId="0A45F7EC" w14:textId="77777777" w:rsidR="000105B9" w:rsidRDefault="000105B9" w:rsidP="000105B9">
            <w:pPr>
              <w:pStyle w:val="1"/>
              <w:tabs>
                <w:tab w:val="left" w:pos="1033"/>
              </w:tabs>
              <w:ind w:firstLine="606"/>
            </w:pPr>
            <w:r w:rsidRPr="008B0998">
              <w:t>10</w:t>
            </w:r>
          </w:p>
          <w:p w14:paraId="2445D00C" w14:textId="1D839A80" w:rsidR="0077621D" w:rsidRPr="008B0998" w:rsidRDefault="0077621D" w:rsidP="000105B9">
            <w:pPr>
              <w:pStyle w:val="1"/>
              <w:tabs>
                <w:tab w:val="left" w:pos="1033"/>
              </w:tabs>
              <w:ind w:firstLine="606"/>
            </w:pPr>
            <w:r w:rsidRPr="006042D2">
              <w:t>15</w:t>
            </w:r>
          </w:p>
        </w:tc>
      </w:tr>
      <w:tr w:rsidR="000105B9" w:rsidRPr="008B0998" w14:paraId="6D03E8A8" w14:textId="77777777" w:rsidTr="00F5160B">
        <w:trPr>
          <w:trHeight w:hRule="exact" w:val="1022"/>
        </w:trPr>
        <w:tc>
          <w:tcPr>
            <w:tcW w:w="988" w:type="dxa"/>
            <w:vAlign w:val="center"/>
          </w:tcPr>
          <w:p w14:paraId="6ED80C28" w14:textId="0226898A" w:rsidR="000105B9" w:rsidRDefault="00337D54" w:rsidP="000105B9">
            <w:pPr>
              <w:pStyle w:val="1"/>
              <w:tabs>
                <w:tab w:val="left" w:pos="1033"/>
              </w:tabs>
              <w:ind w:firstLine="0"/>
            </w:pPr>
            <w:r>
              <w:lastRenderedPageBreak/>
              <w:t>13.</w:t>
            </w:r>
          </w:p>
        </w:tc>
        <w:tc>
          <w:tcPr>
            <w:tcW w:w="4252" w:type="dxa"/>
            <w:vAlign w:val="center"/>
          </w:tcPr>
          <w:p w14:paraId="715755EF" w14:textId="77777777" w:rsidR="000105B9" w:rsidRPr="008B0998" w:rsidRDefault="000105B9" w:rsidP="000105B9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«НКЦРБ»</w:t>
            </w:r>
          </w:p>
        </w:tc>
        <w:tc>
          <w:tcPr>
            <w:tcW w:w="1843" w:type="dxa"/>
            <w:vAlign w:val="center"/>
          </w:tcPr>
          <w:p w14:paraId="3E88B852" w14:textId="4D994931" w:rsidR="000105B9" w:rsidRPr="008B0998" w:rsidRDefault="00D84F00" w:rsidP="000105B9">
            <w:pPr>
              <w:pStyle w:val="1"/>
              <w:tabs>
                <w:tab w:val="left" w:pos="1033"/>
              </w:tabs>
            </w:pPr>
            <w:r>
              <w:t>68009</w:t>
            </w:r>
          </w:p>
        </w:tc>
        <w:tc>
          <w:tcPr>
            <w:tcW w:w="5528" w:type="dxa"/>
            <w:vAlign w:val="center"/>
          </w:tcPr>
          <w:p w14:paraId="1E13FD6E" w14:textId="77777777" w:rsidR="000105B9" w:rsidRPr="008B0998" w:rsidRDefault="000105B9" w:rsidP="000105B9">
            <w:pPr>
              <w:pStyle w:val="1"/>
              <w:tabs>
                <w:tab w:val="left" w:pos="1033"/>
              </w:tabs>
            </w:pPr>
            <w:r w:rsidRPr="008B0998">
              <w:t>ГБУЗ НСО «НКЦРБ»</w:t>
            </w:r>
          </w:p>
        </w:tc>
        <w:tc>
          <w:tcPr>
            <w:tcW w:w="2210" w:type="dxa"/>
            <w:vAlign w:val="center"/>
          </w:tcPr>
          <w:p w14:paraId="7FEE1E0D" w14:textId="77777777" w:rsidR="000105B9" w:rsidRPr="008B0998" w:rsidRDefault="000105B9" w:rsidP="000105B9">
            <w:pPr>
              <w:pStyle w:val="1"/>
              <w:tabs>
                <w:tab w:val="left" w:pos="1033"/>
              </w:tabs>
              <w:ind w:firstLine="606"/>
            </w:pPr>
            <w:r>
              <w:t>24</w:t>
            </w:r>
          </w:p>
        </w:tc>
      </w:tr>
      <w:tr w:rsidR="000105B9" w:rsidRPr="005F602F" w14:paraId="48078B10" w14:textId="77777777">
        <w:trPr>
          <w:trHeight w:hRule="exact" w:val="717"/>
        </w:trPr>
        <w:tc>
          <w:tcPr>
            <w:tcW w:w="988" w:type="dxa"/>
            <w:vAlign w:val="center"/>
          </w:tcPr>
          <w:p w14:paraId="4D10BBF5" w14:textId="4018CD6A" w:rsidR="000105B9" w:rsidRDefault="00D30BB1" w:rsidP="000028D9">
            <w:pPr>
              <w:pStyle w:val="1"/>
              <w:tabs>
                <w:tab w:val="left" w:pos="1033"/>
              </w:tabs>
              <w:ind w:firstLine="0"/>
            </w:pPr>
            <w:r>
              <w:t>14.</w:t>
            </w:r>
          </w:p>
        </w:tc>
        <w:tc>
          <w:tcPr>
            <w:tcW w:w="4252" w:type="dxa"/>
            <w:vAlign w:val="center"/>
          </w:tcPr>
          <w:p w14:paraId="16079700" w14:textId="15AA7CD9" w:rsidR="000105B9" w:rsidRPr="003F660F" w:rsidRDefault="00D84F00" w:rsidP="00D30BB1">
            <w:pPr>
              <w:pStyle w:val="1"/>
              <w:tabs>
                <w:tab w:val="left" w:pos="0"/>
              </w:tabs>
              <w:ind w:firstLine="0"/>
            </w:pPr>
            <w:r>
              <w:t>ГБУЗ НСО «ГБ</w:t>
            </w:r>
            <w:r w:rsidR="00EA7BB8">
              <w:t xml:space="preserve"> </w:t>
            </w:r>
            <w:r>
              <w:t>№</w:t>
            </w:r>
            <w:r w:rsidR="00C02E03">
              <w:t> </w:t>
            </w:r>
            <w:r>
              <w:t>3»</w:t>
            </w:r>
          </w:p>
        </w:tc>
        <w:tc>
          <w:tcPr>
            <w:tcW w:w="1843" w:type="dxa"/>
            <w:vAlign w:val="center"/>
          </w:tcPr>
          <w:p w14:paraId="3C388B2E" w14:textId="461AFA5D" w:rsidR="000105B9" w:rsidRPr="005F602F" w:rsidRDefault="00D84F00" w:rsidP="00D84F00">
            <w:pPr>
              <w:pStyle w:val="1"/>
              <w:tabs>
                <w:tab w:val="left" w:pos="1033"/>
              </w:tabs>
            </w:pPr>
            <w:r>
              <w:t>29708</w:t>
            </w:r>
          </w:p>
        </w:tc>
        <w:tc>
          <w:tcPr>
            <w:tcW w:w="5528" w:type="dxa"/>
            <w:vAlign w:val="center"/>
          </w:tcPr>
          <w:p w14:paraId="604035AE" w14:textId="4C7B439F" w:rsidR="000105B9" w:rsidRPr="003F660F" w:rsidRDefault="00D84F00" w:rsidP="00D84F00">
            <w:pPr>
              <w:pStyle w:val="1"/>
              <w:tabs>
                <w:tab w:val="left" w:pos="1033"/>
              </w:tabs>
            </w:pPr>
            <w:r>
              <w:t>ГБУЗ НСО «ГБ</w:t>
            </w:r>
            <w:r w:rsidR="00C02E03">
              <w:t xml:space="preserve"> </w:t>
            </w:r>
            <w:r>
              <w:t>№</w:t>
            </w:r>
            <w:r w:rsidR="00C02E03">
              <w:t> </w:t>
            </w:r>
            <w:r>
              <w:t>3»</w:t>
            </w:r>
          </w:p>
        </w:tc>
        <w:tc>
          <w:tcPr>
            <w:tcW w:w="2210" w:type="dxa"/>
            <w:vAlign w:val="center"/>
          </w:tcPr>
          <w:p w14:paraId="1A58497A" w14:textId="09338780" w:rsidR="000105B9" w:rsidRPr="005F602F" w:rsidRDefault="00D30BB1" w:rsidP="00D30BB1">
            <w:pPr>
              <w:pStyle w:val="1"/>
              <w:tabs>
                <w:tab w:val="left" w:pos="1033"/>
              </w:tabs>
              <w:ind w:firstLine="606"/>
            </w:pPr>
            <w:r>
              <w:t>20</w:t>
            </w:r>
          </w:p>
        </w:tc>
      </w:tr>
      <w:tr w:rsidR="008B0998" w:rsidRPr="008B0998" w14:paraId="5BEC4678" w14:textId="77777777">
        <w:trPr>
          <w:trHeight w:hRule="exact" w:val="1022"/>
        </w:trPr>
        <w:tc>
          <w:tcPr>
            <w:tcW w:w="988" w:type="dxa"/>
            <w:vAlign w:val="center"/>
          </w:tcPr>
          <w:p w14:paraId="282609F4" w14:textId="12647EDB" w:rsidR="008B0998" w:rsidRPr="008B0998" w:rsidRDefault="00DA006C" w:rsidP="000028D9">
            <w:pPr>
              <w:pStyle w:val="1"/>
              <w:tabs>
                <w:tab w:val="left" w:pos="1033"/>
              </w:tabs>
              <w:ind w:firstLine="0"/>
            </w:pPr>
            <w:r>
              <w:t>1</w:t>
            </w:r>
            <w:r w:rsidR="007361A9">
              <w:t>5</w:t>
            </w:r>
            <w:r w:rsidR="008B0998" w:rsidRPr="008B0998">
              <w:t>.</w:t>
            </w:r>
          </w:p>
        </w:tc>
        <w:tc>
          <w:tcPr>
            <w:tcW w:w="4252" w:type="dxa"/>
            <w:vAlign w:val="center"/>
          </w:tcPr>
          <w:p w14:paraId="5658921B" w14:textId="2C4D30AB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«ГК</w:t>
            </w:r>
            <w:r w:rsidR="00EA7BB8">
              <w:t>Б</w:t>
            </w:r>
            <w:r w:rsidRPr="008B0998">
              <w:t xml:space="preserve"> №</w:t>
            </w:r>
            <w:r w:rsidR="00C02E03">
              <w:t> </w:t>
            </w:r>
            <w:r w:rsidRPr="008B0998">
              <w:t>19» (Первомайский район)</w:t>
            </w:r>
          </w:p>
        </w:tc>
        <w:tc>
          <w:tcPr>
            <w:tcW w:w="1843" w:type="dxa"/>
            <w:vAlign w:val="center"/>
          </w:tcPr>
          <w:p w14:paraId="1EEA060E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71157</w:t>
            </w:r>
          </w:p>
        </w:tc>
        <w:tc>
          <w:tcPr>
            <w:tcW w:w="5528" w:type="dxa"/>
            <w:vAlign w:val="center"/>
          </w:tcPr>
          <w:p w14:paraId="12F6FE50" w14:textId="750426DD" w:rsidR="000105B9" w:rsidRPr="008B0998" w:rsidRDefault="000105B9" w:rsidP="008B0998">
            <w:pPr>
              <w:pStyle w:val="1"/>
              <w:tabs>
                <w:tab w:val="left" w:pos="1033"/>
              </w:tabs>
            </w:pPr>
            <w:r>
              <w:t>ГБУЗ НСО «ГБ</w:t>
            </w:r>
            <w:r w:rsidR="00C02E03">
              <w:t xml:space="preserve"> </w:t>
            </w:r>
            <w:r>
              <w:t>№</w:t>
            </w:r>
            <w:r w:rsidR="00C02E03">
              <w:t> </w:t>
            </w:r>
            <w:r>
              <w:t>3»</w:t>
            </w:r>
          </w:p>
        </w:tc>
        <w:tc>
          <w:tcPr>
            <w:tcW w:w="2210" w:type="dxa"/>
            <w:vAlign w:val="center"/>
          </w:tcPr>
          <w:p w14:paraId="2886F185" w14:textId="46F5906D" w:rsidR="008B0998" w:rsidRPr="008B0998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2</w:t>
            </w:r>
            <w:r w:rsidR="005D433F">
              <w:t>0</w:t>
            </w:r>
          </w:p>
        </w:tc>
      </w:tr>
      <w:tr w:rsidR="008B0998" w:rsidRPr="008B0998" w14:paraId="5D831C06" w14:textId="77777777">
        <w:trPr>
          <w:trHeight w:hRule="exact" w:val="1420"/>
        </w:trPr>
        <w:tc>
          <w:tcPr>
            <w:tcW w:w="988" w:type="dxa"/>
            <w:vAlign w:val="center"/>
          </w:tcPr>
          <w:p w14:paraId="12584A8E" w14:textId="5F5C7449" w:rsidR="008B0998" w:rsidRPr="008B0998" w:rsidRDefault="008B0998" w:rsidP="000028D9">
            <w:pPr>
              <w:pStyle w:val="1"/>
              <w:tabs>
                <w:tab w:val="left" w:pos="1033"/>
              </w:tabs>
              <w:ind w:firstLine="0"/>
            </w:pPr>
            <w:r w:rsidRPr="008B0998">
              <w:t>1</w:t>
            </w:r>
            <w:r w:rsidR="007361A9">
              <w:t>6</w:t>
            </w:r>
            <w:r w:rsidRPr="008B0998">
              <w:t>.</w:t>
            </w:r>
          </w:p>
        </w:tc>
        <w:tc>
          <w:tcPr>
            <w:tcW w:w="4252" w:type="dxa"/>
            <w:vAlign w:val="center"/>
          </w:tcPr>
          <w:p w14:paraId="6030DEB5" w14:textId="2850E9D0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14»;</w:t>
            </w:r>
          </w:p>
          <w:p w14:paraId="4DDCBDA3" w14:textId="37FD27DF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ГБУЗ НСО «КДП №</w:t>
            </w:r>
            <w:r w:rsidR="00C02E03">
              <w:t> </w:t>
            </w:r>
            <w:r w:rsidRPr="008B0998">
              <w:t>2»</w:t>
            </w:r>
          </w:p>
          <w:p w14:paraId="28640808" w14:textId="77777777" w:rsidR="008B0998" w:rsidRPr="008B0998" w:rsidRDefault="008B0998" w:rsidP="00F62406">
            <w:pPr>
              <w:pStyle w:val="1"/>
              <w:tabs>
                <w:tab w:val="left" w:pos="0"/>
              </w:tabs>
              <w:ind w:firstLine="0"/>
            </w:pPr>
            <w:r w:rsidRPr="008B0998">
              <w:t>(Советский район)</w:t>
            </w:r>
          </w:p>
        </w:tc>
        <w:tc>
          <w:tcPr>
            <w:tcW w:w="1843" w:type="dxa"/>
            <w:vAlign w:val="center"/>
          </w:tcPr>
          <w:p w14:paraId="2094F160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41595</w:t>
            </w:r>
          </w:p>
          <w:p w14:paraId="0CFCBAE2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33174</w:t>
            </w:r>
          </w:p>
        </w:tc>
        <w:tc>
          <w:tcPr>
            <w:tcW w:w="5528" w:type="dxa"/>
            <w:vAlign w:val="center"/>
          </w:tcPr>
          <w:p w14:paraId="1C1BA123" w14:textId="77777777" w:rsid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«ЦКБ»</w:t>
            </w:r>
          </w:p>
          <w:p w14:paraId="569A1CC2" w14:textId="6B0189F0" w:rsidR="00510635" w:rsidRPr="008B0998" w:rsidRDefault="00510635" w:rsidP="008B0998">
            <w:pPr>
              <w:pStyle w:val="1"/>
              <w:tabs>
                <w:tab w:val="left" w:pos="1033"/>
              </w:tabs>
            </w:pPr>
            <w:r w:rsidRPr="008B0998">
              <w:t>ГБУЗ НСО «НКЦРБ»</w:t>
            </w:r>
          </w:p>
        </w:tc>
        <w:tc>
          <w:tcPr>
            <w:tcW w:w="2210" w:type="dxa"/>
            <w:vAlign w:val="center"/>
          </w:tcPr>
          <w:p w14:paraId="0506B3E4" w14:textId="77777777" w:rsidR="008B0998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6</w:t>
            </w:r>
          </w:p>
          <w:p w14:paraId="714E2234" w14:textId="5F4C2C3A" w:rsidR="0042066B" w:rsidRPr="008B0998" w:rsidRDefault="0042066B" w:rsidP="00D836C6">
            <w:pPr>
              <w:pStyle w:val="1"/>
              <w:tabs>
                <w:tab w:val="left" w:pos="1033"/>
              </w:tabs>
              <w:ind w:firstLine="606"/>
            </w:pPr>
            <w:r>
              <w:t>24</w:t>
            </w:r>
          </w:p>
        </w:tc>
      </w:tr>
      <w:tr w:rsidR="008B0998" w:rsidRPr="008B0998" w14:paraId="4DC5E806" w14:textId="77777777" w:rsidTr="00D836C6">
        <w:trPr>
          <w:trHeight w:hRule="exact" w:val="100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DE564FD" w14:textId="2B4EAA8E" w:rsidR="008B0998" w:rsidRPr="008B0998" w:rsidRDefault="008B0998" w:rsidP="00D836C6">
            <w:pPr>
              <w:pStyle w:val="1"/>
              <w:tabs>
                <w:tab w:val="left" w:pos="1033"/>
              </w:tabs>
              <w:ind w:firstLine="0"/>
            </w:pPr>
            <w:r w:rsidRPr="008B0998">
              <w:t>1</w:t>
            </w:r>
            <w:r w:rsidR="007361A9">
              <w:t>7</w:t>
            </w:r>
            <w:r w:rsidRPr="008B0998"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46014D4" w14:textId="77777777" w:rsidR="008B0998" w:rsidRPr="008B0998" w:rsidRDefault="008B0998" w:rsidP="00F62406">
            <w:pPr>
              <w:pStyle w:val="1"/>
              <w:tabs>
                <w:tab w:val="left" w:pos="0"/>
              </w:tabs>
              <w:ind w:firstLine="40"/>
            </w:pPr>
            <w:r w:rsidRPr="008B0998">
              <w:t>ГБУЗ НСО «ГНОКГВВ»</w:t>
            </w:r>
          </w:p>
          <w:p w14:paraId="350BD777" w14:textId="05EF6D15" w:rsidR="008B0998" w:rsidRPr="008B0998" w:rsidRDefault="008B0998" w:rsidP="00F62406">
            <w:pPr>
              <w:pStyle w:val="1"/>
              <w:tabs>
                <w:tab w:val="left" w:pos="0"/>
              </w:tabs>
              <w:ind w:firstLine="40"/>
            </w:pPr>
            <w:r w:rsidRPr="008B0998">
              <w:t>ГБУЗ НСО «НОКГВВ №</w:t>
            </w:r>
            <w:r w:rsidR="00C02E03">
              <w:t> </w:t>
            </w:r>
            <w:r w:rsidRPr="008B0998">
              <w:t>3»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55D0E4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5589</w:t>
            </w:r>
          </w:p>
          <w:p w14:paraId="513B7A71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39471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1D5230E" w14:textId="77777777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«НОККД»;</w:t>
            </w:r>
          </w:p>
          <w:p w14:paraId="18AEC068" w14:textId="3B53D5EF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11»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0377EBA3" w14:textId="77777777" w:rsidR="008B0998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30</w:t>
            </w:r>
          </w:p>
          <w:p w14:paraId="0318140D" w14:textId="126C0B12" w:rsidR="00B42EC0" w:rsidRPr="008B0998" w:rsidRDefault="00B42EC0" w:rsidP="00D836C6">
            <w:pPr>
              <w:pStyle w:val="1"/>
              <w:tabs>
                <w:tab w:val="left" w:pos="1033"/>
              </w:tabs>
              <w:ind w:firstLine="606"/>
            </w:pPr>
            <w:r>
              <w:t>30</w:t>
            </w:r>
          </w:p>
        </w:tc>
      </w:tr>
      <w:tr w:rsidR="008B0998" w:rsidRPr="008B0998" w14:paraId="30272D2F" w14:textId="77777777">
        <w:trPr>
          <w:trHeight w:val="775"/>
        </w:trPr>
        <w:tc>
          <w:tcPr>
            <w:tcW w:w="988" w:type="dxa"/>
            <w:vAlign w:val="center"/>
          </w:tcPr>
          <w:p w14:paraId="663B9E11" w14:textId="35A0919C" w:rsidR="008B0998" w:rsidRPr="008B0998" w:rsidRDefault="00556390" w:rsidP="00DA006C">
            <w:pPr>
              <w:pStyle w:val="1"/>
              <w:tabs>
                <w:tab w:val="left" w:pos="1033"/>
              </w:tabs>
              <w:ind w:firstLine="0"/>
            </w:pPr>
            <w:r>
              <w:t>18</w:t>
            </w:r>
            <w:r w:rsidR="008B0998" w:rsidRPr="008B0998">
              <w:t>.</w:t>
            </w:r>
          </w:p>
        </w:tc>
        <w:tc>
          <w:tcPr>
            <w:tcW w:w="4252" w:type="dxa"/>
            <w:vAlign w:val="center"/>
          </w:tcPr>
          <w:p w14:paraId="69FFC13E" w14:textId="4D3874A7" w:rsidR="00DA006C" w:rsidRDefault="00DA006C" w:rsidP="00F62406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«ГКБ №</w:t>
            </w:r>
            <w:r w:rsidR="00C02E03">
              <w:t> </w:t>
            </w:r>
            <w:r w:rsidRPr="008B0998">
              <w:t>11»</w:t>
            </w:r>
          </w:p>
          <w:p w14:paraId="182BD42F" w14:textId="1A9AEA27" w:rsidR="008B0998" w:rsidRPr="008B0998" w:rsidRDefault="008B0998" w:rsidP="00F62406">
            <w:pPr>
              <w:pStyle w:val="1"/>
              <w:tabs>
                <w:tab w:val="left" w:pos="40"/>
              </w:tabs>
              <w:ind w:firstLine="0"/>
            </w:pPr>
            <w:r w:rsidRPr="008B0998">
              <w:t>(Ленинский район)</w:t>
            </w:r>
          </w:p>
        </w:tc>
        <w:tc>
          <w:tcPr>
            <w:tcW w:w="1843" w:type="dxa"/>
            <w:vAlign w:val="center"/>
          </w:tcPr>
          <w:p w14:paraId="6477D907" w14:textId="05986B8C" w:rsidR="008B0998" w:rsidRPr="008B0998" w:rsidRDefault="00DA006C" w:rsidP="007840CF">
            <w:pPr>
              <w:pStyle w:val="1"/>
              <w:tabs>
                <w:tab w:val="left" w:pos="1033"/>
              </w:tabs>
            </w:pPr>
            <w:r>
              <w:t>49859</w:t>
            </w:r>
          </w:p>
        </w:tc>
        <w:tc>
          <w:tcPr>
            <w:tcW w:w="5528" w:type="dxa"/>
            <w:vAlign w:val="center"/>
          </w:tcPr>
          <w:p w14:paraId="64CDC618" w14:textId="1A431029" w:rsidR="008B0998" w:rsidRPr="008B0998" w:rsidRDefault="008B0998" w:rsidP="008B0998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11»</w:t>
            </w:r>
          </w:p>
        </w:tc>
        <w:tc>
          <w:tcPr>
            <w:tcW w:w="2210" w:type="dxa"/>
            <w:vAlign w:val="center"/>
          </w:tcPr>
          <w:p w14:paraId="45357DC8" w14:textId="77777777" w:rsidR="008B0998" w:rsidRPr="008B0998" w:rsidRDefault="008B0998" w:rsidP="00D836C6">
            <w:pPr>
              <w:pStyle w:val="1"/>
              <w:tabs>
                <w:tab w:val="left" w:pos="1033"/>
              </w:tabs>
              <w:ind w:firstLine="606"/>
            </w:pPr>
            <w:r w:rsidRPr="008B0998">
              <w:t>30</w:t>
            </w:r>
          </w:p>
        </w:tc>
      </w:tr>
      <w:tr w:rsidR="005C7770" w:rsidRPr="008B0998" w14:paraId="7D08D784" w14:textId="77777777" w:rsidTr="007E755B">
        <w:trPr>
          <w:trHeight w:val="775"/>
        </w:trPr>
        <w:tc>
          <w:tcPr>
            <w:tcW w:w="988" w:type="dxa"/>
            <w:vAlign w:val="center"/>
          </w:tcPr>
          <w:p w14:paraId="60C7CB91" w14:textId="2CDC2013" w:rsidR="005C7770" w:rsidRPr="008B0998" w:rsidRDefault="00E55348" w:rsidP="005C7770">
            <w:pPr>
              <w:pStyle w:val="1"/>
              <w:tabs>
                <w:tab w:val="left" w:pos="1033"/>
              </w:tabs>
              <w:ind w:firstLine="0"/>
            </w:pPr>
            <w:r>
              <w:t>1</w:t>
            </w:r>
            <w:r w:rsidR="00556390">
              <w:t>9</w:t>
            </w:r>
            <w: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39B8A12" w14:textId="09E00316" w:rsidR="005C7770" w:rsidRPr="008B0998" w:rsidRDefault="005C7770" w:rsidP="005C7770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16»</w:t>
            </w:r>
          </w:p>
          <w:p w14:paraId="6BD968A4" w14:textId="010C7AD5" w:rsidR="005C7770" w:rsidRPr="008B0998" w:rsidRDefault="005C7770" w:rsidP="005C7770">
            <w:pPr>
              <w:pStyle w:val="1"/>
              <w:tabs>
                <w:tab w:val="left" w:pos="40"/>
              </w:tabs>
              <w:ind w:firstLine="0"/>
            </w:pPr>
            <w:r w:rsidRPr="008B0998">
              <w:t>(Ленинский район)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905C29" w14:textId="56D0E9E3" w:rsidR="005C7770" w:rsidRDefault="005C7770" w:rsidP="005C7770">
            <w:pPr>
              <w:pStyle w:val="1"/>
              <w:tabs>
                <w:tab w:val="left" w:pos="1033"/>
              </w:tabs>
            </w:pPr>
            <w:r w:rsidRPr="008B0998">
              <w:t>103763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7A97F43" w14:textId="19CFC2AC" w:rsidR="005C7770" w:rsidRPr="008B0998" w:rsidRDefault="005C7770" w:rsidP="005C7770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11»</w:t>
            </w:r>
          </w:p>
          <w:p w14:paraId="532C38AE" w14:textId="0F6FE766" w:rsidR="005C7770" w:rsidRPr="008B0998" w:rsidRDefault="005C7770" w:rsidP="00B04076">
            <w:pPr>
              <w:pStyle w:val="1"/>
              <w:tabs>
                <w:tab w:val="left" w:pos="1033"/>
              </w:tabs>
            </w:pPr>
            <w:r w:rsidRPr="008B0998">
              <w:t>ГБУЗ НСО «ГКБ №34»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5BECB13B" w14:textId="77777777" w:rsidR="005C7770" w:rsidRPr="008B0998" w:rsidRDefault="005C7770" w:rsidP="005C7770">
            <w:pPr>
              <w:pStyle w:val="1"/>
              <w:tabs>
                <w:tab w:val="left" w:pos="1033"/>
              </w:tabs>
              <w:ind w:firstLine="606"/>
            </w:pPr>
            <w:r w:rsidRPr="008B0998">
              <w:t>30</w:t>
            </w:r>
          </w:p>
          <w:p w14:paraId="6287565B" w14:textId="22581A73" w:rsidR="005C7770" w:rsidRPr="008B0998" w:rsidRDefault="005C7770" w:rsidP="005C7770">
            <w:pPr>
              <w:pStyle w:val="1"/>
              <w:tabs>
                <w:tab w:val="left" w:pos="1033"/>
              </w:tabs>
              <w:ind w:firstLine="606"/>
            </w:pPr>
            <w:r>
              <w:t>120</w:t>
            </w:r>
          </w:p>
        </w:tc>
      </w:tr>
      <w:tr w:rsidR="007361A9" w:rsidRPr="008B0998" w14:paraId="2D25F67A" w14:textId="77777777" w:rsidTr="00BF50CC">
        <w:trPr>
          <w:trHeight w:hRule="exact" w:val="70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B9BBF90" w14:textId="77A93E7A" w:rsidR="007361A9" w:rsidRPr="008B0998" w:rsidRDefault="00556390" w:rsidP="007361A9">
            <w:pPr>
              <w:pStyle w:val="1"/>
              <w:tabs>
                <w:tab w:val="left" w:pos="1033"/>
              </w:tabs>
              <w:ind w:firstLine="0"/>
            </w:pPr>
            <w:r>
              <w:t>20</w:t>
            </w:r>
            <w:r w:rsidR="007361A9" w:rsidRPr="008B0998"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110DDBE" w14:textId="4326944C" w:rsidR="007361A9" w:rsidRPr="008B0998" w:rsidRDefault="007361A9" w:rsidP="007361A9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«ГП №</w:t>
            </w:r>
            <w:r w:rsidR="00C02E03">
              <w:t> </w:t>
            </w:r>
            <w:r w:rsidRPr="008B0998">
              <w:t>18»</w:t>
            </w:r>
            <w:r>
              <w:t xml:space="preserve"> </w:t>
            </w:r>
            <w:r w:rsidRPr="008B0998">
              <w:t>(Ленинский район)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17811C" w14:textId="77777777" w:rsidR="007361A9" w:rsidRPr="008B0998" w:rsidRDefault="007361A9" w:rsidP="007361A9">
            <w:pPr>
              <w:pStyle w:val="1"/>
              <w:tabs>
                <w:tab w:val="left" w:pos="1033"/>
              </w:tabs>
            </w:pPr>
            <w:r>
              <w:t>57705</w:t>
            </w:r>
          </w:p>
        </w:tc>
        <w:tc>
          <w:tcPr>
            <w:tcW w:w="5528" w:type="dxa"/>
            <w:vAlign w:val="center"/>
          </w:tcPr>
          <w:p w14:paraId="73C10D20" w14:textId="526C08CA" w:rsidR="007361A9" w:rsidRPr="008B0998" w:rsidRDefault="007361A9" w:rsidP="007361A9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11»</w:t>
            </w:r>
          </w:p>
        </w:tc>
        <w:tc>
          <w:tcPr>
            <w:tcW w:w="2210" w:type="dxa"/>
            <w:vAlign w:val="center"/>
          </w:tcPr>
          <w:p w14:paraId="50216B80" w14:textId="77777777" w:rsidR="007361A9" w:rsidRPr="008B0998" w:rsidRDefault="007361A9" w:rsidP="007361A9">
            <w:pPr>
              <w:pStyle w:val="1"/>
              <w:tabs>
                <w:tab w:val="left" w:pos="1033"/>
              </w:tabs>
              <w:ind w:firstLine="606"/>
            </w:pPr>
            <w:r w:rsidRPr="008B0998">
              <w:t>30</w:t>
            </w:r>
          </w:p>
        </w:tc>
      </w:tr>
      <w:tr w:rsidR="005C7770" w:rsidRPr="008B0998" w14:paraId="1272E99F" w14:textId="77777777" w:rsidTr="00B04076">
        <w:trPr>
          <w:trHeight w:hRule="exact" w:val="1005"/>
        </w:trPr>
        <w:tc>
          <w:tcPr>
            <w:tcW w:w="988" w:type="dxa"/>
            <w:vAlign w:val="center"/>
          </w:tcPr>
          <w:p w14:paraId="33C70579" w14:textId="00EF233C" w:rsidR="005C7770" w:rsidRPr="008B0998" w:rsidRDefault="00556390" w:rsidP="005C7770">
            <w:pPr>
              <w:pStyle w:val="1"/>
              <w:tabs>
                <w:tab w:val="left" w:pos="1033"/>
              </w:tabs>
              <w:ind w:firstLine="0"/>
            </w:pPr>
            <w:r>
              <w:t>21</w:t>
            </w:r>
            <w:r w:rsidR="005C7770" w:rsidRPr="008B0998">
              <w:t>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DACB66F" w14:textId="31D03506" w:rsidR="005C7770" w:rsidRPr="008B0998" w:rsidRDefault="005C7770" w:rsidP="005C7770">
            <w:pPr>
              <w:pStyle w:val="1"/>
              <w:tabs>
                <w:tab w:val="left" w:pos="1033"/>
              </w:tabs>
              <w:ind w:firstLine="0"/>
            </w:pPr>
            <w:r w:rsidRPr="008B0998">
              <w:t>ГБУЗ НСО «ГКБ №</w:t>
            </w:r>
            <w:r w:rsidR="00C02E03">
              <w:t> </w:t>
            </w:r>
            <w:r w:rsidRPr="008B0998">
              <w:t>34»</w:t>
            </w:r>
          </w:p>
          <w:p w14:paraId="6C656272" w14:textId="77777777" w:rsidR="005C7770" w:rsidRPr="008B0998" w:rsidRDefault="005C7770" w:rsidP="005C7770">
            <w:pPr>
              <w:pStyle w:val="1"/>
              <w:tabs>
                <w:tab w:val="left" w:pos="40"/>
              </w:tabs>
              <w:ind w:firstLine="0"/>
            </w:pPr>
            <w:r w:rsidRPr="008B0998">
              <w:t>(Кировский район)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E523BA8" w14:textId="73598B09" w:rsidR="005C7770" w:rsidRPr="008B0998" w:rsidRDefault="005C7770" w:rsidP="00B04076">
            <w:pPr>
              <w:pStyle w:val="1"/>
              <w:tabs>
                <w:tab w:val="left" w:pos="1033"/>
              </w:tabs>
              <w:ind w:firstLine="0"/>
              <w:jc w:val="center"/>
            </w:pPr>
            <w:r>
              <w:t>4054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CDE0ED2" w14:textId="159A1217" w:rsidR="005C7770" w:rsidRPr="008B0998" w:rsidRDefault="005C7770" w:rsidP="00B04076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34»</w:t>
            </w:r>
          </w:p>
        </w:tc>
        <w:tc>
          <w:tcPr>
            <w:tcW w:w="2210" w:type="dxa"/>
            <w:vAlign w:val="center"/>
          </w:tcPr>
          <w:p w14:paraId="03A600A2" w14:textId="3A8FBD52" w:rsidR="005C7770" w:rsidRPr="008B0998" w:rsidRDefault="005C7770" w:rsidP="00E55348">
            <w:pPr>
              <w:pStyle w:val="1"/>
              <w:tabs>
                <w:tab w:val="left" w:pos="1033"/>
              </w:tabs>
              <w:ind w:firstLine="606"/>
            </w:pPr>
            <w:r w:rsidRPr="008B0998">
              <w:t>120</w:t>
            </w:r>
          </w:p>
        </w:tc>
      </w:tr>
      <w:tr w:rsidR="005C7770" w:rsidRPr="008B0998" w14:paraId="1F1182B3" w14:textId="77777777" w:rsidTr="00B04076">
        <w:trPr>
          <w:trHeight w:hRule="exact" w:val="1005"/>
        </w:trPr>
        <w:tc>
          <w:tcPr>
            <w:tcW w:w="988" w:type="dxa"/>
            <w:vAlign w:val="center"/>
          </w:tcPr>
          <w:p w14:paraId="6F920CA4" w14:textId="13EAC606" w:rsidR="005C7770" w:rsidRPr="008B0998" w:rsidRDefault="00556390" w:rsidP="005C7770">
            <w:pPr>
              <w:pStyle w:val="1"/>
              <w:tabs>
                <w:tab w:val="left" w:pos="1033"/>
              </w:tabs>
              <w:ind w:firstLine="0"/>
            </w:pPr>
            <w:r>
              <w:t>22</w:t>
            </w:r>
            <w:r w:rsidR="006042D2">
              <w:t>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2C6EED3" w14:textId="1B8EEE70" w:rsidR="005C7770" w:rsidRPr="008B0998" w:rsidRDefault="005C7770" w:rsidP="005C7770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21»</w:t>
            </w:r>
          </w:p>
          <w:p w14:paraId="50FBD9C0" w14:textId="15FA9B8A" w:rsidR="005C7770" w:rsidRPr="008B0998" w:rsidRDefault="005C7770" w:rsidP="005C7770">
            <w:pPr>
              <w:pStyle w:val="1"/>
              <w:tabs>
                <w:tab w:val="left" w:pos="1033"/>
              </w:tabs>
              <w:ind w:firstLine="0"/>
            </w:pPr>
            <w:r w:rsidRPr="008B0998">
              <w:t>(Кировский район)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8DD836C" w14:textId="35616101" w:rsidR="005C7770" w:rsidRDefault="005C7770" w:rsidP="00B04076">
            <w:pPr>
              <w:pStyle w:val="1"/>
              <w:tabs>
                <w:tab w:val="left" w:pos="1033"/>
              </w:tabs>
              <w:ind w:firstLine="0"/>
              <w:jc w:val="center"/>
            </w:pPr>
            <w:r w:rsidRPr="008B0998">
              <w:t>35581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1507BCEC" w14:textId="52B4B4A0" w:rsidR="005C7770" w:rsidRPr="008B0998" w:rsidRDefault="005C7770" w:rsidP="005C7770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34»</w:t>
            </w:r>
          </w:p>
        </w:tc>
        <w:tc>
          <w:tcPr>
            <w:tcW w:w="2210" w:type="dxa"/>
            <w:vAlign w:val="center"/>
          </w:tcPr>
          <w:p w14:paraId="64E778C8" w14:textId="22112962" w:rsidR="005C7770" w:rsidRPr="008B0998" w:rsidRDefault="005C7770" w:rsidP="00E55348">
            <w:pPr>
              <w:pStyle w:val="1"/>
              <w:tabs>
                <w:tab w:val="left" w:pos="1033"/>
              </w:tabs>
              <w:ind w:firstLine="606"/>
            </w:pPr>
            <w:r w:rsidRPr="008B0998">
              <w:t>120</w:t>
            </w:r>
          </w:p>
        </w:tc>
      </w:tr>
      <w:tr w:rsidR="005C7770" w:rsidRPr="008B0998" w14:paraId="79448E7D" w14:textId="77777777" w:rsidTr="00B04076">
        <w:trPr>
          <w:trHeight w:hRule="exact" w:val="1005"/>
        </w:trPr>
        <w:tc>
          <w:tcPr>
            <w:tcW w:w="988" w:type="dxa"/>
            <w:vAlign w:val="center"/>
          </w:tcPr>
          <w:p w14:paraId="2E3CD048" w14:textId="183EAB8D" w:rsidR="005C7770" w:rsidRPr="008B0998" w:rsidRDefault="00556390" w:rsidP="005C7770">
            <w:pPr>
              <w:pStyle w:val="1"/>
              <w:tabs>
                <w:tab w:val="left" w:pos="1033"/>
              </w:tabs>
              <w:ind w:firstLine="0"/>
            </w:pPr>
            <w:r>
              <w:lastRenderedPageBreak/>
              <w:t>23</w:t>
            </w:r>
            <w:r w:rsidR="006042D2">
              <w:t>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6710ACF" w14:textId="555E0E8F" w:rsidR="005C7770" w:rsidRPr="008B0998" w:rsidRDefault="005C7770" w:rsidP="005C7770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«ГП №</w:t>
            </w:r>
            <w:r w:rsidR="00C02E03">
              <w:t> </w:t>
            </w:r>
            <w:r w:rsidRPr="008B0998">
              <w:t>24»</w:t>
            </w:r>
          </w:p>
          <w:p w14:paraId="6E0F1CC4" w14:textId="69B896D7" w:rsidR="005C7770" w:rsidRPr="008B0998" w:rsidRDefault="005C7770" w:rsidP="005C7770">
            <w:pPr>
              <w:pStyle w:val="1"/>
              <w:tabs>
                <w:tab w:val="left" w:pos="1033"/>
              </w:tabs>
              <w:ind w:firstLine="0"/>
            </w:pPr>
            <w:r w:rsidRPr="008B0998">
              <w:t>(Кировский район)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CF7766" w14:textId="38701C84" w:rsidR="005C7770" w:rsidRDefault="005C7770" w:rsidP="005C7770">
            <w:pPr>
              <w:pStyle w:val="1"/>
              <w:tabs>
                <w:tab w:val="left" w:pos="0"/>
              </w:tabs>
              <w:ind w:hanging="109"/>
              <w:jc w:val="center"/>
            </w:pPr>
            <w:r w:rsidRPr="008B0998">
              <w:t>56620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62468FC" w14:textId="798247C5" w:rsidR="005C7770" w:rsidRPr="008B0998" w:rsidRDefault="005C7770" w:rsidP="005C7770">
            <w:pPr>
              <w:pStyle w:val="1"/>
              <w:tabs>
                <w:tab w:val="left" w:pos="1033"/>
              </w:tabs>
            </w:pPr>
            <w:r w:rsidRPr="008B0998">
              <w:t>ГБУЗ НСО «ГКБ №</w:t>
            </w:r>
            <w:r w:rsidR="00C02E03">
              <w:t> </w:t>
            </w:r>
            <w:r w:rsidRPr="008B0998">
              <w:t>34»</w:t>
            </w:r>
          </w:p>
        </w:tc>
        <w:tc>
          <w:tcPr>
            <w:tcW w:w="2210" w:type="dxa"/>
            <w:vAlign w:val="center"/>
          </w:tcPr>
          <w:p w14:paraId="2DDC58B9" w14:textId="547D70FD" w:rsidR="005C7770" w:rsidRPr="008B0998" w:rsidRDefault="005C7770" w:rsidP="00E55348">
            <w:pPr>
              <w:pStyle w:val="1"/>
              <w:tabs>
                <w:tab w:val="left" w:pos="1033"/>
              </w:tabs>
              <w:ind w:firstLine="606"/>
            </w:pPr>
            <w:r>
              <w:t>120</w:t>
            </w:r>
          </w:p>
        </w:tc>
      </w:tr>
      <w:tr w:rsidR="007840CF" w:rsidRPr="008B0998" w14:paraId="4B28E4DB" w14:textId="77777777" w:rsidTr="00F62406">
        <w:trPr>
          <w:trHeight w:hRule="exact" w:val="103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122B19F2" w14:textId="2D8CD134" w:rsidR="007840CF" w:rsidRPr="008B0998" w:rsidRDefault="00556390" w:rsidP="007840CF">
            <w:pPr>
              <w:pStyle w:val="1"/>
              <w:tabs>
                <w:tab w:val="left" w:pos="1033"/>
              </w:tabs>
              <w:ind w:firstLine="0"/>
            </w:pPr>
            <w:r>
              <w:t>24</w:t>
            </w:r>
            <w:r w:rsidR="007840CF" w:rsidRPr="008B0998"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A803BB6" w14:textId="146175EB" w:rsidR="007840CF" w:rsidRDefault="007840CF" w:rsidP="007840CF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13»</w:t>
            </w:r>
          </w:p>
          <w:p w14:paraId="1A8F1F33" w14:textId="7DA13174" w:rsidR="007840CF" w:rsidRPr="008B0998" w:rsidRDefault="007840CF" w:rsidP="007840CF">
            <w:pPr>
              <w:pStyle w:val="1"/>
              <w:tabs>
                <w:tab w:val="left" w:pos="40"/>
              </w:tabs>
              <w:ind w:firstLine="0"/>
            </w:pPr>
            <w:r>
              <w:t>(Кировский район)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ACA989" w14:textId="77777777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>57705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DF0EDF3" w14:textId="787640F5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 xml:space="preserve">ГБУЗ НСО </w:t>
            </w:r>
            <w:r w:rsidRPr="00132DB3">
              <w:t>«</w:t>
            </w:r>
            <w:r w:rsidR="00132DB3" w:rsidRPr="00132DB3">
              <w:t>Г</w:t>
            </w:r>
            <w:r w:rsidRPr="00132DB3">
              <w:t>Б №</w:t>
            </w:r>
            <w:r w:rsidR="00C02E03" w:rsidRPr="00132DB3">
              <w:t> </w:t>
            </w:r>
            <w:r w:rsidRPr="00132DB3">
              <w:t>4»</w:t>
            </w:r>
          </w:p>
          <w:p w14:paraId="3EE53C73" w14:textId="77777777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>ГБУЗ НСО «НКЦРБ»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7B4CD1F4" w14:textId="77777777" w:rsidR="007840CF" w:rsidRPr="008B0998" w:rsidRDefault="007840CF" w:rsidP="007840CF">
            <w:pPr>
              <w:pStyle w:val="1"/>
              <w:tabs>
                <w:tab w:val="left" w:pos="1033"/>
              </w:tabs>
              <w:ind w:firstLine="606"/>
            </w:pPr>
            <w:r w:rsidRPr="008B0998">
              <w:t>35</w:t>
            </w:r>
          </w:p>
          <w:p w14:paraId="4D1F7719" w14:textId="77777777" w:rsidR="007840CF" w:rsidRPr="008B0998" w:rsidRDefault="007840CF" w:rsidP="007840CF">
            <w:pPr>
              <w:pStyle w:val="1"/>
              <w:tabs>
                <w:tab w:val="left" w:pos="1033"/>
              </w:tabs>
              <w:ind w:firstLine="606"/>
            </w:pPr>
            <w:r w:rsidRPr="008B0998">
              <w:t>24</w:t>
            </w:r>
          </w:p>
        </w:tc>
      </w:tr>
      <w:tr w:rsidR="007840CF" w:rsidRPr="008B0998" w14:paraId="5A253282" w14:textId="77777777">
        <w:trPr>
          <w:trHeight w:val="696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7AE0792D" w14:textId="3C87FF8F" w:rsidR="007840CF" w:rsidRPr="008B0998" w:rsidRDefault="00556390" w:rsidP="007840CF">
            <w:pPr>
              <w:pStyle w:val="1"/>
              <w:tabs>
                <w:tab w:val="left" w:pos="1033"/>
              </w:tabs>
              <w:ind w:firstLine="0"/>
            </w:pPr>
            <w:r>
              <w:t>25</w:t>
            </w:r>
            <w:r w:rsidR="007840CF" w:rsidRPr="008B0998">
              <w:t>.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1095A877" w14:textId="79F57669" w:rsidR="007840CF" w:rsidRPr="008B0998" w:rsidRDefault="007840CF" w:rsidP="007840CF">
            <w:pPr>
              <w:pStyle w:val="1"/>
              <w:tabs>
                <w:tab w:val="left" w:pos="40"/>
              </w:tabs>
              <w:ind w:firstLine="0"/>
            </w:pPr>
            <w:r w:rsidRPr="008B0998">
              <w:t>ГБУЗ НСО «ГКП №</w:t>
            </w:r>
            <w:r w:rsidR="00C02E03">
              <w:t> </w:t>
            </w:r>
            <w:r w:rsidRPr="008B0998">
              <w:t>22»</w:t>
            </w:r>
          </w:p>
          <w:p w14:paraId="586C8D1C" w14:textId="77777777" w:rsidR="007840CF" w:rsidRPr="008B0998" w:rsidRDefault="007840CF" w:rsidP="007840CF">
            <w:pPr>
              <w:pStyle w:val="1"/>
              <w:tabs>
                <w:tab w:val="left" w:pos="40"/>
              </w:tabs>
              <w:ind w:firstLine="0"/>
            </w:pPr>
            <w:r w:rsidRPr="008B0998">
              <w:t>(Кировский район)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76E47A2" w14:textId="77777777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>76538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CBEF13C" w14:textId="7E21ACB0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 xml:space="preserve">ГБУЗ НСО </w:t>
            </w:r>
            <w:r w:rsidR="00132DB3" w:rsidRPr="00132DB3">
              <w:t>«Г</w:t>
            </w:r>
            <w:r w:rsidRPr="00132DB3">
              <w:t>Б №</w:t>
            </w:r>
            <w:r w:rsidR="00C02E03" w:rsidRPr="00132DB3">
              <w:t> </w:t>
            </w:r>
            <w:r w:rsidRPr="00132DB3">
              <w:t>4»</w:t>
            </w:r>
          </w:p>
          <w:p w14:paraId="04396D68" w14:textId="77777777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>ГБУЗ НСО «НКЦРБ»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2A26E3C2" w14:textId="77777777" w:rsidR="007840CF" w:rsidRPr="008B0998" w:rsidRDefault="007840CF" w:rsidP="007840CF">
            <w:pPr>
              <w:pStyle w:val="1"/>
              <w:tabs>
                <w:tab w:val="left" w:pos="1033"/>
              </w:tabs>
              <w:ind w:firstLine="606"/>
            </w:pPr>
            <w:r w:rsidRPr="008B0998">
              <w:t>35</w:t>
            </w:r>
          </w:p>
          <w:p w14:paraId="30FC4D10" w14:textId="77777777" w:rsidR="007840CF" w:rsidRPr="008B0998" w:rsidRDefault="007840CF" w:rsidP="007840CF">
            <w:pPr>
              <w:pStyle w:val="1"/>
              <w:tabs>
                <w:tab w:val="left" w:pos="1033"/>
              </w:tabs>
              <w:ind w:firstLine="606"/>
            </w:pPr>
            <w:r w:rsidRPr="008B0998">
              <w:t>24</w:t>
            </w:r>
          </w:p>
        </w:tc>
      </w:tr>
      <w:tr w:rsidR="007840CF" w:rsidRPr="008B0998" w14:paraId="4CEC67F6" w14:textId="77777777">
        <w:trPr>
          <w:trHeight w:val="696"/>
        </w:trPr>
        <w:tc>
          <w:tcPr>
            <w:tcW w:w="14821" w:type="dxa"/>
            <w:gridSpan w:val="5"/>
            <w:tcBorders>
              <w:top w:val="single" w:sz="4" w:space="0" w:color="auto"/>
            </w:tcBorders>
            <w:vAlign w:val="center"/>
          </w:tcPr>
          <w:p w14:paraId="600F7AF1" w14:textId="77777777" w:rsidR="007840CF" w:rsidRPr="008B0998" w:rsidRDefault="007840CF" w:rsidP="007840CF">
            <w:pPr>
              <w:pStyle w:val="1"/>
              <w:tabs>
                <w:tab w:val="left" w:pos="1033"/>
              </w:tabs>
              <w:jc w:val="center"/>
              <w:rPr>
                <w:b/>
                <w:bCs/>
              </w:rPr>
            </w:pPr>
            <w:r w:rsidRPr="008B0998">
              <w:rPr>
                <w:b/>
                <w:bCs/>
              </w:rPr>
              <w:t>Районы Новосибирской области</w:t>
            </w:r>
          </w:p>
        </w:tc>
      </w:tr>
      <w:tr w:rsidR="007840CF" w:rsidRPr="008B0998" w14:paraId="6AF3A73C" w14:textId="77777777">
        <w:trPr>
          <w:trHeight w:val="1273"/>
        </w:trPr>
        <w:tc>
          <w:tcPr>
            <w:tcW w:w="988" w:type="dxa"/>
            <w:vAlign w:val="center"/>
          </w:tcPr>
          <w:p w14:paraId="245D1E3D" w14:textId="36C0546E" w:rsidR="007840CF" w:rsidRPr="008B0998" w:rsidRDefault="00AC65DF" w:rsidP="007840CF">
            <w:pPr>
              <w:pStyle w:val="1"/>
              <w:tabs>
                <w:tab w:val="left" w:pos="1033"/>
              </w:tabs>
              <w:ind w:firstLine="0"/>
            </w:pPr>
            <w:r>
              <w:t>26</w:t>
            </w:r>
            <w:r w:rsidR="007840CF" w:rsidRPr="008B0998">
              <w:t>.</w:t>
            </w:r>
          </w:p>
        </w:tc>
        <w:tc>
          <w:tcPr>
            <w:tcW w:w="4252" w:type="dxa"/>
            <w:vAlign w:val="center"/>
          </w:tcPr>
          <w:p w14:paraId="5F2C9D48" w14:textId="5D3B27E2" w:rsidR="007840CF" w:rsidRPr="008B0998" w:rsidRDefault="007840CF" w:rsidP="00AC65DF">
            <w:pPr>
              <w:pStyle w:val="1"/>
              <w:tabs>
                <w:tab w:val="left" w:pos="1033"/>
              </w:tabs>
              <w:jc w:val="center"/>
            </w:pPr>
            <w:r w:rsidRPr="008B0998">
              <w:t>Медицинские организации Новосибирской области</w:t>
            </w:r>
          </w:p>
        </w:tc>
        <w:tc>
          <w:tcPr>
            <w:tcW w:w="1843" w:type="dxa"/>
            <w:vAlign w:val="center"/>
          </w:tcPr>
          <w:p w14:paraId="4D9AB3E3" w14:textId="77777777" w:rsidR="007840CF" w:rsidRPr="008B0998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>615022</w:t>
            </w:r>
          </w:p>
        </w:tc>
        <w:tc>
          <w:tcPr>
            <w:tcW w:w="5528" w:type="dxa"/>
            <w:vAlign w:val="center"/>
          </w:tcPr>
          <w:p w14:paraId="3A8B5D1B" w14:textId="77777777" w:rsidR="007840CF" w:rsidRDefault="007840CF" w:rsidP="007840CF">
            <w:pPr>
              <w:pStyle w:val="1"/>
              <w:tabs>
                <w:tab w:val="left" w:pos="1033"/>
              </w:tabs>
            </w:pPr>
            <w:r w:rsidRPr="008B0998">
              <w:t>ГБУЗ НСО «ГНОКБ»</w:t>
            </w:r>
          </w:p>
          <w:p w14:paraId="42F3F869" w14:textId="44897D76" w:rsidR="007840CF" w:rsidRPr="008B0998" w:rsidRDefault="007840CF" w:rsidP="007840CF">
            <w:pPr>
              <w:pStyle w:val="1"/>
              <w:tabs>
                <w:tab w:val="left" w:pos="1033"/>
              </w:tabs>
            </w:pPr>
            <w:r>
              <w:t>ГБУЗ НСО «НОККД»</w:t>
            </w:r>
          </w:p>
        </w:tc>
        <w:tc>
          <w:tcPr>
            <w:tcW w:w="2210" w:type="dxa"/>
            <w:vAlign w:val="center"/>
          </w:tcPr>
          <w:p w14:paraId="10F386B5" w14:textId="77777777" w:rsidR="007840CF" w:rsidRDefault="007840CF" w:rsidP="007840CF">
            <w:pPr>
              <w:pStyle w:val="1"/>
              <w:tabs>
                <w:tab w:val="left" w:pos="1033"/>
              </w:tabs>
              <w:ind w:firstLine="606"/>
            </w:pPr>
            <w:r w:rsidRPr="008B0998">
              <w:t>24</w:t>
            </w:r>
          </w:p>
          <w:p w14:paraId="248DB208" w14:textId="74384F28" w:rsidR="007840CF" w:rsidRPr="008B0998" w:rsidRDefault="007840CF" w:rsidP="007840CF">
            <w:pPr>
              <w:pStyle w:val="1"/>
              <w:tabs>
                <w:tab w:val="left" w:pos="1033"/>
              </w:tabs>
              <w:ind w:firstLine="606"/>
            </w:pPr>
            <w:r>
              <w:t>30</w:t>
            </w:r>
          </w:p>
        </w:tc>
      </w:tr>
    </w:tbl>
    <w:p w14:paraId="35450F8F" w14:textId="77777777" w:rsidR="007F34A8" w:rsidRDefault="007F34A8" w:rsidP="00D836C6">
      <w:pPr>
        <w:pStyle w:val="1"/>
        <w:tabs>
          <w:tab w:val="left" w:pos="1033"/>
        </w:tabs>
        <w:ind w:firstLine="0"/>
        <w:sectPr w:rsidR="007F34A8" w:rsidSect="007F34A8">
          <w:headerReference w:type="even" r:id="rId8"/>
          <w:headerReference w:type="default" r:id="rId9"/>
          <w:footerReference w:type="even" r:id="rId10"/>
          <w:type w:val="nextColumn"/>
          <w:pgSz w:w="16840" w:h="11900" w:orient="landscape" w:code="9"/>
          <w:pgMar w:top="1304" w:right="1304" w:bottom="680" w:left="1134" w:header="0" w:footer="6" w:gutter="0"/>
          <w:cols w:space="720"/>
          <w:noEndnote/>
          <w:docGrid w:linePitch="360"/>
          <w15:footnoteColumns w:val="1"/>
        </w:sectPr>
      </w:pPr>
    </w:p>
    <w:p w14:paraId="75584C79" w14:textId="77777777" w:rsidR="00E631AB" w:rsidRPr="00E631AB" w:rsidRDefault="00E631AB" w:rsidP="00FC53B7">
      <w:pPr>
        <w:pStyle w:val="1"/>
        <w:tabs>
          <w:tab w:val="left" w:pos="1033"/>
        </w:tabs>
        <w:ind w:firstLine="403"/>
        <w:jc w:val="right"/>
      </w:pPr>
    </w:p>
    <w:sectPr w:rsidR="00E631AB" w:rsidRPr="00E631AB" w:rsidSect="00933776">
      <w:pgSz w:w="11900" w:h="16840" w:code="9"/>
      <w:pgMar w:top="1304" w:right="680" w:bottom="1134" w:left="1304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77E7" w14:textId="77777777" w:rsidR="002B0C60" w:rsidRDefault="002B0C60">
      <w:r>
        <w:separator/>
      </w:r>
    </w:p>
  </w:endnote>
  <w:endnote w:type="continuationSeparator" w:id="0">
    <w:p w14:paraId="51E90FB3" w14:textId="77777777" w:rsidR="002B0C60" w:rsidRDefault="002B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99ED0" w14:textId="6C908CFC" w:rsidR="002F062F" w:rsidRPr="002F062F" w:rsidRDefault="002F062F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834A" w14:textId="77777777" w:rsidR="002B0C60" w:rsidRDefault="002B0C60">
      <w:r>
        <w:separator/>
      </w:r>
    </w:p>
  </w:footnote>
  <w:footnote w:type="continuationSeparator" w:id="0">
    <w:p w14:paraId="514C01E4" w14:textId="77777777" w:rsidR="002B0C60" w:rsidRDefault="002B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A9CA" w14:textId="77777777" w:rsidR="005A435C" w:rsidRDefault="005A43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14CD" w14:textId="77777777" w:rsidR="00925F16" w:rsidRPr="008F6F3B" w:rsidRDefault="00925F16">
    <w:pPr>
      <w:spacing w:line="1" w:lineRule="exac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A9A"/>
    <w:multiLevelType w:val="hybridMultilevel"/>
    <w:tmpl w:val="12D03162"/>
    <w:lvl w:ilvl="0" w:tplc="E10C072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F1B309C"/>
    <w:multiLevelType w:val="hybridMultilevel"/>
    <w:tmpl w:val="518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9C2"/>
    <w:multiLevelType w:val="hybridMultilevel"/>
    <w:tmpl w:val="75AE3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610C"/>
    <w:multiLevelType w:val="multilevel"/>
    <w:tmpl w:val="A89636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77EAB"/>
    <w:multiLevelType w:val="multilevel"/>
    <w:tmpl w:val="698E0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411057"/>
    <w:multiLevelType w:val="multilevel"/>
    <w:tmpl w:val="3D2AE4E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83C3E"/>
    <w:multiLevelType w:val="multilevel"/>
    <w:tmpl w:val="94F4C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F0E03"/>
    <w:multiLevelType w:val="hybridMultilevel"/>
    <w:tmpl w:val="0F0EE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3875"/>
    <w:multiLevelType w:val="multilevel"/>
    <w:tmpl w:val="43D0E16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5F039D"/>
    <w:multiLevelType w:val="hybridMultilevel"/>
    <w:tmpl w:val="F3D00A46"/>
    <w:lvl w:ilvl="0" w:tplc="A162A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07BCA"/>
    <w:multiLevelType w:val="hybridMultilevel"/>
    <w:tmpl w:val="6DFE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0B8"/>
    <w:multiLevelType w:val="hybridMultilevel"/>
    <w:tmpl w:val="DD86E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7D87"/>
    <w:multiLevelType w:val="multilevel"/>
    <w:tmpl w:val="1F98666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894D6A"/>
    <w:multiLevelType w:val="hybridMultilevel"/>
    <w:tmpl w:val="220EFF2A"/>
    <w:lvl w:ilvl="0" w:tplc="76669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C46507"/>
    <w:multiLevelType w:val="multilevel"/>
    <w:tmpl w:val="C026EC3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830666"/>
    <w:multiLevelType w:val="hybridMultilevel"/>
    <w:tmpl w:val="F8B610C0"/>
    <w:lvl w:ilvl="0" w:tplc="2FFC1FC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6DA0"/>
    <w:multiLevelType w:val="multilevel"/>
    <w:tmpl w:val="B9CA33A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C13DB5"/>
    <w:multiLevelType w:val="hybridMultilevel"/>
    <w:tmpl w:val="F7622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0520"/>
    <w:multiLevelType w:val="hybridMultilevel"/>
    <w:tmpl w:val="B59A7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72D9D"/>
    <w:multiLevelType w:val="hybridMultilevel"/>
    <w:tmpl w:val="5CB87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90412"/>
    <w:multiLevelType w:val="hybridMultilevel"/>
    <w:tmpl w:val="614C2828"/>
    <w:lvl w:ilvl="0" w:tplc="A68AACBE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69E66534"/>
    <w:multiLevelType w:val="multilevel"/>
    <w:tmpl w:val="AA646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C18A8"/>
    <w:multiLevelType w:val="hybridMultilevel"/>
    <w:tmpl w:val="2D407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2567D"/>
    <w:multiLevelType w:val="hybridMultilevel"/>
    <w:tmpl w:val="E06C4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3"/>
  </w:num>
  <w:num w:numId="5">
    <w:abstractNumId w:val="20"/>
  </w:num>
  <w:num w:numId="6">
    <w:abstractNumId w:val="23"/>
  </w:num>
  <w:num w:numId="7">
    <w:abstractNumId w:val="0"/>
  </w:num>
  <w:num w:numId="8">
    <w:abstractNumId w:val="3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11"/>
  </w:num>
  <w:num w:numId="18">
    <w:abstractNumId w:val="18"/>
  </w:num>
  <w:num w:numId="19">
    <w:abstractNumId w:val="17"/>
  </w:num>
  <w:num w:numId="20">
    <w:abstractNumId w:val="2"/>
  </w:num>
  <w:num w:numId="21">
    <w:abstractNumId w:val="22"/>
  </w:num>
  <w:num w:numId="22">
    <w:abstractNumId w:val="19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C"/>
    <w:rsid w:val="000028D9"/>
    <w:rsid w:val="000105B9"/>
    <w:rsid w:val="00014CBC"/>
    <w:rsid w:val="00047403"/>
    <w:rsid w:val="0006204D"/>
    <w:rsid w:val="00063AC2"/>
    <w:rsid w:val="00074EC0"/>
    <w:rsid w:val="000A6DB6"/>
    <w:rsid w:val="000C24BE"/>
    <w:rsid w:val="000C4D1C"/>
    <w:rsid w:val="00114935"/>
    <w:rsid w:val="00132DB3"/>
    <w:rsid w:val="0018108F"/>
    <w:rsid w:val="00191099"/>
    <w:rsid w:val="00194CE3"/>
    <w:rsid w:val="001A5626"/>
    <w:rsid w:val="001B25AD"/>
    <w:rsid w:val="001C5139"/>
    <w:rsid w:val="001C654F"/>
    <w:rsid w:val="001E3E97"/>
    <w:rsid w:val="00206EBD"/>
    <w:rsid w:val="0023265D"/>
    <w:rsid w:val="00265680"/>
    <w:rsid w:val="002836F1"/>
    <w:rsid w:val="00284835"/>
    <w:rsid w:val="00293F62"/>
    <w:rsid w:val="00295ED5"/>
    <w:rsid w:val="00296323"/>
    <w:rsid w:val="002970B0"/>
    <w:rsid w:val="002A079B"/>
    <w:rsid w:val="002A47C0"/>
    <w:rsid w:val="002B0C60"/>
    <w:rsid w:val="002B22DB"/>
    <w:rsid w:val="002D71FE"/>
    <w:rsid w:val="002D7550"/>
    <w:rsid w:val="002E7A32"/>
    <w:rsid w:val="002F062F"/>
    <w:rsid w:val="00311902"/>
    <w:rsid w:val="00330762"/>
    <w:rsid w:val="00337D54"/>
    <w:rsid w:val="00341F03"/>
    <w:rsid w:val="003542AA"/>
    <w:rsid w:val="003B161B"/>
    <w:rsid w:val="003B3780"/>
    <w:rsid w:val="003C2B20"/>
    <w:rsid w:val="003D03A8"/>
    <w:rsid w:val="003E5F8E"/>
    <w:rsid w:val="003F660F"/>
    <w:rsid w:val="0040752F"/>
    <w:rsid w:val="00407AB0"/>
    <w:rsid w:val="00411A40"/>
    <w:rsid w:val="0042066B"/>
    <w:rsid w:val="0042587E"/>
    <w:rsid w:val="00432528"/>
    <w:rsid w:val="00433678"/>
    <w:rsid w:val="00440358"/>
    <w:rsid w:val="00471016"/>
    <w:rsid w:val="004742C2"/>
    <w:rsid w:val="00475868"/>
    <w:rsid w:val="004841DE"/>
    <w:rsid w:val="004B010F"/>
    <w:rsid w:val="004B469D"/>
    <w:rsid w:val="004D0ED6"/>
    <w:rsid w:val="004E0C41"/>
    <w:rsid w:val="004E3BDD"/>
    <w:rsid w:val="00510635"/>
    <w:rsid w:val="0051232D"/>
    <w:rsid w:val="00526153"/>
    <w:rsid w:val="00541166"/>
    <w:rsid w:val="00550B19"/>
    <w:rsid w:val="00556390"/>
    <w:rsid w:val="00590B8E"/>
    <w:rsid w:val="005A435C"/>
    <w:rsid w:val="005B52FE"/>
    <w:rsid w:val="005C2B74"/>
    <w:rsid w:val="005C7770"/>
    <w:rsid w:val="005D433F"/>
    <w:rsid w:val="005E1FFE"/>
    <w:rsid w:val="005F602F"/>
    <w:rsid w:val="006042D2"/>
    <w:rsid w:val="006077E4"/>
    <w:rsid w:val="0062014E"/>
    <w:rsid w:val="00637840"/>
    <w:rsid w:val="006531C1"/>
    <w:rsid w:val="00655BAE"/>
    <w:rsid w:val="00676744"/>
    <w:rsid w:val="006837E3"/>
    <w:rsid w:val="006F23E4"/>
    <w:rsid w:val="00702E49"/>
    <w:rsid w:val="007361A9"/>
    <w:rsid w:val="00764E0F"/>
    <w:rsid w:val="0077621D"/>
    <w:rsid w:val="007840CF"/>
    <w:rsid w:val="007902F5"/>
    <w:rsid w:val="007B7FB2"/>
    <w:rsid w:val="007D6097"/>
    <w:rsid w:val="007F34A8"/>
    <w:rsid w:val="0082262C"/>
    <w:rsid w:val="0085093E"/>
    <w:rsid w:val="00850AEA"/>
    <w:rsid w:val="0086197F"/>
    <w:rsid w:val="00876523"/>
    <w:rsid w:val="00883554"/>
    <w:rsid w:val="008902E1"/>
    <w:rsid w:val="008B0998"/>
    <w:rsid w:val="008C5029"/>
    <w:rsid w:val="008E1C46"/>
    <w:rsid w:val="008F6F3B"/>
    <w:rsid w:val="00907B0F"/>
    <w:rsid w:val="00925F16"/>
    <w:rsid w:val="00933776"/>
    <w:rsid w:val="009340AF"/>
    <w:rsid w:val="00964F9A"/>
    <w:rsid w:val="009C63BE"/>
    <w:rsid w:val="00A0139F"/>
    <w:rsid w:val="00A07434"/>
    <w:rsid w:val="00A21C6F"/>
    <w:rsid w:val="00A73AC9"/>
    <w:rsid w:val="00A92196"/>
    <w:rsid w:val="00AA1E4E"/>
    <w:rsid w:val="00AB36F4"/>
    <w:rsid w:val="00AC65DF"/>
    <w:rsid w:val="00AD0B7C"/>
    <w:rsid w:val="00AD7D30"/>
    <w:rsid w:val="00AE654A"/>
    <w:rsid w:val="00AF7881"/>
    <w:rsid w:val="00B04076"/>
    <w:rsid w:val="00B42EC0"/>
    <w:rsid w:val="00B6667B"/>
    <w:rsid w:val="00B80A3A"/>
    <w:rsid w:val="00B96D48"/>
    <w:rsid w:val="00BA0E0E"/>
    <w:rsid w:val="00C02200"/>
    <w:rsid w:val="00C02E03"/>
    <w:rsid w:val="00C16CC1"/>
    <w:rsid w:val="00C317CC"/>
    <w:rsid w:val="00C549F5"/>
    <w:rsid w:val="00C723F4"/>
    <w:rsid w:val="00C731BF"/>
    <w:rsid w:val="00C7457C"/>
    <w:rsid w:val="00C96152"/>
    <w:rsid w:val="00CA74C7"/>
    <w:rsid w:val="00CF4A86"/>
    <w:rsid w:val="00D043A5"/>
    <w:rsid w:val="00D06447"/>
    <w:rsid w:val="00D17072"/>
    <w:rsid w:val="00D30BB1"/>
    <w:rsid w:val="00D34A7A"/>
    <w:rsid w:val="00D37987"/>
    <w:rsid w:val="00D5658E"/>
    <w:rsid w:val="00D644D9"/>
    <w:rsid w:val="00D836C6"/>
    <w:rsid w:val="00D84F00"/>
    <w:rsid w:val="00D92CC1"/>
    <w:rsid w:val="00DA006C"/>
    <w:rsid w:val="00DC0A0F"/>
    <w:rsid w:val="00DE2FC8"/>
    <w:rsid w:val="00DF14EF"/>
    <w:rsid w:val="00E03BF4"/>
    <w:rsid w:val="00E11935"/>
    <w:rsid w:val="00E12055"/>
    <w:rsid w:val="00E22DB5"/>
    <w:rsid w:val="00E268D5"/>
    <w:rsid w:val="00E2736C"/>
    <w:rsid w:val="00E40295"/>
    <w:rsid w:val="00E55348"/>
    <w:rsid w:val="00E631AB"/>
    <w:rsid w:val="00E6556C"/>
    <w:rsid w:val="00E6726F"/>
    <w:rsid w:val="00E84C1C"/>
    <w:rsid w:val="00E96447"/>
    <w:rsid w:val="00EA7AB0"/>
    <w:rsid w:val="00EA7BB8"/>
    <w:rsid w:val="00EB12EF"/>
    <w:rsid w:val="00EC6007"/>
    <w:rsid w:val="00EE5CBE"/>
    <w:rsid w:val="00F000B7"/>
    <w:rsid w:val="00F03531"/>
    <w:rsid w:val="00F17E0E"/>
    <w:rsid w:val="00F22C5F"/>
    <w:rsid w:val="00F31546"/>
    <w:rsid w:val="00F346B2"/>
    <w:rsid w:val="00F62406"/>
    <w:rsid w:val="00F66483"/>
    <w:rsid w:val="00F77E1D"/>
    <w:rsid w:val="00F83248"/>
    <w:rsid w:val="00F95AB2"/>
    <w:rsid w:val="00FC53B7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A81E9"/>
  <w15:docId w15:val="{BF3F122F-C46D-475F-8B48-297D417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46CA7"/>
      <w:w w:val="7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46CA7"/>
      <w:w w:val="70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0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1E3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3E97"/>
    <w:rPr>
      <w:color w:val="000000"/>
    </w:rPr>
  </w:style>
  <w:style w:type="paragraph" w:styleId="aa">
    <w:name w:val="header"/>
    <w:basedOn w:val="a"/>
    <w:link w:val="ab"/>
    <w:uiPriority w:val="99"/>
    <w:unhideWhenUsed/>
    <w:rsid w:val="001E3E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9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B36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6F4"/>
    <w:rPr>
      <w:rFonts w:ascii="Segoe UI" w:hAnsi="Segoe UI" w:cs="Segoe UI"/>
      <w:color w:val="000000"/>
      <w:sz w:val="18"/>
      <w:szCs w:val="18"/>
    </w:rPr>
  </w:style>
  <w:style w:type="paragraph" w:styleId="ae">
    <w:name w:val="toa heading"/>
    <w:basedOn w:val="a"/>
    <w:next w:val="a"/>
    <w:uiPriority w:val="99"/>
    <w:semiHidden/>
    <w:unhideWhenUsed/>
    <w:rsid w:val="009340AF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af">
    <w:name w:val="Table Grid"/>
    <w:basedOn w:val="a1"/>
    <w:uiPriority w:val="39"/>
    <w:rsid w:val="008B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17E0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A7BB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BB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A7BB8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BB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A7BB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71AB-9ABE-4FB2-8FBF-D6513881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Дуничева О.В</dc:creator>
  <cp:keywords/>
  <dc:description/>
  <cp:lastModifiedBy>Григорьев Сергей Евгеньевич</cp:lastModifiedBy>
  <cp:revision>2</cp:revision>
  <cp:lastPrinted>2024-08-01T08:22:00Z</cp:lastPrinted>
  <dcterms:created xsi:type="dcterms:W3CDTF">2024-12-03T11:08:00Z</dcterms:created>
  <dcterms:modified xsi:type="dcterms:W3CDTF">2024-12-03T11:08:00Z</dcterms:modified>
</cp:coreProperties>
</file>